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8A" w:rsidRPr="006C7F0E" w:rsidRDefault="00813C8A" w:rsidP="00813C8A">
      <w:pPr>
        <w:jc w:val="center"/>
        <w:rPr>
          <w:b/>
        </w:rPr>
      </w:pPr>
      <w:r w:rsidRPr="006C7F0E">
        <w:rPr>
          <w:b/>
        </w:rPr>
        <w:t>ŠKOLITELÉ</w:t>
      </w:r>
    </w:p>
    <w:p w:rsidR="006C7F0E" w:rsidRDefault="00813C8A" w:rsidP="00813C8A">
      <w:pPr>
        <w:jc w:val="center"/>
        <w:rPr>
          <w:b/>
        </w:rPr>
      </w:pPr>
      <w:r w:rsidRPr="006C7F0E">
        <w:rPr>
          <w:b/>
        </w:rPr>
        <w:t>DOKTORSKÝ STUDIJNÍ PROGRAM KINANTROPOLOGIE</w:t>
      </w:r>
      <w:r w:rsidR="006C7F0E">
        <w:rPr>
          <w:b/>
        </w:rPr>
        <w:t xml:space="preserve"> </w:t>
      </w:r>
    </w:p>
    <w:p w:rsidR="00E239C4" w:rsidRPr="006C7F0E" w:rsidRDefault="006C7F0E" w:rsidP="00813C8A">
      <w:pPr>
        <w:jc w:val="center"/>
        <w:rPr>
          <w:b/>
        </w:rPr>
      </w:pPr>
      <w:r>
        <w:rPr>
          <w:b/>
        </w:rPr>
        <w:t>(</w:t>
      </w:r>
      <w:r w:rsidR="00177ABD">
        <w:rPr>
          <w:b/>
        </w:rPr>
        <w:t>dříve schváleni pro doktorský studijní program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Kinantropologie</w:t>
      </w:r>
      <w:proofErr w:type="spellEnd"/>
      <w:r>
        <w:rPr>
          <w:b/>
        </w:rPr>
        <w:t xml:space="preserve">, obor </w:t>
      </w:r>
      <w:proofErr w:type="spellStart"/>
      <w:r>
        <w:rPr>
          <w:b/>
        </w:rPr>
        <w:t>Kinantropologie</w:t>
      </w:r>
      <w:proofErr w:type="spellEnd"/>
      <w:r>
        <w:rPr>
          <w:b/>
        </w:rPr>
        <w:t>)</w:t>
      </w:r>
    </w:p>
    <w:p w:rsidR="00813C8A" w:rsidRDefault="00813C8A" w:rsidP="00813C8A">
      <w:pPr>
        <w:jc w:val="center"/>
      </w:pP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Jan Cacek,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Magdaléna Hagovská, PhD. </w:t>
      </w:r>
    </w:p>
    <w:p w:rsidR="00813C8A" w:rsidRPr="00813C8A" w:rsidRDefault="00813C8A" w:rsidP="006C7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Sylva Hřebíčková,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PaedDr. Emanuel Hurych,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Mgr. Marcela Janíková,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Vladimír Jůva,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Miriam Kalichová,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Mgr. Michal </w:t>
      </w:r>
      <w:proofErr w:type="spellStart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>Kumstát</w:t>
      </w:r>
      <w:proofErr w:type="spellEnd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PaedDr. František Langer,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MUDr. Jan Novotný,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Ing. Jiří Novotný,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Mgr. Jiří Nykodým,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PaedDr. Jan Ondráček,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PaedDr. Martin </w:t>
      </w:r>
      <w:proofErr w:type="spellStart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>Pupiš</w:t>
      </w:r>
      <w:proofErr w:type="spellEnd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Bc. Oldřich Racek,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Bc. Zdenko Reguli,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PhDr. Aleš Sekot,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Alena Skotáková,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MUDr. Pavel Stejskal,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Ivan </w:t>
      </w:r>
      <w:proofErr w:type="spellStart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>Struhár</w:t>
      </w:r>
      <w:proofErr w:type="spellEnd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MUDr. Marek Svoboda,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Lenka Svobodová,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PhDr. Hana Válková,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Mgr. Marián </w:t>
      </w:r>
      <w:proofErr w:type="spellStart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>Vanderka</w:t>
      </w:r>
      <w:proofErr w:type="spellEnd"/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Michal Vít,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Zdeněk Vojtíšek, CSc.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MUDr. Jindřich Vomela, CSc., LL.M.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RNDr. Jiří Zháněl, Dr.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Mgr. Martin Zvonař, Ph.D. </w:t>
      </w:r>
    </w:p>
    <w:p w:rsidR="00813C8A" w:rsidRPr="00813C8A" w:rsidRDefault="00813C8A" w:rsidP="00813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RNDr. Alena Žákovská, Ph.D. </w:t>
      </w:r>
    </w:p>
    <w:p w:rsidR="00813C8A" w:rsidRDefault="00813C8A" w:rsidP="00813C8A"/>
    <w:sectPr w:rsidR="0081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3AB"/>
    <w:multiLevelType w:val="multilevel"/>
    <w:tmpl w:val="AC8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Q2AdIWxqbGFko6SsGpxcWZ+XkgBYa1ABJztiAsAAAA"/>
  </w:docVars>
  <w:rsids>
    <w:rsidRoot w:val="00813C8A"/>
    <w:rsid w:val="00177ABD"/>
    <w:rsid w:val="006C7F0E"/>
    <w:rsid w:val="00813C8A"/>
    <w:rsid w:val="00E2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419C"/>
  <w15:chartTrackingRefBased/>
  <w15:docId w15:val="{83DF3BD5-9132-4145-9BE7-C4B72CD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Roučová</dc:creator>
  <cp:keywords/>
  <dc:description/>
  <cp:lastModifiedBy>Pavlína Roučová</cp:lastModifiedBy>
  <cp:revision>1</cp:revision>
  <dcterms:created xsi:type="dcterms:W3CDTF">2020-10-13T05:42:00Z</dcterms:created>
  <dcterms:modified xsi:type="dcterms:W3CDTF">2020-10-13T07:02:00Z</dcterms:modified>
</cp:coreProperties>
</file>