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ACC9" w14:textId="77777777" w:rsidR="008E10AB" w:rsidRPr="008E10AB" w:rsidRDefault="00A01306" w:rsidP="008E10A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</w:t>
      </w:r>
      <w:r w:rsidR="008E10AB" w:rsidRPr="008E10AB">
        <w:rPr>
          <w:b/>
          <w:sz w:val="24"/>
          <w:szCs w:val="24"/>
        </w:rPr>
        <w:t>orad</w:t>
      </w:r>
      <w:r>
        <w:rPr>
          <w:b/>
          <w:sz w:val="24"/>
          <w:szCs w:val="24"/>
        </w:rPr>
        <w:t>a KSIP_28_6_22</w:t>
      </w:r>
    </w:p>
    <w:p w14:paraId="14AA7B75" w14:textId="77777777" w:rsidR="003659C4" w:rsidRDefault="003659C4"/>
    <w:p w14:paraId="77BE9A71" w14:textId="3894676D" w:rsidR="00620582" w:rsidRPr="00A01306" w:rsidRDefault="003659C4" w:rsidP="00620582">
      <w:pPr>
        <w:pStyle w:val="Odstavecseseznamem"/>
        <w:numPr>
          <w:ilvl w:val="0"/>
          <w:numId w:val="1"/>
        </w:numPr>
      </w:pPr>
      <w:r w:rsidRPr="008E10AB">
        <w:rPr>
          <w:b/>
        </w:rPr>
        <w:t>SZZ</w:t>
      </w:r>
      <w:r w:rsidR="00A01306">
        <w:rPr>
          <w:b/>
        </w:rPr>
        <w:t xml:space="preserve"> </w:t>
      </w:r>
    </w:p>
    <w:p w14:paraId="4C491FFC" w14:textId="0EB4C675" w:rsidR="00E23E26" w:rsidRDefault="00620582" w:rsidP="00A01306">
      <w:pPr>
        <w:pStyle w:val="Odstavecseseznamem"/>
        <w:numPr>
          <w:ilvl w:val="1"/>
          <w:numId w:val="1"/>
        </w:numPr>
      </w:pPr>
      <w:r>
        <w:t xml:space="preserve">Zhodnocení: posudky a </w:t>
      </w:r>
      <w:r w:rsidR="003E44E6">
        <w:t>jejich</w:t>
      </w:r>
      <w:r>
        <w:t xml:space="preserve"> kvalita, rozdělení komisí, návrhy na příští SZZ</w:t>
      </w:r>
    </w:p>
    <w:p w14:paraId="2C5CF5D1" w14:textId="77777777" w:rsidR="00046094" w:rsidRDefault="00046094" w:rsidP="00A01306">
      <w:pPr>
        <w:pStyle w:val="Odstavecseseznamem"/>
        <w:numPr>
          <w:ilvl w:val="1"/>
          <w:numId w:val="1"/>
        </w:numPr>
      </w:pPr>
      <w:r>
        <w:t>Reflexe průběhu, kvality</w:t>
      </w:r>
      <w:r w:rsidR="006852E8">
        <w:t>, odpovídajících posudků</w:t>
      </w:r>
      <w:r>
        <w:t xml:space="preserve"> – září 2022</w:t>
      </w:r>
    </w:p>
    <w:p w14:paraId="054F22A7" w14:textId="09E07337" w:rsidR="008E7ACD" w:rsidRDefault="00A02B9C" w:rsidP="008E7ACD">
      <w:pPr>
        <w:pStyle w:val="Odstavecseseznamem"/>
        <w:numPr>
          <w:ilvl w:val="1"/>
          <w:numId w:val="1"/>
        </w:numPr>
      </w:pPr>
      <w:r>
        <w:t xml:space="preserve">Přijímací zkoušky </w:t>
      </w:r>
      <w:proofErr w:type="spellStart"/>
      <w:r>
        <w:t>Nmgr</w:t>
      </w:r>
      <w:proofErr w:type="spellEnd"/>
      <w:r w:rsidR="00620582">
        <w:t xml:space="preserve"> (hodnocení, škála, možné přijetí studentů z Ukrajiny – neznamená omezení přijetí studentů z ČR, jedná se o jednotky žádostí do </w:t>
      </w:r>
      <w:proofErr w:type="spellStart"/>
      <w:r w:rsidR="00620582">
        <w:t>bc.</w:t>
      </w:r>
      <w:proofErr w:type="spellEnd"/>
      <w:r w:rsidR="00620582">
        <w:t xml:space="preserve"> Programu – B-SPZP, do </w:t>
      </w:r>
      <w:r w:rsidR="003E44E6">
        <w:t>navazujících</w:t>
      </w:r>
      <w:r w:rsidR="00620582">
        <w:t xml:space="preserve"> programů a do programu B</w:t>
      </w:r>
      <w:r w:rsidR="003E44E6">
        <w:t>-</w:t>
      </w:r>
      <w:r w:rsidR="00620582">
        <w:t>LOG nebylo doporučení z vedení katedry).</w:t>
      </w:r>
    </w:p>
    <w:p w14:paraId="6E64EE13" w14:textId="77777777" w:rsidR="00620582" w:rsidRDefault="00620582" w:rsidP="00620582">
      <w:pPr>
        <w:pStyle w:val="Odstavecseseznamem"/>
        <w:ind w:left="1440"/>
      </w:pPr>
    </w:p>
    <w:p w14:paraId="077B1639" w14:textId="07E6AD66" w:rsidR="00301322" w:rsidRDefault="00301322" w:rsidP="008E7ACD">
      <w:pPr>
        <w:pStyle w:val="Odstavecseseznamem"/>
        <w:numPr>
          <w:ilvl w:val="0"/>
          <w:numId w:val="1"/>
        </w:numPr>
      </w:pPr>
      <w:r>
        <w:t>Závěrečné práce</w:t>
      </w:r>
    </w:p>
    <w:p w14:paraId="47F11E55" w14:textId="3796C8CB" w:rsidR="008E7ACD" w:rsidRDefault="008E10AB" w:rsidP="00301322">
      <w:pPr>
        <w:pStyle w:val="Odstavecseseznamem"/>
      </w:pPr>
      <w:r>
        <w:t>Výstupy ze závěrečných prací vhodných k publikování či propagaci včas zkonzultovat s</w:t>
      </w:r>
      <w:r w:rsidR="006852E8">
        <w:t> </w:t>
      </w:r>
      <w:r>
        <w:t>ved</w:t>
      </w:r>
      <w:r w:rsidR="006852E8">
        <w:t xml:space="preserve">ením </w:t>
      </w:r>
      <w:r>
        <w:t xml:space="preserve">katedry. </w:t>
      </w:r>
      <w:r w:rsidR="00620582">
        <w:t>Pokud mají vedoucí prací návrhy – neprodleně informujte.</w:t>
      </w:r>
    </w:p>
    <w:p w14:paraId="2EA1EA11" w14:textId="77777777" w:rsidR="00301322" w:rsidRDefault="00301322" w:rsidP="00301322">
      <w:pPr>
        <w:pStyle w:val="Odstavecseseznamem"/>
      </w:pPr>
    </w:p>
    <w:p w14:paraId="2F5715E4" w14:textId="6AF86D25" w:rsidR="00301322" w:rsidRDefault="006852E8" w:rsidP="008E7ACD">
      <w:pPr>
        <w:pStyle w:val="Odstavecseseznamem"/>
        <w:numPr>
          <w:ilvl w:val="0"/>
          <w:numId w:val="1"/>
        </w:numPr>
      </w:pPr>
      <w:r>
        <w:t xml:space="preserve">Specifický výzkum </w:t>
      </w:r>
      <w:r w:rsidR="00301322">
        <w:t>– SPV 2022</w:t>
      </w:r>
    </w:p>
    <w:p w14:paraId="08258F87" w14:textId="2B9C4E19" w:rsidR="006852E8" w:rsidRDefault="00301322" w:rsidP="00301322">
      <w:pPr>
        <w:pStyle w:val="Odstavecseseznamem"/>
      </w:pPr>
      <w:r>
        <w:t>P</w:t>
      </w:r>
      <w:r w:rsidR="00620582">
        <w:t>robrané bude zasláno emailem. Vzhledem k</w:t>
      </w:r>
      <w:r>
        <w:t xml:space="preserve"> plánovanému </w:t>
      </w:r>
      <w:r w:rsidR="00620582">
        <w:t xml:space="preserve">odchodu K. </w:t>
      </w:r>
      <w:proofErr w:type="spellStart"/>
      <w:r w:rsidR="00620582">
        <w:t>Heislerové</w:t>
      </w:r>
      <w:proofErr w:type="spellEnd"/>
      <w:r w:rsidR="00620582">
        <w:t xml:space="preserve"> na mateřskou bude třeba, aby SV 2022 převzal jiný člen katedry – v případě zájmu informujte vedení katedry obratem.</w:t>
      </w:r>
    </w:p>
    <w:p w14:paraId="6680EFED" w14:textId="77777777" w:rsidR="003B50B7" w:rsidRDefault="003B50B7" w:rsidP="00301322">
      <w:pPr>
        <w:pStyle w:val="Odstavecseseznamem"/>
      </w:pPr>
    </w:p>
    <w:p w14:paraId="21157795" w14:textId="77777777" w:rsidR="003B50B7" w:rsidRDefault="002540C1" w:rsidP="008E7ACD">
      <w:pPr>
        <w:pStyle w:val="Odstavecseseznamem"/>
        <w:numPr>
          <w:ilvl w:val="0"/>
          <w:numId w:val="1"/>
        </w:numPr>
      </w:pPr>
      <w:r>
        <w:t>Publikace</w:t>
      </w:r>
      <w:r w:rsidR="003B50B7">
        <w:t>/ články</w:t>
      </w:r>
    </w:p>
    <w:p w14:paraId="23FFF00F" w14:textId="34F4D142" w:rsidR="006852E8" w:rsidRDefault="003B50B7" w:rsidP="003B50B7">
      <w:pPr>
        <w:ind w:left="360" w:firstLine="348"/>
      </w:pPr>
      <w:r>
        <w:t>V</w:t>
      </w:r>
      <w:r w:rsidR="002540C1">
        <w:t xml:space="preserve"> pracovní dny průběhu prázdnin </w:t>
      </w:r>
      <w:r w:rsidR="001F40BB">
        <w:t xml:space="preserve">– pracovat na </w:t>
      </w:r>
      <w:r w:rsidR="00301322">
        <w:t>člán</w:t>
      </w:r>
      <w:r w:rsidR="001F40BB">
        <w:t xml:space="preserve">cích z výzkumu, na </w:t>
      </w:r>
      <w:r w:rsidR="00301322">
        <w:t>příspěv</w:t>
      </w:r>
      <w:r w:rsidR="001F40BB">
        <w:t xml:space="preserve">cích </w:t>
      </w:r>
      <w:r w:rsidR="00301322">
        <w:t>do SPV 2022</w:t>
      </w:r>
    </w:p>
    <w:p w14:paraId="05966835" w14:textId="07C354E7" w:rsidR="003B50B7" w:rsidRDefault="0068078C" w:rsidP="008E7ACD">
      <w:pPr>
        <w:pStyle w:val="Odstavecseseznamem"/>
        <w:numPr>
          <w:ilvl w:val="0"/>
          <w:numId w:val="1"/>
        </w:numPr>
      </w:pPr>
      <w:r>
        <w:t>Podpora lidí z</w:t>
      </w:r>
      <w:r w:rsidR="003B50B7">
        <w:t> </w:t>
      </w:r>
      <w:r>
        <w:t>Ukrajiny</w:t>
      </w:r>
    </w:p>
    <w:p w14:paraId="2CA923E7" w14:textId="7C940468" w:rsidR="0068078C" w:rsidRDefault="003B50B7" w:rsidP="003B50B7">
      <w:pPr>
        <w:pStyle w:val="Odstavecseseznamem"/>
      </w:pPr>
      <w:r>
        <w:t>P</w:t>
      </w:r>
      <w:r w:rsidR="00301322">
        <w:t>oděkování za účast členů KSIP</w:t>
      </w:r>
      <w:r w:rsidR="001F40BB">
        <w:t xml:space="preserve"> – Kachlík, </w:t>
      </w:r>
      <w:proofErr w:type="spellStart"/>
      <w:r w:rsidR="001F40BB">
        <w:t>Roderová</w:t>
      </w:r>
      <w:proofErr w:type="spellEnd"/>
      <w:r w:rsidR="001F40BB">
        <w:t xml:space="preserve"> </w:t>
      </w:r>
      <w:r w:rsidR="001B29F1">
        <w:t>–</w:t>
      </w:r>
      <w:r w:rsidR="001F40BB">
        <w:t xml:space="preserve"> stěhování</w:t>
      </w:r>
      <w:r w:rsidR="001B29F1">
        <w:t xml:space="preserve"> kolegů</w:t>
      </w:r>
      <w:r w:rsidR="00301322">
        <w:t xml:space="preserve">, M. </w:t>
      </w:r>
      <w:proofErr w:type="spellStart"/>
      <w:r w:rsidR="00301322">
        <w:t>Štibrányiové</w:t>
      </w:r>
      <w:proofErr w:type="spellEnd"/>
      <w:r w:rsidR="00301322">
        <w:t xml:space="preserve"> udělena cena děkana</w:t>
      </w:r>
      <w:r w:rsidR="001F40BB">
        <w:t xml:space="preserve"> – podpora rodin s dětmi s postižením</w:t>
      </w:r>
      <w:r w:rsidR="00301322">
        <w:t>.</w:t>
      </w:r>
    </w:p>
    <w:p w14:paraId="31556330" w14:textId="77777777" w:rsidR="003B50B7" w:rsidRDefault="003B50B7" w:rsidP="003B50B7">
      <w:pPr>
        <w:pStyle w:val="Odstavecseseznamem"/>
      </w:pPr>
    </w:p>
    <w:p w14:paraId="5B9116F6" w14:textId="57B8F0EC" w:rsidR="003B50B7" w:rsidRDefault="005D6574" w:rsidP="003F2A07">
      <w:pPr>
        <w:pStyle w:val="Odstavecseseznamem"/>
        <w:numPr>
          <w:ilvl w:val="0"/>
          <w:numId w:val="1"/>
        </w:numPr>
      </w:pPr>
      <w:r w:rsidRPr="003F2A07">
        <w:t xml:space="preserve">Výzkumný projekt – </w:t>
      </w:r>
      <w:proofErr w:type="spellStart"/>
      <w:r w:rsidRPr="003F2A07">
        <w:t>Olha</w:t>
      </w:r>
      <w:proofErr w:type="spellEnd"/>
      <w:r w:rsidRPr="003F2A07">
        <w:t xml:space="preserve">, </w:t>
      </w:r>
      <w:proofErr w:type="spellStart"/>
      <w:r w:rsidR="00301322">
        <w:t>Y</w:t>
      </w:r>
      <w:r w:rsidRPr="003F2A07">
        <w:t>evhenij</w:t>
      </w:r>
      <w:proofErr w:type="spellEnd"/>
      <w:r w:rsidR="00301322">
        <w:t xml:space="preserve"> </w:t>
      </w:r>
      <w:proofErr w:type="spellStart"/>
      <w:r w:rsidR="003B50B7">
        <w:t>Klopotovi</w:t>
      </w:r>
      <w:proofErr w:type="spellEnd"/>
    </w:p>
    <w:p w14:paraId="5F6B8FFA" w14:textId="4FCEE04C" w:rsidR="003F2A07" w:rsidRDefault="003B50B7" w:rsidP="003B50B7">
      <w:pPr>
        <w:pStyle w:val="Odstavecseseznamem"/>
      </w:pPr>
      <w:r>
        <w:t>P</w:t>
      </w:r>
      <w:r w:rsidR="00301322">
        <w:t>rezentace výstupů výzkumu – ukrajinská část</w:t>
      </w:r>
      <w:r>
        <w:t>, zaslání výsledků šetření V</w:t>
      </w:r>
      <w:r w:rsidR="00357853">
        <w:t>.</w:t>
      </w:r>
      <w:r>
        <w:t xml:space="preserve"> Vojtové do 15. 7. 2022</w:t>
      </w:r>
      <w:r w:rsidR="00357853">
        <w:t>.</w:t>
      </w:r>
    </w:p>
    <w:p w14:paraId="1D9DAEDD" w14:textId="77777777" w:rsidR="00357853" w:rsidRDefault="00357853" w:rsidP="003B50B7">
      <w:pPr>
        <w:pStyle w:val="Odstavecseseznamem"/>
      </w:pPr>
    </w:p>
    <w:p w14:paraId="44D08D3C" w14:textId="2BB2DC87" w:rsidR="00357853" w:rsidRDefault="003F2A07" w:rsidP="00357853">
      <w:pPr>
        <w:pStyle w:val="Odstavecseseznamem"/>
        <w:numPr>
          <w:ilvl w:val="0"/>
          <w:numId w:val="1"/>
        </w:numPr>
      </w:pPr>
      <w:r>
        <w:t>Možnost využití nahrávacího studia a prostor na IVIV</w:t>
      </w:r>
    </w:p>
    <w:p w14:paraId="5BCDB6B2" w14:textId="5A1208CE" w:rsidR="003B50B7" w:rsidRDefault="003F2A07" w:rsidP="00357853">
      <w:pPr>
        <w:pStyle w:val="Odstavecseseznamem"/>
        <w:numPr>
          <w:ilvl w:val="0"/>
          <w:numId w:val="1"/>
        </w:numPr>
      </w:pPr>
      <w:r>
        <w:t xml:space="preserve">Nové smlouvy </w:t>
      </w:r>
    </w:p>
    <w:p w14:paraId="7E24A495" w14:textId="6264E624" w:rsidR="008E10AB" w:rsidRDefault="003B50B7" w:rsidP="003B50B7">
      <w:pPr>
        <w:pStyle w:val="Odstavecseseznamem"/>
      </w:pPr>
      <w:r>
        <w:t>Z</w:t>
      </w:r>
      <w:r w:rsidR="003F2A07">
        <w:t>měny v osobních příplatcích</w:t>
      </w:r>
      <w:r>
        <w:t>, informace o podpisu smluv emailem od K. Kunovské</w:t>
      </w:r>
      <w:r w:rsidR="003E44E6">
        <w:t>.</w:t>
      </w:r>
    </w:p>
    <w:p w14:paraId="6D1F3C9B" w14:textId="77777777" w:rsidR="003E44E6" w:rsidRDefault="003E44E6" w:rsidP="003B50B7">
      <w:pPr>
        <w:pStyle w:val="Odstavecseseznamem"/>
      </w:pPr>
    </w:p>
    <w:p w14:paraId="5ECAE4A8" w14:textId="77F4FFBE" w:rsidR="003659C4" w:rsidRPr="003B50B7" w:rsidRDefault="003659C4" w:rsidP="003659C4">
      <w:pPr>
        <w:pStyle w:val="Odstavecseseznamem"/>
        <w:numPr>
          <w:ilvl w:val="0"/>
          <w:numId w:val="1"/>
        </w:numPr>
        <w:rPr>
          <w:bCs/>
        </w:rPr>
      </w:pPr>
      <w:r w:rsidRPr="003B50B7">
        <w:rPr>
          <w:bCs/>
        </w:rPr>
        <w:t>R</w:t>
      </w:r>
      <w:r w:rsidR="003B50B7" w:rsidRPr="003B50B7">
        <w:rPr>
          <w:bCs/>
        </w:rPr>
        <w:t>ozvrhy</w:t>
      </w:r>
    </w:p>
    <w:p w14:paraId="0D0425AC" w14:textId="6DEDFC42" w:rsidR="003B50B7" w:rsidRDefault="003B50B7" w:rsidP="003B50B7">
      <w:pPr>
        <w:pStyle w:val="Odstavecseseznamem"/>
        <w:rPr>
          <w:bCs/>
        </w:rPr>
      </w:pPr>
      <w:r w:rsidRPr="003B50B7">
        <w:rPr>
          <w:bCs/>
        </w:rPr>
        <w:t>P</w:t>
      </w:r>
      <w:r w:rsidR="00357853">
        <w:rPr>
          <w:bCs/>
        </w:rPr>
        <w:t>.</w:t>
      </w:r>
      <w:r w:rsidRPr="003B50B7">
        <w:rPr>
          <w:bCs/>
        </w:rPr>
        <w:t xml:space="preserve"> </w:t>
      </w:r>
      <w:proofErr w:type="spellStart"/>
      <w:r w:rsidRPr="003B50B7">
        <w:rPr>
          <w:bCs/>
        </w:rPr>
        <w:t>Pitnerová</w:t>
      </w:r>
      <w:proofErr w:type="spellEnd"/>
      <w:r w:rsidRPr="003B50B7">
        <w:rPr>
          <w:bCs/>
        </w:rPr>
        <w:t xml:space="preserve"> posílal</w:t>
      </w:r>
      <w:r w:rsidR="005342E4">
        <w:rPr>
          <w:bCs/>
        </w:rPr>
        <w:t>a</w:t>
      </w:r>
      <w:r w:rsidRPr="003B50B7">
        <w:rPr>
          <w:bCs/>
        </w:rPr>
        <w:t xml:space="preserve"> </w:t>
      </w:r>
      <w:proofErr w:type="spellStart"/>
      <w:r w:rsidRPr="003B50B7">
        <w:rPr>
          <w:bCs/>
        </w:rPr>
        <w:t>info</w:t>
      </w:r>
      <w:proofErr w:type="spellEnd"/>
      <w:r w:rsidRPr="003B50B7">
        <w:rPr>
          <w:bCs/>
        </w:rPr>
        <w:t xml:space="preserve"> o přístupu k rozvrhům prozatím prezenčního studia</w:t>
      </w:r>
      <w:r>
        <w:rPr>
          <w:bCs/>
        </w:rPr>
        <w:t xml:space="preserve"> – případně nesrovnalosti řešte s Pavlou a Karlem obratem.</w:t>
      </w:r>
    </w:p>
    <w:p w14:paraId="4D61FAC3" w14:textId="42DDF790" w:rsidR="003E44E6" w:rsidRDefault="003E44E6" w:rsidP="003B50B7">
      <w:pPr>
        <w:pStyle w:val="Odstavecseseznamem"/>
        <w:rPr>
          <w:bCs/>
        </w:rPr>
      </w:pPr>
    </w:p>
    <w:p w14:paraId="586F184B" w14:textId="2F6460F7" w:rsidR="003E44E6" w:rsidRDefault="003E44E6" w:rsidP="003E44E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Dovolená</w:t>
      </w:r>
    </w:p>
    <w:p w14:paraId="0D62BC3F" w14:textId="7186D864" w:rsidR="003E44E6" w:rsidRDefault="003E44E6" w:rsidP="003E44E6">
      <w:pPr>
        <w:pStyle w:val="Odstavecseseznamem"/>
        <w:rPr>
          <w:bCs/>
        </w:rPr>
      </w:pPr>
      <w:r>
        <w:rPr>
          <w:bCs/>
        </w:rPr>
        <w:t>Nutnost zadání dovolené v min. počtu dní 20 v období červenec a srpen.</w:t>
      </w:r>
    </w:p>
    <w:p w14:paraId="5D285A9B" w14:textId="77777777" w:rsidR="003E44E6" w:rsidRDefault="003E44E6" w:rsidP="003E44E6">
      <w:pPr>
        <w:pStyle w:val="Odstavecseseznamem"/>
        <w:rPr>
          <w:bCs/>
        </w:rPr>
      </w:pPr>
    </w:p>
    <w:p w14:paraId="5438F626" w14:textId="6DCA6ECF" w:rsidR="003E44E6" w:rsidRDefault="003E44E6" w:rsidP="003E44E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Praxe</w:t>
      </w:r>
    </w:p>
    <w:p w14:paraId="0A09FAF5" w14:textId="2715E5CE" w:rsidR="003E44E6" w:rsidRDefault="003E44E6" w:rsidP="003E44E6">
      <w:pPr>
        <w:pStyle w:val="Odstavecseseznamem"/>
        <w:rPr>
          <w:bCs/>
        </w:rPr>
      </w:pPr>
      <w:r>
        <w:rPr>
          <w:bCs/>
        </w:rPr>
        <w:t xml:space="preserve">Informace o </w:t>
      </w:r>
      <w:r w:rsidR="00357853">
        <w:rPr>
          <w:bCs/>
        </w:rPr>
        <w:t>přechodu</w:t>
      </w:r>
      <w:r>
        <w:rPr>
          <w:bCs/>
        </w:rPr>
        <w:t xml:space="preserve"> na nový systém administrace, probíhá zavádění systému, vše se bude dále řešit v průběhu léta</w:t>
      </w:r>
      <w:r w:rsidR="00357853">
        <w:rPr>
          <w:bCs/>
        </w:rPr>
        <w:t>.</w:t>
      </w:r>
    </w:p>
    <w:p w14:paraId="361A93DB" w14:textId="34A71C24" w:rsidR="003E44E6" w:rsidRDefault="003E44E6" w:rsidP="003E44E6">
      <w:pPr>
        <w:pStyle w:val="Odstavecseseznamem"/>
        <w:rPr>
          <w:bCs/>
        </w:rPr>
      </w:pPr>
    </w:p>
    <w:p w14:paraId="09EF53EB" w14:textId="4E87301E" w:rsidR="003E44E6" w:rsidRDefault="003E44E6" w:rsidP="003E44E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Reflektivní semináře</w:t>
      </w:r>
    </w:p>
    <w:p w14:paraId="334DDF38" w14:textId="374FCA1A" w:rsidR="003E44E6" w:rsidRPr="003E44E6" w:rsidRDefault="00357853" w:rsidP="003E44E6">
      <w:pPr>
        <w:pStyle w:val="Odstavecseseznamem"/>
        <w:rPr>
          <w:bCs/>
        </w:rPr>
      </w:pPr>
      <w:r>
        <w:rPr>
          <w:bCs/>
        </w:rPr>
        <w:lastRenderedPageBreak/>
        <w:t>D. Zámečníková</w:t>
      </w:r>
      <w:r w:rsidR="00FC0478">
        <w:rPr>
          <w:bCs/>
        </w:rPr>
        <w:t xml:space="preserve"> - </w:t>
      </w:r>
      <w:r w:rsidR="003E44E6">
        <w:rPr>
          <w:bCs/>
        </w:rPr>
        <w:t>připraví návrh na výstupy z jednotlivých seminářů – jednotnost, jasné formulování požadavků k ukončení předmětu.</w:t>
      </w:r>
      <w:r w:rsidR="001B29F1">
        <w:rPr>
          <w:bCs/>
        </w:rPr>
        <w:t xml:space="preserve"> Vaše návrhy zašlete do konce července.</w:t>
      </w:r>
    </w:p>
    <w:p w14:paraId="5D9D9A9A" w14:textId="77777777" w:rsidR="003E44E6" w:rsidRPr="003E44E6" w:rsidRDefault="003E44E6" w:rsidP="003E44E6">
      <w:pPr>
        <w:rPr>
          <w:bCs/>
        </w:rPr>
      </w:pPr>
    </w:p>
    <w:p w14:paraId="28B2FD0A" w14:textId="77777777" w:rsidR="003659C4" w:rsidRDefault="003659C4" w:rsidP="003659C4"/>
    <w:sectPr w:rsidR="0036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A5F"/>
    <w:multiLevelType w:val="hybridMultilevel"/>
    <w:tmpl w:val="6D92D684"/>
    <w:lvl w:ilvl="0" w:tplc="DAD6FD4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0ADB"/>
    <w:multiLevelType w:val="hybridMultilevel"/>
    <w:tmpl w:val="9DBCE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6455E"/>
    <w:multiLevelType w:val="hybridMultilevel"/>
    <w:tmpl w:val="D534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C4"/>
    <w:rsid w:val="00046094"/>
    <w:rsid w:val="001B29F1"/>
    <w:rsid w:val="001E1C9D"/>
    <w:rsid w:val="001F40BB"/>
    <w:rsid w:val="002540C1"/>
    <w:rsid w:val="00301322"/>
    <w:rsid w:val="00357853"/>
    <w:rsid w:val="003659C4"/>
    <w:rsid w:val="003B50B7"/>
    <w:rsid w:val="003E44E6"/>
    <w:rsid w:val="003F2A07"/>
    <w:rsid w:val="005342E4"/>
    <w:rsid w:val="005D6574"/>
    <w:rsid w:val="00620582"/>
    <w:rsid w:val="0068078C"/>
    <w:rsid w:val="006852E8"/>
    <w:rsid w:val="00746D35"/>
    <w:rsid w:val="00761C0C"/>
    <w:rsid w:val="008E10AB"/>
    <w:rsid w:val="008E7ACD"/>
    <w:rsid w:val="008F143A"/>
    <w:rsid w:val="00A01306"/>
    <w:rsid w:val="00A02B9C"/>
    <w:rsid w:val="00C1737C"/>
    <w:rsid w:val="00D80185"/>
    <w:rsid w:val="00E23E26"/>
    <w:rsid w:val="00F563D5"/>
    <w:rsid w:val="00FA209B"/>
    <w:rsid w:val="00F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A71B"/>
  <w15:chartTrackingRefBased/>
  <w15:docId w15:val="{915940A5-2679-4BFE-9D54-34C7907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2022-02-08T08:27:00Z</cp:lastPrinted>
  <dcterms:created xsi:type="dcterms:W3CDTF">2022-06-29T08:22:00Z</dcterms:created>
  <dcterms:modified xsi:type="dcterms:W3CDTF">2022-06-29T08:22:00Z</dcterms:modified>
</cp:coreProperties>
</file>