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03" w:rsidRDefault="00286903" w:rsidP="00286903">
      <w:pPr>
        <w:pStyle w:val="Nadpis1"/>
      </w:pPr>
      <w:r>
        <w:t xml:space="preserve">SQL </w:t>
      </w:r>
      <w:r w:rsidR="00245560">
        <w:t>status (stav)</w:t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pStyle w:val="Nadpis2"/>
      </w:pPr>
      <w:r>
        <w:t>Server</w:t>
      </w:r>
    </w:p>
    <w:p w:rsidR="00245560" w:rsidRDefault="00245560" w:rsidP="00245560">
      <w:pPr>
        <w:rPr>
          <w:lang w:eastAsia="en-US"/>
        </w:rPr>
      </w:pPr>
      <w:r>
        <w:rPr>
          <w:noProof/>
        </w:rPr>
        <w:drawing>
          <wp:inline distT="0" distB="0" distL="0" distR="0" wp14:anchorId="00BFB531" wp14:editId="128F8F58">
            <wp:extent cx="5553075" cy="1876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pStyle w:val="Nadpis2"/>
      </w:pPr>
      <w:r>
        <w:t>Procesy</w:t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rPr>
          <w:lang w:eastAsia="en-US"/>
        </w:rPr>
      </w:pPr>
      <w:r>
        <w:rPr>
          <w:noProof/>
        </w:rPr>
        <w:drawing>
          <wp:inline distT="0" distB="0" distL="0" distR="0" wp14:anchorId="1964228C" wp14:editId="6069A0C5">
            <wp:extent cx="5760720" cy="122122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pStyle w:val="Nadpis2"/>
      </w:pPr>
      <w:proofErr w:type="spellStart"/>
      <w:r>
        <w:t>Query</w:t>
      </w:r>
      <w:proofErr w:type="spellEnd"/>
      <w:r>
        <w:t xml:space="preserve"> </w:t>
      </w:r>
      <w:proofErr w:type="spellStart"/>
      <w:r>
        <w:t>statistic</w:t>
      </w:r>
      <w:proofErr w:type="spellEnd"/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rPr>
          <w:lang w:eastAsia="en-US"/>
        </w:rPr>
      </w:pPr>
      <w:r>
        <w:rPr>
          <w:noProof/>
        </w:rPr>
        <w:drawing>
          <wp:inline distT="0" distB="0" distL="0" distR="0" wp14:anchorId="3816BBD8" wp14:editId="203C875F">
            <wp:extent cx="5760720" cy="33366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pStyle w:val="Nadpis2"/>
      </w:pPr>
      <w:r>
        <w:t>Monitor</w:t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rPr>
          <w:lang w:eastAsia="en-US"/>
        </w:rPr>
      </w:pPr>
      <w:r>
        <w:rPr>
          <w:noProof/>
        </w:rPr>
        <w:drawing>
          <wp:inline distT="0" distB="0" distL="0" distR="0" wp14:anchorId="60D34553" wp14:editId="04AED93C">
            <wp:extent cx="5760720" cy="1858791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rPr>
          <w:lang w:eastAsia="en-US"/>
        </w:rPr>
      </w:pPr>
    </w:p>
    <w:p w:rsidR="00245560" w:rsidRDefault="00245560" w:rsidP="00245560">
      <w:pPr>
        <w:pStyle w:val="Nadpis2"/>
      </w:pPr>
      <w:bookmarkStart w:id="0" w:name="_GoBack"/>
      <w:proofErr w:type="spellStart"/>
      <w:r>
        <w:t>Advisor</w:t>
      </w:r>
      <w:proofErr w:type="spellEnd"/>
    </w:p>
    <w:bookmarkEnd w:id="0"/>
    <w:p w:rsidR="00245560" w:rsidRPr="00245560" w:rsidRDefault="00245560" w:rsidP="00245560">
      <w:pPr>
        <w:rPr>
          <w:lang w:eastAsia="en-US"/>
        </w:rPr>
      </w:pPr>
    </w:p>
    <w:sectPr w:rsidR="00245560" w:rsidRPr="00245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B9" w:rsidRDefault="009841B9" w:rsidP="00A304C0">
      <w:r>
        <w:separator/>
      </w:r>
    </w:p>
  </w:endnote>
  <w:endnote w:type="continuationSeparator" w:id="0">
    <w:p w:rsidR="009841B9" w:rsidRDefault="009841B9" w:rsidP="00A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A304C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04C0" w:rsidRDefault="00A304C0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245560" w:rsidRPr="00245560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04C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04C0" w:rsidRDefault="00A304C0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304C0" w:rsidRDefault="00A304C0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04C0" w:rsidRDefault="00A304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B9" w:rsidRDefault="009841B9" w:rsidP="00A304C0">
      <w:r>
        <w:separator/>
      </w:r>
    </w:p>
  </w:footnote>
  <w:footnote w:type="continuationSeparator" w:id="0">
    <w:p w:rsidR="009841B9" w:rsidRDefault="009841B9" w:rsidP="00A3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C0" w:rsidRDefault="00A304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BFA"/>
    <w:multiLevelType w:val="hybridMultilevel"/>
    <w:tmpl w:val="F2BEF4EA"/>
    <w:lvl w:ilvl="0" w:tplc="9898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476FF"/>
    <w:multiLevelType w:val="hybridMultilevel"/>
    <w:tmpl w:val="AD94B89A"/>
    <w:lvl w:ilvl="0" w:tplc="9898A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32474"/>
    <w:multiLevelType w:val="hybridMultilevel"/>
    <w:tmpl w:val="4138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04F21"/>
    <w:multiLevelType w:val="hybridMultilevel"/>
    <w:tmpl w:val="2EE0C1D2"/>
    <w:lvl w:ilvl="0" w:tplc="5A12E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58"/>
    <w:rsid w:val="00074AFD"/>
    <w:rsid w:val="000E5AB6"/>
    <w:rsid w:val="00122997"/>
    <w:rsid w:val="001A1E1D"/>
    <w:rsid w:val="00245560"/>
    <w:rsid w:val="00286903"/>
    <w:rsid w:val="002A5BEF"/>
    <w:rsid w:val="002A75FC"/>
    <w:rsid w:val="00305458"/>
    <w:rsid w:val="003072E1"/>
    <w:rsid w:val="00334A92"/>
    <w:rsid w:val="00344D82"/>
    <w:rsid w:val="003720A3"/>
    <w:rsid w:val="00386653"/>
    <w:rsid w:val="003C29DB"/>
    <w:rsid w:val="003D7F5F"/>
    <w:rsid w:val="00406FFA"/>
    <w:rsid w:val="00455681"/>
    <w:rsid w:val="005C0990"/>
    <w:rsid w:val="005D3F30"/>
    <w:rsid w:val="006056DE"/>
    <w:rsid w:val="0062635B"/>
    <w:rsid w:val="007C385D"/>
    <w:rsid w:val="0085436F"/>
    <w:rsid w:val="0092047B"/>
    <w:rsid w:val="00945189"/>
    <w:rsid w:val="009706C9"/>
    <w:rsid w:val="009841B9"/>
    <w:rsid w:val="009C598E"/>
    <w:rsid w:val="009F5626"/>
    <w:rsid w:val="00A304C0"/>
    <w:rsid w:val="00A46863"/>
    <w:rsid w:val="00AC5289"/>
    <w:rsid w:val="00B943B4"/>
    <w:rsid w:val="00D04430"/>
    <w:rsid w:val="00D217B0"/>
    <w:rsid w:val="00DD4D39"/>
    <w:rsid w:val="00E11822"/>
    <w:rsid w:val="00E366DB"/>
    <w:rsid w:val="00E96E15"/>
    <w:rsid w:val="00EA11E8"/>
    <w:rsid w:val="00EC79AB"/>
    <w:rsid w:val="00F54C20"/>
    <w:rsid w:val="00F55006"/>
    <w:rsid w:val="00F9258C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545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5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58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5458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458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458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458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458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458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05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4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458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458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305458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054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5458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3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54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05458"/>
  </w:style>
  <w:style w:type="character" w:styleId="KdHTML">
    <w:name w:val="HTML Code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5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kwd">
    <w:name w:val="kwd"/>
    <w:basedOn w:val="Standardnpsmoodstavce"/>
    <w:rsid w:val="00334A92"/>
  </w:style>
  <w:style w:type="character" w:customStyle="1" w:styleId="pln">
    <w:name w:val="pln"/>
    <w:basedOn w:val="Standardnpsmoodstavce"/>
    <w:rsid w:val="00334A92"/>
  </w:style>
  <w:style w:type="character" w:customStyle="1" w:styleId="pun">
    <w:name w:val="pun"/>
    <w:basedOn w:val="Standardnpsmoodstavce"/>
    <w:rsid w:val="00334A92"/>
  </w:style>
  <w:style w:type="character" w:customStyle="1" w:styleId="com">
    <w:name w:val="com"/>
    <w:basedOn w:val="Standardnpsmoodstavce"/>
    <w:rsid w:val="00334A92"/>
  </w:style>
  <w:style w:type="character" w:customStyle="1" w:styleId="str">
    <w:name w:val="str"/>
    <w:basedOn w:val="Standardnpsmoodstavce"/>
    <w:rsid w:val="00334A92"/>
  </w:style>
  <w:style w:type="character" w:customStyle="1" w:styleId="lit">
    <w:name w:val="lit"/>
    <w:basedOn w:val="Standardnpsmoodstavce"/>
    <w:rsid w:val="00334A92"/>
  </w:style>
  <w:style w:type="paragraph" w:styleId="Zhlav">
    <w:name w:val="header"/>
    <w:basedOn w:val="Normln"/>
    <w:link w:val="Zhlav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04C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545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5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58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5458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458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458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458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458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458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05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4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458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458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305458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054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5458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3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54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05458"/>
  </w:style>
  <w:style w:type="character" w:styleId="KdHTML">
    <w:name w:val="HTML Code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51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kwd">
    <w:name w:val="kwd"/>
    <w:basedOn w:val="Standardnpsmoodstavce"/>
    <w:rsid w:val="00334A92"/>
  </w:style>
  <w:style w:type="character" w:customStyle="1" w:styleId="pln">
    <w:name w:val="pln"/>
    <w:basedOn w:val="Standardnpsmoodstavce"/>
    <w:rsid w:val="00334A92"/>
  </w:style>
  <w:style w:type="character" w:customStyle="1" w:styleId="pun">
    <w:name w:val="pun"/>
    <w:basedOn w:val="Standardnpsmoodstavce"/>
    <w:rsid w:val="00334A92"/>
  </w:style>
  <w:style w:type="character" w:customStyle="1" w:styleId="com">
    <w:name w:val="com"/>
    <w:basedOn w:val="Standardnpsmoodstavce"/>
    <w:rsid w:val="00334A92"/>
  </w:style>
  <w:style w:type="character" w:customStyle="1" w:styleId="str">
    <w:name w:val="str"/>
    <w:basedOn w:val="Standardnpsmoodstavce"/>
    <w:rsid w:val="00334A92"/>
  </w:style>
  <w:style w:type="character" w:customStyle="1" w:styleId="lit">
    <w:name w:val="lit"/>
    <w:basedOn w:val="Standardnpsmoodstavce"/>
    <w:rsid w:val="00334A92"/>
  </w:style>
  <w:style w:type="paragraph" w:styleId="Zhlav">
    <w:name w:val="header"/>
    <w:basedOn w:val="Normln"/>
    <w:link w:val="Zhlav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304C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352">
          <w:marLeft w:val="0"/>
          <w:marRight w:val="0"/>
          <w:marTop w:val="240"/>
          <w:marBottom w:val="120"/>
          <w:divBdr>
            <w:top w:val="single" w:sz="6" w:space="8" w:color="3A6C7E"/>
            <w:left w:val="single" w:sz="6" w:space="8" w:color="3A6C7E"/>
            <w:bottom w:val="single" w:sz="6" w:space="8" w:color="3A6C7E"/>
            <w:right w:val="single" w:sz="6" w:space="8" w:color="3A6C7E"/>
          </w:divBdr>
        </w:div>
        <w:div w:id="116872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871">
              <w:marLeft w:val="0"/>
              <w:marRight w:val="0"/>
              <w:marTop w:val="120"/>
              <w:marBottom w:val="0"/>
              <w:divBdr>
                <w:top w:val="single" w:sz="6" w:space="8" w:color="A2D246"/>
                <w:left w:val="single" w:sz="6" w:space="8" w:color="A2D246"/>
                <w:bottom w:val="none" w:sz="0" w:space="0" w:color="auto"/>
                <w:right w:val="single" w:sz="6" w:space="8" w:color="A2D246"/>
              </w:divBdr>
            </w:div>
            <w:div w:id="1078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4</cp:revision>
  <dcterms:created xsi:type="dcterms:W3CDTF">2017-04-29T03:45:00Z</dcterms:created>
  <dcterms:modified xsi:type="dcterms:W3CDTF">2017-05-01T05:45:00Z</dcterms:modified>
</cp:coreProperties>
</file>