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1F68075D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4E2776">
        <w:rPr>
          <w:rFonts w:ascii="Arial Narrow" w:hAnsi="Arial Narrow"/>
          <w:sz w:val="20"/>
          <w:szCs w:val="20"/>
        </w:rPr>
        <w:t>U</w:t>
      </w:r>
      <w:r w:rsidRPr="002E56E8">
        <w:rPr>
          <w:rFonts w:ascii="Arial Narrow" w:hAnsi="Arial Narrow"/>
          <w:sz w:val="20"/>
          <w:szCs w:val="20"/>
        </w:rPr>
        <w:t>niverzita</w:t>
      </w:r>
      <w:r w:rsidR="004E2776">
        <w:rPr>
          <w:rFonts w:ascii="Arial Narrow" w:hAnsi="Arial Narrow"/>
          <w:sz w:val="20"/>
          <w:szCs w:val="20"/>
        </w:rPr>
        <w:t xml:space="preserve"> Hradec Králové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86763B" w:rsidRDefault="00D11F9B" w:rsidP="00D11F9B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78774FA3" w14:textId="62D54F5B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>ás situace v</w:t>
      </w:r>
      <w:r w:rsidR="00BB6A4C">
        <w:rPr>
          <w:rFonts w:ascii="Arial Narrow" w:hAnsi="Arial Narrow" w:cs="Arial Narrow"/>
          <w:b/>
          <w:bCs/>
        </w:rPr>
        <w:t> Hradci Králové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86763B" w:rsidRDefault="00F11ED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988E919" w14:textId="0EFFABF3" w:rsidR="002B2FF7" w:rsidRDefault="00791EB4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magistrátu </w:t>
      </w:r>
      <w:r w:rsidR="00BB6A4C">
        <w:rPr>
          <w:rFonts w:ascii="Arial Narrow" w:hAnsi="Arial Narrow" w:cs="Arial Narrow"/>
          <w:b/>
          <w:bCs/>
        </w:rPr>
        <w:t xml:space="preserve">Hradce Králové </w:t>
      </w:r>
      <w:r w:rsidR="0086763B">
        <w:rPr>
          <w:rFonts w:ascii="Arial Narrow" w:hAnsi="Arial Narrow" w:cs="Arial Narrow"/>
          <w:b/>
        </w:rPr>
        <w:t xml:space="preserve">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1FC9498C" w14:textId="0062CD5D" w:rsidR="00D11F9B" w:rsidRPr="00001D80" w:rsidRDefault="002B2FF7" w:rsidP="00D11F9B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402"/>
        <w:gridCol w:w="851"/>
      </w:tblGrid>
      <w:tr w:rsidR="00AE1EB6" w:rsidRPr="00D81236" w14:paraId="5E120FA6" w14:textId="1583C2C4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8751" w14:textId="62665C36" w:rsidR="00AE1EB6" w:rsidRPr="00D81236" w:rsidRDefault="00AE1EB6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9D04D3"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C62A" w14:textId="7E533E25" w:rsidR="00AE1EB6" w:rsidRPr="00D81236" w:rsidRDefault="00BB6A4C" w:rsidP="00D81236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HRADEC ROZUMEM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84E2" w14:textId="139F9078" w:rsidR="00AE1EB6" w:rsidRPr="00D81236" w:rsidRDefault="00AE1EB6" w:rsidP="00D81236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E486A">
              <w:rPr>
                <w:rFonts w:ascii="Arial Narrow" w:hAnsi="Arial Narrow"/>
              </w:rPr>
              <w:t>Q2_1</w:t>
            </w:r>
          </w:p>
        </w:tc>
      </w:tr>
      <w:tr w:rsidR="002B2FF7" w:rsidRPr="00D81236" w14:paraId="1D57B9D7" w14:textId="1F9DCE56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3DB3" w14:textId="0BEC78CF" w:rsidR="002B2FF7" w:rsidRPr="00D81236" w:rsidRDefault="002B2FF7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9D04D3">
              <w:rPr>
                <w:rFonts w:ascii="Arial Narrow" w:hAnsi="Arial Narrow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F987" w14:textId="3C83027B" w:rsidR="002B2FF7" w:rsidRPr="00D81236" w:rsidRDefault="00BB6A4C" w:rsidP="00D81236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ČSSD </w:t>
            </w:r>
            <w:r w:rsidRPr="00BB6A4C">
              <w:rPr>
                <w:rFonts w:ascii="Arial Narrow" w:hAnsi="Arial Narrow" w:cs="Arial Narrow"/>
              </w:rPr>
              <w:t>s podporou nezávislých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17304" w14:textId="58A1C5D7" w:rsidR="002B2FF7" w:rsidRPr="00D81236" w:rsidRDefault="002B2FF7" w:rsidP="00D81236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6E486A">
              <w:rPr>
                <w:rFonts w:ascii="Arial Narrow" w:hAnsi="Arial Narrow"/>
              </w:rPr>
              <w:t>Q2_</w:t>
            </w:r>
            <w:r w:rsidR="006E486A">
              <w:rPr>
                <w:rFonts w:ascii="Arial Narrow" w:hAnsi="Arial Narrow"/>
              </w:rPr>
              <w:t>2</w:t>
            </w:r>
          </w:p>
        </w:tc>
      </w:tr>
      <w:tr w:rsidR="006E486A" w:rsidRPr="00D81236" w14:paraId="3FEC8AA4" w14:textId="46A615A7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2214" w14:textId="09E353FA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68AD" w14:textId="661DEBFE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ROMA LUMA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98028" w14:textId="45749119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3</w:t>
            </w:r>
          </w:p>
        </w:tc>
      </w:tr>
      <w:tr w:rsidR="006E486A" w:rsidRPr="00D81236" w14:paraId="0E3C9A2B" w14:textId="57D66C3A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8E97" w14:textId="711948D4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2EF7" w14:textId="28C71E3D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HRADEČÁCI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2C3E9" w14:textId="2BBF32E7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4</w:t>
            </w:r>
          </w:p>
        </w:tc>
      </w:tr>
      <w:tr w:rsidR="006E486A" w:rsidRPr="00D81236" w14:paraId="0C37BF4C" w14:textId="7D22AF7C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0E55" w14:textId="720BD0E4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9AE3" w14:textId="3E130B5C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B33331" w14:textId="525D2C37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5</w:t>
            </w:r>
          </w:p>
        </w:tc>
      </w:tr>
      <w:tr w:rsidR="006E486A" w:rsidRPr="00D81236" w14:paraId="19A01F19" w14:textId="13BF9E1E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8F5D" w14:textId="4A59BFFA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CAEF" w14:textId="5E594AD1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 xml:space="preserve">Hradečtí kantoři a </w:t>
            </w:r>
            <w:proofErr w:type="gramStart"/>
            <w:r w:rsidRPr="00BB6A4C">
              <w:rPr>
                <w:rFonts w:ascii="Arial Narrow" w:hAnsi="Arial Narrow" w:cs="Arial Narrow"/>
              </w:rPr>
              <w:t>Nestraníci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1AB08" w14:textId="5A81A0DE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6</w:t>
            </w:r>
          </w:p>
        </w:tc>
      </w:tr>
      <w:tr w:rsidR="006E486A" w:rsidRPr="00D81236" w14:paraId="73A55CCC" w14:textId="5BAB2C58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C79E" w14:textId="7026AB1D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C174" w14:textId="3EBC371A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STAROSTOVÉ A NEZÁVISLÍ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10F06" w14:textId="776325C2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7</w:t>
            </w:r>
          </w:p>
        </w:tc>
      </w:tr>
      <w:tr w:rsidR="006E486A" w:rsidRPr="00D81236" w14:paraId="76504252" w14:textId="7F3A37F6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0043" w14:textId="167F7AD0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EAB8" w14:textId="60E57833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 xml:space="preserve">Hradecký </w:t>
            </w:r>
            <w:r>
              <w:rPr>
                <w:rFonts w:ascii="Arial Narrow" w:hAnsi="Arial Narrow" w:cs="Arial Narrow"/>
              </w:rPr>
              <w:t>d</w:t>
            </w:r>
            <w:r w:rsidRPr="00BB6A4C">
              <w:rPr>
                <w:rFonts w:ascii="Arial Narrow" w:hAnsi="Arial Narrow" w:cs="Arial Narrow"/>
              </w:rPr>
              <w:t>emokratický klub a TOP 09</w:t>
            </w:r>
            <w:r>
              <w:rPr>
                <w:rFonts w:ascii="Arial Narrow" w:hAnsi="Arial Narrow" w:cs="Arial Narrow"/>
              </w:rPr>
              <w:t xml:space="preserve"> 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1CFF3" w14:textId="41D460ED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8</w:t>
            </w:r>
          </w:p>
        </w:tc>
      </w:tr>
      <w:tr w:rsidR="006E486A" w:rsidRPr="00D81236" w14:paraId="4A0164B9" w14:textId="4A139995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4DD0" w14:textId="33973A08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C828" w14:textId="3AB7C922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Změna pro Hradec a Zelení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7D027" w14:textId="45358617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9</w:t>
            </w:r>
          </w:p>
        </w:tc>
      </w:tr>
      <w:tr w:rsidR="006E486A" w:rsidRPr="00D81236" w14:paraId="776C853D" w14:textId="79F95F00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EB90" w14:textId="7036129A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B939" w14:textId="1543950D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867F" w14:textId="01E5FE38" w:rsidR="006E486A" w:rsidRPr="00D81236" w:rsidRDefault="006E486A" w:rsidP="006E486A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6E486A" w:rsidRPr="00D81236" w14:paraId="23DF9442" w14:textId="1E3AADF3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6495" w14:textId="3104878C" w:rsidR="006E486A" w:rsidRPr="00D81236" w:rsidRDefault="006E486A" w:rsidP="006E486A">
            <w:pPr>
              <w:spacing w:after="0" w:line="240" w:lineRule="auto"/>
              <w:ind w:left="-2"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5F80" w14:textId="41BE04A6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007D6" w14:textId="790D3E80" w:rsidR="006E486A" w:rsidRPr="00D81236" w:rsidRDefault="006E486A" w:rsidP="006E486A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11</w:t>
            </w:r>
          </w:p>
        </w:tc>
      </w:tr>
      <w:tr w:rsidR="006E486A" w:rsidRPr="00D81236" w14:paraId="2395346E" w14:textId="69A97E4C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6AE3" w14:textId="455780BB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682B" w14:textId="796AF071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F167B" w14:textId="6EED3B3A" w:rsidR="006E486A" w:rsidRPr="00D81236" w:rsidRDefault="006E486A" w:rsidP="006E486A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</w:t>
            </w:r>
            <w:r w:rsidRPr="00290F72">
              <w:rPr>
                <w:rFonts w:ascii="Arial Narrow" w:hAnsi="Arial Narrow"/>
              </w:rPr>
              <w:t>2</w:t>
            </w:r>
          </w:p>
        </w:tc>
      </w:tr>
      <w:tr w:rsidR="006E486A" w:rsidRPr="00D81236" w14:paraId="2AFD1004" w14:textId="28EE439A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2EB6" w14:textId="14C9E6AF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D249" w14:textId="2A5DFB53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 xml:space="preserve">Rozvíjíme </w:t>
            </w:r>
            <w:proofErr w:type="gramStart"/>
            <w:r>
              <w:rPr>
                <w:rFonts w:ascii="Arial Narrow" w:hAnsi="Arial Narrow" w:cs="Arial Narrow"/>
              </w:rPr>
              <w:t>H</w:t>
            </w:r>
            <w:r w:rsidRPr="00BB6A4C">
              <w:rPr>
                <w:rFonts w:ascii="Arial Narrow" w:hAnsi="Arial Narrow" w:cs="Arial Narrow"/>
              </w:rPr>
              <w:t>radec - nová</w:t>
            </w:r>
            <w:proofErr w:type="gramEnd"/>
            <w:r w:rsidRPr="00BB6A4C">
              <w:rPr>
                <w:rFonts w:ascii="Arial Narrow" w:hAnsi="Arial Narrow" w:cs="Arial Narrow"/>
              </w:rPr>
              <w:t xml:space="preserve"> hradecká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3965" w14:textId="00981004" w:rsidR="006E486A" w:rsidRPr="00D81236" w:rsidRDefault="006E486A" w:rsidP="006E486A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13</w:t>
            </w:r>
          </w:p>
        </w:tc>
      </w:tr>
      <w:tr w:rsidR="006E486A" w:rsidRPr="00D81236" w14:paraId="3D9055A3" w14:textId="523AB859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2698" w14:textId="3AEB10F0" w:rsidR="006E486A" w:rsidRPr="00D81236" w:rsidRDefault="006E486A" w:rsidP="006E486A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7772" w14:textId="4D63488B" w:rsidR="006E486A" w:rsidRPr="00D81236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F1450" w14:textId="3372CFBB" w:rsidR="006E486A" w:rsidRPr="00D81236" w:rsidRDefault="006E486A" w:rsidP="006E486A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14</w:t>
            </w:r>
          </w:p>
        </w:tc>
      </w:tr>
      <w:tr w:rsidR="006E486A" w:rsidRPr="00D81236" w14:paraId="7EEA636E" w14:textId="77777777" w:rsidTr="006E486A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8711" w14:textId="77E1BEB4" w:rsidR="006E486A" w:rsidRPr="00F11731" w:rsidRDefault="006E486A" w:rsidP="006E486A">
            <w:pPr>
              <w:spacing w:after="0" w:line="240" w:lineRule="auto"/>
              <w:ind w:right="-215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76B3F" w14:textId="0725A2EF" w:rsidR="006E486A" w:rsidRPr="00BB6A4C" w:rsidRDefault="006E486A" w:rsidP="006E486A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Koalice pro Hradec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A2216" w14:textId="2012AA43" w:rsidR="006E486A" w:rsidRPr="00F11731" w:rsidRDefault="006E486A" w:rsidP="006E486A">
            <w:pPr>
              <w:spacing w:after="0" w:line="240" w:lineRule="auto"/>
              <w:ind w:right="-207"/>
              <w:rPr>
                <w:rFonts w:ascii="Arial Narrow" w:hAnsi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 w:rsidRPr="00290F72">
              <w:rPr>
                <w:rFonts w:ascii="Arial Narrow" w:hAnsi="Arial Narrow"/>
              </w:rPr>
            </w:r>
            <w:r w:rsidRPr="00290F72"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Q2_2</w:t>
            </w:r>
            <w:r>
              <w:rPr>
                <w:rFonts w:ascii="Arial Narrow" w:hAnsi="Arial Narrow"/>
              </w:rPr>
              <w:t>15</w:t>
            </w:r>
          </w:p>
        </w:tc>
      </w:tr>
    </w:tbl>
    <w:p w14:paraId="508ADF91" w14:textId="77777777" w:rsidR="00D11F9B" w:rsidRPr="0086763B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111F3443" w:rsidR="00D11F9B" w:rsidRDefault="00D11F9B" w:rsidP="00D11F9B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11F9B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071A9DA4" w:rsidR="00D11F9B" w:rsidRPr="007520AB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7374B361" w:rsidR="00D11F9B" w:rsidRPr="007520AB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p</w:t>
            </w:r>
            <w:r w:rsidR="00D11F9B" w:rsidRPr="00001D80">
              <w:rPr>
                <w:rFonts w:ascii="Arial Narrow" w:hAnsi="Arial Narrow"/>
              </w:rPr>
              <w:t xml:space="preserve">řed více </w:t>
            </w:r>
            <w:r w:rsidR="00D11F9B">
              <w:rPr>
                <w:rFonts w:ascii="Arial Narrow" w:hAnsi="Arial Narrow"/>
              </w:rPr>
              <w:t>než 3</w:t>
            </w:r>
            <w:r w:rsidR="00D11F9B"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D11F9B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231E5321" w:rsidR="00D11F9B" w:rsidRPr="007520AB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5F12942F" w:rsidR="00D11F9B" w:rsidRPr="007520AB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v</w:t>
            </w:r>
            <w:r w:rsidR="00D11F9B" w:rsidRPr="00001D80">
              <w:rPr>
                <w:rFonts w:ascii="Arial Narrow" w:hAnsi="Arial Narrow"/>
              </w:rPr>
              <w:t xml:space="preserve"> posledních </w:t>
            </w:r>
            <w:r w:rsidR="00D11F9B">
              <w:rPr>
                <w:rFonts w:ascii="Arial Narrow" w:hAnsi="Arial Narrow"/>
              </w:rPr>
              <w:t>2</w:t>
            </w:r>
            <w:r w:rsidR="00D11F9B"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D11F9B" w14:paraId="337DF21E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C11F81" w14:textId="5D67D574" w:rsidR="00D11F9B" w:rsidRPr="007520AB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>v</w:t>
            </w:r>
            <w:r w:rsidR="00D11F9B" w:rsidRPr="00001D80">
              <w:rPr>
                <w:rFonts w:ascii="Arial Narrow" w:hAnsi="Arial Narrow"/>
              </w:rPr>
              <w:t xml:space="preserve"> posledních 2 dnech</w:t>
            </w:r>
            <w:r w:rsidR="00D11F9B"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E287BB" w14:textId="66CBCA54" w:rsidR="00D11F9B" w:rsidRPr="007520AB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01BE32EF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8B4999E" w14:textId="63BAF9C1" w:rsidR="00D11F9B" w:rsidRDefault="00791EB4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 w:rsidRPr="006C52FE">
        <w:rPr>
          <w:rFonts w:ascii="Arial Narrow" w:hAnsi="Arial Narrow" w:cs="Arial Narrow"/>
          <w:b/>
        </w:rPr>
        <w:t xml:space="preserve">Kdo je podle </w:t>
      </w:r>
      <w:r w:rsidR="00D11F9B">
        <w:rPr>
          <w:rFonts w:ascii="Arial Narrow" w:hAnsi="Arial Narrow" w:cs="Arial Narrow"/>
          <w:b/>
        </w:rPr>
        <w:t xml:space="preserve">Vás ideální kandidát na primátora </w:t>
      </w:r>
      <w:r w:rsidR="0059194D">
        <w:rPr>
          <w:rFonts w:ascii="Arial Narrow" w:hAnsi="Arial Narrow" w:cs="Arial Narrow"/>
          <w:b/>
        </w:rPr>
        <w:t>města</w:t>
      </w:r>
      <w:r w:rsidR="00D11F9B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D11F9B" w14:paraId="0D66CB0C" w14:textId="77777777" w:rsidTr="008326B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3763557" w14:textId="331DF100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E668C6" w:rsidRPr="00E668C6">
              <w:rPr>
                <w:rFonts w:ascii="Arial Narrow" w:hAnsi="Arial Narrow"/>
              </w:rPr>
              <w:t>R. Divecká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E92D96" w14:textId="0C069250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E668C6" w:rsidRPr="00E668C6">
              <w:rPr>
                <w:rFonts w:ascii="Arial Narrow" w:hAnsi="Arial Narrow"/>
              </w:rPr>
              <w:t>M. Hloušek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86AB50" w14:textId="373311D5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E668C6" w:rsidRPr="00E668C6">
              <w:rPr>
                <w:rFonts w:ascii="Arial Narrow" w:hAnsi="Arial Narrow"/>
              </w:rPr>
              <w:t xml:space="preserve">L. </w:t>
            </w:r>
            <w:proofErr w:type="spellStart"/>
            <w:r w:rsidR="00E668C6" w:rsidRPr="00E668C6">
              <w:rPr>
                <w:rFonts w:ascii="Arial Narrow" w:hAnsi="Arial Narrow"/>
              </w:rPr>
              <w:t>Hoker</w:t>
            </w:r>
            <w:proofErr w:type="spellEnd"/>
          </w:p>
        </w:tc>
      </w:tr>
      <w:tr w:rsidR="00D11F9B" w14:paraId="0751CA3A" w14:textId="77777777" w:rsidTr="008326B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B883A91" w14:textId="56312310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E668C6" w:rsidRPr="00E668C6">
              <w:rPr>
                <w:rFonts w:ascii="Arial Narrow" w:hAnsi="Arial Narrow"/>
              </w:rPr>
              <w:t>I. Němcová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3B90C8" w14:textId="3D3F7F34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E668C6" w:rsidRPr="00E668C6">
              <w:rPr>
                <w:rFonts w:ascii="Arial Narrow" w:hAnsi="Arial Narrow"/>
              </w:rPr>
              <w:t>Springerová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C2E4D22" w14:textId="09088053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F743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68C6" w:rsidRPr="00E50251">
              <w:rPr>
                <w:rFonts w:ascii="Arial Narrow" w:hAnsi="Arial Narrow"/>
              </w:rPr>
              <w:t>J. Šandová</w:t>
            </w:r>
          </w:p>
        </w:tc>
      </w:tr>
      <w:tr w:rsidR="00D11F9B" w14:paraId="4203DE58" w14:textId="77777777" w:rsidTr="008326B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7C7C160" w14:textId="4407CFBF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4E2776" w:rsidRPr="004E2776">
              <w:rPr>
                <w:rFonts w:ascii="Arial Narrow" w:hAnsi="Arial Narrow"/>
              </w:rPr>
              <w:t>T. Šormová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26374" w14:textId="3A5925B6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4E2776" w:rsidRPr="004E2776">
              <w:rPr>
                <w:rFonts w:ascii="Arial Narrow" w:hAnsi="Arial Narrow"/>
              </w:rPr>
              <w:t>P. Vrbický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4BE4256" w14:textId="262FB563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D11F9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F743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E2776" w:rsidRPr="00E50251">
              <w:rPr>
                <w:rFonts w:ascii="Arial Narrow" w:hAnsi="Arial Narrow"/>
              </w:rPr>
              <w:t>A. Záruba</w:t>
            </w:r>
          </w:p>
        </w:tc>
      </w:tr>
      <w:tr w:rsidR="00D11F9B" w14:paraId="33B98D37" w14:textId="77777777" w:rsidTr="008326B9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7A9CB" w14:textId="77777777" w:rsidR="00D11F9B" w:rsidRDefault="00D11F9B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706B40DB" w14:textId="77777777" w:rsidR="00D11F9B" w:rsidRPr="00412DC0" w:rsidRDefault="00D11F9B" w:rsidP="00D11F9B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46C30AA1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Vzpomenete si na jméno stávajícího primátora?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6040463" w14:textId="77777777" w:rsidR="00D11F9B" w:rsidRPr="00412DC0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3290070" w14:textId="1369A8F6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Které strany v současnosti tvoř</w:t>
      </w:r>
      <w:r w:rsidR="007538BF">
        <w:rPr>
          <w:rFonts w:ascii="Arial Narrow" w:hAnsi="Arial Narrow" w:cs="Arial Narrow"/>
          <w:b/>
        </w:rPr>
        <w:t>í</w:t>
      </w:r>
      <w:r w:rsidR="00D11F9B">
        <w:rPr>
          <w:rFonts w:ascii="Arial Narrow" w:hAnsi="Arial Narrow" w:cs="Arial Narrow"/>
          <w:b/>
        </w:rPr>
        <w:t xml:space="preserve"> </w:t>
      </w:r>
      <w:r w:rsidR="007538BF">
        <w:rPr>
          <w:rFonts w:ascii="Arial Narrow" w:hAnsi="Arial Narrow" w:cs="Arial Narrow"/>
          <w:b/>
        </w:rPr>
        <w:t>R</w:t>
      </w:r>
      <w:r w:rsidR="00D11F9B">
        <w:rPr>
          <w:rFonts w:ascii="Arial Narrow" w:hAnsi="Arial Narrow" w:cs="Arial Narrow"/>
          <w:b/>
        </w:rPr>
        <w:t>adu města</w:t>
      </w:r>
      <w:r w:rsidR="00D11F9B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701"/>
      </w:tblGrid>
      <w:tr w:rsidR="00D11F9B" w14:paraId="6A8555B6" w14:textId="77777777" w:rsidTr="006E486A">
        <w:tc>
          <w:tcPr>
            <w:tcW w:w="1701" w:type="dxa"/>
          </w:tcPr>
          <w:p w14:paraId="4702A48D" w14:textId="0250ACA9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418" w:type="dxa"/>
          </w:tcPr>
          <w:p w14:paraId="4B6F8339" w14:textId="7E115045" w:rsidR="00D11F9B" w:rsidRPr="00EF5E4F" w:rsidRDefault="006E486A" w:rsidP="006E486A">
            <w:pPr>
              <w:ind w:right="-24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701" w:type="dxa"/>
          </w:tcPr>
          <w:p w14:paraId="1009FEEC" w14:textId="7B3E03EC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9879CB">
              <w:rPr>
                <w:rFonts w:ascii="Arial Narrow" w:hAnsi="Arial Narrow"/>
              </w:rPr>
              <w:t>HDK</w:t>
            </w:r>
          </w:p>
        </w:tc>
      </w:tr>
      <w:tr w:rsidR="00D11F9B" w14:paraId="4A766867" w14:textId="77777777" w:rsidTr="006E486A">
        <w:tc>
          <w:tcPr>
            <w:tcW w:w="1701" w:type="dxa"/>
          </w:tcPr>
          <w:p w14:paraId="183606E1" w14:textId="2A3314ED" w:rsidR="00D11F9B" w:rsidRPr="00EF5E4F" w:rsidRDefault="006E486A" w:rsidP="004E2776">
            <w:pPr>
              <w:ind w:right="-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4E2776">
              <w:rPr>
                <w:rFonts w:ascii="Arial Narrow" w:hAnsi="Arial Narrow"/>
              </w:rPr>
              <w:t>Koal. HK</w:t>
            </w:r>
          </w:p>
        </w:tc>
        <w:tc>
          <w:tcPr>
            <w:tcW w:w="1418" w:type="dxa"/>
          </w:tcPr>
          <w:p w14:paraId="6BB29E75" w14:textId="7918C672" w:rsidR="00D11F9B" w:rsidRPr="00EF5E4F" w:rsidRDefault="006E486A" w:rsidP="006E486A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4E2776">
              <w:rPr>
                <w:rFonts w:ascii="Arial Narrow" w:hAnsi="Arial Narrow"/>
              </w:rPr>
              <w:t>KSČM</w:t>
            </w:r>
          </w:p>
        </w:tc>
        <w:tc>
          <w:tcPr>
            <w:tcW w:w="1701" w:type="dxa"/>
          </w:tcPr>
          <w:p w14:paraId="3E75DB9A" w14:textId="0F79C8E8" w:rsidR="00D11F9B" w:rsidRPr="00EF5E4F" w:rsidRDefault="00FD3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4E2776">
              <w:rPr>
                <w:rFonts w:ascii="Arial Narrow" w:hAnsi="Arial Narrow"/>
              </w:rPr>
              <w:t>ODS</w:t>
            </w:r>
          </w:p>
        </w:tc>
      </w:tr>
      <w:tr w:rsidR="00D11F9B" w14:paraId="6200396D" w14:textId="77777777" w:rsidTr="006E486A">
        <w:tc>
          <w:tcPr>
            <w:tcW w:w="1701" w:type="dxa"/>
          </w:tcPr>
          <w:p w14:paraId="3B901FDE" w14:textId="6C44534F" w:rsidR="00D11F9B" w:rsidRPr="00EF5E4F" w:rsidRDefault="006E486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4E2776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418" w:type="dxa"/>
          </w:tcPr>
          <w:p w14:paraId="2323696F" w14:textId="5DDD1223" w:rsidR="00D11F9B" w:rsidRPr="00EF5E4F" w:rsidRDefault="006E486A" w:rsidP="006E486A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4E2776">
              <w:rPr>
                <w:rFonts w:ascii="Arial Narrow" w:hAnsi="Arial Narrow"/>
              </w:rPr>
              <w:t>SPD</w:t>
            </w:r>
          </w:p>
        </w:tc>
        <w:tc>
          <w:tcPr>
            <w:tcW w:w="1701" w:type="dxa"/>
          </w:tcPr>
          <w:p w14:paraId="20907C60" w14:textId="179147CB" w:rsidR="00D11F9B" w:rsidRPr="00EF5E4F" w:rsidRDefault="00FD31CE" w:rsidP="00FD31CE">
            <w:pPr>
              <w:ind w:right="-38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9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4E2776">
              <w:rPr>
                <w:rFonts w:ascii="Arial Narrow" w:hAnsi="Arial Narrow"/>
              </w:rPr>
              <w:t xml:space="preserve">Změna pro </w:t>
            </w:r>
          </w:p>
        </w:tc>
      </w:tr>
    </w:tbl>
    <w:p w14:paraId="3DA80089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382F8007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>stávající magistrátní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86763B" w:rsidRDefault="00412DC0" w:rsidP="00412DC0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973C12C" w14:textId="01C1FF20" w:rsidR="00412DC0" w:rsidRDefault="007538BF" w:rsidP="00412DC0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412DC0">
        <w:rPr>
          <w:rFonts w:ascii="Arial Narrow" w:hAnsi="Arial Narrow" w:cs="Arial Narrow"/>
          <w:b/>
        </w:rPr>
        <w:t xml:space="preserve">.Jak často diskutujete </w:t>
      </w:r>
      <w:r w:rsidR="00412DC0" w:rsidRPr="00412DC0">
        <w:rPr>
          <w:rFonts w:ascii="Arial Narrow" w:hAnsi="Arial Narrow" w:cs="Arial Narrow"/>
          <w:b/>
        </w:rPr>
        <w:t>o politickém dění v</w:t>
      </w:r>
      <w:r w:rsidR="009879CB">
        <w:rPr>
          <w:rFonts w:ascii="Arial Narrow" w:hAnsi="Arial Narrow" w:cs="Arial Narrow"/>
          <w:b/>
        </w:rPr>
        <w:t> Hradci Králové?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412DC0" w:rsidRPr="00626E9B" w14:paraId="65181A25" w14:textId="77777777" w:rsidTr="00E76EC1">
        <w:tc>
          <w:tcPr>
            <w:tcW w:w="1384" w:type="dxa"/>
          </w:tcPr>
          <w:p w14:paraId="78C69198" w14:textId="267E824B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často</w:t>
            </w:r>
          </w:p>
        </w:tc>
        <w:tc>
          <w:tcPr>
            <w:tcW w:w="368" w:type="dxa"/>
          </w:tcPr>
          <w:p w14:paraId="74CC6189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FC6C592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796552B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0D4E3861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CD587FB" w14:textId="77777777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CE5822" w14:textId="71D7EBEE" w:rsidR="00412DC0" w:rsidRPr="00626E9B" w:rsidRDefault="00412DC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2CD02DA4" w14:textId="77777777" w:rsidR="00412DC0" w:rsidRPr="0086763B" w:rsidRDefault="00412DC0" w:rsidP="00CC170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CF3573D" w14:textId="3A123F31" w:rsidR="00CC170D" w:rsidRDefault="007538BF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CC170D">
        <w:rPr>
          <w:rFonts w:ascii="Arial Narrow" w:hAnsi="Arial Narrow" w:cs="Arial Narrow"/>
          <w:b/>
        </w:rPr>
        <w:t>. Jak moc se v současné době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 w:rsidR="009879CB">
        <w:rPr>
          <w:rFonts w:ascii="Arial Narrow" w:hAnsi="Arial Narrow" w:cs="Arial Narrow"/>
          <w:b/>
        </w:rPr>
        <w:t xml:space="preserve"> v Hradci Králové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9879CB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2F0C53F" w14:textId="77777777" w:rsidR="009879CB" w:rsidRPr="009879CB" w:rsidRDefault="009879CB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2CFAD5BA" w14:textId="3646C330" w:rsidR="00D11F9B" w:rsidRDefault="007538BF" w:rsidP="00D11F9B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10</w:t>
      </w:r>
      <w:r w:rsidR="00D11F9B">
        <w:rPr>
          <w:rFonts w:ascii="Arial Narrow" w:hAnsi="Arial Narrow" w:cs="Arial Narrow"/>
          <w:b/>
        </w:rPr>
        <w:t>. Jak</w:t>
      </w:r>
      <w:r w:rsidR="00D11F9B" w:rsidRPr="005F56B4">
        <w:rPr>
          <w:rFonts w:ascii="Arial Narrow" w:hAnsi="Arial Narrow" w:cs="Arial Narrow"/>
          <w:b/>
        </w:rPr>
        <w:t xml:space="preserve"> pro </w:t>
      </w:r>
      <w:r w:rsidR="00D11F9B">
        <w:rPr>
          <w:rFonts w:ascii="Arial Narrow" w:hAnsi="Arial Narrow" w:cs="Arial Narrow"/>
          <w:b/>
        </w:rPr>
        <w:t>V</w:t>
      </w:r>
      <w:r w:rsidR="00D11F9B" w:rsidRPr="005F56B4">
        <w:rPr>
          <w:rFonts w:ascii="Arial Narrow" w:hAnsi="Arial Narrow" w:cs="Arial Narrow"/>
          <w:b/>
        </w:rPr>
        <w:t>ás</w:t>
      </w:r>
      <w:r w:rsidR="00D11F9B">
        <w:rPr>
          <w:rFonts w:ascii="Arial Narrow" w:hAnsi="Arial Narrow" w:cs="Arial Narrow"/>
          <w:b/>
        </w:rPr>
        <w:t xml:space="preserve"> osobně</w:t>
      </w:r>
      <w:r w:rsidR="00D11F9B" w:rsidRPr="005F56B4">
        <w:rPr>
          <w:rFonts w:ascii="Arial Narrow" w:hAnsi="Arial Narrow" w:cs="Arial Narrow"/>
          <w:b/>
        </w:rPr>
        <w:t xml:space="preserve"> </w:t>
      </w:r>
      <w:r w:rsidR="00D11F9B">
        <w:rPr>
          <w:rFonts w:ascii="Arial Narrow" w:hAnsi="Arial Narrow" w:cs="Arial Narrow"/>
          <w:b/>
        </w:rPr>
        <w:t>byla ve volbách důležitá tato témata</w:t>
      </w:r>
      <w:r>
        <w:rPr>
          <w:rFonts w:ascii="Arial Narrow" w:hAnsi="Arial Narrow" w:cs="Arial Narrow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D11F9B" w14:paraId="6B8DCDFC" w14:textId="77777777" w:rsidTr="008326B9">
        <w:tc>
          <w:tcPr>
            <w:tcW w:w="5211" w:type="dxa"/>
            <w:gridSpan w:val="7"/>
          </w:tcPr>
          <w:p w14:paraId="2DE5FFA9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D11F9B" w14:paraId="07E66C61" w14:textId="77777777" w:rsidTr="008326B9">
        <w:tc>
          <w:tcPr>
            <w:tcW w:w="1384" w:type="dxa"/>
          </w:tcPr>
          <w:p w14:paraId="3A24235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176CEF4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923C6B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C8A369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D5DF55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89A99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DFE82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629F0D0B" w14:textId="77777777" w:rsidTr="008326B9">
        <w:tc>
          <w:tcPr>
            <w:tcW w:w="5211" w:type="dxa"/>
            <w:gridSpan w:val="7"/>
          </w:tcPr>
          <w:p w14:paraId="2DD86B74" w14:textId="7C32154C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CE4FE1">
              <w:rPr>
                <w:rFonts w:ascii="Arial Narrow" w:hAnsi="Arial Narrow" w:cs="Arial Narrow"/>
                <w:b/>
              </w:rPr>
              <w:t>hospodaření</w:t>
            </w:r>
          </w:p>
        </w:tc>
      </w:tr>
      <w:tr w:rsidR="00D11F9B" w:rsidRPr="00626E9B" w14:paraId="45A56DC1" w14:textId="77777777" w:rsidTr="008326B9">
        <w:tc>
          <w:tcPr>
            <w:tcW w:w="1384" w:type="dxa"/>
          </w:tcPr>
          <w:p w14:paraId="0AC438E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4C81B4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2BCB94C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C17D7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9C5A6C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E9BFE0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316D35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08741D8" w14:textId="77777777" w:rsidTr="008326B9">
        <w:tc>
          <w:tcPr>
            <w:tcW w:w="5211" w:type="dxa"/>
            <w:gridSpan w:val="7"/>
          </w:tcPr>
          <w:p w14:paraId="767062B2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c) územní plánování</w:t>
            </w:r>
          </w:p>
        </w:tc>
      </w:tr>
      <w:tr w:rsidR="00D11F9B" w:rsidRPr="00626E9B" w14:paraId="6C940779" w14:textId="77777777" w:rsidTr="008326B9">
        <w:tc>
          <w:tcPr>
            <w:tcW w:w="1384" w:type="dxa"/>
          </w:tcPr>
          <w:p w14:paraId="6FF5EC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8916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C301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AF5DDF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50E99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C1DA9F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90EEC8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4298E5E" w14:textId="77777777" w:rsidTr="008326B9">
        <w:tc>
          <w:tcPr>
            <w:tcW w:w="5211" w:type="dxa"/>
            <w:gridSpan w:val="7"/>
          </w:tcPr>
          <w:p w14:paraId="05EF9B68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d) sociální politika</w:t>
            </w:r>
          </w:p>
        </w:tc>
      </w:tr>
      <w:tr w:rsidR="00D11F9B" w:rsidRPr="00626E9B" w14:paraId="536E84E8" w14:textId="77777777" w:rsidTr="008326B9">
        <w:tc>
          <w:tcPr>
            <w:tcW w:w="1384" w:type="dxa"/>
          </w:tcPr>
          <w:p w14:paraId="59477EB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6D5392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CFD6A1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0DD1DE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DCFE27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6B2F724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640EA7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22D1D803" w14:textId="77777777" w:rsidTr="008326B9">
        <w:tc>
          <w:tcPr>
            <w:tcW w:w="5211" w:type="dxa"/>
            <w:gridSpan w:val="7"/>
          </w:tcPr>
          <w:p w14:paraId="51ED974A" w14:textId="67AC04CE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</w:t>
            </w:r>
            <w:r w:rsidR="002D35FE">
              <w:rPr>
                <w:rFonts w:ascii="Arial Narrow" w:hAnsi="Arial Narrow" w:cs="Arial Narrow"/>
                <w:b/>
              </w:rPr>
              <w:t>, kultura</w:t>
            </w:r>
            <w:r>
              <w:rPr>
                <w:rFonts w:ascii="Arial Narrow" w:hAnsi="Arial Narrow" w:cs="Arial Narrow"/>
                <w:b/>
              </w:rPr>
              <w:t xml:space="preserve"> a volný čas</w:t>
            </w:r>
          </w:p>
        </w:tc>
      </w:tr>
      <w:tr w:rsidR="00D11F9B" w:rsidRPr="00626E9B" w14:paraId="2DB7127D" w14:textId="77777777" w:rsidTr="008326B9">
        <w:tc>
          <w:tcPr>
            <w:tcW w:w="1384" w:type="dxa"/>
          </w:tcPr>
          <w:p w14:paraId="6758B4A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5117EC3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DCD1F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13D083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D7247E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43E56A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68EC20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136632D1" w14:textId="514DEC1C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A87C037" w14:textId="423D8490" w:rsidR="002D35FE" w:rsidRDefault="007538BF" w:rsidP="002D35F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11</w:t>
      </w:r>
      <w:r w:rsidR="002D35FE">
        <w:rPr>
          <w:rFonts w:ascii="Arial Narrow" w:hAnsi="Arial Narrow" w:cs="Arial Narrow"/>
          <w:b/>
        </w:rPr>
        <w:t>. Jakou práci odvedla magistrátní koalice v</w:t>
      </w:r>
      <w:r w:rsidR="008C157E">
        <w:rPr>
          <w:rFonts w:ascii="Arial Narrow" w:hAnsi="Arial Narrow" w:cs="Arial Narrow"/>
          <w:b/>
        </w:rPr>
        <w:t> 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2D35FE" w14:paraId="33D9DF54" w14:textId="77777777" w:rsidTr="00E76EC1">
        <w:tc>
          <w:tcPr>
            <w:tcW w:w="5211" w:type="dxa"/>
            <w:gridSpan w:val="7"/>
          </w:tcPr>
          <w:p w14:paraId="74E5ED9F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2D35FE" w14:paraId="2DEC817C" w14:textId="77777777" w:rsidTr="00E76EC1">
        <w:tc>
          <w:tcPr>
            <w:tcW w:w="1384" w:type="dxa"/>
          </w:tcPr>
          <w:p w14:paraId="48596904" w14:textId="4EC5825C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91E8D9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42A396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2E95866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CF1001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49C832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60A6D2" w14:textId="34B16B37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05F67682" w14:textId="77777777" w:rsidTr="00E76EC1">
        <w:tc>
          <w:tcPr>
            <w:tcW w:w="5211" w:type="dxa"/>
            <w:gridSpan w:val="7"/>
          </w:tcPr>
          <w:p w14:paraId="6530388D" w14:textId="74685DE1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59194D">
              <w:rPr>
                <w:rFonts w:ascii="Arial Narrow" w:hAnsi="Arial Narrow" w:cs="Arial Narrow"/>
                <w:b/>
              </w:rPr>
              <w:t>hospodaření</w:t>
            </w:r>
            <w:r w:rsidR="009B67AC">
              <w:rPr>
                <w:rFonts w:ascii="Arial Narrow" w:hAnsi="Arial Narrow" w:cs="Arial Narrow"/>
                <w:b/>
              </w:rPr>
              <w:t xml:space="preserve"> </w:t>
            </w:r>
          </w:p>
        </w:tc>
      </w:tr>
      <w:tr w:rsidR="002D35FE" w:rsidRPr="00626E9B" w14:paraId="583F17DC" w14:textId="77777777" w:rsidTr="00E76EC1">
        <w:tc>
          <w:tcPr>
            <w:tcW w:w="1384" w:type="dxa"/>
          </w:tcPr>
          <w:p w14:paraId="5B2D0150" w14:textId="69A2A3E2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8983AB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3118AD3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3077C4C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113839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5052DD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2BD6E59" w14:textId="607C925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4EE3004E" w14:textId="77777777" w:rsidTr="00E76EC1">
        <w:tc>
          <w:tcPr>
            <w:tcW w:w="5211" w:type="dxa"/>
            <w:gridSpan w:val="7"/>
          </w:tcPr>
          <w:p w14:paraId="0783305C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c) územní plánování</w:t>
            </w:r>
          </w:p>
        </w:tc>
      </w:tr>
      <w:tr w:rsidR="002D35FE" w:rsidRPr="00626E9B" w14:paraId="5E964EB5" w14:textId="77777777" w:rsidTr="00E76EC1">
        <w:tc>
          <w:tcPr>
            <w:tcW w:w="1384" w:type="dxa"/>
          </w:tcPr>
          <w:p w14:paraId="758F83BA" w14:textId="0D226548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DBD7D2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976B09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962250B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33DEB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1F372B7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84895C" w14:textId="7D020AA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5A17D3C3" w14:textId="77777777" w:rsidTr="00E76EC1">
        <w:tc>
          <w:tcPr>
            <w:tcW w:w="5211" w:type="dxa"/>
            <w:gridSpan w:val="7"/>
          </w:tcPr>
          <w:p w14:paraId="4756701D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d) sociální politika</w:t>
            </w:r>
          </w:p>
        </w:tc>
      </w:tr>
      <w:tr w:rsidR="002D35FE" w:rsidRPr="00626E9B" w14:paraId="094EEF98" w14:textId="77777777" w:rsidTr="00E76EC1">
        <w:tc>
          <w:tcPr>
            <w:tcW w:w="1384" w:type="dxa"/>
          </w:tcPr>
          <w:p w14:paraId="5F23C7C4" w14:textId="016B9065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7AB381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37E8FEF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964B23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714F0F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96E2F6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1CF77C" w14:textId="3D736704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24484F2A" w14:textId="77777777" w:rsidTr="00E76EC1">
        <w:tc>
          <w:tcPr>
            <w:tcW w:w="5211" w:type="dxa"/>
            <w:gridSpan w:val="7"/>
          </w:tcPr>
          <w:p w14:paraId="344A5FC1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2D35FE" w:rsidRPr="00626E9B" w14:paraId="23FD8817" w14:textId="77777777" w:rsidTr="00E76EC1">
        <w:tc>
          <w:tcPr>
            <w:tcW w:w="1384" w:type="dxa"/>
          </w:tcPr>
          <w:p w14:paraId="0511C39C" w14:textId="4938BCE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589DC2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4CE8C6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2ED4CA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44A1B2B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A52552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9A5D64" w14:textId="369D387C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567CF48" w14:textId="77777777" w:rsidR="002D35FE" w:rsidRPr="0086763B" w:rsidRDefault="002D35FE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2B825CF" w14:textId="3DF7FA11" w:rsidR="00D11F9B" w:rsidRDefault="00D11F9B" w:rsidP="00D11F9B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7538BF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0D1519">
        <w:rPr>
          <w:rFonts w:ascii="Arial Narrow" w:hAnsi="Arial Narrow" w:cs="Arial Narrow"/>
          <w:b/>
        </w:rPr>
        <w:t>Před volbami v roce 201</w:t>
      </w:r>
      <w:r w:rsidR="008C3CB7"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 w:rsidR="002D35FE"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katabul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D11F9B" w14:paraId="0114DDBF" w14:textId="77777777" w:rsidTr="008326B9">
        <w:tc>
          <w:tcPr>
            <w:tcW w:w="5353" w:type="dxa"/>
            <w:gridSpan w:val="4"/>
          </w:tcPr>
          <w:p w14:paraId="7D8F64A4" w14:textId="379E146F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9B67AC" w:rsidRPr="009B67AC">
              <w:rPr>
                <w:rFonts w:ascii="Arial Narrow" w:hAnsi="Arial Narrow" w:cs="Arial Narrow"/>
                <w:b/>
              </w:rPr>
              <w:t>zaháj</w:t>
            </w:r>
            <w:r w:rsidR="009B67AC">
              <w:rPr>
                <w:rFonts w:ascii="Arial Narrow" w:hAnsi="Arial Narrow" w:cs="Arial Narrow"/>
                <w:b/>
              </w:rPr>
              <w:t>ení</w:t>
            </w:r>
            <w:r w:rsidR="009B67AC" w:rsidRPr="009B67AC">
              <w:rPr>
                <w:rFonts w:ascii="Arial Narrow" w:hAnsi="Arial Narrow" w:cs="Arial Narrow"/>
                <w:b/>
              </w:rPr>
              <w:t xml:space="preserve"> výstavb</w:t>
            </w:r>
            <w:r w:rsidR="009B67AC">
              <w:rPr>
                <w:rFonts w:ascii="Arial Narrow" w:hAnsi="Arial Narrow" w:cs="Arial Narrow"/>
                <w:b/>
              </w:rPr>
              <w:t>y</w:t>
            </w:r>
            <w:r w:rsidR="009B67AC" w:rsidRPr="009B67AC">
              <w:rPr>
                <w:rFonts w:ascii="Arial Narrow" w:hAnsi="Arial Narrow" w:cs="Arial Narrow"/>
                <w:b/>
              </w:rPr>
              <w:t xml:space="preserve"> křižovatky Mileta</w:t>
            </w:r>
          </w:p>
        </w:tc>
      </w:tr>
      <w:tr w:rsidR="00D11F9B" w14:paraId="4A312938" w14:textId="77777777" w:rsidTr="008326B9">
        <w:tc>
          <w:tcPr>
            <w:tcW w:w="1242" w:type="dxa"/>
          </w:tcPr>
          <w:p w14:paraId="188B86BC" w14:textId="3B7BE8F3" w:rsidR="00D11F9B" w:rsidRPr="008838ED" w:rsidRDefault="00FD31CE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BBCA36E" w14:textId="1BA48094" w:rsidR="00D11F9B" w:rsidRPr="008838ED" w:rsidRDefault="00FD31CE" w:rsidP="008326B9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ED67CBA" w14:textId="10E5807D" w:rsidR="00D11F9B" w:rsidRPr="008838ED" w:rsidRDefault="00FD31CE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F11731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nes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57BD1ED" w14:textId="4F7F0344" w:rsidR="00D11F9B" w:rsidRPr="008838ED" w:rsidRDefault="00FD31CE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>neví</w:t>
            </w:r>
            <w:r w:rsidR="00D11F9B">
              <w:rPr>
                <w:rFonts w:ascii="Arial Narrow" w:hAnsi="Arial Narrow" w:cs="Arial Narrow"/>
              </w:rPr>
              <w:t>m</w:t>
            </w:r>
          </w:p>
        </w:tc>
      </w:tr>
      <w:tr w:rsidR="00D11F9B" w14:paraId="3C257083" w14:textId="77777777" w:rsidTr="008326B9">
        <w:tc>
          <w:tcPr>
            <w:tcW w:w="5353" w:type="dxa"/>
            <w:gridSpan w:val="4"/>
          </w:tcPr>
          <w:p w14:paraId="5B07250E" w14:textId="69F71F74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1458D">
              <w:rPr>
                <w:rFonts w:ascii="Arial Narrow" w:hAnsi="Arial Narrow" w:cs="Arial Narrow"/>
                <w:b/>
              </w:rPr>
              <w:t>schválení nového územního plánu</w:t>
            </w:r>
          </w:p>
        </w:tc>
      </w:tr>
      <w:tr w:rsidR="00FD31CE" w14:paraId="1C8D6BB3" w14:textId="77777777" w:rsidTr="008326B9">
        <w:tc>
          <w:tcPr>
            <w:tcW w:w="1242" w:type="dxa"/>
          </w:tcPr>
          <w:p w14:paraId="035A370C" w14:textId="5026A3DE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6FE7897" w14:textId="6834A939" w:rsidR="00FD31CE" w:rsidRPr="008838ED" w:rsidRDefault="00FD31CE" w:rsidP="00FD3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5B64F94B" w14:textId="6A04B8B3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BBC942D" w14:textId="5FC2B244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00A0FDEF" w14:textId="77777777" w:rsidTr="008326B9">
        <w:tc>
          <w:tcPr>
            <w:tcW w:w="5353" w:type="dxa"/>
            <w:gridSpan w:val="4"/>
          </w:tcPr>
          <w:p w14:paraId="78697456" w14:textId="1C711528" w:rsidR="00D11F9B" w:rsidRPr="00721125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 w:rsidR="004E54F0">
              <w:t xml:space="preserve"> </w:t>
            </w:r>
            <w:r w:rsidR="0059194D" w:rsidRPr="0059194D">
              <w:rPr>
                <w:rFonts w:ascii="Arial Narrow" w:hAnsi="Arial Narrow" w:cs="Arial Narrow"/>
                <w:b/>
              </w:rPr>
              <w:t>snížení daně z nemovitostí</w:t>
            </w:r>
          </w:p>
        </w:tc>
      </w:tr>
      <w:tr w:rsidR="00FD31CE" w14:paraId="32BDA9C6" w14:textId="77777777" w:rsidTr="008326B9">
        <w:tc>
          <w:tcPr>
            <w:tcW w:w="1242" w:type="dxa"/>
          </w:tcPr>
          <w:p w14:paraId="3B3A6283" w14:textId="79253950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9E20745" w14:textId="45759593" w:rsidR="00FD31CE" w:rsidRPr="008838ED" w:rsidRDefault="00FD31CE" w:rsidP="00FD3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F3DB289" w14:textId="2960A057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CF7351E" w14:textId="7D40A913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3B152FBE" w14:textId="77777777" w:rsidTr="008326B9">
        <w:tc>
          <w:tcPr>
            <w:tcW w:w="5353" w:type="dxa"/>
            <w:gridSpan w:val="4"/>
          </w:tcPr>
          <w:p w14:paraId="3126DDBB" w14:textId="163807E1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59194D" w:rsidRPr="0059194D">
              <w:rPr>
                <w:rFonts w:ascii="Arial Narrow" w:hAnsi="Arial Narrow" w:cs="Arial Narrow"/>
                <w:b/>
              </w:rPr>
              <w:t>oprav</w:t>
            </w:r>
            <w:r w:rsidR="0059194D">
              <w:rPr>
                <w:rFonts w:ascii="Arial Narrow" w:hAnsi="Arial Narrow" w:cs="Arial Narrow"/>
                <w:b/>
              </w:rPr>
              <w:t>a</w:t>
            </w:r>
            <w:r w:rsidR="0059194D" w:rsidRPr="0059194D">
              <w:rPr>
                <w:rFonts w:ascii="Arial Narrow" w:hAnsi="Arial Narrow" w:cs="Arial Narrow"/>
                <w:b/>
              </w:rPr>
              <w:t xml:space="preserve"> bytov</w:t>
            </w:r>
            <w:r w:rsidR="0059194D">
              <w:rPr>
                <w:rFonts w:ascii="Arial Narrow" w:hAnsi="Arial Narrow" w:cs="Arial Narrow"/>
                <w:b/>
              </w:rPr>
              <w:t>ých</w:t>
            </w:r>
            <w:r w:rsidR="0059194D" w:rsidRPr="0059194D">
              <w:rPr>
                <w:rFonts w:ascii="Arial Narrow" w:hAnsi="Arial Narrow" w:cs="Arial Narrow"/>
                <w:b/>
              </w:rPr>
              <w:t xml:space="preserve"> dom</w:t>
            </w:r>
            <w:r w:rsidR="0059194D">
              <w:rPr>
                <w:rFonts w:ascii="Arial Narrow" w:hAnsi="Arial Narrow" w:cs="Arial Narrow"/>
                <w:b/>
              </w:rPr>
              <w:t>ů</w:t>
            </w:r>
            <w:r w:rsidR="0059194D" w:rsidRPr="0059194D">
              <w:rPr>
                <w:rFonts w:ascii="Arial Narrow" w:hAnsi="Arial Narrow" w:cs="Arial Narrow"/>
                <w:b/>
              </w:rPr>
              <w:t xml:space="preserve"> Harmonie</w:t>
            </w:r>
            <w:r w:rsidR="004E54F0" w:rsidRPr="004E54F0">
              <w:rPr>
                <w:rFonts w:ascii="Arial Narrow" w:hAnsi="Arial Narrow" w:cs="Arial Narrow"/>
                <w:b/>
              </w:rPr>
              <w:t xml:space="preserve"> </w:t>
            </w:r>
          </w:p>
        </w:tc>
      </w:tr>
      <w:tr w:rsidR="00FD31CE" w14:paraId="639E6A9B" w14:textId="77777777" w:rsidTr="008326B9">
        <w:tc>
          <w:tcPr>
            <w:tcW w:w="1242" w:type="dxa"/>
          </w:tcPr>
          <w:p w14:paraId="36D55993" w14:textId="1AD75392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1DA362B" w14:textId="14DF3C03" w:rsidR="00FD31CE" w:rsidRPr="008838ED" w:rsidRDefault="00FD31CE" w:rsidP="00FD3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B5CDA54" w14:textId="58B51B22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4307FA9" w14:textId="1A6FA8EF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17F37180" w14:textId="77777777" w:rsidTr="008326B9">
        <w:tc>
          <w:tcPr>
            <w:tcW w:w="5353" w:type="dxa"/>
            <w:gridSpan w:val="4"/>
          </w:tcPr>
          <w:p w14:paraId="4F6CB1F2" w14:textId="40E77252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59194D">
              <w:rPr>
                <w:rFonts w:ascii="Arial Narrow" w:hAnsi="Arial Narrow" w:cs="Arial Narrow"/>
                <w:b/>
              </w:rPr>
              <w:t>z</w:t>
            </w:r>
            <w:r w:rsidR="0059194D" w:rsidRPr="0059194D">
              <w:rPr>
                <w:rFonts w:ascii="Arial Narrow" w:hAnsi="Arial Narrow" w:cs="Arial Narrow"/>
                <w:b/>
              </w:rPr>
              <w:t>aháje</w:t>
            </w:r>
            <w:r w:rsidR="0059194D">
              <w:rPr>
                <w:rFonts w:ascii="Arial Narrow" w:hAnsi="Arial Narrow" w:cs="Arial Narrow"/>
                <w:b/>
              </w:rPr>
              <w:t>ní</w:t>
            </w:r>
            <w:r w:rsidR="0059194D" w:rsidRPr="0059194D">
              <w:rPr>
                <w:rFonts w:ascii="Arial Narrow" w:hAnsi="Arial Narrow" w:cs="Arial Narrow"/>
                <w:b/>
              </w:rPr>
              <w:t xml:space="preserve"> stavb</w:t>
            </w:r>
            <w:r w:rsidR="0059194D">
              <w:rPr>
                <w:rFonts w:ascii="Arial Narrow" w:hAnsi="Arial Narrow" w:cs="Arial Narrow"/>
                <w:b/>
              </w:rPr>
              <w:t>y</w:t>
            </w:r>
            <w:r w:rsidR="0059194D" w:rsidRPr="0059194D">
              <w:rPr>
                <w:rFonts w:ascii="Arial Narrow" w:hAnsi="Arial Narrow" w:cs="Arial Narrow"/>
                <w:b/>
              </w:rPr>
              <w:t xml:space="preserve"> fotbalového stadionu</w:t>
            </w:r>
          </w:p>
        </w:tc>
      </w:tr>
      <w:tr w:rsidR="00FD31CE" w:rsidRPr="005F2CBE" w14:paraId="3E837527" w14:textId="77777777" w:rsidTr="008326B9">
        <w:tc>
          <w:tcPr>
            <w:tcW w:w="1242" w:type="dxa"/>
          </w:tcPr>
          <w:p w14:paraId="7155F425" w14:textId="772A4FE2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9841593" w14:textId="2D229492" w:rsidR="00FD31CE" w:rsidRPr="008838ED" w:rsidRDefault="00FD31CE" w:rsidP="00FD3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B3C4BB2" w14:textId="7F908967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330B458" w14:textId="3F29853D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227D20B0" w14:textId="77777777" w:rsidTr="008326B9">
        <w:tc>
          <w:tcPr>
            <w:tcW w:w="5353" w:type="dxa"/>
            <w:gridSpan w:val="4"/>
          </w:tcPr>
          <w:p w14:paraId="54322332" w14:textId="27D607CC" w:rsidR="00D11F9B" w:rsidRDefault="00D11F9B" w:rsidP="00D11F9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 w:rsidR="00D033C6">
              <w:t xml:space="preserve"> </w:t>
            </w:r>
            <w:r w:rsidR="009B67AC" w:rsidRPr="009B67AC">
              <w:rPr>
                <w:rFonts w:ascii="Arial Narrow" w:hAnsi="Arial Narrow" w:cs="Arial Narrow"/>
                <w:b/>
              </w:rPr>
              <w:t>rekonstrukce Velkého náměstí</w:t>
            </w:r>
          </w:p>
        </w:tc>
      </w:tr>
      <w:tr w:rsidR="00FD31CE" w:rsidRPr="005F2CBE" w14:paraId="541B42D9" w14:textId="77777777" w:rsidTr="008326B9">
        <w:tc>
          <w:tcPr>
            <w:tcW w:w="1242" w:type="dxa"/>
          </w:tcPr>
          <w:p w14:paraId="355BCC84" w14:textId="648B54FB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1DC1AFDC" w14:textId="7616B419" w:rsidR="00FD31CE" w:rsidRPr="008838ED" w:rsidRDefault="00FD31CE" w:rsidP="00FD3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A843E79" w14:textId="2FDD4045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2E5D8099" w14:textId="0EE47AC7" w:rsidR="00FD31CE" w:rsidRPr="008838ED" w:rsidRDefault="00FD31CE" w:rsidP="00FD3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34E073CC" w14:textId="6E5AFB6D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D07F59" w14:textId="77777777" w:rsidR="00FD31CE" w:rsidRDefault="00D11F9B" w:rsidP="00FD31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7538BF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FD31CE" w14:paraId="32BBF1EA" w14:textId="77777777" w:rsidTr="00896057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21AD4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FD31CE" w14:paraId="0A91C94B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F3C5FA4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E1B46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D940A4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FD31CE" w14:paraId="6AA1E551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5E40370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649436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96C21F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FD31CE" w14:paraId="17AEB395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FE74E42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22127" w14:textId="77777777" w:rsidR="00FD31CE" w:rsidRPr="00EF5E4F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………Q13j………..</w:t>
            </w:r>
          </w:p>
        </w:tc>
      </w:tr>
    </w:tbl>
    <w:p w14:paraId="242C0983" w14:textId="77777777" w:rsidR="00FD31CE" w:rsidRPr="003F3AAE" w:rsidRDefault="00FD31CE" w:rsidP="00FD31CE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4875AAC6" w14:textId="77777777" w:rsidR="00FD31CE" w:rsidRDefault="00FD31CE" w:rsidP="00FD31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14.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FD31CE" w14:paraId="48536326" w14:textId="77777777" w:rsidTr="00896057">
        <w:tc>
          <w:tcPr>
            <w:tcW w:w="3227" w:type="dxa"/>
          </w:tcPr>
          <w:p w14:paraId="65255302" w14:textId="77777777" w:rsidR="00FD31CE" w:rsidRPr="002979A7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63EE4ED6" w14:textId="77777777" w:rsidR="00FD31CE" w:rsidRPr="002979A7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FD31CE" w14:paraId="1A65465A" w14:textId="77777777" w:rsidTr="00896057">
        <w:tc>
          <w:tcPr>
            <w:tcW w:w="3227" w:type="dxa"/>
          </w:tcPr>
          <w:p w14:paraId="420F88DD" w14:textId="77777777" w:rsidR="00FD31CE" w:rsidRPr="002979A7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69025AE1" w14:textId="77777777" w:rsidR="00FD31CE" w:rsidRPr="002979A7" w:rsidRDefault="00FD31CE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3A48B1A7" w14:textId="77777777" w:rsidR="00FD31CE" w:rsidRPr="0086763B" w:rsidRDefault="00FD31CE" w:rsidP="00FD31CE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11D42E09" w14:textId="77777777" w:rsidR="00FD31CE" w:rsidRDefault="00FD31CE" w:rsidP="00FD31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FD31CE" w:rsidRPr="00543D02" w14:paraId="241BE090" w14:textId="77777777" w:rsidTr="00896057">
        <w:tc>
          <w:tcPr>
            <w:tcW w:w="2905" w:type="dxa"/>
          </w:tcPr>
          <w:p w14:paraId="13F6C4FF" w14:textId="77777777" w:rsidR="00FD31CE" w:rsidRPr="00543D02" w:rsidRDefault="00FD31CE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7CF0272D" w14:textId="77777777" w:rsidR="00FD31CE" w:rsidRPr="00543D02" w:rsidRDefault="00FD31CE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FD31CE" w:rsidRPr="00543D02" w14:paraId="56E6C4E9" w14:textId="77777777" w:rsidTr="00896057">
        <w:tc>
          <w:tcPr>
            <w:tcW w:w="2905" w:type="dxa"/>
          </w:tcPr>
          <w:p w14:paraId="5C82A77D" w14:textId="77777777" w:rsidR="00FD31CE" w:rsidRPr="00543D02" w:rsidRDefault="00FD31CE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B604293" w14:textId="77777777" w:rsidR="00FD31CE" w:rsidRPr="00543D02" w:rsidRDefault="00FD31CE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FD31CE" w:rsidRPr="00543D02" w14:paraId="293C9777" w14:textId="77777777" w:rsidTr="00896057">
        <w:tc>
          <w:tcPr>
            <w:tcW w:w="2905" w:type="dxa"/>
          </w:tcPr>
          <w:p w14:paraId="6E1D11BB" w14:textId="77777777" w:rsidR="00FD31CE" w:rsidRPr="00543D02" w:rsidRDefault="00FD31CE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6C3E3322" w14:textId="77777777" w:rsidR="00FD31CE" w:rsidRPr="00543D02" w:rsidRDefault="00FD31CE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FD31CE" w:rsidRPr="00543D02" w14:paraId="3521DD5E" w14:textId="77777777" w:rsidTr="00896057">
        <w:tc>
          <w:tcPr>
            <w:tcW w:w="2905" w:type="dxa"/>
          </w:tcPr>
          <w:p w14:paraId="148B6A4E" w14:textId="77777777" w:rsidR="00FD31CE" w:rsidRPr="00543D02" w:rsidRDefault="00FD31CE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4379DD0C" w14:textId="77777777" w:rsidR="00FD31CE" w:rsidRPr="00543D02" w:rsidRDefault="00FD31CE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6F3627FA" w14:textId="77777777" w:rsidR="00FD31CE" w:rsidRPr="0086763B" w:rsidRDefault="00FD31CE" w:rsidP="00FD31CE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0BA890F1" w14:textId="77777777" w:rsidR="00FD31CE" w:rsidRPr="001E19AB" w:rsidRDefault="00FD31CE" w:rsidP="00FD31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5CCD2F69" w14:textId="77777777" w:rsidR="00FD31CE" w:rsidRPr="001E19AB" w:rsidRDefault="00FD31CE" w:rsidP="00FD31CE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46A0C262" w14:textId="77777777" w:rsidR="00FD31CE" w:rsidRDefault="00FD31CE" w:rsidP="00FD31CE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204E1161" w14:textId="77777777" w:rsidR="00FD31CE" w:rsidRPr="00C5048A" w:rsidRDefault="00FD31CE" w:rsidP="00FD31CE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43372A1D" w:rsidR="00D11F9B" w:rsidRDefault="00FD31CE" w:rsidP="00FD31CE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17. </w:t>
      </w:r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36775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45F10"/>
    <w:rsid w:val="00094036"/>
    <w:rsid w:val="00094541"/>
    <w:rsid w:val="000D1519"/>
    <w:rsid w:val="001036D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57C7"/>
    <w:rsid w:val="003F3AAE"/>
    <w:rsid w:val="00412DC0"/>
    <w:rsid w:val="00467B30"/>
    <w:rsid w:val="00476BDF"/>
    <w:rsid w:val="00483577"/>
    <w:rsid w:val="004A225A"/>
    <w:rsid w:val="004B3B7C"/>
    <w:rsid w:val="004B4E14"/>
    <w:rsid w:val="004C62A0"/>
    <w:rsid w:val="004E18EE"/>
    <w:rsid w:val="004E219C"/>
    <w:rsid w:val="004E2776"/>
    <w:rsid w:val="004E54F0"/>
    <w:rsid w:val="00510EE0"/>
    <w:rsid w:val="0059194D"/>
    <w:rsid w:val="0059440A"/>
    <w:rsid w:val="005F56B4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E486A"/>
    <w:rsid w:val="006F0033"/>
    <w:rsid w:val="006F0ABD"/>
    <w:rsid w:val="00713808"/>
    <w:rsid w:val="00721125"/>
    <w:rsid w:val="007520AB"/>
    <w:rsid w:val="007538BF"/>
    <w:rsid w:val="00791EB4"/>
    <w:rsid w:val="007B0410"/>
    <w:rsid w:val="0080162E"/>
    <w:rsid w:val="00841D0E"/>
    <w:rsid w:val="00864B8B"/>
    <w:rsid w:val="0086763B"/>
    <w:rsid w:val="00877B15"/>
    <w:rsid w:val="008C157E"/>
    <w:rsid w:val="008C1F1B"/>
    <w:rsid w:val="008C3CB7"/>
    <w:rsid w:val="008E0045"/>
    <w:rsid w:val="008F52E9"/>
    <w:rsid w:val="008F6A69"/>
    <w:rsid w:val="00954867"/>
    <w:rsid w:val="009666EF"/>
    <w:rsid w:val="009879CB"/>
    <w:rsid w:val="009B67AC"/>
    <w:rsid w:val="009D04D3"/>
    <w:rsid w:val="009E4ABB"/>
    <w:rsid w:val="009F1E4D"/>
    <w:rsid w:val="00A5277B"/>
    <w:rsid w:val="00AD04F9"/>
    <w:rsid w:val="00AD638F"/>
    <w:rsid w:val="00AE1EB6"/>
    <w:rsid w:val="00AE63F4"/>
    <w:rsid w:val="00B03E82"/>
    <w:rsid w:val="00B25509"/>
    <w:rsid w:val="00B4563C"/>
    <w:rsid w:val="00BB6A4C"/>
    <w:rsid w:val="00BD2AA3"/>
    <w:rsid w:val="00C5048A"/>
    <w:rsid w:val="00C8125D"/>
    <w:rsid w:val="00CA2F93"/>
    <w:rsid w:val="00CC170D"/>
    <w:rsid w:val="00CE4FE1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E4472C"/>
    <w:rsid w:val="00E50251"/>
    <w:rsid w:val="00E56AB3"/>
    <w:rsid w:val="00E668C6"/>
    <w:rsid w:val="00E808AC"/>
    <w:rsid w:val="00EA766E"/>
    <w:rsid w:val="00ED0F7F"/>
    <w:rsid w:val="00EF5E4F"/>
    <w:rsid w:val="00F11731"/>
    <w:rsid w:val="00F11EDB"/>
    <w:rsid w:val="00F51F58"/>
    <w:rsid w:val="00F74307"/>
    <w:rsid w:val="00FA0C81"/>
    <w:rsid w:val="00FB15EB"/>
    <w:rsid w:val="00FD31C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DFFE-1904-4E5C-B82A-4AAE51DF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2</cp:revision>
  <cp:lastPrinted>2022-09-06T19:18:00Z</cp:lastPrinted>
  <dcterms:created xsi:type="dcterms:W3CDTF">2022-09-23T17:17:00Z</dcterms:created>
  <dcterms:modified xsi:type="dcterms:W3CDTF">2022-09-23T17:17:00Z</dcterms:modified>
</cp:coreProperties>
</file>