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DA227" w14:textId="0510E708" w:rsidR="00B01453" w:rsidRDefault="00EE5634" w:rsidP="00EE5634">
      <w:pPr>
        <w:pStyle w:val="Nadpis1"/>
        <w:rPr>
          <w:rFonts w:eastAsia="Calibri"/>
        </w:rPr>
      </w:pPr>
      <w:r w:rsidRPr="6B4566DB">
        <w:rPr>
          <w:rFonts w:eastAsia="Calibri"/>
        </w:rPr>
        <w:t xml:space="preserve">Conversation:Personalities. Grammar: Conditional clauses. Modal verb </w:t>
      </w:r>
      <w:r w:rsidR="00AB2D59">
        <w:rPr>
          <w:rFonts w:eastAsia="Calibri"/>
        </w:rPr>
        <w:t>„</w:t>
      </w:r>
      <w:r w:rsidRPr="6B4566DB">
        <w:rPr>
          <w:rFonts w:eastAsia="Calibri"/>
        </w:rPr>
        <w:t>měl/a bys...</w:t>
      </w:r>
      <w:r w:rsidR="00AB2D59">
        <w:rPr>
          <w:rFonts w:eastAsia="Calibri"/>
        </w:rPr>
        <w:t>“</w:t>
      </w:r>
      <w:r w:rsidRPr="6B4566DB">
        <w:rPr>
          <w:rFonts w:eastAsia="Calibri"/>
        </w:rPr>
        <w:t xml:space="preserve"> (giving advice).</w:t>
      </w:r>
    </w:p>
    <w:p w14:paraId="0B127768" w14:textId="77777777" w:rsidR="00EE5634" w:rsidRDefault="00EE5634" w:rsidP="00EE5634"/>
    <w:p w14:paraId="54361894" w14:textId="77777777" w:rsidR="00A00384" w:rsidRDefault="00A00384" w:rsidP="00EE5634"/>
    <w:p w14:paraId="3A59C0CE" w14:textId="20466CEA" w:rsidR="00A00384" w:rsidRDefault="00A00384" w:rsidP="00A00384">
      <w:pPr>
        <w:pStyle w:val="Nadpis2"/>
      </w:pPr>
      <w:r>
        <w:t>156/3: Make excuses!</w:t>
      </w:r>
    </w:p>
    <w:p w14:paraId="129E8F26" w14:textId="48F6D56A" w:rsidR="00A00384" w:rsidRDefault="00A00384" w:rsidP="00EE5634">
      <w:r>
        <w:t>Example: Spal bych, ale nemůžu, protože je čeština.</w:t>
      </w:r>
    </w:p>
    <w:p w14:paraId="19A1D20D" w14:textId="77777777" w:rsidR="002113B5" w:rsidRDefault="002113B5" w:rsidP="00EE5634"/>
    <w:p w14:paraId="7003FCC9" w14:textId="64059078" w:rsidR="002113B5" w:rsidRDefault="002113B5" w:rsidP="002113B5">
      <w:pPr>
        <w:pStyle w:val="Nadpis2"/>
      </w:pPr>
      <w:r>
        <w:t>158/10: Spojujte</w:t>
      </w:r>
    </w:p>
    <w:p w14:paraId="520E9F09" w14:textId="16956CF7" w:rsidR="004F68F7" w:rsidRDefault="004F68F7" w:rsidP="004F68F7">
      <w:pPr>
        <w:pStyle w:val="Odstavecseseznamem"/>
        <w:numPr>
          <w:ilvl w:val="0"/>
          <w:numId w:val="4"/>
        </w:numPr>
      </w:pPr>
      <w:r>
        <w:t>Stopovat = to hitchhike</w:t>
      </w:r>
    </w:p>
    <w:p w14:paraId="2C8A169C" w14:textId="77777777" w:rsidR="00771198" w:rsidRPr="004F68F7" w:rsidRDefault="00771198" w:rsidP="004F68F7">
      <w:pPr>
        <w:pStyle w:val="Odstavecseseznamem"/>
        <w:numPr>
          <w:ilvl w:val="0"/>
          <w:numId w:val="4"/>
        </w:numPr>
      </w:pPr>
    </w:p>
    <w:p w14:paraId="5EE1AA88" w14:textId="77777777" w:rsidR="007C482B" w:rsidRDefault="007C482B" w:rsidP="007C482B"/>
    <w:p w14:paraId="2C2977D7" w14:textId="58638E0D" w:rsidR="00771198" w:rsidRDefault="00771198" w:rsidP="00771198">
      <w:pPr>
        <w:pStyle w:val="Nadpis2"/>
      </w:pPr>
      <w:r>
        <w:t>Měl/</w:t>
      </w:r>
      <w:r w:rsidRPr="00771198">
        <w:rPr>
          <w:color w:val="FF0000"/>
        </w:rPr>
        <w:t>a</w:t>
      </w:r>
      <w:r>
        <w:t xml:space="preserve"> byste studova</w:t>
      </w:r>
      <w:r w:rsidRPr="00771198">
        <w:rPr>
          <w:color w:val="FF0000"/>
        </w:rPr>
        <w:t>t</w:t>
      </w:r>
      <w:r>
        <w:t xml:space="preserve"> = you should study</w:t>
      </w:r>
    </w:p>
    <w:p w14:paraId="7E4D79A3" w14:textId="7D405826" w:rsidR="00771198" w:rsidRPr="00771198" w:rsidRDefault="00771198" w:rsidP="00771198">
      <w:r>
        <w:t>Neměl byste = you should not</w:t>
      </w:r>
    </w:p>
    <w:p w14:paraId="46E26179" w14:textId="262E6D1E" w:rsidR="007300AA" w:rsidRDefault="007300AA" w:rsidP="00516C8F">
      <w:pPr>
        <w:pStyle w:val="Nadpis2"/>
      </w:pPr>
      <w:r>
        <w:t>Váš učitel má problém. Řekněte mu, co by měl dělat.</w:t>
      </w:r>
    </w:p>
    <w:p w14:paraId="7F4CE412" w14:textId="19BC6499" w:rsidR="00516C8F" w:rsidRDefault="00516C8F" w:rsidP="00516C8F">
      <w:pPr>
        <w:pStyle w:val="Odstavecseseznamem"/>
        <w:numPr>
          <w:ilvl w:val="0"/>
          <w:numId w:val="2"/>
        </w:numPr>
      </w:pPr>
      <w:r>
        <w:t>Je tlustý.</w:t>
      </w:r>
    </w:p>
    <w:p w14:paraId="04738F24" w14:textId="2344F939" w:rsidR="00771198" w:rsidRDefault="00771198" w:rsidP="00771198">
      <w:pPr>
        <w:pStyle w:val="Odstavecseseznamem"/>
        <w:numPr>
          <w:ilvl w:val="1"/>
          <w:numId w:val="2"/>
        </w:numPr>
      </w:pPr>
      <w:r>
        <w:t>Měl byste cvičit.</w:t>
      </w:r>
    </w:p>
    <w:p w14:paraId="60471D89" w14:textId="0F84C831" w:rsidR="00771198" w:rsidRDefault="00771198" w:rsidP="00771198">
      <w:pPr>
        <w:pStyle w:val="Odstavecseseznamem"/>
        <w:numPr>
          <w:ilvl w:val="1"/>
          <w:numId w:val="2"/>
        </w:numPr>
      </w:pPr>
      <w:r>
        <w:t>Měl byste držet dietu.</w:t>
      </w:r>
    </w:p>
    <w:p w14:paraId="7400A915" w14:textId="503C8790" w:rsidR="00771198" w:rsidRDefault="00771198" w:rsidP="00771198">
      <w:pPr>
        <w:pStyle w:val="Odstavecseseznamem"/>
        <w:numPr>
          <w:ilvl w:val="1"/>
          <w:numId w:val="2"/>
        </w:numPr>
      </w:pPr>
      <w:r>
        <w:t>Měl byste jít do tělocvičny (to gym).</w:t>
      </w:r>
    </w:p>
    <w:p w14:paraId="3D297DCC" w14:textId="1BA44164" w:rsidR="00771198" w:rsidRDefault="00423A45" w:rsidP="00771198">
      <w:pPr>
        <w:pStyle w:val="Odstavecseseznamem"/>
        <w:numPr>
          <w:ilvl w:val="1"/>
          <w:numId w:val="2"/>
        </w:numPr>
      </w:pPr>
      <w:r>
        <w:t xml:space="preserve">Neměl byste </w:t>
      </w:r>
      <w:r w:rsidR="00CC168A">
        <w:t xml:space="preserve">jíst těžké jídlo / </w:t>
      </w:r>
      <w:r w:rsidR="00995AB3">
        <w:t xml:space="preserve">nezdravé jídlo / </w:t>
      </w:r>
      <w:r w:rsidR="00AE58B9">
        <w:t>maso</w:t>
      </w:r>
      <w:r w:rsidR="00CC79C9">
        <w:t xml:space="preserve"> / hamburger / knedlíky / slaninu</w:t>
      </w:r>
      <w:r w:rsidR="00CC168A">
        <w:t>.</w:t>
      </w:r>
    </w:p>
    <w:p w14:paraId="076D54D3" w14:textId="085BDEAC" w:rsidR="00CC79C9" w:rsidRDefault="00CC79C9" w:rsidP="00771198">
      <w:pPr>
        <w:pStyle w:val="Odstavecseseznamem"/>
        <w:numPr>
          <w:ilvl w:val="1"/>
          <w:numId w:val="2"/>
        </w:numPr>
      </w:pPr>
      <w:r>
        <w:t>Měl byste jít na operaci.</w:t>
      </w:r>
    </w:p>
    <w:p w14:paraId="43D6926E" w14:textId="2A0396D6" w:rsidR="00516C8F" w:rsidRDefault="00516C8F" w:rsidP="00516C8F">
      <w:pPr>
        <w:pStyle w:val="Odstavecseseznamem"/>
        <w:numPr>
          <w:ilvl w:val="0"/>
          <w:numId w:val="2"/>
        </w:numPr>
      </w:pPr>
      <w:r>
        <w:t>Je hubený.</w:t>
      </w:r>
    </w:p>
    <w:p w14:paraId="477A32EB" w14:textId="2707EE59" w:rsidR="00CC79C9" w:rsidRDefault="00B43498" w:rsidP="00CC79C9">
      <w:pPr>
        <w:pStyle w:val="Odstavecseseznamem"/>
        <w:numPr>
          <w:ilvl w:val="1"/>
          <w:numId w:val="2"/>
        </w:numPr>
      </w:pPr>
      <w:r>
        <w:t>Měl byste jíst víc.</w:t>
      </w:r>
    </w:p>
    <w:p w14:paraId="75285313" w14:textId="6F7B1530" w:rsidR="00B43498" w:rsidRDefault="00B43498" w:rsidP="00CC79C9">
      <w:pPr>
        <w:pStyle w:val="Odstavecseseznamem"/>
        <w:numPr>
          <w:ilvl w:val="1"/>
          <w:numId w:val="2"/>
        </w:numPr>
      </w:pPr>
      <w:r>
        <w:t>Měl byste bydlet v USA.</w:t>
      </w:r>
    </w:p>
    <w:p w14:paraId="1D2FC668" w14:textId="112E6D4A" w:rsidR="003E5752" w:rsidRDefault="003E5752" w:rsidP="00CC79C9">
      <w:pPr>
        <w:pStyle w:val="Odstavecseseznamem"/>
        <w:numPr>
          <w:ilvl w:val="1"/>
          <w:numId w:val="2"/>
        </w:numPr>
      </w:pPr>
      <w:r>
        <w:t>Měl byste odpočívat víc.</w:t>
      </w:r>
    </w:p>
    <w:p w14:paraId="4CDB3934" w14:textId="12C7052A" w:rsidR="003E5752" w:rsidRDefault="003E5752" w:rsidP="00CC79C9">
      <w:pPr>
        <w:pStyle w:val="Odstavecseseznamem"/>
        <w:numPr>
          <w:ilvl w:val="1"/>
          <w:numId w:val="2"/>
        </w:numPr>
      </w:pPr>
      <w:r>
        <w:t>Neměl byste sportovat.</w:t>
      </w:r>
    </w:p>
    <w:p w14:paraId="3D236ADA" w14:textId="2C2160AD" w:rsidR="003E5752" w:rsidRDefault="003E5752" w:rsidP="00CC79C9">
      <w:pPr>
        <w:pStyle w:val="Odstavecseseznamem"/>
        <w:numPr>
          <w:ilvl w:val="1"/>
          <w:numId w:val="2"/>
        </w:numPr>
      </w:pPr>
      <w:r>
        <w:t>Neměl byste brát amfetaminy.</w:t>
      </w:r>
    </w:p>
    <w:p w14:paraId="7067A510" w14:textId="7EBA8FC3" w:rsidR="00E805A0" w:rsidRDefault="004C507E" w:rsidP="00CC79C9">
      <w:pPr>
        <w:pStyle w:val="Odstavecseseznamem"/>
        <w:numPr>
          <w:ilvl w:val="1"/>
          <w:numId w:val="2"/>
        </w:numPr>
      </w:pPr>
      <w:r>
        <w:t>Neměl byste jíst zeleninu.</w:t>
      </w:r>
    </w:p>
    <w:p w14:paraId="6B6C04DE" w14:textId="270C4D5B" w:rsidR="00516C8F" w:rsidRDefault="00516C8F" w:rsidP="00516C8F">
      <w:pPr>
        <w:pStyle w:val="Odstavecseseznamem"/>
        <w:numPr>
          <w:ilvl w:val="0"/>
          <w:numId w:val="2"/>
        </w:numPr>
      </w:pPr>
      <w:r>
        <w:t>Nemá peníze.</w:t>
      </w:r>
    </w:p>
    <w:p w14:paraId="562A2EE3" w14:textId="0CEC0E2D" w:rsidR="004C507E" w:rsidRDefault="00137E85" w:rsidP="004C507E">
      <w:pPr>
        <w:pStyle w:val="Odstavecseseznamem"/>
        <w:numPr>
          <w:ilvl w:val="1"/>
          <w:numId w:val="2"/>
        </w:numPr>
      </w:pPr>
      <w:r>
        <w:t>Neměl byste utrácet.</w:t>
      </w:r>
    </w:p>
    <w:p w14:paraId="1B079501" w14:textId="5B49DF17" w:rsidR="00137E85" w:rsidRDefault="00DE3B61" w:rsidP="004C507E">
      <w:pPr>
        <w:pStyle w:val="Odstavecseseznamem"/>
        <w:numPr>
          <w:ilvl w:val="1"/>
          <w:numId w:val="2"/>
        </w:numPr>
      </w:pPr>
      <w:r>
        <w:t>Měl byste pracovat.</w:t>
      </w:r>
    </w:p>
    <w:p w14:paraId="2C3A7FE9" w14:textId="3C006034" w:rsidR="00DE3B61" w:rsidRDefault="00DE3B61" w:rsidP="004C507E">
      <w:pPr>
        <w:pStyle w:val="Odstavecseseznamem"/>
        <w:numPr>
          <w:ilvl w:val="1"/>
          <w:numId w:val="2"/>
        </w:numPr>
      </w:pPr>
      <w:r>
        <w:t>Neměl byste pít pivo.</w:t>
      </w:r>
    </w:p>
    <w:p w14:paraId="5C77520E" w14:textId="1C3F5A51" w:rsidR="00EE4C50" w:rsidRDefault="00D64A27" w:rsidP="004C507E">
      <w:pPr>
        <w:pStyle w:val="Odstavecseseznamem"/>
        <w:numPr>
          <w:ilvl w:val="1"/>
          <w:numId w:val="2"/>
        </w:numPr>
      </w:pPr>
      <w:r>
        <w:t>Měl byste pít vodu a jíst chleba.</w:t>
      </w:r>
    </w:p>
    <w:p w14:paraId="4CFCE08D" w14:textId="4F73EEFA" w:rsidR="00D64A27" w:rsidRDefault="00EC1EA6" w:rsidP="004C507E">
      <w:pPr>
        <w:pStyle w:val="Odstavecseseznamem"/>
        <w:numPr>
          <w:ilvl w:val="1"/>
          <w:numId w:val="2"/>
        </w:numPr>
      </w:pPr>
      <w:r>
        <w:t>Měl byste bydlet na ulici.</w:t>
      </w:r>
    </w:p>
    <w:p w14:paraId="7B8243E7" w14:textId="2DA3C29D" w:rsidR="00EC1EA6" w:rsidRDefault="00EC1EA6" w:rsidP="004C507E">
      <w:pPr>
        <w:pStyle w:val="Odstavecseseznamem"/>
        <w:numPr>
          <w:ilvl w:val="1"/>
          <w:numId w:val="2"/>
        </w:numPr>
      </w:pPr>
      <w:r>
        <w:t>Měl byste prodávat drogy.</w:t>
      </w:r>
    </w:p>
    <w:p w14:paraId="749BA92E" w14:textId="33720175" w:rsidR="00C453F4" w:rsidRDefault="00C453F4" w:rsidP="004C507E">
      <w:pPr>
        <w:pStyle w:val="Odstavecseseznamem"/>
        <w:numPr>
          <w:ilvl w:val="1"/>
          <w:numId w:val="2"/>
        </w:numPr>
      </w:pPr>
      <w:r>
        <w:t>Měl byste prodávat</w:t>
      </w:r>
      <w:r>
        <w:t xml:space="preserve"> vaše tělo.</w:t>
      </w:r>
      <w:r>
        <w:tab/>
      </w:r>
      <w:r>
        <w:tab/>
        <w:t>Prodat tělo (</w:t>
      </w:r>
    </w:p>
    <w:p w14:paraId="7C714867" w14:textId="20F3869D" w:rsidR="00C563AC" w:rsidRDefault="00C563AC" w:rsidP="004C507E">
      <w:pPr>
        <w:pStyle w:val="Odstavecseseznamem"/>
        <w:numPr>
          <w:ilvl w:val="1"/>
          <w:numId w:val="2"/>
        </w:numPr>
      </w:pPr>
      <w:r>
        <w:t>Neměl byste hrát karty.</w:t>
      </w:r>
    </w:p>
    <w:p w14:paraId="394855B2" w14:textId="0F3CB252" w:rsidR="00516C8F" w:rsidRDefault="00516C8F" w:rsidP="00516C8F">
      <w:pPr>
        <w:pStyle w:val="Odstavecseseznamem"/>
        <w:numPr>
          <w:ilvl w:val="0"/>
          <w:numId w:val="2"/>
        </w:numPr>
      </w:pPr>
      <w:r>
        <w:t>Bolí ho břicho a zvrací.</w:t>
      </w:r>
    </w:p>
    <w:p w14:paraId="37AEBE85" w14:textId="0812D982" w:rsidR="00C453F4" w:rsidRDefault="00537310" w:rsidP="00C453F4">
      <w:pPr>
        <w:pStyle w:val="Odstavecseseznamem"/>
        <w:numPr>
          <w:ilvl w:val="1"/>
          <w:numId w:val="2"/>
        </w:numPr>
      </w:pPr>
      <w:r>
        <w:t>Neměl byste pít alkohol.</w:t>
      </w:r>
      <w:r>
        <w:tab/>
      </w:r>
      <w:r>
        <w:tab/>
        <w:t>Fernet</w:t>
      </w:r>
    </w:p>
    <w:p w14:paraId="7443E4E1" w14:textId="6E9C523B" w:rsidR="00537310" w:rsidRDefault="00537310" w:rsidP="00C453F4">
      <w:pPr>
        <w:pStyle w:val="Odstavecseseznamem"/>
        <w:numPr>
          <w:ilvl w:val="1"/>
          <w:numId w:val="2"/>
        </w:numPr>
      </w:pPr>
      <w:r>
        <w:t>Měl byste brát léky.</w:t>
      </w:r>
    </w:p>
    <w:p w14:paraId="6BB0899E" w14:textId="1A46DF3E" w:rsidR="00537310" w:rsidRDefault="00537310" w:rsidP="00C453F4">
      <w:pPr>
        <w:pStyle w:val="Odstavecseseznamem"/>
        <w:numPr>
          <w:ilvl w:val="1"/>
          <w:numId w:val="2"/>
        </w:numPr>
      </w:pPr>
      <w:r>
        <w:t>Měl byste pít čaj a měl byste citron, whisky a zázvor (ginger) a med.</w:t>
      </w:r>
      <w:r>
        <w:tab/>
      </w:r>
      <w:r>
        <w:tab/>
        <w:t>životabudič</w:t>
      </w:r>
    </w:p>
    <w:p w14:paraId="1E005EAC" w14:textId="3E741A3C" w:rsidR="00516C8F" w:rsidRDefault="00516C8F" w:rsidP="00516C8F">
      <w:pPr>
        <w:pStyle w:val="Odstavecseseznamem"/>
        <w:numPr>
          <w:ilvl w:val="0"/>
          <w:numId w:val="2"/>
        </w:numPr>
      </w:pPr>
      <w:r>
        <w:lastRenderedPageBreak/>
        <w:t>Má horečku.</w:t>
      </w:r>
    </w:p>
    <w:p w14:paraId="2BEF1096" w14:textId="2CD9213F" w:rsidR="00537310" w:rsidRDefault="00A02A89" w:rsidP="00537310">
      <w:pPr>
        <w:pStyle w:val="Odstavecseseznamem"/>
        <w:numPr>
          <w:ilvl w:val="1"/>
          <w:numId w:val="2"/>
        </w:numPr>
      </w:pPr>
      <w:r>
        <w:t>Měl byste brát léky.</w:t>
      </w:r>
    </w:p>
    <w:p w14:paraId="0F723E9F" w14:textId="5FF96B93" w:rsidR="00A02A89" w:rsidRDefault="00A02A89" w:rsidP="00537310">
      <w:pPr>
        <w:pStyle w:val="Odstavecseseznamem"/>
        <w:numPr>
          <w:ilvl w:val="1"/>
          <w:numId w:val="2"/>
        </w:numPr>
      </w:pPr>
      <w:r>
        <w:t>Měl byste odpočívat.</w:t>
      </w:r>
    </w:p>
    <w:p w14:paraId="20DD2C4E" w14:textId="3A6DD1AE" w:rsidR="00A02A89" w:rsidRDefault="00A02A89" w:rsidP="00537310">
      <w:pPr>
        <w:pStyle w:val="Odstavecseseznamem"/>
        <w:numPr>
          <w:ilvl w:val="1"/>
          <w:numId w:val="2"/>
        </w:numPr>
      </w:pPr>
      <w:r>
        <w:t xml:space="preserve">Měl byste </w:t>
      </w:r>
      <w:r w:rsidR="00210C3D">
        <w:t>spát v posteli.</w:t>
      </w:r>
    </w:p>
    <w:p w14:paraId="2211C72C" w14:textId="1F1296FD" w:rsidR="00210C3D" w:rsidRDefault="00210C3D" w:rsidP="00537310">
      <w:pPr>
        <w:pStyle w:val="Odstavecseseznamem"/>
        <w:numPr>
          <w:ilvl w:val="1"/>
          <w:numId w:val="2"/>
        </w:numPr>
      </w:pPr>
      <w:r>
        <w:t>Neměl byste hrát fotbal.</w:t>
      </w:r>
    </w:p>
    <w:p w14:paraId="2691B25B" w14:textId="56DCFDF0" w:rsidR="00516C8F" w:rsidRDefault="00516C8F" w:rsidP="00516C8F">
      <w:pPr>
        <w:pStyle w:val="Odstavecseseznamem"/>
        <w:numPr>
          <w:ilvl w:val="0"/>
          <w:numId w:val="2"/>
        </w:numPr>
      </w:pPr>
      <w:r>
        <w:t>Moc pije alkohol.</w:t>
      </w:r>
    </w:p>
    <w:p w14:paraId="27371DA3" w14:textId="6B3F3D38" w:rsidR="00210C3D" w:rsidRDefault="00307D0E" w:rsidP="00210C3D">
      <w:pPr>
        <w:pStyle w:val="Odstavecseseznamem"/>
        <w:numPr>
          <w:ilvl w:val="1"/>
          <w:numId w:val="2"/>
        </w:numPr>
      </w:pPr>
      <w:r>
        <w:t>Měl byste tancovat…</w:t>
      </w:r>
    </w:p>
    <w:p w14:paraId="741C739E" w14:textId="610BCD92" w:rsidR="00307D0E" w:rsidRDefault="00307D0E" w:rsidP="00210C3D">
      <w:pPr>
        <w:pStyle w:val="Odstavecseseznamem"/>
        <w:numPr>
          <w:ilvl w:val="1"/>
          <w:numId w:val="2"/>
        </w:numPr>
      </w:pPr>
      <w:r>
        <w:t>Měl byste pít víc alkoholu.</w:t>
      </w:r>
    </w:p>
    <w:p w14:paraId="028C725B" w14:textId="02C6FC43" w:rsidR="00307D0E" w:rsidRDefault="00307D0E" w:rsidP="00210C3D">
      <w:pPr>
        <w:pStyle w:val="Odstavecseseznamem"/>
        <w:numPr>
          <w:ilvl w:val="1"/>
          <w:numId w:val="2"/>
        </w:numPr>
      </w:pPr>
      <w:r>
        <w:t>Měl byste jít do nemocnice na psychiatrii.</w:t>
      </w:r>
    </w:p>
    <w:p w14:paraId="071F4D16" w14:textId="0646B4C0" w:rsidR="00516C8F" w:rsidRDefault="00516C8F" w:rsidP="00516C8F">
      <w:pPr>
        <w:pStyle w:val="Odstavecseseznamem"/>
        <w:numPr>
          <w:ilvl w:val="0"/>
          <w:numId w:val="2"/>
        </w:numPr>
      </w:pPr>
      <w:r>
        <w:t>Je líný a nechce pracovat.</w:t>
      </w:r>
    </w:p>
    <w:p w14:paraId="26C857AE" w14:textId="00676BC0" w:rsidR="00307D0E" w:rsidRDefault="00307D0E" w:rsidP="00307D0E">
      <w:pPr>
        <w:pStyle w:val="Odstavecseseznamem"/>
        <w:numPr>
          <w:ilvl w:val="1"/>
          <w:numId w:val="2"/>
        </w:numPr>
      </w:pPr>
      <w:r>
        <w:t>Měl byste spát.</w:t>
      </w:r>
    </w:p>
    <w:p w14:paraId="6ED870AC" w14:textId="2CA7D89E" w:rsidR="00307D0E" w:rsidRDefault="00BC0145" w:rsidP="00307D0E">
      <w:pPr>
        <w:pStyle w:val="Odstavecseseznamem"/>
        <w:numPr>
          <w:ilvl w:val="1"/>
          <w:numId w:val="2"/>
        </w:numPr>
      </w:pPr>
      <w:r>
        <w:t>Měl byste mluvit se šéfem.</w:t>
      </w:r>
    </w:p>
    <w:p w14:paraId="327E26EB" w14:textId="3B1D35D0" w:rsidR="00BC0145" w:rsidRDefault="00BC0145" w:rsidP="00307D0E">
      <w:pPr>
        <w:pStyle w:val="Odstavecseseznamem"/>
        <w:numPr>
          <w:ilvl w:val="1"/>
          <w:numId w:val="2"/>
        </w:numPr>
      </w:pPr>
      <w:r>
        <w:t>Měl byste se oženit (get married for men) / vdát (to get married for women).</w:t>
      </w:r>
    </w:p>
    <w:p w14:paraId="6A303761" w14:textId="4AF471DA" w:rsidR="00096FE7" w:rsidRDefault="009A6D9E" w:rsidP="00516C8F">
      <w:pPr>
        <w:pStyle w:val="Odstavecseseznamem"/>
        <w:numPr>
          <w:ilvl w:val="0"/>
          <w:numId w:val="2"/>
        </w:numPr>
      </w:pPr>
      <w:r>
        <w:t>Nemůže stát.</w:t>
      </w:r>
    </w:p>
    <w:p w14:paraId="063E423C" w14:textId="416429E9" w:rsidR="00BC0145" w:rsidRDefault="00C95AE1" w:rsidP="00BC0145">
      <w:pPr>
        <w:pStyle w:val="Odstavecseseznamem"/>
        <w:numPr>
          <w:ilvl w:val="1"/>
          <w:numId w:val="2"/>
        </w:numPr>
      </w:pPr>
      <w:r>
        <w:t>Měl byste zavolat sanitku.</w:t>
      </w:r>
    </w:p>
    <w:p w14:paraId="094F4704" w14:textId="278223F0" w:rsidR="00C95AE1" w:rsidRDefault="00C95AE1" w:rsidP="00BC0145">
      <w:pPr>
        <w:pStyle w:val="Odstavecseseznamem"/>
        <w:numPr>
          <w:ilvl w:val="1"/>
          <w:numId w:val="2"/>
        </w:numPr>
      </w:pPr>
      <w:r>
        <w:t>Měl</w:t>
      </w:r>
      <w:r w:rsidR="00434C27">
        <w:t xml:space="preserve"> byste koupit berle nebo vozík.</w:t>
      </w:r>
    </w:p>
    <w:p w14:paraId="5C24E38E" w14:textId="76C48F6E" w:rsidR="00357A3A" w:rsidRDefault="00283E8D" w:rsidP="00BC0145">
      <w:pPr>
        <w:pStyle w:val="Odstavecseseznamem"/>
        <w:numPr>
          <w:ilvl w:val="1"/>
          <w:numId w:val="2"/>
        </w:numPr>
      </w:pPr>
      <w:r>
        <w:t>Měl byste spát.</w:t>
      </w:r>
    </w:p>
    <w:p w14:paraId="6AA63B4F" w14:textId="77777777" w:rsidR="00BC0145" w:rsidRDefault="00BC0145" w:rsidP="00516C8F">
      <w:pPr>
        <w:pStyle w:val="Odstavecseseznamem"/>
        <w:numPr>
          <w:ilvl w:val="0"/>
          <w:numId w:val="2"/>
        </w:numPr>
      </w:pPr>
    </w:p>
    <w:p w14:paraId="58606D1C" w14:textId="77777777" w:rsidR="00516C8F" w:rsidRDefault="00516C8F" w:rsidP="00516C8F"/>
    <w:p w14:paraId="12336808" w14:textId="77777777" w:rsidR="00DE2935" w:rsidRDefault="00DE2935">
      <w:pPr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>
        <w:br w:type="page"/>
      </w:r>
    </w:p>
    <w:p w14:paraId="1D1E1AD7" w14:textId="1663EACD" w:rsidR="00C3499C" w:rsidRDefault="00C3499C" w:rsidP="00C3499C">
      <w:pPr>
        <w:pStyle w:val="Nadpis2"/>
      </w:pPr>
      <w:r>
        <w:lastRenderedPageBreak/>
        <w:t>160/18: Čtěte a potom poslouchejte</w:t>
      </w:r>
    </w:p>
    <w:p w14:paraId="496C9EA5" w14:textId="713616CA" w:rsidR="007C2BA3" w:rsidRDefault="007C2BA3" w:rsidP="007C2BA3">
      <w:r>
        <w:t xml:space="preserve">Žiju u syna (at my son’s place) × </w:t>
      </w:r>
      <w:r w:rsidRPr="007C2BA3">
        <w:t>Žiju se synem</w:t>
      </w:r>
      <w:r>
        <w:t xml:space="preserve"> (with my son)</w:t>
      </w:r>
    </w:p>
    <w:p w14:paraId="3ED67197" w14:textId="30BDFB98" w:rsidR="00455B1D" w:rsidRDefault="00455B1D" w:rsidP="007C2BA3">
      <w:r>
        <w:t xml:space="preserve">Sobecká </w:t>
      </w:r>
      <w:r w:rsidR="00604E6C">
        <w:t>–</w:t>
      </w:r>
      <w:r>
        <w:t xml:space="preserve"> selfish</w:t>
      </w:r>
      <w:r w:rsidR="00604E6C">
        <w:t xml:space="preserve"> </w:t>
      </w:r>
    </w:p>
    <w:p w14:paraId="425501B8" w14:textId="79DCF7AD" w:rsidR="004F1D43" w:rsidRPr="00030408" w:rsidRDefault="004F1D43" w:rsidP="004F1D43">
      <w:pPr>
        <w:rPr>
          <w:b/>
        </w:rPr>
      </w:pPr>
      <w:r w:rsidRPr="00030408">
        <w:rPr>
          <w:b/>
        </w:rPr>
        <w:t>Marta a její cesta do Indie</w:t>
      </w:r>
    </w:p>
    <w:p w14:paraId="0DAC9802" w14:textId="2C112219" w:rsidR="004F1D43" w:rsidRDefault="004F1D43" w:rsidP="004F1D43">
      <w:pPr>
        <w:pStyle w:val="Odstavecseseznamem"/>
        <w:numPr>
          <w:ilvl w:val="0"/>
          <w:numId w:val="3"/>
        </w:numPr>
      </w:pPr>
      <w:r>
        <w:t>Co říká kamarád Karel?</w:t>
      </w:r>
    </w:p>
    <w:p w14:paraId="4030DA76" w14:textId="77777777" w:rsidR="000E5C18" w:rsidRDefault="000E5C18" w:rsidP="000E5C18">
      <w:pPr>
        <w:pStyle w:val="Odstavecseseznamem"/>
        <w:numPr>
          <w:ilvl w:val="1"/>
          <w:numId w:val="3"/>
        </w:numPr>
      </w:pPr>
      <w:r>
        <w:t>Určitě (for sure, definitely) bys měla jít k doktorovi  informovat se na riziko infekce.</w:t>
      </w:r>
    </w:p>
    <w:p w14:paraId="2D39A9D9" w14:textId="77777777" w:rsidR="000E5C18" w:rsidRPr="007C2BA3" w:rsidRDefault="000E5C18" w:rsidP="000E5C18">
      <w:pPr>
        <w:pStyle w:val="Odstavecseseznamem"/>
        <w:numPr>
          <w:ilvl w:val="1"/>
          <w:numId w:val="3"/>
        </w:numPr>
      </w:pPr>
      <w:r>
        <w:t>Nebo můžeš hledat cestovní kancelář…</w:t>
      </w:r>
    </w:p>
    <w:p w14:paraId="67BBD617" w14:textId="5C4FA6C6" w:rsidR="004F1D43" w:rsidRDefault="004F1D43" w:rsidP="004F1D43">
      <w:pPr>
        <w:pStyle w:val="Odstavecseseznamem"/>
        <w:numPr>
          <w:ilvl w:val="0"/>
          <w:numId w:val="3"/>
        </w:numPr>
      </w:pPr>
      <w:r>
        <w:t xml:space="preserve">Co říká </w:t>
      </w:r>
      <w:r w:rsidRPr="000E5C18">
        <w:rPr>
          <w:b/>
        </w:rPr>
        <w:t>sousedka</w:t>
      </w:r>
      <w:r>
        <w:t xml:space="preserve"> </w:t>
      </w:r>
      <w:r w:rsidR="000E5C18">
        <w:t xml:space="preserve">(neighbour) </w:t>
      </w:r>
      <w:r>
        <w:t>Jarka</w:t>
      </w:r>
    </w:p>
    <w:p w14:paraId="6C486307" w14:textId="76E01700" w:rsidR="0068233F" w:rsidRDefault="0068233F" w:rsidP="000E5C18">
      <w:pPr>
        <w:pStyle w:val="Odstavecseseznamem"/>
        <w:numPr>
          <w:ilvl w:val="1"/>
          <w:numId w:val="3"/>
        </w:numPr>
      </w:pPr>
      <w:r>
        <w:t>Vás syn má pravdu.</w:t>
      </w:r>
    </w:p>
    <w:p w14:paraId="2C7B2512" w14:textId="0B49FFB4" w:rsidR="00496049" w:rsidRDefault="00496049" w:rsidP="000E5C18">
      <w:pPr>
        <w:pStyle w:val="Odstavecseseznamem"/>
        <w:numPr>
          <w:ilvl w:val="1"/>
          <w:numId w:val="3"/>
        </w:numPr>
      </w:pPr>
      <w:r>
        <w:t>Cesta je dlouhá a nebezpečná.</w:t>
      </w:r>
    </w:p>
    <w:p w14:paraId="443EDDE8" w14:textId="6C98D5FA" w:rsidR="00C35EC7" w:rsidRDefault="00C35EC7" w:rsidP="000E5C18">
      <w:pPr>
        <w:pStyle w:val="Odstavecseseznamem"/>
        <w:numPr>
          <w:ilvl w:val="1"/>
          <w:numId w:val="3"/>
        </w:numPr>
      </w:pPr>
      <w:r>
        <w:t xml:space="preserve">Neměla byste dávat za cestu </w:t>
      </w:r>
      <w:r w:rsidRPr="00C35EC7">
        <w:rPr>
          <w:b/>
        </w:rPr>
        <w:t>všechny peníze</w:t>
      </w:r>
      <w:r>
        <w:t>.</w:t>
      </w:r>
    </w:p>
    <w:p w14:paraId="76BDE693" w14:textId="390B54D3" w:rsidR="000E5C18" w:rsidRDefault="000E5C18" w:rsidP="000E5C18">
      <w:pPr>
        <w:pStyle w:val="Odstavecseseznamem"/>
        <w:numPr>
          <w:ilvl w:val="1"/>
          <w:numId w:val="3"/>
        </w:numPr>
      </w:pPr>
      <w:r>
        <w:t>Jste stará!</w:t>
      </w:r>
      <w:r w:rsidR="009E1559">
        <w:t xml:space="preserve"> Neměla byste jezdit nikam!</w:t>
      </w:r>
    </w:p>
    <w:p w14:paraId="3E55CA29" w14:textId="5E76D27A" w:rsidR="00C35EC7" w:rsidRDefault="00C35EC7" w:rsidP="000E5C18">
      <w:pPr>
        <w:pStyle w:val="Odstavecseseznamem"/>
        <w:numPr>
          <w:ilvl w:val="1"/>
          <w:numId w:val="3"/>
        </w:numPr>
      </w:pPr>
      <w:r>
        <w:t>Kurva: whore</w:t>
      </w:r>
    </w:p>
    <w:p w14:paraId="035C964D" w14:textId="7FEBC368" w:rsidR="004876C4" w:rsidRDefault="004876C4" w:rsidP="000E5C18">
      <w:pPr>
        <w:pStyle w:val="Odstavecseseznamem"/>
        <w:numPr>
          <w:ilvl w:val="1"/>
          <w:numId w:val="3"/>
        </w:numPr>
      </w:pPr>
      <w:r>
        <w:t>Kráva: cow / bitch</w:t>
      </w:r>
    </w:p>
    <w:p w14:paraId="1965AC30" w14:textId="563D2163" w:rsidR="00A37CC3" w:rsidRDefault="00A37CC3" w:rsidP="000E5C18">
      <w:pPr>
        <w:pStyle w:val="Odstavecseseznamem"/>
        <w:numPr>
          <w:ilvl w:val="1"/>
          <w:numId w:val="3"/>
        </w:numPr>
      </w:pPr>
      <w:r>
        <w:t>Blbec = stupid</w:t>
      </w:r>
    </w:p>
    <w:p w14:paraId="123A79A2" w14:textId="5BD2E486" w:rsidR="0055559C" w:rsidRDefault="0055559C" w:rsidP="000E5C18">
      <w:pPr>
        <w:pStyle w:val="Odstavecseseznamem"/>
        <w:numPr>
          <w:ilvl w:val="1"/>
          <w:numId w:val="3"/>
        </w:numPr>
      </w:pPr>
      <w:r>
        <w:t>Váš syn za to může mít auto pro celou rodinu</w:t>
      </w:r>
      <w:r w:rsidR="004243EF">
        <w:t>.</w:t>
      </w:r>
    </w:p>
    <w:p w14:paraId="4495BDB9" w14:textId="52680D59" w:rsidR="004243EF" w:rsidRPr="004F1D43" w:rsidRDefault="004243EF" w:rsidP="004243EF">
      <w:r>
        <w:t>Já mám 35 let.</w:t>
      </w:r>
    </w:p>
    <w:p w14:paraId="3A0099A4" w14:textId="77777777" w:rsidR="007300AA" w:rsidRPr="007300AA" w:rsidRDefault="007300AA" w:rsidP="007300AA"/>
    <w:p w14:paraId="3A33BD12" w14:textId="59D91709" w:rsidR="00030408" w:rsidRPr="00030408" w:rsidRDefault="00030408" w:rsidP="00030408">
      <w:pPr>
        <w:rPr>
          <w:b/>
        </w:rPr>
      </w:pPr>
      <w:r>
        <w:rPr>
          <w:b/>
        </w:rPr>
        <w:t>Hana</w:t>
      </w:r>
      <w:r w:rsidRPr="00030408">
        <w:rPr>
          <w:b/>
        </w:rPr>
        <w:t xml:space="preserve"> a její </w:t>
      </w:r>
      <w:r>
        <w:rPr>
          <w:b/>
        </w:rPr>
        <w:t>dcera</w:t>
      </w:r>
    </w:p>
    <w:p w14:paraId="6DE92FC2" w14:textId="1FC39550" w:rsidR="00030408" w:rsidRDefault="00030408" w:rsidP="00030408">
      <w:pPr>
        <w:pStyle w:val="Odstavecseseznamem"/>
        <w:numPr>
          <w:ilvl w:val="0"/>
          <w:numId w:val="3"/>
        </w:numPr>
      </w:pPr>
      <w:r>
        <w:t>Co říká sestra Božen</w:t>
      </w:r>
      <w:r w:rsidR="00406AD8">
        <w:t>a</w:t>
      </w:r>
      <w:r>
        <w:t>?</w:t>
      </w:r>
    </w:p>
    <w:p w14:paraId="2D43D270" w14:textId="770C345F" w:rsidR="00406AD8" w:rsidRDefault="008513CA" w:rsidP="00406AD8">
      <w:pPr>
        <w:pStyle w:val="Odstavecseseznamem"/>
        <w:numPr>
          <w:ilvl w:val="1"/>
          <w:numId w:val="3"/>
        </w:numPr>
      </w:pPr>
      <w:r>
        <w:t>Měl bys být tole</w:t>
      </w:r>
      <w:r w:rsidR="00A736FE">
        <w:t>rantní a moderní matka, protože to je normální.</w:t>
      </w:r>
    </w:p>
    <w:p w14:paraId="2A42236A" w14:textId="42B37B80" w:rsidR="00A736FE" w:rsidRDefault="00A736FE" w:rsidP="00406AD8">
      <w:pPr>
        <w:pStyle w:val="Odstavecseseznamem"/>
        <w:numPr>
          <w:ilvl w:val="1"/>
          <w:numId w:val="3"/>
        </w:numPr>
      </w:pPr>
      <w:r>
        <w:t>Každý mladý člověk</w:t>
      </w:r>
      <w:r w:rsidR="00C474FD">
        <w:t xml:space="preserve"> mluví vulgárně (sprostě), je </w:t>
      </w:r>
      <w:r w:rsidR="00C474FD" w:rsidRPr="00C474FD">
        <w:rPr>
          <w:u w:val="single"/>
        </w:rPr>
        <w:t>proti</w:t>
      </w:r>
      <w:r w:rsidR="00C474FD">
        <w:t>vný (mean</w:t>
      </w:r>
      <w:r w:rsidR="00C6506E">
        <w:t>, bitchy</w:t>
      </w:r>
      <w:r w:rsidR="00C474FD">
        <w:t>)</w:t>
      </w:r>
      <w:r w:rsidR="00EC2868">
        <w:t>, je nezodpovědný (irresponsible)</w:t>
      </w:r>
      <w:r w:rsidR="009C5A67">
        <w:t xml:space="preserve">, </w:t>
      </w:r>
      <w:r w:rsidR="00E906D8">
        <w:t>je tvrdohlavý (stubborn)</w:t>
      </w:r>
      <w:r w:rsidR="00D214B3">
        <w:t>.</w:t>
      </w:r>
    </w:p>
    <w:p w14:paraId="7A95AB92" w14:textId="3B026FA1" w:rsidR="00D214B3" w:rsidRDefault="00D214B3" w:rsidP="00406AD8">
      <w:pPr>
        <w:pStyle w:val="Odstavecseseznamem"/>
        <w:numPr>
          <w:ilvl w:val="1"/>
          <w:numId w:val="3"/>
        </w:numPr>
      </w:pPr>
      <w:r>
        <w:t xml:space="preserve">Dneska si každý dělá, co </w:t>
      </w:r>
      <w:r w:rsidR="003E7C53">
        <w:t>chce.</w:t>
      </w:r>
    </w:p>
    <w:p w14:paraId="0637E349" w14:textId="15F28431" w:rsidR="0071600C" w:rsidRDefault="0071600C" w:rsidP="00406AD8">
      <w:pPr>
        <w:pStyle w:val="Odstavecseseznamem"/>
        <w:numPr>
          <w:ilvl w:val="1"/>
          <w:numId w:val="3"/>
        </w:numPr>
      </w:pPr>
      <w:r>
        <w:t xml:space="preserve">Měla bys být ráda, že Alena </w:t>
      </w:r>
      <w:r w:rsidRPr="0071600C">
        <w:rPr>
          <w:b/>
          <w:u w:val="single"/>
        </w:rPr>
        <w:t>ještě</w:t>
      </w:r>
      <w:r>
        <w:rPr>
          <w:b/>
        </w:rPr>
        <w:t xml:space="preserve"> </w:t>
      </w:r>
      <w:r>
        <w:t>nebere drogy a nepije.</w:t>
      </w:r>
    </w:p>
    <w:p w14:paraId="25DA059D" w14:textId="44A8A5E6" w:rsidR="00030408" w:rsidRDefault="00030408" w:rsidP="00030408">
      <w:pPr>
        <w:pStyle w:val="Odstavecseseznamem"/>
        <w:numPr>
          <w:ilvl w:val="0"/>
          <w:numId w:val="3"/>
        </w:numPr>
      </w:pPr>
      <w:r>
        <w:t>Co říká kolegyně Adéla</w:t>
      </w:r>
    </w:p>
    <w:p w14:paraId="13C60DE4" w14:textId="546642BA" w:rsidR="0071600C" w:rsidRDefault="0071600C" w:rsidP="0071600C">
      <w:pPr>
        <w:pStyle w:val="Odstavecseseznamem"/>
        <w:numPr>
          <w:ilvl w:val="1"/>
          <w:numId w:val="3"/>
        </w:numPr>
      </w:pPr>
      <w:r>
        <w:t>Víš, měla bys mít taky kamarády…</w:t>
      </w:r>
      <w:r w:rsidR="00434265">
        <w:t xml:space="preserve"> a chodit do divadla nebo na koncerty.</w:t>
      </w:r>
    </w:p>
    <w:p w14:paraId="721AC2EB" w14:textId="07B49A0D" w:rsidR="00434265" w:rsidRDefault="00434265" w:rsidP="0071600C">
      <w:pPr>
        <w:pStyle w:val="Odstavecseseznamem"/>
        <w:numPr>
          <w:ilvl w:val="1"/>
          <w:numId w:val="3"/>
        </w:numPr>
      </w:pPr>
      <w:r>
        <w:t>Alena už není malá holka.</w:t>
      </w:r>
    </w:p>
    <w:p w14:paraId="702914D7" w14:textId="0719D3C7" w:rsidR="0044442F" w:rsidRDefault="0044442F" w:rsidP="0071600C">
      <w:pPr>
        <w:pStyle w:val="Odstavecseseznamem"/>
        <w:numPr>
          <w:ilvl w:val="1"/>
          <w:numId w:val="3"/>
        </w:numPr>
      </w:pPr>
      <w:r>
        <w:t>Samozřejmě</w:t>
      </w:r>
      <w:r w:rsidR="001F0BC0">
        <w:t xml:space="preserve">, nemůže být s maminkou </w:t>
      </w:r>
      <w:r w:rsidR="001F0BC0" w:rsidRPr="001F0BC0">
        <w:rPr>
          <w:b/>
          <w:u w:val="single"/>
        </w:rPr>
        <w:t>pořád</w:t>
      </w:r>
      <w:r w:rsidR="001F0BC0">
        <w:t>.</w:t>
      </w:r>
      <w:r w:rsidR="001F14E0">
        <w:t xml:space="preserve"> Měla by mít kamarády.</w:t>
      </w:r>
      <w:bookmarkStart w:id="0" w:name="_GoBack"/>
      <w:bookmarkEnd w:id="0"/>
    </w:p>
    <w:p w14:paraId="5081C850" w14:textId="77777777" w:rsidR="008726BC" w:rsidRDefault="008726BC" w:rsidP="00030408">
      <w:pPr>
        <w:pStyle w:val="Odstavecseseznamem"/>
        <w:numPr>
          <w:ilvl w:val="0"/>
          <w:numId w:val="3"/>
        </w:numPr>
      </w:pPr>
    </w:p>
    <w:p w14:paraId="2E7DFDC4" w14:textId="1331CCF9" w:rsidR="008726BC" w:rsidRPr="00030408" w:rsidRDefault="008726BC" w:rsidP="008726BC">
      <w:pPr>
        <w:rPr>
          <w:b/>
        </w:rPr>
      </w:pPr>
      <w:r>
        <w:rPr>
          <w:b/>
        </w:rPr>
        <w:t>Radek</w:t>
      </w:r>
      <w:r w:rsidRPr="00030408">
        <w:rPr>
          <w:b/>
        </w:rPr>
        <w:t xml:space="preserve"> a </w:t>
      </w:r>
      <w:r>
        <w:rPr>
          <w:b/>
        </w:rPr>
        <w:t>angličtina</w:t>
      </w:r>
    </w:p>
    <w:p w14:paraId="327D105C" w14:textId="00BB234E" w:rsidR="008726BC" w:rsidRDefault="008726BC" w:rsidP="008726BC">
      <w:pPr>
        <w:pStyle w:val="Odstavecseseznamem"/>
        <w:numPr>
          <w:ilvl w:val="0"/>
          <w:numId w:val="3"/>
        </w:numPr>
      </w:pPr>
      <w:r>
        <w:t>Co říká kamarádka Iva?</w:t>
      </w:r>
    </w:p>
    <w:p w14:paraId="02E97031" w14:textId="572943A1" w:rsidR="008726BC" w:rsidRPr="004F1D43" w:rsidRDefault="008726BC" w:rsidP="008726BC">
      <w:pPr>
        <w:pStyle w:val="Odstavecseseznamem"/>
        <w:numPr>
          <w:ilvl w:val="0"/>
          <w:numId w:val="3"/>
        </w:numPr>
      </w:pPr>
      <w:r>
        <w:t>Co říká kolega Miloš?</w:t>
      </w:r>
    </w:p>
    <w:p w14:paraId="06B899AC" w14:textId="77777777" w:rsidR="008726BC" w:rsidRPr="004F1D43" w:rsidRDefault="008726BC" w:rsidP="008726BC"/>
    <w:p w14:paraId="2938363F" w14:textId="77777777" w:rsidR="00865EB2" w:rsidRDefault="00865EB2">
      <w:pPr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>
        <w:br w:type="page"/>
      </w:r>
    </w:p>
    <w:p w14:paraId="5E7B7DF6" w14:textId="13A482BD" w:rsidR="00EE5634" w:rsidRPr="00952345" w:rsidRDefault="00952345" w:rsidP="00952345">
      <w:pPr>
        <w:pStyle w:val="Nadpis2"/>
      </w:pPr>
      <w:r>
        <w:lastRenderedPageBreak/>
        <w:t>V</w:t>
      </w:r>
      <w:r w:rsidR="00EE5634" w:rsidRPr="00952345">
        <w:t xml:space="preserve">ocabulary, </w:t>
      </w:r>
      <w:r>
        <w:t>p</w:t>
      </w:r>
      <w:r w:rsidR="00EE5634" w:rsidRPr="00952345">
        <w:t>. 162</w:t>
      </w:r>
      <w:r>
        <w:t>: make definitions in czech language</w:t>
      </w:r>
    </w:p>
    <w:p w14:paraId="6EFC8937" w14:textId="77777777" w:rsidR="00AB4B77" w:rsidRDefault="00AB4B77" w:rsidP="00AB4B77">
      <w:pPr>
        <w:ind w:left="360"/>
      </w:pPr>
    </w:p>
    <w:p w14:paraId="5D72AEB0" w14:textId="77777777" w:rsidR="00865EB2" w:rsidRDefault="00865EB2">
      <w:pPr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>
        <w:br w:type="page"/>
      </w:r>
    </w:p>
    <w:p w14:paraId="33460FDC" w14:textId="1B3BBA9C" w:rsidR="00EE5634" w:rsidRPr="00952345" w:rsidRDefault="00EE5634" w:rsidP="00AB4B77">
      <w:pPr>
        <w:pStyle w:val="Nadpis2"/>
      </w:pPr>
      <w:r w:rsidRPr="00952345">
        <w:lastRenderedPageBreak/>
        <w:t>161/2</w:t>
      </w:r>
      <w:r w:rsidR="00AB4B77">
        <w:t>0: Jaký je ten člověk?</w:t>
      </w:r>
    </w:p>
    <w:p w14:paraId="7023E9F6" w14:textId="77777777" w:rsidR="00EE5634" w:rsidRDefault="00EE5634" w:rsidP="00AB4B77"/>
    <w:p w14:paraId="71BFD269" w14:textId="09889506" w:rsidR="00520405" w:rsidRDefault="00520405" w:rsidP="005204FC">
      <w:pPr>
        <w:pStyle w:val="Nadpis2"/>
      </w:pPr>
      <w:r>
        <w:t>Turn 161/20 into the conditional and tell your colleague</w:t>
      </w:r>
    </w:p>
    <w:p w14:paraId="546032C5" w14:textId="7C77BADF" w:rsidR="00520405" w:rsidRPr="00EE5634" w:rsidRDefault="00520405" w:rsidP="00AB4B77">
      <w:r>
        <w:t>Model: Kdybys byl vulgární, říkal bys špatná slova.</w:t>
      </w:r>
    </w:p>
    <w:sectPr w:rsidR="00520405" w:rsidRPr="00EE5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20C41"/>
    <w:multiLevelType w:val="hybridMultilevel"/>
    <w:tmpl w:val="A9B898C8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766B3"/>
    <w:multiLevelType w:val="hybridMultilevel"/>
    <w:tmpl w:val="6E54FB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C2166"/>
    <w:multiLevelType w:val="hybridMultilevel"/>
    <w:tmpl w:val="15360DA6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00D1F"/>
    <w:multiLevelType w:val="hybridMultilevel"/>
    <w:tmpl w:val="01160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34"/>
    <w:rsid w:val="00030408"/>
    <w:rsid w:val="00096FE7"/>
    <w:rsid w:val="000C1B69"/>
    <w:rsid w:val="000E5B70"/>
    <w:rsid w:val="000E5C18"/>
    <w:rsid w:val="00137E85"/>
    <w:rsid w:val="00170FB3"/>
    <w:rsid w:val="00185F14"/>
    <w:rsid w:val="001B630D"/>
    <w:rsid w:val="001F0BC0"/>
    <w:rsid w:val="001F14E0"/>
    <w:rsid w:val="00210C3D"/>
    <w:rsid w:val="002113B5"/>
    <w:rsid w:val="002715C2"/>
    <w:rsid w:val="00283E8D"/>
    <w:rsid w:val="002E1C37"/>
    <w:rsid w:val="00307D0E"/>
    <w:rsid w:val="00357A3A"/>
    <w:rsid w:val="003731AD"/>
    <w:rsid w:val="003954A0"/>
    <w:rsid w:val="003E5752"/>
    <w:rsid w:val="003E7C53"/>
    <w:rsid w:val="00406AD8"/>
    <w:rsid w:val="00423A45"/>
    <w:rsid w:val="004243EF"/>
    <w:rsid w:val="00434265"/>
    <w:rsid w:val="00434C27"/>
    <w:rsid w:val="0044442F"/>
    <w:rsid w:val="00455B1D"/>
    <w:rsid w:val="0048760A"/>
    <w:rsid w:val="004876C4"/>
    <w:rsid w:val="00496049"/>
    <w:rsid w:val="004C507E"/>
    <w:rsid w:val="004C6442"/>
    <w:rsid w:val="004F1D43"/>
    <w:rsid w:val="004F68F7"/>
    <w:rsid w:val="00516C8F"/>
    <w:rsid w:val="00520405"/>
    <w:rsid w:val="005204FC"/>
    <w:rsid w:val="00537310"/>
    <w:rsid w:val="0055559C"/>
    <w:rsid w:val="00567721"/>
    <w:rsid w:val="00604E6C"/>
    <w:rsid w:val="0062237D"/>
    <w:rsid w:val="0068233F"/>
    <w:rsid w:val="006D5C0F"/>
    <w:rsid w:val="0071600C"/>
    <w:rsid w:val="007300AA"/>
    <w:rsid w:val="00771198"/>
    <w:rsid w:val="00784EA1"/>
    <w:rsid w:val="007B4C0F"/>
    <w:rsid w:val="007C2BA3"/>
    <w:rsid w:val="007C482B"/>
    <w:rsid w:val="007E5FDF"/>
    <w:rsid w:val="008513CA"/>
    <w:rsid w:val="00865EB2"/>
    <w:rsid w:val="008726BC"/>
    <w:rsid w:val="008E633C"/>
    <w:rsid w:val="00914B8D"/>
    <w:rsid w:val="00952345"/>
    <w:rsid w:val="00995AB3"/>
    <w:rsid w:val="009A6D9E"/>
    <w:rsid w:val="009B34C0"/>
    <w:rsid w:val="009C5A67"/>
    <w:rsid w:val="009D7389"/>
    <w:rsid w:val="009E1559"/>
    <w:rsid w:val="00A00384"/>
    <w:rsid w:val="00A02A89"/>
    <w:rsid w:val="00A37CC3"/>
    <w:rsid w:val="00A4256E"/>
    <w:rsid w:val="00A47DCF"/>
    <w:rsid w:val="00A65D5E"/>
    <w:rsid w:val="00A675F6"/>
    <w:rsid w:val="00A736FE"/>
    <w:rsid w:val="00AA7F2E"/>
    <w:rsid w:val="00AB2D59"/>
    <w:rsid w:val="00AB4B77"/>
    <w:rsid w:val="00AC1934"/>
    <w:rsid w:val="00AE58B9"/>
    <w:rsid w:val="00B01453"/>
    <w:rsid w:val="00B10D18"/>
    <w:rsid w:val="00B43498"/>
    <w:rsid w:val="00BC0145"/>
    <w:rsid w:val="00BD1953"/>
    <w:rsid w:val="00C3499C"/>
    <w:rsid w:val="00C35EC7"/>
    <w:rsid w:val="00C42B65"/>
    <w:rsid w:val="00C453F4"/>
    <w:rsid w:val="00C474FD"/>
    <w:rsid w:val="00C563AC"/>
    <w:rsid w:val="00C6506E"/>
    <w:rsid w:val="00C95AE1"/>
    <w:rsid w:val="00CC168A"/>
    <w:rsid w:val="00CC6F52"/>
    <w:rsid w:val="00CC79C9"/>
    <w:rsid w:val="00CD029C"/>
    <w:rsid w:val="00D214B3"/>
    <w:rsid w:val="00D64A27"/>
    <w:rsid w:val="00DA48B0"/>
    <w:rsid w:val="00DD29A8"/>
    <w:rsid w:val="00DE2935"/>
    <w:rsid w:val="00DE3B61"/>
    <w:rsid w:val="00E56192"/>
    <w:rsid w:val="00E805A0"/>
    <w:rsid w:val="00E906D8"/>
    <w:rsid w:val="00EA0825"/>
    <w:rsid w:val="00EA1678"/>
    <w:rsid w:val="00EB1C85"/>
    <w:rsid w:val="00EC1EA6"/>
    <w:rsid w:val="00EC2868"/>
    <w:rsid w:val="00EE4C50"/>
    <w:rsid w:val="00EE5634"/>
    <w:rsid w:val="00EF1FDB"/>
    <w:rsid w:val="00F0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A72AC"/>
  <w15:docId w15:val="{B0F85C55-3128-453D-9410-44EAFD47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E56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03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56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EE563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E5634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B2D59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A0038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419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Puncochar</dc:creator>
  <cp:lastModifiedBy>LF Lektor</cp:lastModifiedBy>
  <cp:revision>60</cp:revision>
  <dcterms:created xsi:type="dcterms:W3CDTF">2016-03-16T12:42:00Z</dcterms:created>
  <dcterms:modified xsi:type="dcterms:W3CDTF">2016-03-16T14:24:00Z</dcterms:modified>
</cp:coreProperties>
</file>