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8E" w:rsidRPr="003E158E" w:rsidRDefault="003E158E" w:rsidP="003E158E">
      <w:pPr>
        <w:jc w:val="center"/>
        <w:rPr>
          <w:b/>
          <w:sz w:val="32"/>
        </w:rPr>
      </w:pPr>
      <w:r w:rsidRPr="003E158E">
        <w:rPr>
          <w:b/>
          <w:sz w:val="32"/>
        </w:rPr>
        <w:t>MIAM021 Analýza a management dat pro zdravotnické obory</w:t>
      </w:r>
    </w:p>
    <w:p w:rsidR="003E158E" w:rsidRDefault="003E158E" w:rsidP="003E158E">
      <w:pPr>
        <w:jc w:val="center"/>
        <w:rPr>
          <w:b/>
          <w:sz w:val="32"/>
        </w:rPr>
      </w:pPr>
      <w:r w:rsidRPr="003E158E">
        <w:rPr>
          <w:b/>
          <w:sz w:val="32"/>
        </w:rPr>
        <w:t>Úkol č. 1</w:t>
      </w:r>
    </w:p>
    <w:p w:rsidR="003E158E" w:rsidRPr="003E158E" w:rsidRDefault="003E158E" w:rsidP="003E158E">
      <w:pPr>
        <w:jc w:val="center"/>
        <w:rPr>
          <w:b/>
          <w:sz w:val="32"/>
        </w:rPr>
      </w:pPr>
    </w:p>
    <w:p w:rsidR="0028435A" w:rsidRDefault="00022DBA" w:rsidP="00D05B2D">
      <w:pPr>
        <w:pStyle w:val="Odstavecseseznamem"/>
        <w:numPr>
          <w:ilvl w:val="0"/>
          <w:numId w:val="1"/>
        </w:numPr>
      </w:pPr>
      <w:r w:rsidRPr="0028435A">
        <w:rPr>
          <w:b/>
        </w:rPr>
        <w:t>Vypočítejte základní popisné statistiky</w:t>
      </w:r>
      <w:r>
        <w:t xml:space="preserve"> datového souboru „</w:t>
      </w:r>
      <w:r w:rsidRPr="00022DBA">
        <w:t>MIAM021_Data_STATISTICA</w:t>
      </w:r>
      <w:r>
        <w:t xml:space="preserve">“ (najdete ve studijních materiálech předmětu </w:t>
      </w:r>
      <w:r w:rsidRPr="00022DBA">
        <w:t>MIAM021p</w:t>
      </w:r>
      <w:r>
        <w:t>) a hodnoty adekvátně vyplňte do připravené tabulky v souboru „</w:t>
      </w:r>
      <w:r w:rsidRPr="00022DBA">
        <w:t>01_ukol_popisna_statistika.xlsx</w:t>
      </w:r>
      <w:r>
        <w:t>“ (studijní materiály -&gt; 01 úkol)</w:t>
      </w:r>
      <w:r w:rsidR="00B45736">
        <w:t xml:space="preserve"> dle vzoru předvyplněného u pohlaví a věku. </w:t>
      </w:r>
    </w:p>
    <w:p w:rsidR="00B45736" w:rsidRDefault="00B45736" w:rsidP="00D05B2D">
      <w:pPr>
        <w:pStyle w:val="Odstavecseseznamem"/>
        <w:numPr>
          <w:ilvl w:val="0"/>
          <w:numId w:val="1"/>
        </w:numPr>
      </w:pPr>
      <w:r w:rsidRPr="0028435A">
        <w:rPr>
          <w:b/>
        </w:rPr>
        <w:t>Ověřte normalitu</w:t>
      </w:r>
      <w:r>
        <w:t xml:space="preserve"> dvou zbývajících kvantitativních (spojitých) proměnných a závěr</w:t>
      </w:r>
      <w:r w:rsidR="003E158E">
        <w:t xml:space="preserve"> včetně p-hodnoty statistického testu uveďte vedle tabulky (opět dle připravených vzorů v souboru „</w:t>
      </w:r>
      <w:r w:rsidR="003E158E" w:rsidRPr="00022DBA">
        <w:t>01_ukol_popisna_statistika.xlsx</w:t>
      </w:r>
      <w:r w:rsidR="003E158E">
        <w:t>“)</w:t>
      </w:r>
      <w:r w:rsidR="00D5386B">
        <w:t>.</w:t>
      </w:r>
    </w:p>
    <w:p w:rsidR="0028435A" w:rsidRDefault="0028435A" w:rsidP="0028435A"/>
    <w:p w:rsidR="0028435A" w:rsidRDefault="00554D6D" w:rsidP="00554D6D">
      <w:r>
        <w:t xml:space="preserve">Svou vyplněnou tabulku, prosím, vložte do </w:t>
      </w:r>
      <w:r w:rsidRPr="00554D6D">
        <w:rPr>
          <w:b/>
          <w:u w:val="single"/>
        </w:rPr>
        <w:t>odevzdávárny</w:t>
      </w:r>
      <w:r>
        <w:t xml:space="preserve"> </w:t>
      </w:r>
      <w:r w:rsidRPr="00554D6D">
        <w:rPr>
          <w:b/>
          <w:u w:val="single"/>
        </w:rPr>
        <w:t>01 úkol</w:t>
      </w:r>
      <w:r>
        <w:t xml:space="preserve"> (</w:t>
      </w:r>
      <w:hyperlink r:id="rId5" w:history="1">
        <w:r w:rsidRPr="00C8181B">
          <w:rPr>
            <w:rStyle w:val="Hypertextovodkaz"/>
          </w:rPr>
          <w:t>https://is.muni.cz/auth/el/med/jaro2020/MIAM021p/ode/ode_99369502/?kod=MIAM021p</w:t>
        </w:r>
      </w:hyperlink>
      <w:r>
        <w:t xml:space="preserve">) nejpozději do </w:t>
      </w:r>
      <w:r w:rsidRPr="00554D6D">
        <w:rPr>
          <w:b/>
          <w:color w:val="C00000"/>
        </w:rPr>
        <w:t>24. 3. 2020</w:t>
      </w:r>
      <w:r w:rsidRPr="00554D6D">
        <w:rPr>
          <w:color w:val="C00000"/>
        </w:rPr>
        <w:t xml:space="preserve"> </w:t>
      </w:r>
      <w:r>
        <w:t>včetně.</w:t>
      </w:r>
    </w:p>
    <w:p w:rsidR="0028435A" w:rsidRDefault="00554D6D" w:rsidP="00554D6D">
      <w:r w:rsidRPr="00554D6D">
        <w:rPr>
          <w:u w:val="single"/>
        </w:rPr>
        <w:t>Pozn.:</w:t>
      </w:r>
      <w:r>
        <w:t xml:space="preserve"> Je potřeba doplnit všechny hodnoty zvýrazněné modrou barvou. Nápovědu</w:t>
      </w:r>
      <w:r w:rsidR="0028435A">
        <w:t>, jaké statistické ukazatele zvolit, najdete v komentářích pod tabulkou.</w:t>
      </w:r>
      <w:bookmarkStart w:id="0" w:name="_GoBack"/>
      <w:bookmarkEnd w:id="0"/>
    </w:p>
    <w:p w:rsidR="0028435A" w:rsidRDefault="0028435A" w:rsidP="0028435A"/>
    <w:sectPr w:rsidR="0028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13B89"/>
    <w:multiLevelType w:val="hybridMultilevel"/>
    <w:tmpl w:val="59BE2340"/>
    <w:lvl w:ilvl="0" w:tplc="D9F08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C0D23"/>
    <w:multiLevelType w:val="hybridMultilevel"/>
    <w:tmpl w:val="2B0A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53"/>
    <w:rsid w:val="00022DBA"/>
    <w:rsid w:val="001771B5"/>
    <w:rsid w:val="0028435A"/>
    <w:rsid w:val="003E158E"/>
    <w:rsid w:val="00554D6D"/>
    <w:rsid w:val="00666D7F"/>
    <w:rsid w:val="009A5353"/>
    <w:rsid w:val="00B45736"/>
    <w:rsid w:val="00D5386B"/>
    <w:rsid w:val="00F9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B854"/>
  <w15:chartTrackingRefBased/>
  <w15:docId w15:val="{162430C5-BBDA-45A4-94E0-636EC370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D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4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med/jaro2020/MIAM021p/ode/ode_99369502/?kod=MIAM02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Uher</dc:creator>
  <cp:keywords/>
  <dc:description/>
  <cp:lastModifiedBy>Michal Uher</cp:lastModifiedBy>
  <cp:revision>6</cp:revision>
  <dcterms:created xsi:type="dcterms:W3CDTF">2020-03-17T10:34:00Z</dcterms:created>
  <dcterms:modified xsi:type="dcterms:W3CDTF">2020-03-17T10:59:00Z</dcterms:modified>
</cp:coreProperties>
</file>