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EE99" w14:textId="01D905ED" w:rsidR="00253A8A" w:rsidRDefault="00253A8A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Otázky</w:t>
      </w:r>
    </w:p>
    <w:p w14:paraId="7DC515C2" w14:textId="39F77D27" w:rsidR="00253A8A" w:rsidRPr="001D25E7" w:rsidRDefault="00E71DAD" w:rsidP="00DA26CD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Nejdřív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: Ferrari je nejhistoričtější</w:t>
      </w:r>
      <w:r w:rsidR="002A5E84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</w:t>
      </w:r>
      <w:r w:rsidR="008E3B7C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tým, 16 titulů.</w:t>
      </w:r>
    </w:p>
    <w:p w14:paraId="6689117D" w14:textId="37881959" w:rsidR="001D25E7" w:rsidRPr="005F4956" w:rsidRDefault="001D25E7" w:rsidP="00DA26CD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Formule 1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je nuda…</w:t>
      </w:r>
    </w:p>
    <w:p w14:paraId="7B4134E9" w14:textId="031E7C55" w:rsidR="005F4956" w:rsidRDefault="005F4956" w:rsidP="00DA26CD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 w:rsidRPr="005F4956"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Jednou jsem byl</w:t>
      </w: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 xml:space="preserve"> na závodu motorek v Brně…</w:t>
      </w:r>
    </w:p>
    <w:p w14:paraId="43947430" w14:textId="0FAB5678" w:rsidR="005B2903" w:rsidRDefault="005B2903" w:rsidP="00DA26CD">
      <w:pPr>
        <w:pStyle w:val="Odstavecseseznamem"/>
        <w:keepNext/>
        <w:numPr>
          <w:ilvl w:val="0"/>
          <w:numId w:val="14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Cs/>
          <w:iCs/>
          <w:sz w:val="26"/>
          <w:szCs w:val="28"/>
          <w:lang w:eastAsia="cs-CZ"/>
        </w:rPr>
        <w:t>Mám rád technologii.</w:t>
      </w:r>
    </w:p>
    <w:p w14:paraId="3B20EA00" w14:textId="63BB8481" w:rsidR="005B2903" w:rsidRDefault="00D6228C" w:rsidP="00D6228C">
      <w:pPr>
        <w:pStyle w:val="Nadpis1"/>
      </w:pPr>
      <w:r>
        <w:t xml:space="preserve">Gynekologie a </w:t>
      </w:r>
      <w:r w:rsidRPr="001D67DF">
        <w:rPr>
          <w:color w:val="FF0000"/>
        </w:rPr>
        <w:t>porod</w:t>
      </w:r>
      <w:r>
        <w:t>nictví</w:t>
      </w:r>
    </w:p>
    <w:p w14:paraId="2BD73330" w14:textId="5C84D7B1" w:rsidR="00D6228C" w:rsidRDefault="00245686" w:rsidP="00E56AC9">
      <w:pPr>
        <w:pStyle w:val="Odstavecseseznamem"/>
        <w:numPr>
          <w:ilvl w:val="0"/>
          <w:numId w:val="15"/>
        </w:numPr>
      </w:pPr>
      <w:r>
        <w:t xml:space="preserve">Těhotenství: </w:t>
      </w:r>
    </w:p>
    <w:p w14:paraId="6F538148" w14:textId="04866F95" w:rsidR="00AF44DF" w:rsidRDefault="00AF44DF" w:rsidP="00AF44DF">
      <w:pPr>
        <w:pStyle w:val="Odstavecseseznamem"/>
        <w:numPr>
          <w:ilvl w:val="1"/>
          <w:numId w:val="15"/>
        </w:numPr>
      </w:pPr>
      <w:r>
        <w:t xml:space="preserve">Když žena je </w:t>
      </w:r>
      <w:r w:rsidRPr="00460CD7">
        <w:rPr>
          <w:b/>
        </w:rPr>
        <w:t>těhotná</w:t>
      </w:r>
      <w:r>
        <w:t>…</w:t>
      </w:r>
    </w:p>
    <w:p w14:paraId="34734C4B" w14:textId="0992FED6" w:rsidR="002F064E" w:rsidRDefault="00377B17" w:rsidP="00AF44DF">
      <w:pPr>
        <w:pStyle w:val="Odstavecseseznamem"/>
        <w:numPr>
          <w:ilvl w:val="1"/>
          <w:numId w:val="15"/>
        </w:numPr>
      </w:pPr>
      <w:r>
        <w:t>Když žena má dítě v</w:t>
      </w:r>
      <w:r w:rsidR="00D1766D">
        <w:t> </w:t>
      </w:r>
      <w:r w:rsidRPr="00C154E3">
        <w:rPr>
          <w:b/>
        </w:rPr>
        <w:t>břichu</w:t>
      </w:r>
      <w:r w:rsidR="00D1766D">
        <w:t xml:space="preserve"> </w:t>
      </w:r>
      <w:proofErr w:type="gramStart"/>
      <w:r w:rsidR="00D1766D">
        <w:t xml:space="preserve">&lt; </w:t>
      </w:r>
      <w:proofErr w:type="spellStart"/>
      <w:r w:rsidR="00D1766D">
        <w:t>kanibalka</w:t>
      </w:r>
      <w:proofErr w:type="spellEnd"/>
      <w:proofErr w:type="gramEnd"/>
    </w:p>
    <w:p w14:paraId="67471302" w14:textId="6F7010E3" w:rsidR="00E46D1F" w:rsidRDefault="00E46D1F" w:rsidP="00E46D1F">
      <w:pPr>
        <w:pStyle w:val="Odstavecseseznamem"/>
        <w:numPr>
          <w:ilvl w:val="2"/>
          <w:numId w:val="15"/>
        </w:numPr>
      </w:pPr>
      <w:r>
        <w:t xml:space="preserve">Kde přesně v břichu: </w:t>
      </w:r>
      <w:r w:rsidR="00C03C90">
        <w:t>v</w:t>
      </w:r>
      <w:r w:rsidR="00192EE2">
        <w:t> </w:t>
      </w:r>
      <w:r w:rsidR="00C03C90">
        <w:t>děloze</w:t>
      </w:r>
    </w:p>
    <w:p w14:paraId="6439886D" w14:textId="4E41B84D" w:rsidR="00192EE2" w:rsidRDefault="00192EE2" w:rsidP="00192EE2">
      <w:pPr>
        <w:pStyle w:val="Odstavecseseznamem"/>
        <w:numPr>
          <w:ilvl w:val="1"/>
          <w:numId w:val="15"/>
        </w:numPr>
      </w:pPr>
      <w:r>
        <w:t>Žena čeká dítě</w:t>
      </w:r>
      <w:r w:rsidR="00AD6CDE">
        <w:t>.</w:t>
      </w:r>
    </w:p>
    <w:p w14:paraId="4A4838BD" w14:textId="718CF8D9" w:rsidR="00AD6CDE" w:rsidRDefault="00AD6CDE" w:rsidP="00192EE2">
      <w:pPr>
        <w:pStyle w:val="Odstavecseseznamem"/>
        <w:numPr>
          <w:ilvl w:val="1"/>
          <w:numId w:val="15"/>
        </w:numPr>
      </w:pPr>
      <w:r>
        <w:t>Jak dlouho trvá těhotenství?</w:t>
      </w:r>
    </w:p>
    <w:p w14:paraId="48339A44" w14:textId="05A76238" w:rsidR="00AD6CDE" w:rsidRDefault="00AD6CDE" w:rsidP="00AD6CDE">
      <w:pPr>
        <w:pStyle w:val="Odstavecseseznamem"/>
        <w:numPr>
          <w:ilvl w:val="2"/>
          <w:numId w:val="15"/>
        </w:numPr>
      </w:pPr>
      <w:r>
        <w:t>9 měsíců?</w:t>
      </w:r>
    </w:p>
    <w:p w14:paraId="016FAE60" w14:textId="74956E16" w:rsidR="008B1151" w:rsidRDefault="008B1151" w:rsidP="00AD6CDE">
      <w:pPr>
        <w:pStyle w:val="Odstavecseseznamem"/>
        <w:numPr>
          <w:ilvl w:val="2"/>
          <w:numId w:val="15"/>
        </w:numPr>
      </w:pPr>
      <w:r>
        <w:t>40 týdnů +/-</w:t>
      </w:r>
      <w:r w:rsidR="004949EA">
        <w:t>2 týdny</w:t>
      </w:r>
    </w:p>
    <w:p w14:paraId="23AD2892" w14:textId="7A19E7FB" w:rsidR="00437F99" w:rsidRDefault="0051795A" w:rsidP="00AD6CDE">
      <w:pPr>
        <w:pStyle w:val="Odstavecseseznamem"/>
        <w:numPr>
          <w:ilvl w:val="2"/>
          <w:numId w:val="15"/>
        </w:numPr>
      </w:pPr>
      <w:r>
        <w:t xml:space="preserve">Žena </w:t>
      </w:r>
      <w:r w:rsidRPr="00406E37">
        <w:rPr>
          <w:b/>
        </w:rPr>
        <w:t>nemá menstruaci</w:t>
      </w:r>
      <w:r>
        <w:t>.</w:t>
      </w:r>
      <w:r w:rsidR="00F03287">
        <w:t xml:space="preserve"> Každá žena?</w:t>
      </w:r>
      <w:r w:rsidR="00DA607A">
        <w:t xml:space="preserve"> Ne.</w:t>
      </w:r>
    </w:p>
    <w:p w14:paraId="6D7FDCA2" w14:textId="20E96EBB" w:rsidR="0051795A" w:rsidRDefault="0051795A" w:rsidP="00AD6CDE">
      <w:pPr>
        <w:pStyle w:val="Odstavecseseznamem"/>
        <w:numPr>
          <w:ilvl w:val="2"/>
          <w:numId w:val="15"/>
        </w:numPr>
      </w:pPr>
      <w:r>
        <w:t>Žena nemá trpělivost…</w:t>
      </w:r>
      <w:r w:rsidR="00EA2186">
        <w:t xml:space="preserve"> (</w:t>
      </w:r>
      <w:proofErr w:type="spellStart"/>
      <w:r w:rsidR="00EA2186">
        <w:t>patience</w:t>
      </w:r>
      <w:proofErr w:type="spellEnd"/>
      <w:r w:rsidR="00EA2186">
        <w:t>)</w:t>
      </w:r>
      <w:r w:rsidR="00234CDE">
        <w:t xml:space="preserve"> Každá žena? </w:t>
      </w:r>
      <w:r w:rsidR="00EC1477">
        <w:t>Ne…</w:t>
      </w:r>
    </w:p>
    <w:p w14:paraId="3649D0C1" w14:textId="35B967EF" w:rsidR="008A15E8" w:rsidRDefault="00510FD7" w:rsidP="00AD6CDE">
      <w:pPr>
        <w:pStyle w:val="Odstavecseseznamem"/>
        <w:numPr>
          <w:ilvl w:val="2"/>
          <w:numId w:val="15"/>
        </w:numPr>
      </w:pPr>
      <w:r>
        <w:t xml:space="preserve">Hormonální </w:t>
      </w:r>
      <w:r w:rsidR="006B40AA">
        <w:t>orgie</w:t>
      </w:r>
    </w:p>
    <w:p w14:paraId="24D50661" w14:textId="1DD2D618" w:rsidR="006B40AA" w:rsidRDefault="006B40AA" w:rsidP="006B40AA">
      <w:pPr>
        <w:pStyle w:val="Odstavecseseznamem"/>
        <w:numPr>
          <w:ilvl w:val="3"/>
          <w:numId w:val="15"/>
        </w:numPr>
      </w:pPr>
      <w:r>
        <w:t>Dobré hormony</w:t>
      </w:r>
      <w:r w:rsidR="008904DE">
        <w:t>…</w:t>
      </w:r>
    </w:p>
    <w:p w14:paraId="3C6C12BD" w14:textId="4D63C6CC" w:rsidR="00E02806" w:rsidRDefault="00E02806" w:rsidP="006B40AA">
      <w:pPr>
        <w:pStyle w:val="Odstavecseseznamem"/>
        <w:numPr>
          <w:ilvl w:val="3"/>
          <w:numId w:val="15"/>
        </w:numPr>
      </w:pPr>
      <w:r>
        <w:t>Moje manželka byla krásná</w:t>
      </w:r>
      <w:r w:rsidR="003840D6">
        <w:t>, krásné vlasy, krásná kůže, krásná chuť k</w:t>
      </w:r>
      <w:r w:rsidR="0059610B">
        <w:t> </w:t>
      </w:r>
      <w:r w:rsidR="003840D6">
        <w:t>jídlu</w:t>
      </w:r>
      <w:r w:rsidR="0059610B">
        <w:t>…</w:t>
      </w:r>
    </w:p>
    <w:p w14:paraId="07CE609F" w14:textId="7666C8C3" w:rsidR="00C71C85" w:rsidRDefault="00C71C85" w:rsidP="00C71C85">
      <w:pPr>
        <w:pStyle w:val="Odstavecseseznamem"/>
        <w:numPr>
          <w:ilvl w:val="1"/>
          <w:numId w:val="15"/>
        </w:numPr>
      </w:pPr>
      <w:r>
        <w:t>Těhotenství končí…</w:t>
      </w:r>
    </w:p>
    <w:p w14:paraId="6030D0EE" w14:textId="3E23715C" w:rsidR="00C71C85" w:rsidRDefault="00C71C85" w:rsidP="00C71C85">
      <w:pPr>
        <w:pStyle w:val="Odstavecseseznamem"/>
        <w:numPr>
          <w:ilvl w:val="2"/>
          <w:numId w:val="15"/>
        </w:numPr>
      </w:pPr>
      <w:r>
        <w:t>Jak končí?</w:t>
      </w:r>
    </w:p>
    <w:p w14:paraId="70C0BD12" w14:textId="6B1147D7" w:rsidR="00C32CC8" w:rsidRDefault="00C32CC8" w:rsidP="0014021E">
      <w:pPr>
        <w:pStyle w:val="Odstavecseseznamem"/>
        <w:numPr>
          <w:ilvl w:val="3"/>
          <w:numId w:val="15"/>
        </w:numPr>
      </w:pPr>
      <w:r>
        <w:t>Císařský řezem</w:t>
      </w:r>
    </w:p>
    <w:p w14:paraId="10FDFBBF" w14:textId="16BC4DA2" w:rsidR="003F0264" w:rsidRDefault="00CA7E01" w:rsidP="0014021E">
      <w:pPr>
        <w:pStyle w:val="Odstavecseseznamem"/>
        <w:numPr>
          <w:ilvl w:val="3"/>
          <w:numId w:val="15"/>
        </w:numPr>
      </w:pPr>
      <w:r>
        <w:t xml:space="preserve">Naturálně: </w:t>
      </w:r>
      <w:r w:rsidR="001D67DF">
        <w:t>porod</w:t>
      </w:r>
      <w:r w:rsidR="00E3509F">
        <w:t>; po 9 měsících</w:t>
      </w:r>
    </w:p>
    <w:p w14:paraId="7D9500B7" w14:textId="2DA0935D" w:rsidR="006128B1" w:rsidRDefault="00E3509F" w:rsidP="0014021E">
      <w:pPr>
        <w:pStyle w:val="Odstavecseseznamem"/>
        <w:numPr>
          <w:ilvl w:val="3"/>
          <w:numId w:val="15"/>
        </w:numPr>
      </w:pPr>
      <w:r>
        <w:t>Dříve…</w:t>
      </w:r>
    </w:p>
    <w:p w14:paraId="04422A09" w14:textId="0E32125D" w:rsidR="002931BF" w:rsidRPr="007973CE" w:rsidRDefault="00FD1D66" w:rsidP="002931BF">
      <w:pPr>
        <w:pStyle w:val="Odstavecseseznamem"/>
        <w:numPr>
          <w:ilvl w:val="4"/>
          <w:numId w:val="15"/>
        </w:numPr>
        <w:rPr>
          <w:b/>
        </w:rPr>
      </w:pPr>
      <w:r w:rsidRPr="007973CE">
        <w:rPr>
          <w:b/>
        </w:rPr>
        <w:t>P</w:t>
      </w:r>
      <w:r w:rsidR="005B64C1" w:rsidRPr="007973CE">
        <w:rPr>
          <w:b/>
        </w:rPr>
        <w:t>otrat</w:t>
      </w:r>
    </w:p>
    <w:p w14:paraId="31F72146" w14:textId="4A41DED8" w:rsidR="00FD1D66" w:rsidRDefault="006B5FF7" w:rsidP="00FD1D66">
      <w:pPr>
        <w:pStyle w:val="Odstavecseseznamem"/>
        <w:numPr>
          <w:ilvl w:val="5"/>
          <w:numId w:val="15"/>
        </w:numPr>
      </w:pPr>
      <w:r>
        <w:t>S</w:t>
      </w:r>
      <w:r w:rsidR="00FD1D66">
        <w:t>pontánní</w:t>
      </w:r>
      <w:r w:rsidR="00BC0859">
        <w:t>: to je příroda</w:t>
      </w:r>
      <w:r w:rsidR="001C7BC3">
        <w:t xml:space="preserve"> (</w:t>
      </w:r>
      <w:proofErr w:type="spellStart"/>
      <w:r w:rsidR="001C7BC3">
        <w:t>nature</w:t>
      </w:r>
      <w:proofErr w:type="spellEnd"/>
      <w:r w:rsidR="001C7BC3">
        <w:t>)</w:t>
      </w:r>
    </w:p>
    <w:p w14:paraId="1FF4D71A" w14:textId="3C29926E" w:rsidR="006B5FF7" w:rsidRDefault="00BC0859" w:rsidP="00FD1D66">
      <w:pPr>
        <w:pStyle w:val="Odstavecseseznamem"/>
        <w:numPr>
          <w:ilvl w:val="5"/>
          <w:numId w:val="15"/>
        </w:numPr>
      </w:pPr>
      <w:r>
        <w:t>V</w:t>
      </w:r>
      <w:r w:rsidR="006B5FF7">
        <w:t>yvolan</w:t>
      </w:r>
      <w:r>
        <w:t>ý: to dělá doktor</w:t>
      </w:r>
    </w:p>
    <w:p w14:paraId="21E35A08" w14:textId="3ACDB918" w:rsidR="00E412CB" w:rsidRDefault="00FA0978" w:rsidP="00E412CB">
      <w:pPr>
        <w:pStyle w:val="Odstavecseseznamem"/>
        <w:numPr>
          <w:ilvl w:val="0"/>
          <w:numId w:val="15"/>
        </w:numPr>
      </w:pPr>
      <w:r>
        <w:t>Infekční choroby</w:t>
      </w:r>
      <w:r w:rsidR="006204D7">
        <w:t xml:space="preserve">, jako </w:t>
      </w:r>
      <w:r w:rsidR="00251899">
        <w:t>syfilis</w:t>
      </w:r>
      <w:r w:rsidR="0064505C">
        <w:t>, chlamydie</w:t>
      </w:r>
    </w:p>
    <w:p w14:paraId="01429BA6" w14:textId="6644FE1C" w:rsidR="00AB5140" w:rsidRDefault="003A18B9" w:rsidP="00E412CB">
      <w:pPr>
        <w:pStyle w:val="Odstavecseseznamem"/>
        <w:numPr>
          <w:ilvl w:val="0"/>
          <w:numId w:val="15"/>
        </w:numPr>
      </w:pPr>
      <w:r>
        <w:t>Menopauza = přechod</w:t>
      </w:r>
    </w:p>
    <w:p w14:paraId="7FD55C92" w14:textId="6F62DD2C" w:rsidR="00BB0AA4" w:rsidRDefault="00BB0AA4" w:rsidP="00E412CB">
      <w:pPr>
        <w:pStyle w:val="Odstavecseseznamem"/>
        <w:numPr>
          <w:ilvl w:val="0"/>
          <w:numId w:val="15"/>
        </w:numPr>
      </w:pPr>
      <w:r>
        <w:t xml:space="preserve">Neplodný / neplodná = </w:t>
      </w:r>
      <w:r w:rsidR="0060716C">
        <w:t>nemůže mít děti</w:t>
      </w:r>
    </w:p>
    <w:p w14:paraId="3ECBE04A" w14:textId="22BF30C8" w:rsidR="0060716C" w:rsidRDefault="00711837" w:rsidP="00E412CB">
      <w:pPr>
        <w:pStyle w:val="Odstavecseseznamem"/>
        <w:numPr>
          <w:ilvl w:val="0"/>
          <w:numId w:val="15"/>
        </w:numPr>
      </w:pPr>
      <w:r>
        <w:t>B</w:t>
      </w:r>
      <w:r w:rsidR="009D6550">
        <w:t>olest</w:t>
      </w:r>
      <w:r>
        <w:t>; porodní bolest</w:t>
      </w:r>
      <w:r w:rsidR="00145D49">
        <w:t>; je největší?</w:t>
      </w:r>
      <w:r w:rsidR="00DC76E8">
        <w:t xml:space="preserve"> </w:t>
      </w:r>
      <w:r w:rsidR="009B027C">
        <w:t>M</w:t>
      </w:r>
      <w:r w:rsidR="00DC76E8">
        <w:t>ožná</w:t>
      </w:r>
      <w:r w:rsidR="009B027C">
        <w:t>… je silná</w:t>
      </w:r>
      <w:r w:rsidR="0061283A">
        <w:t>…</w:t>
      </w:r>
    </w:p>
    <w:p w14:paraId="1BBF3157" w14:textId="77777777" w:rsidR="009F63E2" w:rsidRPr="00D6228C" w:rsidRDefault="009F63E2" w:rsidP="00E412CB">
      <w:pPr>
        <w:pStyle w:val="Odstavecseseznamem"/>
        <w:numPr>
          <w:ilvl w:val="0"/>
          <w:numId w:val="15"/>
        </w:numPr>
      </w:pPr>
    </w:p>
    <w:p w14:paraId="2B32A08E" w14:textId="77777777" w:rsidR="005B2903" w:rsidRPr="005B2903" w:rsidRDefault="005B2903" w:rsidP="005B2903">
      <w:pPr>
        <w:rPr>
          <w:lang w:eastAsia="zh-CN" w:bidi="hi-IN"/>
        </w:rPr>
      </w:pPr>
    </w:p>
    <w:p w14:paraId="75DA3351" w14:textId="77777777" w:rsidR="00491FA2" w:rsidRDefault="00491FA2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54F1EF01" w14:textId="4991B504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1 Poslouchejte a odpovídejte. TM CD2/24</w:t>
      </w:r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 xml:space="preserve"> (</w:t>
      </w:r>
      <w:hyperlink r:id="rId8" w:history="1">
        <w:r w:rsidR="00346F0D" w:rsidRPr="009F35D8">
          <w:rPr>
            <w:rStyle w:val="Hypertextovodkaz"/>
            <w:rFonts w:ascii="Calibri" w:eastAsia="Times New Roman" w:hAnsi="Calibri" w:cs="Arial"/>
            <w:b/>
            <w:bCs/>
            <w:iCs/>
            <w:sz w:val="26"/>
            <w:szCs w:val="28"/>
            <w:lang w:eastAsia="cs-CZ"/>
          </w:rPr>
          <w:t>link</w:t>
        </w:r>
      </w:hyperlink>
      <w:r w:rsidR="00346F0D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)</w:t>
      </w:r>
    </w:p>
    <w:p w14:paraId="606ACF87" w14:textId="37829523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paní Landová v nemocnici?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9946E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4 dny</w:t>
      </w:r>
    </w:p>
    <w:p w14:paraId="7CA869E5" w14:textId="1277C8DA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těhotná?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DD0DD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je v 1</w:t>
      </w:r>
      <w:r w:rsidR="006F35AA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3. týden</w:t>
      </w:r>
      <w:r w:rsidR="00DD0DD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/ ve čtvrtém měsíci</w:t>
      </w:r>
      <w:r w:rsidR="002B7A5D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</w:t>
      </w:r>
    </w:p>
    <w:p w14:paraId="63F3800F" w14:textId="509211DA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Co se jí stalo minulý týden?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464A5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začala krvácet</w:t>
      </w:r>
    </w:p>
    <w:p w14:paraId="0F84A1AF" w14:textId="1C23C24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Může mít teď pacientka velkou fyzickou aktivit</w:t>
      </w:r>
      <w:r w:rsidR="001F6BAC">
        <w:rPr>
          <w:rFonts w:ascii="Calibri" w:eastAsia="Times New Roman" w:hAnsi="Calibri" w:cs="Times New Roman"/>
          <w:szCs w:val="24"/>
          <w:lang w:eastAsia="cs-CZ"/>
        </w:rPr>
        <w:t>u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BF7D20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ne</w:t>
      </w:r>
    </w:p>
    <w:p w14:paraId="6E3B6F11" w14:textId="572F2418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nějaké </w:t>
      </w:r>
      <w:r w:rsidRPr="00345D1B">
        <w:rPr>
          <w:rFonts w:ascii="Calibri" w:eastAsia="Times New Roman" w:hAnsi="Calibri" w:cs="Times New Roman"/>
          <w:b/>
          <w:szCs w:val="24"/>
          <w:lang w:eastAsia="cs-CZ"/>
        </w:rPr>
        <w:t>potraty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351E3E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dva</w:t>
      </w:r>
    </w:p>
    <w:p w14:paraId="7920DDBA" w14:textId="2C51DA23" w:rsidR="007D3815" w:rsidRPr="00EB7DD2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Jaký byl minulý porod?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1C3926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komplikovaný a dlouhý</w:t>
      </w:r>
    </w:p>
    <w:p w14:paraId="5B2A37D2" w14:textId="2545E825" w:rsidR="00EB7DD2" w:rsidRDefault="00EB7DD2" w:rsidP="00EB7DD2">
      <w:p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Jak dlouho trvá obvykle porod?</w:t>
      </w:r>
    </w:p>
    <w:p w14:paraId="05E7A006" w14:textId="47B0434F" w:rsidR="002A0F5D" w:rsidRDefault="002A0F5D" w:rsidP="002A0F5D">
      <w:pPr>
        <w:pStyle w:val="Odstavecseseznamem"/>
        <w:numPr>
          <w:ilvl w:val="0"/>
          <w:numId w:val="16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5 minut?</w:t>
      </w:r>
    </w:p>
    <w:p w14:paraId="50131865" w14:textId="2AF95C77" w:rsidR="002A0F5D" w:rsidRPr="00834C85" w:rsidRDefault="002A0F5D" w:rsidP="002A0F5D">
      <w:pPr>
        <w:pStyle w:val="Odstavecseseznamem"/>
        <w:numPr>
          <w:ilvl w:val="0"/>
          <w:numId w:val="16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352B5C">
        <w:rPr>
          <w:rFonts w:ascii="Calibri" w:eastAsia="Times New Roman" w:hAnsi="Calibri" w:cs="Times New Roman"/>
          <w:b/>
          <w:szCs w:val="24"/>
          <w:lang w:eastAsia="cs-CZ"/>
        </w:rPr>
        <w:t>Hodiny</w:t>
      </w:r>
      <w:r w:rsidR="002A5786">
        <w:rPr>
          <w:rFonts w:ascii="Calibri" w:eastAsia="Times New Roman" w:hAnsi="Calibri" w:cs="Times New Roman"/>
          <w:b/>
          <w:szCs w:val="24"/>
          <w:lang w:eastAsia="cs-CZ"/>
        </w:rPr>
        <w:t>!</w:t>
      </w:r>
      <w:r w:rsidR="00834C85">
        <w:rPr>
          <w:rFonts w:ascii="Calibri" w:eastAsia="Times New Roman" w:hAnsi="Calibri" w:cs="Times New Roman"/>
          <w:b/>
          <w:szCs w:val="24"/>
          <w:lang w:eastAsia="cs-CZ"/>
        </w:rPr>
        <w:t xml:space="preserve"> </w:t>
      </w:r>
      <w:r w:rsidR="00834C85" w:rsidRPr="00834C85">
        <w:rPr>
          <w:rFonts w:ascii="Calibri" w:eastAsia="Times New Roman" w:hAnsi="Calibri" w:cs="Times New Roman"/>
          <w:szCs w:val="24"/>
          <w:lang w:eastAsia="cs-CZ"/>
        </w:rPr>
        <w:t>12–24 pro první porod</w:t>
      </w:r>
      <w:r w:rsidR="007F0B35">
        <w:rPr>
          <w:rFonts w:ascii="Calibri" w:eastAsia="Times New Roman" w:hAnsi="Calibri" w:cs="Times New Roman"/>
          <w:szCs w:val="24"/>
          <w:lang w:eastAsia="cs-CZ"/>
        </w:rPr>
        <w:t xml:space="preserve">; 8–10 </w:t>
      </w:r>
      <w:r w:rsidR="00645B90">
        <w:rPr>
          <w:rFonts w:ascii="Calibri" w:eastAsia="Times New Roman" w:hAnsi="Calibri" w:cs="Times New Roman"/>
          <w:szCs w:val="24"/>
          <w:lang w:eastAsia="cs-CZ"/>
        </w:rPr>
        <w:t>hodin</w:t>
      </w:r>
    </w:p>
    <w:p w14:paraId="50073904" w14:textId="21075794" w:rsidR="00834C85" w:rsidRPr="00352B5C" w:rsidRDefault="00834C85" w:rsidP="00834C85">
      <w:pPr>
        <w:pStyle w:val="Odstavecseseznamem"/>
        <w:numPr>
          <w:ilvl w:val="1"/>
          <w:numId w:val="16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b/>
          <w:szCs w:val="24"/>
          <w:lang w:eastAsia="cs-CZ"/>
        </w:rPr>
      </w:pPr>
      <w:r>
        <w:rPr>
          <w:rFonts w:ascii="Calibri" w:eastAsia="Times New Roman" w:hAnsi="Calibri" w:cs="Times New Roman"/>
          <w:b/>
          <w:szCs w:val="24"/>
          <w:lang w:eastAsia="cs-CZ"/>
        </w:rPr>
        <w:t xml:space="preserve">Statistika funguje; moje manželka rodila 22 hodin; </w:t>
      </w:r>
      <w:r w:rsidRPr="00834C85">
        <w:rPr>
          <w:rFonts w:ascii="Calibri" w:eastAsia="Times New Roman" w:hAnsi="Calibri" w:cs="Times New Roman"/>
          <w:szCs w:val="24"/>
          <w:lang w:eastAsia="cs-CZ"/>
        </w:rPr>
        <w:t>druhý porod</w:t>
      </w:r>
      <w:r w:rsidR="007F0B35">
        <w:rPr>
          <w:rFonts w:ascii="Calibri" w:eastAsia="Times New Roman" w:hAnsi="Calibri" w:cs="Times New Roman"/>
          <w:szCs w:val="24"/>
          <w:lang w:eastAsia="cs-CZ"/>
        </w:rPr>
        <w:t xml:space="preserve">: </w:t>
      </w:r>
    </w:p>
    <w:p w14:paraId="75AA8E02" w14:textId="1D54B1CC" w:rsidR="002A0F5D" w:rsidRDefault="002A0F5D" w:rsidP="002A0F5D">
      <w:pPr>
        <w:pStyle w:val="Odstavecseseznamem"/>
        <w:numPr>
          <w:ilvl w:val="0"/>
          <w:numId w:val="16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Dny?</w:t>
      </w:r>
    </w:p>
    <w:p w14:paraId="5535AE4F" w14:textId="211D510F" w:rsidR="002A0F5D" w:rsidRPr="002A0F5D" w:rsidRDefault="002A0F5D" w:rsidP="002A0F5D">
      <w:pPr>
        <w:pStyle w:val="Odstavecseseznamem"/>
        <w:numPr>
          <w:ilvl w:val="0"/>
          <w:numId w:val="16"/>
        </w:num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Týdny?</w:t>
      </w:r>
    </w:p>
    <w:p w14:paraId="22946B93" w14:textId="77777777" w:rsidR="00715E63" w:rsidRPr="007D3815" w:rsidRDefault="00715E63" w:rsidP="00715E63">
      <w:pPr>
        <w:tabs>
          <w:tab w:val="left" w:pos="36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7CE720D4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2 Řekněte česky / definujte</w:t>
      </w:r>
    </w:p>
    <w:p w14:paraId="49E35362" w14:textId="4DD45235" w:rsidR="007D3815" w:rsidRPr="00BF279C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klešťový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0F25A5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doktor potřebuje kleště, aby </w:t>
      </w:r>
      <w:r w:rsidR="0065448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vyndal dítě</w:t>
      </w:r>
      <w:r w:rsidR="00BF279C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; </w:t>
      </w:r>
    </w:p>
    <w:p w14:paraId="65629E75" w14:textId="07F1D6F4" w:rsidR="00BF279C" w:rsidRPr="007D3815" w:rsidRDefault="00BF279C" w:rsidP="00BF279C">
      <w:pPr>
        <w:numPr>
          <w:ilvl w:val="1"/>
          <w:numId w:val="2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jak drží dítě?</w:t>
      </w:r>
      <w:r w:rsidR="009E59C2">
        <w:rPr>
          <w:rFonts w:ascii="Calibri" w:eastAsia="Times New Roman" w:hAnsi="Calibri" w:cs="Times New Roman"/>
          <w:szCs w:val="24"/>
          <w:lang w:eastAsia="cs-CZ"/>
        </w:rPr>
        <w:t xml:space="preserve"> Kleště na hlavu</w:t>
      </w:r>
      <w:r w:rsidR="00116F40">
        <w:rPr>
          <w:rFonts w:ascii="Calibri" w:eastAsia="Times New Roman" w:hAnsi="Calibri" w:cs="Times New Roman"/>
          <w:szCs w:val="24"/>
          <w:lang w:eastAsia="cs-CZ"/>
        </w:rPr>
        <w:t>…</w:t>
      </w:r>
    </w:p>
    <w:p w14:paraId="3102C5DF" w14:textId="5EF71A88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operativní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5E657B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císařský řez</w:t>
      </w:r>
    </w:p>
    <w:p w14:paraId="526DCBBC" w14:textId="019EC2BE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hlavičkou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EC0E7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hlava jde první</w:t>
      </w:r>
    </w:p>
    <w:p w14:paraId="592DCF53" w14:textId="6458DED1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koncem pánevním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5078C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nohy jdou první</w:t>
      </w:r>
    </w:p>
    <w:p w14:paraId="4D778FCC" w14:textId="2E229802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samovolný porod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6F7EC7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spontánní</w:t>
      </w:r>
      <w:r w:rsidR="002817BF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rychlejší než obvykle</w:t>
      </w:r>
      <w:r w:rsidR="006A0B59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</w:t>
      </w:r>
    </w:p>
    <w:p w14:paraId="7ED46D7B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3 Spojujte</w:t>
      </w:r>
    </w:p>
    <w:p w14:paraId="367908DC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 w:rsidSect="007D3815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20"/>
          <w:titlePg/>
          <w:docGrid w:linePitch="360"/>
        </w:sectPr>
      </w:pPr>
    </w:p>
    <w:p w14:paraId="5C55BF74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potrat?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609EB5AE" w14:textId="030FD2FE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mimoděložní těhotenství? </w:t>
      </w:r>
    </w:p>
    <w:p w14:paraId="43ACCDAB" w14:textId="573337E8" w:rsidR="007D3815" w:rsidRPr="007D3815" w:rsidRDefault="006A0B59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2794D87" wp14:editId="4E312355">
                <wp:simplePos x="0" y="0"/>
                <wp:positionH relativeFrom="column">
                  <wp:posOffset>1426439</wp:posOffset>
                </wp:positionH>
                <wp:positionV relativeFrom="paragraph">
                  <wp:posOffset>-608863</wp:posOffset>
                </wp:positionV>
                <wp:extent cx="1756410" cy="1423800"/>
                <wp:effectExtent l="57150" t="38100" r="0" b="4318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56410" cy="142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6C13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4" o:spid="_x0000_s1026" type="#_x0000_t75" style="position:absolute;margin-left:111.6pt;margin-top:-48.65pt;width:139.7pt;height:1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">
                <v:imagedata r:id="rId12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Kolikrát jste rodila?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75B03D1" w14:textId="111E092F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Byly porody bez komplikací?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9AE5BF1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Kolikrát jste byla těhotná?</w:t>
      </w:r>
    </w:p>
    <w:p w14:paraId="1109FF6D" w14:textId="0937511B" w:rsidR="007D3815" w:rsidRPr="007D3815" w:rsidRDefault="006A0B59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A2F1FD9" wp14:editId="45000DEA">
                <wp:simplePos x="0" y="0"/>
                <wp:positionH relativeFrom="column">
                  <wp:posOffset>977155</wp:posOffset>
                </wp:positionH>
                <wp:positionV relativeFrom="paragraph">
                  <wp:posOffset>178579</wp:posOffset>
                </wp:positionV>
                <wp:extent cx="853920" cy="30240"/>
                <wp:effectExtent l="38100" t="38100" r="41910" b="4635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539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1B45E" id="Rukopis 15" o:spid="_x0000_s1026" type="#_x0000_t75" style="position:absolute;margin-left:76.25pt;margin-top:13.35pt;width:68.7pt;height: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">
                <v:imagedata r:id="rId14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To je moje čtvrté těhotenství.</w:t>
      </w:r>
    </w:p>
    <w:p w14:paraId="4798A807" w14:textId="082C19EE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mimoděložní nikdy.</w:t>
      </w:r>
    </w:p>
    <w:p w14:paraId="4672ED8F" w14:textId="2E1D507A" w:rsidR="007D3815" w:rsidRPr="007D3815" w:rsidRDefault="006A0B59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5A522F3" wp14:editId="5375F943">
                <wp:simplePos x="0" y="0"/>
                <wp:positionH relativeFrom="column">
                  <wp:posOffset>1653955</wp:posOffset>
                </wp:positionH>
                <wp:positionV relativeFrom="paragraph">
                  <wp:posOffset>158729</wp:posOffset>
                </wp:positionV>
                <wp:extent cx="397080" cy="22320"/>
                <wp:effectExtent l="38100" t="38100" r="41275" b="5397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70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24C55" id="Rukopis 12" o:spid="_x0000_s1026" type="#_x0000_t75" style="position:absolute;margin-left:129.55pt;margin-top:11.8pt;width:32.65pt;height: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">
                <v:imagedata r:id="rId16" o:title=""/>
              </v:shape>
            </w:pict>
          </mc:Fallback>
        </mc:AlternateConten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Ne, druhý porod byl císařem.</w:t>
      </w:r>
    </w:p>
    <w:p w14:paraId="421058B2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vloni, samovolně.</w:t>
      </w:r>
    </w:p>
    <w:p w14:paraId="08278507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Ještě jsem nikdy nerodila.</w:t>
      </w:r>
    </w:p>
    <w:p w14:paraId="6F27014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14:paraId="466919A6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909BDC3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15C1AE1F" w14:textId="545DC7AA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 to vaše první těhotenství?</w:t>
      </w:r>
      <w:r w:rsidR="0019726E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607BA2" w:rsidRPr="007D3815">
        <w:rPr>
          <w:rFonts w:ascii="Calibri" w:eastAsia="Times New Roman" w:hAnsi="Calibri" w:cs="Times New Roman"/>
          <w:szCs w:val="24"/>
          <w:lang w:eastAsia="cs-CZ"/>
        </w:rPr>
        <w:t>Ne, druhé.</w:t>
      </w:r>
    </w:p>
    <w:p w14:paraId="42418B4A" w14:textId="46E53768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už jste těhotná?</w:t>
      </w:r>
      <w:r w:rsidR="0019726E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607BA2" w:rsidRPr="007D3815">
        <w:rPr>
          <w:rFonts w:ascii="Calibri" w:eastAsia="Times New Roman" w:hAnsi="Calibri" w:cs="Times New Roman"/>
          <w:szCs w:val="24"/>
          <w:lang w:eastAsia="cs-CZ"/>
        </w:rPr>
        <w:t>Jsem v pátém měsíci</w:t>
      </w:r>
    </w:p>
    <w:p w14:paraId="67898047" w14:textId="017534DA" w:rsid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Máte v těhotenství nějaké potíže?</w:t>
      </w:r>
      <w:r w:rsidR="0019726E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E61081" w:rsidRPr="007D3815">
        <w:rPr>
          <w:rFonts w:ascii="Calibri" w:eastAsia="Times New Roman" w:hAnsi="Calibri" w:cs="Times New Roman"/>
          <w:szCs w:val="24"/>
          <w:lang w:eastAsia="cs-CZ"/>
        </w:rPr>
        <w:t xml:space="preserve">Poslední dobou mi </w:t>
      </w:r>
      <w:r w:rsidR="00E61081" w:rsidRPr="00AF62B3">
        <w:rPr>
          <w:rFonts w:ascii="Calibri" w:eastAsia="Times New Roman" w:hAnsi="Calibri" w:cs="Times New Roman"/>
          <w:b/>
          <w:szCs w:val="24"/>
          <w:lang w:eastAsia="cs-CZ"/>
        </w:rPr>
        <w:t>otékají kotníky</w:t>
      </w:r>
      <w:r w:rsidR="00E61081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8795063" w14:textId="39FF8FC7" w:rsidR="00835707" w:rsidRDefault="004C0BA6" w:rsidP="00835707">
      <w:pPr>
        <w:numPr>
          <w:ilvl w:val="1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Jaké potíže mají ženy v těhotenství?</w:t>
      </w:r>
    </w:p>
    <w:p w14:paraId="1C3BA641" w14:textId="2FD8AFE6" w:rsidR="00AF62B3" w:rsidRDefault="0079784D" w:rsidP="0079784D">
      <w:pPr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Bolest zad</w:t>
      </w:r>
    </w:p>
    <w:p w14:paraId="26E0D470" w14:textId="06BDCC1D" w:rsidR="004B1603" w:rsidRDefault="004B1603" w:rsidP="0079784D">
      <w:pPr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Mají velký hlad</w:t>
      </w:r>
      <w:r w:rsidR="00165AEC">
        <w:rPr>
          <w:rFonts w:ascii="Calibri" w:eastAsia="Times New Roman" w:hAnsi="Calibri" w:cs="Times New Roman"/>
          <w:szCs w:val="24"/>
          <w:lang w:eastAsia="cs-CZ"/>
        </w:rPr>
        <w:t xml:space="preserve"> / velkou chuť k</w:t>
      </w:r>
      <w:r w:rsidR="00183E14">
        <w:rPr>
          <w:rFonts w:ascii="Calibri" w:eastAsia="Times New Roman" w:hAnsi="Calibri" w:cs="Times New Roman"/>
          <w:szCs w:val="24"/>
          <w:lang w:eastAsia="cs-CZ"/>
        </w:rPr>
        <w:t> </w:t>
      </w:r>
      <w:r w:rsidR="00165AEC">
        <w:rPr>
          <w:rFonts w:ascii="Calibri" w:eastAsia="Times New Roman" w:hAnsi="Calibri" w:cs="Times New Roman"/>
          <w:szCs w:val="24"/>
          <w:lang w:eastAsia="cs-CZ"/>
        </w:rPr>
        <w:t>jídlu</w:t>
      </w:r>
    </w:p>
    <w:p w14:paraId="254BC32C" w14:textId="4DB7264B" w:rsidR="00183E14" w:rsidRDefault="00183E14" w:rsidP="0079784D">
      <w:pPr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Speciální chuť k jídlu?</w:t>
      </w:r>
    </w:p>
    <w:p w14:paraId="0644E23E" w14:textId="72455C23" w:rsidR="00183E14" w:rsidRDefault="00183E14" w:rsidP="00183E14">
      <w:pPr>
        <w:numPr>
          <w:ilvl w:val="3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Co jí?</w:t>
      </w:r>
      <w:r w:rsidR="00B91401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035D85">
        <w:rPr>
          <w:rFonts w:ascii="Calibri" w:eastAsia="Times New Roman" w:hAnsi="Calibri" w:cs="Times New Roman"/>
          <w:szCs w:val="24"/>
          <w:lang w:eastAsia="cs-CZ"/>
        </w:rPr>
        <w:t>V</w:t>
      </w:r>
      <w:r w:rsidR="00B91401">
        <w:rPr>
          <w:rFonts w:ascii="Calibri" w:eastAsia="Times New Roman" w:hAnsi="Calibri" w:cs="Times New Roman"/>
          <w:szCs w:val="24"/>
          <w:lang w:eastAsia="cs-CZ"/>
        </w:rPr>
        <w:t>šechno</w:t>
      </w:r>
      <w:r w:rsidR="00035D85">
        <w:rPr>
          <w:rFonts w:ascii="Calibri" w:eastAsia="Times New Roman" w:hAnsi="Calibri" w:cs="Times New Roman"/>
          <w:szCs w:val="24"/>
          <w:lang w:eastAsia="cs-CZ"/>
        </w:rPr>
        <w:t>-</w:t>
      </w:r>
    </w:p>
    <w:p w14:paraId="69EC95DC" w14:textId="4507A962" w:rsidR="00035D85" w:rsidRDefault="00035D85" w:rsidP="00035D85">
      <w:pPr>
        <w:numPr>
          <w:ilvl w:val="4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 xml:space="preserve">Speciální kombinace: 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nutella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 xml:space="preserve"> a okurka</w:t>
      </w:r>
    </w:p>
    <w:p w14:paraId="51F9FC01" w14:textId="6DAED8D8" w:rsidR="004D01E1" w:rsidRDefault="0057010C" w:rsidP="00035D85">
      <w:pPr>
        <w:numPr>
          <w:ilvl w:val="4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Křídu (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chalk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>)</w:t>
      </w:r>
      <w:r w:rsidR="0000347E">
        <w:rPr>
          <w:rFonts w:ascii="Calibri" w:eastAsia="Times New Roman" w:hAnsi="Calibri" w:cs="Times New Roman"/>
          <w:szCs w:val="24"/>
          <w:lang w:eastAsia="cs-CZ"/>
        </w:rPr>
        <w:t>?</w:t>
      </w:r>
    </w:p>
    <w:p w14:paraId="67C1BCF8" w14:textId="6475D6F2" w:rsidR="00641099" w:rsidRDefault="00641099" w:rsidP="00035D85">
      <w:pPr>
        <w:numPr>
          <w:ilvl w:val="4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Hlínu (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clay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>)</w:t>
      </w:r>
      <w:r w:rsidR="00402870">
        <w:rPr>
          <w:rFonts w:ascii="Calibri" w:eastAsia="Times New Roman" w:hAnsi="Calibri" w:cs="Times New Roman"/>
          <w:szCs w:val="24"/>
          <w:lang w:eastAsia="cs-CZ"/>
        </w:rPr>
        <w:t>?</w:t>
      </w:r>
    </w:p>
    <w:p w14:paraId="17C3E918" w14:textId="1D04EEBD" w:rsidR="00D605BA" w:rsidRPr="007D3815" w:rsidRDefault="00D605BA" w:rsidP="00035D85">
      <w:pPr>
        <w:numPr>
          <w:ilvl w:val="4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Písek? (</w:t>
      </w:r>
      <w:proofErr w:type="spellStart"/>
      <w:r>
        <w:rPr>
          <w:rFonts w:ascii="Calibri" w:eastAsia="Times New Roman" w:hAnsi="Calibri" w:cs="Times New Roman"/>
          <w:szCs w:val="24"/>
          <w:lang w:eastAsia="cs-CZ"/>
        </w:rPr>
        <w:t>sand</w:t>
      </w:r>
      <w:proofErr w:type="spellEnd"/>
      <w:r>
        <w:rPr>
          <w:rFonts w:ascii="Calibri" w:eastAsia="Times New Roman" w:hAnsi="Calibri" w:cs="Times New Roman"/>
          <w:szCs w:val="24"/>
          <w:lang w:eastAsia="cs-CZ"/>
        </w:rPr>
        <w:t>)</w:t>
      </w:r>
    </w:p>
    <w:p w14:paraId="210B214D" w14:textId="3CCCACDA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 vážíte?</w:t>
      </w:r>
      <w:r w:rsidR="0019726E">
        <w:rPr>
          <w:rFonts w:ascii="Calibri" w:eastAsia="Times New Roman" w:hAnsi="Calibri" w:cs="Times New Roman"/>
          <w:szCs w:val="24"/>
          <w:lang w:eastAsia="cs-CZ"/>
        </w:rPr>
        <w:t xml:space="preserve"> – </w:t>
      </w:r>
      <w:r w:rsidR="005D0803" w:rsidRPr="007D3815">
        <w:rPr>
          <w:rFonts w:ascii="Calibri" w:eastAsia="Times New Roman" w:hAnsi="Calibri" w:cs="Times New Roman"/>
          <w:szCs w:val="24"/>
          <w:lang w:eastAsia="cs-CZ"/>
        </w:rPr>
        <w:t>72 kilo</w:t>
      </w:r>
    </w:p>
    <w:p w14:paraId="430943F7" w14:textId="18F83206" w:rsid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Cítíte </w:t>
      </w:r>
      <w:r w:rsidRPr="00A8217F">
        <w:rPr>
          <w:rFonts w:ascii="Calibri" w:eastAsia="Times New Roman" w:hAnsi="Calibri" w:cs="Times New Roman"/>
          <w:b/>
          <w:szCs w:val="24"/>
          <w:lang w:eastAsia="cs-CZ"/>
        </w:rPr>
        <w:t>pohyby plodu</w:t>
      </w:r>
      <w:r w:rsidRPr="007D3815">
        <w:rPr>
          <w:rFonts w:ascii="Calibri" w:eastAsia="Times New Roman" w:hAnsi="Calibri" w:cs="Times New Roman"/>
          <w:szCs w:val="24"/>
          <w:lang w:eastAsia="cs-CZ"/>
        </w:rPr>
        <w:t>?</w:t>
      </w:r>
      <w:r w:rsidR="0019726E">
        <w:rPr>
          <w:rFonts w:ascii="Calibri" w:eastAsia="Times New Roman" w:hAnsi="Calibri" w:cs="Times New Roman"/>
          <w:szCs w:val="24"/>
          <w:lang w:eastAsia="cs-CZ"/>
        </w:rPr>
        <w:t xml:space="preserve"> –</w:t>
      </w:r>
      <w:r w:rsidR="00A8217F" w:rsidRPr="00A8217F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A8217F" w:rsidRPr="007D3815">
        <w:rPr>
          <w:rFonts w:ascii="Calibri" w:eastAsia="Times New Roman" w:hAnsi="Calibri" w:cs="Times New Roman"/>
          <w:szCs w:val="24"/>
          <w:lang w:eastAsia="cs-CZ"/>
        </w:rPr>
        <w:t>Ano, miminko se hýbe asi tři týdny</w:t>
      </w:r>
    </w:p>
    <w:p w14:paraId="04A3D797" w14:textId="5D10714A" w:rsidR="00901A38" w:rsidRDefault="00901A38" w:rsidP="00901A38">
      <w:pPr>
        <w:numPr>
          <w:ilvl w:val="1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Plod: fetus</w:t>
      </w:r>
    </w:p>
    <w:p w14:paraId="5AD70810" w14:textId="6387282E" w:rsidR="0031768D" w:rsidRDefault="0031768D" w:rsidP="00901A38">
      <w:pPr>
        <w:numPr>
          <w:ilvl w:val="1"/>
          <w:numId w:val="5"/>
        </w:num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szCs w:val="24"/>
          <w:lang w:eastAsia="cs-CZ"/>
        </w:rPr>
        <w:t>Co dělá plod?</w:t>
      </w:r>
      <w:r w:rsidR="00E414AC">
        <w:rPr>
          <w:rFonts w:ascii="Calibri" w:eastAsia="Times New Roman" w:hAnsi="Calibri" w:cs="Times New Roman"/>
          <w:szCs w:val="24"/>
          <w:lang w:eastAsia="cs-CZ"/>
        </w:rPr>
        <w:t xml:space="preserve"> Kope = </w:t>
      </w:r>
      <w:proofErr w:type="spellStart"/>
      <w:r w:rsidR="00E414AC">
        <w:rPr>
          <w:rFonts w:ascii="Calibri" w:eastAsia="Times New Roman" w:hAnsi="Calibri" w:cs="Times New Roman"/>
          <w:szCs w:val="24"/>
          <w:lang w:eastAsia="cs-CZ"/>
        </w:rPr>
        <w:t>kicking</w:t>
      </w:r>
      <w:proofErr w:type="spellEnd"/>
    </w:p>
    <w:p w14:paraId="0E700C88" w14:textId="77777777" w:rsidR="006A0B59" w:rsidRPr="007D3815" w:rsidRDefault="006A0B59" w:rsidP="006A0B59">
      <w:pPr>
        <w:tabs>
          <w:tab w:val="left" w:pos="720"/>
        </w:tabs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5812F06" w14:textId="00E10A89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57F5E048" w14:textId="41003260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EAA019A" w14:textId="51445E5F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2B0C2373" w14:textId="58B003C2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BB8B697" w14:textId="2FC53D48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4841811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 w:rsidSect="00607BA2">
          <w:type w:val="continuous"/>
          <w:pgSz w:w="11906" w:h="16838"/>
          <w:pgMar w:top="1417" w:right="1417" w:bottom="1417" w:left="1417" w:header="708" w:footer="708" w:gutter="0"/>
          <w:cols w:space="336"/>
          <w:docGrid w:linePitch="360"/>
        </w:sectPr>
      </w:pPr>
    </w:p>
    <w:p w14:paraId="6BA657A5" w14:textId="77777777" w:rsidR="00607BA2" w:rsidRDefault="00607BA2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607BA2" w:rsidSect="0006350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8F9735" w14:textId="1DA8B14B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interrupce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79A894C8" w14:textId="55875CAF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kontrakce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360B644" w14:textId="3103773F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ranní nevolnost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03D210D" w14:textId="5B70A653" w:rsidR="007D3815" w:rsidRPr="007D3815" w:rsidRDefault="00FE38C2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>
        <w:rPr>
          <w:rFonts w:ascii="Calibri" w:eastAsia="Times New Roman" w:hAnsi="Calibri" w:cs="Times New Roman"/>
          <w:noProof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BA99EE3" wp14:editId="354F2E22">
                <wp:simplePos x="0" y="0"/>
                <wp:positionH relativeFrom="column">
                  <wp:posOffset>1047115</wp:posOffset>
                </wp:positionH>
                <wp:positionV relativeFrom="paragraph">
                  <wp:posOffset>-934720</wp:posOffset>
                </wp:positionV>
                <wp:extent cx="2243455" cy="2125170"/>
                <wp:effectExtent l="38100" t="38100" r="42545" b="4699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43455" cy="2125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61CC0" id="Rukopis 29" o:spid="_x0000_s1026" type="#_x0000_t75" style="position:absolute;margin-left:81.75pt;margin-top:-74.3pt;width:178.05pt;height:16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">
                <v:imagedata r:id="rId18" o:title=""/>
              </v:shape>
            </w:pict>
          </mc:Fallback>
        </mc:AlternateContent>
      </w:r>
      <w:proofErr w:type="spellStart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>amniocentéza</w:t>
      </w:r>
      <w:proofErr w:type="spellEnd"/>
      <w:r w:rsidR="007D3815" w:rsidRPr="007D381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7D3815"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429BB1B" w14:textId="6D02763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samovolný potrat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FFBA3F2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obrácená poloha plodu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3CD4A0B" w14:textId="5F2E4C59" w:rsid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chirurgický porod</w:t>
      </w:r>
    </w:p>
    <w:p w14:paraId="0E33C954" w14:textId="77777777" w:rsidR="00B81EC0" w:rsidRPr="007D3815" w:rsidRDefault="00B81EC0" w:rsidP="00B81EC0">
      <w:pPr>
        <w:tabs>
          <w:tab w:val="left" w:pos="720"/>
        </w:tabs>
        <w:spacing w:line="360" w:lineRule="auto"/>
        <w:ind w:left="720"/>
        <w:rPr>
          <w:rFonts w:ascii="Calibri" w:eastAsia="Times New Roman" w:hAnsi="Calibri" w:cs="Times New Roman"/>
          <w:szCs w:val="24"/>
          <w:lang w:eastAsia="cs-CZ"/>
        </w:rPr>
      </w:pPr>
    </w:p>
    <w:p w14:paraId="759E344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poloha hlavičkou nahoru</w:t>
      </w:r>
    </w:p>
    <w:p w14:paraId="51486F0B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císařský řez</w:t>
      </w:r>
    </w:p>
    <w:p w14:paraId="62D8DE86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vyvolaný potrat</w:t>
      </w:r>
    </w:p>
    <w:p w14:paraId="34DD993D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spontánní potrat</w:t>
      </w:r>
    </w:p>
    <w:p w14:paraId="344C9BD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zvracení</w:t>
      </w:r>
    </w:p>
    <w:p w14:paraId="7A036968" w14:textId="479F51D1" w:rsidR="007D3815" w:rsidRPr="007D3815" w:rsidRDefault="00FE38C2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6129505" wp14:editId="600FD243">
                <wp:simplePos x="0" y="0"/>
                <wp:positionH relativeFrom="column">
                  <wp:posOffset>1332715</wp:posOffset>
                </wp:positionH>
                <wp:positionV relativeFrom="paragraph">
                  <wp:posOffset>173235</wp:posOffset>
                </wp:positionV>
                <wp:extent cx="387360" cy="39960"/>
                <wp:effectExtent l="38100" t="57150" r="50800" b="5588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873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4339A" id="Rukopis 23" o:spid="_x0000_s1026" type="#_x0000_t75" style="position:absolute;margin-left:104.25pt;margin-top:12.95pt;width:31.9pt;height: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">
                <v:imagedata r:id="rId20" o:title=""/>
              </v:shape>
            </w:pict>
          </mc:Fallback>
        </mc:AlternateContent>
      </w:r>
      <w:r w:rsidR="007D3815" w:rsidRPr="007D3815">
        <w:rPr>
          <w:lang w:eastAsia="cs-CZ"/>
        </w:rPr>
        <w:t>odběr plodové vody</w:t>
      </w:r>
    </w:p>
    <w:p w14:paraId="6B91B144" w14:textId="77777777" w:rsidR="00063506" w:rsidRPr="00063506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děložní stahy</w:t>
      </w:r>
    </w:p>
    <w:p w14:paraId="03E2D53F" w14:textId="77777777" w:rsidR="00063506" w:rsidRDefault="00063506" w:rsidP="00063506">
      <w:pPr>
        <w:keepNext/>
        <w:spacing w:before="240"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sectPr w:rsidR="00063506" w:rsidSect="00607B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A02CBA" w14:textId="1771CD6F" w:rsidR="007D3815" w:rsidRPr="007D3815" w:rsidRDefault="007D3815" w:rsidP="00063506">
      <w:pPr>
        <w:keepNext/>
        <w:spacing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4 Vyberte správné slovo</w:t>
      </w:r>
    </w:p>
    <w:p w14:paraId="0AE0AF9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máte potíže, paní Kvasničková? </w:t>
      </w:r>
    </w:p>
    <w:p w14:paraId="68BC18E7" w14:textId="32AD07D6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Jsem </w:t>
      </w:r>
      <w:r w:rsidRPr="00B87EF3">
        <w:rPr>
          <w:rFonts w:ascii="Calibri" w:eastAsia="Times New Roman" w:hAnsi="Calibri" w:cs="Times New Roman"/>
          <w:szCs w:val="24"/>
          <w:u w:val="single"/>
          <w:lang w:eastAsia="cs-CZ"/>
        </w:rPr>
        <w:t xml:space="preserve">ve druhém měsíci </w:t>
      </w:r>
      <w:r w:rsidRPr="00B87EF3">
        <w:rPr>
          <w:rFonts w:ascii="Calibri" w:eastAsia="Times New Roman" w:hAnsi="Calibri" w:cs="Times New Roman"/>
          <w:b/>
          <w:i/>
          <w:szCs w:val="24"/>
          <w:highlight w:val="yellow"/>
          <w:u w:val="single"/>
          <w:lang w:eastAsia="cs-CZ"/>
        </w:rPr>
        <w:t>těhotenství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/těhotná</w:t>
      </w:r>
      <w:r w:rsidR="00B87EF3">
        <w:rPr>
          <w:rFonts w:ascii="Calibri" w:eastAsia="Times New Roman" w:hAnsi="Calibri" w:cs="Times New Roman"/>
          <w:b/>
          <w:i/>
          <w:szCs w:val="24"/>
          <w:lang w:eastAsia="cs-CZ"/>
        </w:rPr>
        <w:t xml:space="preserve"> 2 měsíce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začalo mě bolet břicho. Taky jsem začala krvácet. </w:t>
      </w:r>
    </w:p>
    <w:p w14:paraId="13143DD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 dlouho </w:t>
      </w:r>
      <w:r w:rsidRPr="00FD31C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krvácíte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/krvácení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? </w:t>
      </w:r>
    </w:p>
    <w:p w14:paraId="0A955ED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Od včera. </w:t>
      </w:r>
    </w:p>
    <w:p w14:paraId="1F6409A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je to krvácení? </w:t>
      </w:r>
    </w:p>
    <w:p w14:paraId="5BD2A082" w14:textId="4EA20C89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</w:t>
      </w:r>
      <w:r w:rsidRPr="008F4099">
        <w:rPr>
          <w:rFonts w:ascii="Calibri" w:eastAsia="Times New Roman" w:hAnsi="Calibri" w:cs="Times New Roman"/>
          <w:b/>
          <w:bCs/>
          <w:i/>
          <w:iCs/>
          <w:szCs w:val="24"/>
          <w:highlight w:val="yellow"/>
          <w:u w:val="single"/>
          <w:lang w:eastAsia="cs-CZ"/>
        </w:rPr>
        <w:t>Nejdříve</w:t>
      </w:r>
      <w:r w:rsidRPr="007D3815">
        <w:rPr>
          <w:rFonts w:ascii="Calibri" w:eastAsia="Times New Roman" w:hAnsi="Calibri" w:cs="Times New Roman"/>
          <w:b/>
          <w:bCs/>
          <w:i/>
          <w:iCs/>
          <w:szCs w:val="24"/>
          <w:lang w:eastAsia="cs-CZ"/>
        </w:rPr>
        <w:t>/nakonec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jsem jen tak špinila</w:t>
      </w:r>
      <w:r w:rsidR="00FE38C2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proofErr w:type="gramStart"/>
      <w:r w:rsidR="00FE38C2">
        <w:rPr>
          <w:rFonts w:ascii="Calibri" w:eastAsia="Times New Roman" w:hAnsi="Calibri" w:cs="Times New Roman"/>
          <w:szCs w:val="24"/>
          <w:lang w:eastAsia="cs-CZ"/>
        </w:rPr>
        <w:t xml:space="preserve">&lt; </w:t>
      </w:r>
      <w:r w:rsidR="00FE38C2" w:rsidRPr="00FE38C2">
        <w:rPr>
          <w:rFonts w:ascii="Calibri" w:eastAsia="Times New Roman" w:hAnsi="Calibri" w:cs="Times New Roman"/>
          <w:b/>
          <w:szCs w:val="24"/>
          <w:lang w:eastAsia="cs-CZ"/>
        </w:rPr>
        <w:t>špinavý</w:t>
      </w:r>
      <w:proofErr w:type="gramEnd"/>
      <w:r w:rsidR="00FE38C2" w:rsidRPr="00FE38C2">
        <w:rPr>
          <w:rFonts w:ascii="Calibri" w:eastAsia="Times New Roman" w:hAnsi="Calibri" w:cs="Times New Roman"/>
          <w:b/>
          <w:szCs w:val="24"/>
          <w:lang w:eastAsia="cs-CZ"/>
        </w:rPr>
        <w:t xml:space="preserve">: </w:t>
      </w:r>
      <w:proofErr w:type="spellStart"/>
      <w:r w:rsidR="00FE38C2" w:rsidRPr="00FE38C2">
        <w:rPr>
          <w:rFonts w:ascii="Calibri" w:eastAsia="Times New Roman" w:hAnsi="Calibri" w:cs="Times New Roman"/>
          <w:b/>
          <w:szCs w:val="24"/>
          <w:lang w:eastAsia="cs-CZ"/>
        </w:rPr>
        <w:t>dirty</w:t>
      </w:r>
      <w:proofErr w:type="spellEnd"/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od včera je to krvácení silnější. A v noci mě hrozně začalo bolet břicho. </w:t>
      </w:r>
    </w:p>
    <w:p w14:paraId="3A64837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jak dlouho vás bolí břicho? </w:t>
      </w:r>
    </w:p>
    <w:p w14:paraId="3D13C60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Asi 5 dní. Myslela jsem si, že to nic není. </w:t>
      </w:r>
    </w:p>
    <w:p w14:paraId="3AA06F3B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kde vás to bolí? </w:t>
      </w:r>
    </w:p>
    <w:p w14:paraId="37D7F3DD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Tady v podbřišku. </w:t>
      </w:r>
    </w:p>
    <w:p w14:paraId="72B33F6C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Upadla jste někde nebo jste dělala něco </w:t>
      </w:r>
      <w:r w:rsidRPr="0081014A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fyzicky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/fyzikálně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náročného? </w:t>
      </w:r>
    </w:p>
    <w:p w14:paraId="6194FF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Ani ne. Jen jsem se byla </w:t>
      </w:r>
      <w:r w:rsidRPr="00B57A10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projít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/odejít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to dělám skoro každý den. </w:t>
      </w:r>
    </w:p>
    <w:p w14:paraId="2C2564B6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Vyšetřím vás… Uděláme </w:t>
      </w:r>
      <w:r w:rsidRPr="005F5778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ultrazvuk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/rentgen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uvidíme, zda je vše v pořádku. </w:t>
      </w:r>
    </w:p>
    <w:p w14:paraId="319577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Dobře. </w:t>
      </w:r>
    </w:p>
    <w:p w14:paraId="4E20E91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Pojďte, pomohu vám na vyšetřovací </w:t>
      </w:r>
      <w:r w:rsidRPr="00CC4F3E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stůl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/židli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Vyhrňte si triko. Jinak se nemusíte </w:t>
      </w:r>
      <w:r w:rsidRPr="002670FB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svlékat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/oblékat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Dám vám na břicho gel, bude to trochu studit…. Bohužel, paní Kvasničková, na ultrazvuku </w:t>
      </w:r>
      <w:r w:rsidRPr="00F46187">
        <w:rPr>
          <w:rFonts w:ascii="Calibri" w:eastAsia="Times New Roman" w:hAnsi="Calibri" w:cs="Times New Roman"/>
          <w:szCs w:val="24"/>
          <w:lang w:eastAsia="cs-CZ"/>
        </w:rPr>
        <w:t>plod nevidím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Myslím, že jste </w:t>
      </w:r>
      <w:r w:rsidRPr="00F46187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potratila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/ztratila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mi to líto… Budete muset podstoupit krátký zákrok, kdy vám překontrolujeme a vyčistíme </w:t>
      </w:r>
      <w:r w:rsidRPr="002207BE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dělohu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/pochvu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to pod </w:t>
      </w:r>
      <w:r w:rsidRPr="004F28BE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celkovou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</w:t>
      </w:r>
      <w:r w:rsidRPr="004F28BE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částečnou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narkózou. Chcete někomu zavolat? </w:t>
      </w:r>
    </w:p>
    <w:p w14:paraId="5F9A91A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Ne, manžel na mě čeká na chodbě. Bylo to naše první těhotenství a dlouho jsme na ně čekali. </w:t>
      </w:r>
    </w:p>
    <w:p w14:paraId="47D2E1BA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Vím, že je to těžké, paní Kvasničková, ale za půl roku budete moci zase </w:t>
      </w:r>
      <w:r w:rsidRPr="003E641F">
        <w:rPr>
          <w:rFonts w:ascii="Calibri" w:eastAsia="Times New Roman" w:hAnsi="Calibri" w:cs="Times New Roman"/>
          <w:b/>
          <w:i/>
          <w:szCs w:val="24"/>
          <w:highlight w:val="yellow"/>
          <w:lang w:eastAsia="cs-CZ"/>
        </w:rPr>
        <w:t>otěhotnět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/potratit</w:t>
      </w: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02A748A" w14:textId="413B3C01" w:rsid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3F041F4A" w14:textId="77777777" w:rsidR="00DD289C" w:rsidRDefault="00DD289C">
      <w:pP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br w:type="page"/>
      </w:r>
    </w:p>
    <w:p w14:paraId="77C58F0C" w14:textId="1D89801A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lastRenderedPageBreak/>
        <w:t>5 Jaký je rozdíl mezi…?</w:t>
      </w:r>
    </w:p>
    <w:p w14:paraId="710DB30C" w14:textId="14AE0B95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kojení – umělá výživa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ED7E14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když děti pijou</w:t>
      </w:r>
      <w:r w:rsidR="000F1095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/ sajou mléko</w:t>
      </w:r>
      <w:r w:rsidR="0099271C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 × </w:t>
      </w:r>
      <w:r w:rsidR="005B648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umělé mléko</w:t>
      </w:r>
      <w:r w:rsidR="00D710D5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; jídlo v prášku</w:t>
      </w:r>
    </w:p>
    <w:p w14:paraId="0EB61871" w14:textId="7555F2AE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šestinedělí – porod</w:t>
      </w:r>
      <w:r w:rsidR="007C6AD2">
        <w:rPr>
          <w:rFonts w:ascii="Calibri" w:eastAsia="Times New Roman" w:hAnsi="Calibri" w:cs="Times New Roman"/>
          <w:szCs w:val="24"/>
          <w:lang w:eastAsia="cs-CZ"/>
        </w:rPr>
        <w:t xml:space="preserve"> –</w:t>
      </w:r>
      <w:r w:rsidR="00DC558F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7D3815">
        <w:rPr>
          <w:rFonts w:ascii="Calibri" w:eastAsia="Times New Roman" w:hAnsi="Calibri" w:cs="Times New Roman"/>
          <w:szCs w:val="24"/>
          <w:lang w:eastAsia="cs-CZ"/>
        </w:rPr>
        <w:t>potrat</w:t>
      </w:r>
      <w:r w:rsidR="003E2309">
        <w:rPr>
          <w:rFonts w:ascii="Calibri" w:eastAsia="Times New Roman" w:hAnsi="Calibri" w:cs="Times New Roman"/>
          <w:szCs w:val="24"/>
          <w:lang w:eastAsia="cs-CZ"/>
        </w:rPr>
        <w:t xml:space="preserve">: </w:t>
      </w:r>
      <w:r w:rsidR="00534AA1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6 týdnů po porodu</w:t>
      </w:r>
      <w:r w:rsidR="005E65D3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 xml:space="preserve">: žena by neměla </w:t>
      </w:r>
      <w:r w:rsidR="00872E2A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pracovat</w:t>
      </w:r>
      <w:r w:rsidR="00273952">
        <w:rPr>
          <w:rFonts w:ascii="Calibri" w:eastAsia="Times New Roman" w:hAnsi="Calibri" w:cs="Times New Roman"/>
          <w:b/>
          <w:caps/>
          <w:color w:val="0070C0"/>
          <w:szCs w:val="24"/>
          <w:lang w:eastAsia="cs-CZ"/>
        </w:rPr>
        <w:t>, pozor na infekce</w:t>
      </w:r>
    </w:p>
    <w:p w14:paraId="51566098" w14:textId="77777777" w:rsidR="00A614D5" w:rsidRDefault="00A614D5">
      <w:pPr>
        <w:rPr>
          <w:rFonts w:ascii="Calibri" w:eastAsia="SimSun" w:hAnsi="Calibri" w:cs="Lucida Sans"/>
          <w:b/>
          <w:bCs/>
          <w:kern w:val="1"/>
          <w:sz w:val="24"/>
          <w:szCs w:val="32"/>
          <w:lang w:eastAsia="zh-CN" w:bidi="hi-IN"/>
        </w:rPr>
      </w:pPr>
      <w:r>
        <w:br w:type="page"/>
      </w:r>
    </w:p>
    <w:p w14:paraId="2B9F3AF4" w14:textId="158FF7E1" w:rsidR="0002476C" w:rsidRDefault="0002476C" w:rsidP="0002476C">
      <w:pPr>
        <w:pStyle w:val="Nadpis2"/>
        <w:spacing w:after="0"/>
      </w:pPr>
      <w:r>
        <w:lastRenderedPageBreak/>
        <w:t>Modální slovesa</w:t>
      </w:r>
      <w:r w:rsidR="00C36755">
        <w:t>: MODAL VERBS</w:t>
      </w:r>
    </w:p>
    <w:p w14:paraId="4F252191" w14:textId="30379270" w:rsidR="00633605" w:rsidRPr="00633605" w:rsidRDefault="00633605" w:rsidP="00633605">
      <w:pPr>
        <w:rPr>
          <w:lang w:eastAsia="zh-CN" w:bidi="hi-IN"/>
        </w:rPr>
      </w:pPr>
      <w:proofErr w:type="spellStart"/>
      <w:r>
        <w:rPr>
          <w:lang w:eastAsia="zh-CN" w:bidi="hi-IN"/>
        </w:rPr>
        <w:t>Conjuugate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them</w:t>
      </w:r>
      <w:proofErr w:type="spellEnd"/>
      <w:r>
        <w:rPr>
          <w:lang w:eastAsia="zh-CN" w:bidi="hi-IN"/>
        </w:rPr>
        <w:t xml:space="preserve"> + infinitiv</w:t>
      </w:r>
    </w:p>
    <w:tbl>
      <w:tblPr>
        <w:tblStyle w:val="Mkatabulky"/>
        <w:tblW w:w="8524" w:type="dxa"/>
        <w:tblLayout w:type="fixed"/>
        <w:tblLook w:val="04A0" w:firstRow="1" w:lastRow="0" w:firstColumn="1" w:lastColumn="0" w:noHBand="0" w:noVBand="1"/>
      </w:tblPr>
      <w:tblGrid>
        <w:gridCol w:w="1741"/>
        <w:gridCol w:w="6783"/>
      </w:tblGrid>
      <w:tr w:rsidR="0002476C" w14:paraId="04D62CD8" w14:textId="77777777" w:rsidTr="00A515D1">
        <w:trPr>
          <w:trHeight w:val="457"/>
        </w:trPr>
        <w:tc>
          <w:tcPr>
            <w:tcW w:w="1741" w:type="dxa"/>
            <w:vMerge w:val="restart"/>
          </w:tcPr>
          <w:p w14:paraId="16A55D03" w14:textId="77777777" w:rsidR="0002476C" w:rsidRDefault="0002476C" w:rsidP="00A515D1">
            <w:pPr>
              <w:rPr>
                <w:i/>
                <w:iCs/>
              </w:rPr>
            </w:pPr>
            <w:r>
              <w:rPr>
                <w:b/>
                <w:bCs/>
              </w:rPr>
              <w:t>MÍT</w:t>
            </w:r>
          </w:p>
          <w:p w14:paraId="60EE02AC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should</w:t>
            </w:r>
            <w:proofErr w:type="spellEnd"/>
          </w:p>
        </w:tc>
        <w:tc>
          <w:tcPr>
            <w:tcW w:w="6783" w:type="dxa"/>
          </w:tcPr>
          <w:p w14:paraId="25E95E5F" w14:textId="77777777" w:rsidR="0002476C" w:rsidRDefault="0002476C" w:rsidP="00A515D1">
            <w:r>
              <w:rPr>
                <w:b/>
                <w:bCs/>
              </w:rPr>
              <w:t xml:space="preserve">Mám </w:t>
            </w:r>
            <w:r>
              <w:t xml:space="preserve">tam chodit? </w:t>
            </w:r>
            <w:proofErr w:type="spellStart"/>
            <w:r>
              <w:rPr>
                <w:i/>
                <w:iCs/>
              </w:rPr>
              <w:t>asking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confirmation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suggestion</w:t>
            </w:r>
            <w:proofErr w:type="spellEnd"/>
          </w:p>
        </w:tc>
      </w:tr>
      <w:tr w:rsidR="0002476C" w14:paraId="18FBDF63" w14:textId="77777777" w:rsidTr="00A515D1">
        <w:tc>
          <w:tcPr>
            <w:tcW w:w="1741" w:type="dxa"/>
            <w:vMerge/>
          </w:tcPr>
          <w:p w14:paraId="27831524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6ACEC22B" w14:textId="77777777" w:rsidR="0002476C" w:rsidRDefault="0002476C" w:rsidP="00A515D1">
            <w:r>
              <w:rPr>
                <w:b/>
                <w:bCs/>
              </w:rPr>
              <w:t xml:space="preserve">Máte </w:t>
            </w:r>
            <w:r>
              <w:t xml:space="preserve">jít dál, říká pan doktor.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weak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</w:p>
        </w:tc>
      </w:tr>
      <w:tr w:rsidR="0002476C" w14:paraId="310916F4" w14:textId="77777777" w:rsidTr="00A515D1">
        <w:tc>
          <w:tcPr>
            <w:tcW w:w="1741" w:type="dxa"/>
            <w:vMerge/>
          </w:tcPr>
          <w:p w14:paraId="11B5A4DF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082B291" w14:textId="77777777" w:rsidR="0002476C" w:rsidRDefault="0002476C" w:rsidP="00A515D1">
            <w:r w:rsidRPr="003D07F0">
              <w:rPr>
                <w:b/>
                <w:bCs/>
                <w:u w:val="single"/>
              </w:rPr>
              <w:t xml:space="preserve">Měl </w:t>
            </w:r>
            <w:r w:rsidRPr="003D07F0">
              <w:rPr>
                <w:u w:val="single"/>
              </w:rPr>
              <w:t>bys</w:t>
            </w:r>
            <w:r>
              <w:t xml:space="preserve"> to dodělat. </w:t>
            </w:r>
            <w:proofErr w:type="spellStart"/>
            <w:r>
              <w:rPr>
                <w:i/>
                <w:iCs/>
              </w:rPr>
              <w:t>giving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</w:p>
        </w:tc>
      </w:tr>
      <w:tr w:rsidR="0002476C" w14:paraId="47052FC9" w14:textId="77777777" w:rsidTr="00A515D1">
        <w:tc>
          <w:tcPr>
            <w:tcW w:w="1741" w:type="dxa"/>
            <w:vMerge w:val="restart"/>
          </w:tcPr>
          <w:p w14:paraId="44C263E9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MUSET</w:t>
            </w:r>
          </w:p>
          <w:p w14:paraId="7022CEBB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must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have</w:t>
            </w:r>
            <w:proofErr w:type="spellEnd"/>
            <w:r>
              <w:rPr>
                <w:i/>
                <w:iCs/>
              </w:rPr>
              <w:t xml:space="preserve"> to</w:t>
            </w:r>
          </w:p>
          <w:p w14:paraId="031858E5" w14:textId="77777777" w:rsidR="00F830FC" w:rsidRPr="000D2486" w:rsidRDefault="00F830FC" w:rsidP="000D2486">
            <w:pPr>
              <w:pStyle w:val="Odstavecseseznamem"/>
              <w:numPr>
                <w:ilvl w:val="0"/>
                <w:numId w:val="19"/>
              </w:numPr>
              <w:rPr>
                <w:i/>
              </w:rPr>
            </w:pPr>
            <w:r w:rsidRPr="000D2486">
              <w:rPr>
                <w:i/>
              </w:rPr>
              <w:t>je nutné</w:t>
            </w:r>
          </w:p>
          <w:p w14:paraId="707FBBBE" w14:textId="29148D0C" w:rsidR="00F830FC" w:rsidRPr="000D2486" w:rsidRDefault="00F830FC" w:rsidP="000D2486">
            <w:pPr>
              <w:pStyle w:val="Odstavecseseznamem"/>
              <w:numPr>
                <w:ilvl w:val="0"/>
                <w:numId w:val="19"/>
              </w:numPr>
            </w:pPr>
            <w:r w:rsidRPr="000D2486">
              <w:rPr>
                <w:i/>
              </w:rPr>
              <w:t>není nutné</w:t>
            </w:r>
          </w:p>
        </w:tc>
        <w:tc>
          <w:tcPr>
            <w:tcW w:w="6783" w:type="dxa"/>
          </w:tcPr>
          <w:p w14:paraId="6F52654D" w14:textId="77777777" w:rsidR="0002476C" w:rsidRDefault="0002476C" w:rsidP="00A515D1">
            <w:r>
              <w:t xml:space="preserve">Lidé </w:t>
            </w:r>
            <w:r>
              <w:rPr>
                <w:b/>
                <w:bCs/>
              </w:rPr>
              <w:t xml:space="preserve">musí </w:t>
            </w:r>
            <w:r>
              <w:t xml:space="preserve">jíst, pít a dýchat.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necessity</w:t>
            </w:r>
            <w:proofErr w:type="spellEnd"/>
          </w:p>
        </w:tc>
      </w:tr>
      <w:tr w:rsidR="0002476C" w14:paraId="2A90568D" w14:textId="77777777" w:rsidTr="00A515D1">
        <w:tc>
          <w:tcPr>
            <w:tcW w:w="1741" w:type="dxa"/>
            <w:vMerge/>
          </w:tcPr>
          <w:p w14:paraId="2D0712C1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03673CB3" w14:textId="77777777" w:rsidR="0002476C" w:rsidRDefault="0002476C" w:rsidP="00A515D1">
            <w:r>
              <w:rPr>
                <w:b/>
                <w:bCs/>
              </w:rPr>
              <w:t xml:space="preserve">Musíte </w:t>
            </w:r>
            <w:r>
              <w:t xml:space="preserve">to udělat do pátku, řekl učitel.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02476C" w14:paraId="29DF8B25" w14:textId="77777777" w:rsidTr="00A515D1">
        <w:tc>
          <w:tcPr>
            <w:tcW w:w="1741" w:type="dxa"/>
            <w:vMerge/>
          </w:tcPr>
          <w:p w14:paraId="7E55298C" w14:textId="77777777" w:rsidR="0002476C" w:rsidRDefault="0002476C" w:rsidP="00A515D1"/>
        </w:tc>
        <w:tc>
          <w:tcPr>
            <w:tcW w:w="6783" w:type="dxa"/>
          </w:tcPr>
          <w:p w14:paraId="2427E742" w14:textId="77777777" w:rsidR="0002476C" w:rsidRDefault="0002476C" w:rsidP="00A515D1">
            <w:r>
              <w:t xml:space="preserve">To </w:t>
            </w:r>
            <w:r>
              <w:rPr>
                <w:b/>
                <w:bCs/>
              </w:rPr>
              <w:t xml:space="preserve">musel </w:t>
            </w:r>
            <w:r>
              <w:t xml:space="preserve">být šok.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assumption</w:t>
            </w:r>
            <w:proofErr w:type="spellEnd"/>
          </w:p>
        </w:tc>
      </w:tr>
      <w:tr w:rsidR="0002476C" w14:paraId="26AEF214" w14:textId="77777777" w:rsidTr="00A515D1">
        <w:tc>
          <w:tcPr>
            <w:tcW w:w="1741" w:type="dxa"/>
            <w:vMerge w:val="restart"/>
          </w:tcPr>
          <w:p w14:paraId="7FE9DECF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SMĚT</w:t>
            </w:r>
          </w:p>
          <w:p w14:paraId="3901FED5" w14:textId="77777777" w:rsidR="0002476C" w:rsidRDefault="0002476C" w:rsidP="00A515D1">
            <w:pPr>
              <w:rPr>
                <w:iCs/>
              </w:rPr>
            </w:pPr>
            <w:proofErr w:type="spellStart"/>
            <w:r>
              <w:rPr>
                <w:i/>
                <w:iCs/>
              </w:rPr>
              <w:t>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allowed</w:t>
            </w:r>
            <w:proofErr w:type="spellEnd"/>
          </w:p>
          <w:p w14:paraId="538DEE9E" w14:textId="77777777" w:rsidR="00F830FC" w:rsidRPr="000D2486" w:rsidRDefault="00F830FC" w:rsidP="000D2486">
            <w:pPr>
              <w:pStyle w:val="Odstavecseseznamem"/>
              <w:numPr>
                <w:ilvl w:val="0"/>
                <w:numId w:val="18"/>
              </w:numPr>
              <w:rPr>
                <w:bCs/>
                <w:i/>
                <w:iCs/>
              </w:rPr>
            </w:pPr>
            <w:r w:rsidRPr="000D2486">
              <w:rPr>
                <w:bCs/>
                <w:i/>
                <w:iCs/>
              </w:rPr>
              <w:t>je povolené</w:t>
            </w:r>
          </w:p>
          <w:p w14:paraId="4A159945" w14:textId="584E275D" w:rsidR="00F830FC" w:rsidRPr="000D2486" w:rsidRDefault="00F830FC" w:rsidP="000D2486">
            <w:pPr>
              <w:pStyle w:val="Odstavecseseznamem"/>
              <w:numPr>
                <w:ilvl w:val="0"/>
                <w:numId w:val="18"/>
              </w:numPr>
              <w:rPr>
                <w:b/>
                <w:bCs/>
                <w:iCs/>
              </w:rPr>
            </w:pPr>
            <w:r w:rsidRPr="000D2486">
              <w:rPr>
                <w:bCs/>
                <w:i/>
                <w:iCs/>
              </w:rPr>
              <w:t>je zakázané</w:t>
            </w:r>
            <w:r w:rsidR="00E00C81">
              <w:rPr>
                <w:bCs/>
                <w:i/>
                <w:iCs/>
              </w:rPr>
              <w:t>/</w:t>
            </w:r>
            <w:proofErr w:type="spellStart"/>
            <w:r w:rsidR="00E00C81">
              <w:rPr>
                <w:bCs/>
                <w:i/>
                <w:iCs/>
              </w:rPr>
              <w:t>zákas</w:t>
            </w:r>
            <w:proofErr w:type="spellEnd"/>
          </w:p>
        </w:tc>
        <w:tc>
          <w:tcPr>
            <w:tcW w:w="6783" w:type="dxa"/>
          </w:tcPr>
          <w:p w14:paraId="39A5BF76" w14:textId="77777777" w:rsidR="0002476C" w:rsidRDefault="0002476C" w:rsidP="00A515D1">
            <w:r>
              <w:rPr>
                <w:b/>
                <w:bCs/>
              </w:rPr>
              <w:t xml:space="preserve">Smíte </w:t>
            </w:r>
            <w:r>
              <w:t xml:space="preserve">tady parkovat 10 minut, řekl policista.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permission</w:t>
            </w:r>
            <w:proofErr w:type="spellEnd"/>
          </w:p>
        </w:tc>
      </w:tr>
      <w:tr w:rsidR="0002476C" w14:paraId="1A42DF60" w14:textId="77777777" w:rsidTr="00A515D1">
        <w:tc>
          <w:tcPr>
            <w:tcW w:w="1741" w:type="dxa"/>
            <w:vMerge/>
          </w:tcPr>
          <w:p w14:paraId="2089A56F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5B9C67B1" w14:textId="77777777" w:rsidR="0002476C" w:rsidRDefault="0002476C" w:rsidP="00A515D1">
            <w:r>
              <w:t xml:space="preserve">Tady </w:t>
            </w:r>
            <w:r>
              <w:rPr>
                <w:b/>
                <w:bCs/>
              </w:rPr>
              <w:t xml:space="preserve">nesmíte </w:t>
            </w:r>
            <w:r>
              <w:t xml:space="preserve">kouřit.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prohibition</w:t>
            </w:r>
            <w:proofErr w:type="spellEnd"/>
          </w:p>
        </w:tc>
      </w:tr>
      <w:tr w:rsidR="0002476C" w14:paraId="44BAC8B8" w14:textId="77777777" w:rsidTr="00A515D1">
        <w:tc>
          <w:tcPr>
            <w:tcW w:w="1741" w:type="dxa"/>
            <w:vMerge w:val="restart"/>
          </w:tcPr>
          <w:p w14:paraId="128012D6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CHTÍT</w:t>
            </w:r>
          </w:p>
          <w:p w14:paraId="565F4E9E" w14:textId="2F1C2DAF" w:rsidR="0002476C" w:rsidRDefault="000D2486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</w:t>
            </w:r>
            <w:r w:rsidR="0002476C">
              <w:rPr>
                <w:i/>
                <w:iCs/>
              </w:rPr>
              <w:t>ant</w:t>
            </w:r>
            <w:proofErr w:type="spellEnd"/>
          </w:p>
        </w:tc>
        <w:tc>
          <w:tcPr>
            <w:tcW w:w="6783" w:type="dxa"/>
          </w:tcPr>
          <w:p w14:paraId="2157EA0D" w14:textId="77777777" w:rsidR="0002476C" w:rsidRDefault="0002476C" w:rsidP="00A515D1">
            <w:r>
              <w:rPr>
                <w:b/>
                <w:bCs/>
              </w:rPr>
              <w:t xml:space="preserve">Chci </w:t>
            </w:r>
            <w:r>
              <w:t xml:space="preserve">tam jít.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desire</w:t>
            </w:r>
            <w:proofErr w:type="spellEnd"/>
          </w:p>
        </w:tc>
      </w:tr>
      <w:tr w:rsidR="0002476C" w14:paraId="1EA35499" w14:textId="77777777" w:rsidTr="00A515D1">
        <w:tc>
          <w:tcPr>
            <w:tcW w:w="1741" w:type="dxa"/>
            <w:vMerge/>
          </w:tcPr>
          <w:p w14:paraId="4CB3061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AFCC878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Chce se mi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na záchod. </w:t>
            </w:r>
            <w:proofErr w:type="spellStart"/>
            <w:r>
              <w:t>e</w:t>
            </w:r>
            <w:r>
              <w:rPr>
                <w:i/>
                <w:iCs/>
              </w:rPr>
              <w:t>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uncontrolled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need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feel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like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02476C" w14:paraId="1C3ADF38" w14:textId="77777777" w:rsidTr="00A515D1">
        <w:tc>
          <w:tcPr>
            <w:tcW w:w="1741" w:type="dxa"/>
            <w:vMerge w:val="restart"/>
          </w:tcPr>
          <w:p w14:paraId="7AF1437A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MOCT</w:t>
            </w:r>
          </w:p>
          <w:p w14:paraId="348AD8A4" w14:textId="77777777" w:rsidR="0002476C" w:rsidRDefault="000D2486" w:rsidP="00A515D1">
            <w:pPr>
              <w:rPr>
                <w:iCs/>
              </w:rPr>
            </w:pPr>
            <w:proofErr w:type="spellStart"/>
            <w:r>
              <w:rPr>
                <w:i/>
                <w:iCs/>
              </w:rPr>
              <w:t>C</w:t>
            </w:r>
            <w:r w:rsidR="0002476C">
              <w:rPr>
                <w:i/>
                <w:iCs/>
              </w:rPr>
              <w:t>an</w:t>
            </w:r>
            <w:proofErr w:type="spellEnd"/>
          </w:p>
          <w:p w14:paraId="6717DC0D" w14:textId="77777777" w:rsidR="000D2486" w:rsidRPr="000D2486" w:rsidRDefault="000D2486" w:rsidP="000D2486">
            <w:pPr>
              <w:pStyle w:val="Odstavecseseznamem"/>
              <w:numPr>
                <w:ilvl w:val="0"/>
                <w:numId w:val="17"/>
              </w:numPr>
              <w:rPr>
                <w:bCs/>
                <w:i/>
                <w:iCs/>
              </w:rPr>
            </w:pPr>
            <w:r w:rsidRPr="000D2486">
              <w:rPr>
                <w:bCs/>
                <w:i/>
                <w:iCs/>
              </w:rPr>
              <w:t>Je možné</w:t>
            </w:r>
          </w:p>
          <w:p w14:paraId="14B68D9E" w14:textId="2E217C74" w:rsidR="000D2486" w:rsidRPr="000D2486" w:rsidRDefault="000D2486" w:rsidP="000D2486">
            <w:pPr>
              <w:pStyle w:val="Odstavecseseznamem"/>
              <w:numPr>
                <w:ilvl w:val="0"/>
                <w:numId w:val="17"/>
              </w:numPr>
              <w:rPr>
                <w:b/>
                <w:bCs/>
                <w:iCs/>
              </w:rPr>
            </w:pPr>
            <w:r w:rsidRPr="000D2486">
              <w:rPr>
                <w:bCs/>
                <w:i/>
                <w:iCs/>
              </w:rPr>
              <w:t>Není možné</w:t>
            </w:r>
          </w:p>
        </w:tc>
        <w:tc>
          <w:tcPr>
            <w:tcW w:w="6783" w:type="dxa"/>
          </w:tcPr>
          <w:p w14:paraId="3A63A843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Nemůžu </w:t>
            </w:r>
            <w:r>
              <w:t xml:space="preserve">se postavit na nohy.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ability</w:t>
            </w:r>
            <w:proofErr w:type="spellEnd"/>
          </w:p>
        </w:tc>
      </w:tr>
      <w:tr w:rsidR="0002476C" w14:paraId="032F956D" w14:textId="77777777" w:rsidTr="00A515D1">
        <w:tc>
          <w:tcPr>
            <w:tcW w:w="1741" w:type="dxa"/>
            <w:vMerge/>
          </w:tcPr>
          <w:p w14:paraId="199228C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173263E9" w14:textId="77777777" w:rsidR="0002476C" w:rsidRDefault="0002476C" w:rsidP="00A515D1">
            <w:pPr>
              <w:rPr>
                <w:b/>
                <w:bCs/>
              </w:rPr>
            </w:pPr>
            <w:r>
              <w:t xml:space="preserve">Dneska </w:t>
            </w:r>
            <w:r>
              <w:rPr>
                <w:b/>
                <w:bCs/>
              </w:rPr>
              <w:t xml:space="preserve">můžu </w:t>
            </w:r>
            <w:r>
              <w:t xml:space="preserve">jít do kina, mám čas.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possibility</w:t>
            </w:r>
            <w:proofErr w:type="spellEnd"/>
          </w:p>
        </w:tc>
      </w:tr>
    </w:tbl>
    <w:p w14:paraId="5384176A" w14:textId="5DC8ABE0" w:rsidR="0002476C" w:rsidRDefault="0002476C" w:rsidP="0002476C">
      <w:pPr>
        <w:pStyle w:val="Nadpis2"/>
        <w:spacing w:after="0"/>
      </w:pPr>
    </w:p>
    <w:p w14:paraId="76768AA9" w14:textId="59DE7D78" w:rsidR="00616B54" w:rsidRDefault="00616B54" w:rsidP="00616B54">
      <w:pPr>
        <w:rPr>
          <w:iCs/>
        </w:rPr>
      </w:pPr>
      <w:r w:rsidRPr="003D07F0">
        <w:rPr>
          <w:b/>
          <w:bCs/>
          <w:u w:val="single"/>
        </w:rPr>
        <w:t xml:space="preserve">Měl </w:t>
      </w:r>
      <w:r w:rsidRPr="003D07F0">
        <w:rPr>
          <w:u w:val="single"/>
        </w:rPr>
        <w:t>bys</w:t>
      </w:r>
      <w:r>
        <w:t xml:space="preserve"> to dodělat. </w:t>
      </w:r>
      <w:proofErr w:type="spellStart"/>
      <w:r>
        <w:rPr>
          <w:i/>
          <w:iCs/>
        </w:rPr>
        <w:t>giving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advice</w:t>
      </w:r>
      <w:proofErr w:type="spellEnd"/>
      <w:r w:rsidR="00AD79EA">
        <w:rPr>
          <w:i/>
          <w:iCs/>
        </w:rPr>
        <w:t xml:space="preserve"> in </w:t>
      </w:r>
      <w:proofErr w:type="spellStart"/>
      <w:r w:rsidR="00AD79EA">
        <w:rPr>
          <w:i/>
          <w:iCs/>
        </w:rPr>
        <w:t>general</w:t>
      </w:r>
      <w:proofErr w:type="spellEnd"/>
      <w:r w:rsidR="00AD79EA">
        <w:rPr>
          <w:i/>
          <w:iCs/>
        </w:rPr>
        <w:t xml:space="preserve">; </w:t>
      </w:r>
      <w:proofErr w:type="spellStart"/>
      <w:r w:rsidR="00AD79EA">
        <w:rPr>
          <w:i/>
          <w:iCs/>
        </w:rPr>
        <w:t>for</w:t>
      </w:r>
      <w:proofErr w:type="spellEnd"/>
      <w:r w:rsidR="00AD79EA">
        <w:rPr>
          <w:i/>
          <w:iCs/>
        </w:rPr>
        <w:t xml:space="preserve"> </w:t>
      </w:r>
      <w:proofErr w:type="spellStart"/>
      <w:r w:rsidR="00AD79EA">
        <w:rPr>
          <w:i/>
          <w:iCs/>
        </w:rPr>
        <w:t>the</w:t>
      </w:r>
      <w:proofErr w:type="spellEnd"/>
      <w:r w:rsidR="00AD79EA">
        <w:rPr>
          <w:i/>
          <w:iCs/>
        </w:rPr>
        <w:t xml:space="preserve"> </w:t>
      </w:r>
      <w:proofErr w:type="spellStart"/>
      <w:r w:rsidR="00AD79EA">
        <w:rPr>
          <w:i/>
          <w:iCs/>
        </w:rPr>
        <w:t>future</w:t>
      </w:r>
      <w:proofErr w:type="spellEnd"/>
    </w:p>
    <w:p w14:paraId="17D44463" w14:textId="1F40ACFF" w:rsidR="00616B54" w:rsidRDefault="00616B54" w:rsidP="00616B54">
      <w:pPr>
        <w:rPr>
          <w:lang w:eastAsia="zh-CN" w:bidi="hi-IN"/>
        </w:rPr>
      </w:pPr>
      <w:r>
        <w:rPr>
          <w:lang w:eastAsia="zh-CN" w:bidi="hi-IN"/>
        </w:rPr>
        <w:t>Měl bys</w:t>
      </w:r>
      <w:r w:rsidR="00C14C1B">
        <w:rPr>
          <w:lang w:eastAsia="zh-CN" w:bidi="hi-IN"/>
        </w:rPr>
        <w:t xml:space="preserve"> přestat pít víno…</w:t>
      </w:r>
    </w:p>
    <w:p w14:paraId="40C740D8" w14:textId="098CE7E0" w:rsidR="00616B54" w:rsidRPr="00616B54" w:rsidRDefault="00616B54" w:rsidP="00616B54">
      <w:pPr>
        <w:rPr>
          <w:lang w:eastAsia="zh-CN" w:bidi="hi-IN"/>
        </w:rPr>
      </w:pPr>
      <w:r>
        <w:rPr>
          <w:lang w:eastAsia="zh-CN" w:bidi="hi-IN"/>
        </w:rPr>
        <w:t>Neměl bys</w:t>
      </w:r>
      <w:r w:rsidR="002352E5">
        <w:rPr>
          <w:lang w:eastAsia="zh-CN" w:bidi="hi-IN"/>
        </w:rPr>
        <w:t xml:space="preserve"> kouřit.</w:t>
      </w:r>
    </w:p>
    <w:p w14:paraId="24A12867" w14:textId="61C98B81" w:rsidR="00616B54" w:rsidRDefault="00616B54" w:rsidP="00616B54">
      <w:pPr>
        <w:rPr>
          <w:lang w:eastAsia="zh-CN" w:bidi="hi-IN"/>
        </w:rPr>
      </w:pPr>
    </w:p>
    <w:p w14:paraId="096EEBAE" w14:textId="255E2829" w:rsidR="00C757D1" w:rsidRDefault="00C757D1" w:rsidP="00C757D1">
      <w:pPr>
        <w:rPr>
          <w:lang w:eastAsia="zh-CN" w:bidi="hi-IN"/>
        </w:rPr>
      </w:pPr>
      <w:r>
        <w:rPr>
          <w:lang w:eastAsia="zh-CN" w:bidi="hi-IN"/>
        </w:rPr>
        <w:t xml:space="preserve">Měl </w:t>
      </w:r>
      <w:r>
        <w:rPr>
          <w:lang w:eastAsia="zh-CN" w:bidi="hi-IN"/>
        </w:rPr>
        <w:t>jsi</w:t>
      </w:r>
      <w:r>
        <w:rPr>
          <w:lang w:eastAsia="zh-CN" w:bidi="hi-IN"/>
        </w:rPr>
        <w:t xml:space="preserve"> přestat pít víno</w:t>
      </w:r>
      <w:r w:rsidR="00254106">
        <w:rPr>
          <w:lang w:eastAsia="zh-CN" w:bidi="hi-IN"/>
        </w:rPr>
        <w:t xml:space="preserve"> v 21.00</w:t>
      </w:r>
      <w:r>
        <w:rPr>
          <w:lang w:eastAsia="zh-CN" w:bidi="hi-IN"/>
        </w:rPr>
        <w:t>…</w:t>
      </w:r>
      <w:r w:rsidR="00861B2D">
        <w:rPr>
          <w:lang w:eastAsia="zh-CN" w:bidi="hi-IN"/>
        </w:rPr>
        <w:t xml:space="preserve"> </w:t>
      </w:r>
      <w:proofErr w:type="spellStart"/>
      <w:r w:rsidR="00861B2D">
        <w:rPr>
          <w:lang w:eastAsia="zh-CN" w:bidi="hi-IN"/>
        </w:rPr>
        <w:t>you</w:t>
      </w:r>
      <w:proofErr w:type="spellEnd"/>
      <w:r w:rsidR="00861B2D">
        <w:rPr>
          <w:lang w:eastAsia="zh-CN" w:bidi="hi-IN"/>
        </w:rPr>
        <w:t xml:space="preserve"> </w:t>
      </w:r>
      <w:proofErr w:type="spellStart"/>
      <w:r w:rsidR="00861B2D">
        <w:rPr>
          <w:lang w:eastAsia="zh-CN" w:bidi="hi-IN"/>
        </w:rPr>
        <w:t>should</w:t>
      </w:r>
      <w:proofErr w:type="spellEnd"/>
      <w:r w:rsidR="00861B2D">
        <w:rPr>
          <w:lang w:eastAsia="zh-CN" w:bidi="hi-IN"/>
        </w:rPr>
        <w:t xml:space="preserve"> </w:t>
      </w:r>
      <w:proofErr w:type="spellStart"/>
      <w:r w:rsidR="00861B2D">
        <w:rPr>
          <w:lang w:eastAsia="zh-CN" w:bidi="hi-IN"/>
        </w:rPr>
        <w:t>have</w:t>
      </w:r>
      <w:proofErr w:type="spellEnd"/>
      <w:r w:rsidR="00861B2D">
        <w:rPr>
          <w:lang w:eastAsia="zh-CN" w:bidi="hi-IN"/>
        </w:rPr>
        <w:t xml:space="preserve"> </w:t>
      </w:r>
      <w:proofErr w:type="spellStart"/>
      <w:r w:rsidR="00861B2D">
        <w:rPr>
          <w:lang w:eastAsia="zh-CN" w:bidi="hi-IN"/>
        </w:rPr>
        <w:t>stopped</w:t>
      </w:r>
      <w:proofErr w:type="spellEnd"/>
    </w:p>
    <w:p w14:paraId="7F542B87" w14:textId="54836B3F" w:rsidR="00C757D1" w:rsidRPr="00616B54" w:rsidRDefault="00C757D1" w:rsidP="00C757D1">
      <w:pPr>
        <w:rPr>
          <w:lang w:eastAsia="zh-CN" w:bidi="hi-IN"/>
        </w:rPr>
      </w:pPr>
      <w:r>
        <w:rPr>
          <w:lang w:eastAsia="zh-CN" w:bidi="hi-IN"/>
        </w:rPr>
        <w:t xml:space="preserve">Neměl </w:t>
      </w:r>
      <w:r w:rsidR="001C60C7">
        <w:rPr>
          <w:lang w:eastAsia="zh-CN" w:bidi="hi-IN"/>
        </w:rPr>
        <w:t>jsi</w:t>
      </w:r>
      <w:r>
        <w:rPr>
          <w:lang w:eastAsia="zh-CN" w:bidi="hi-IN"/>
        </w:rPr>
        <w:t xml:space="preserve"> kouřit</w:t>
      </w:r>
      <w:r w:rsidR="004A3C43">
        <w:rPr>
          <w:lang w:eastAsia="zh-CN" w:bidi="hi-IN"/>
        </w:rPr>
        <w:t xml:space="preserve"> ten joint</w:t>
      </w:r>
      <w:r>
        <w:rPr>
          <w:lang w:eastAsia="zh-CN" w:bidi="hi-IN"/>
        </w:rPr>
        <w:t>.</w:t>
      </w:r>
    </w:p>
    <w:p w14:paraId="0BF9CE60" w14:textId="77777777" w:rsidR="00C757D1" w:rsidRDefault="00C757D1" w:rsidP="00616B54">
      <w:pPr>
        <w:rPr>
          <w:lang w:eastAsia="zh-CN" w:bidi="hi-IN"/>
        </w:rPr>
      </w:pPr>
    </w:p>
    <w:p w14:paraId="3ADC52D1" w14:textId="3161DF5D" w:rsidR="00616B54" w:rsidRDefault="00616B54" w:rsidP="00616B54">
      <w:pPr>
        <w:rPr>
          <w:lang w:eastAsia="zh-CN" w:bidi="hi-IN"/>
        </w:rPr>
      </w:pPr>
    </w:p>
    <w:p w14:paraId="12C2B88C" w14:textId="77777777" w:rsidR="00616B54" w:rsidRPr="00616B54" w:rsidRDefault="00616B54" w:rsidP="00616B54">
      <w:pPr>
        <w:rPr>
          <w:lang w:eastAsia="zh-CN" w:bidi="hi-IN"/>
        </w:rPr>
      </w:pPr>
    </w:p>
    <w:p w14:paraId="0D832CC8" w14:textId="4C46DCAC" w:rsidR="0002476C" w:rsidRDefault="0002476C" w:rsidP="0002476C">
      <w:pPr>
        <w:pStyle w:val="Nadpis2"/>
        <w:spacing w:after="0"/>
      </w:pPr>
      <w:r>
        <w:t xml:space="preserve">6 Co má ten člověk dělat? Co nemá dělat? Buďte on/a </w:t>
      </w:r>
      <w:proofErr w:type="spellStart"/>
      <w:r>
        <w:t>a</w:t>
      </w:r>
      <w:proofErr w:type="spellEnd"/>
      <w:r>
        <w:t xml:space="preserve"> zeptejte se na radu.</w:t>
      </w:r>
    </w:p>
    <w:p w14:paraId="7C59B504" w14:textId="77777777" w:rsidR="0002476C" w:rsidRDefault="0002476C" w:rsidP="0002476C">
      <w:pPr>
        <w:rPr>
          <w:i/>
          <w:iCs/>
        </w:rPr>
      </w:pPr>
      <w:r>
        <w:rPr>
          <w:i/>
          <w:iCs/>
        </w:rPr>
        <w:t xml:space="preserve">Příklad: Nemám čas na děti kvůli práci. —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 xml:space="preserve">pracovat méně?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změnit práci?</w:t>
      </w:r>
    </w:p>
    <w:p w14:paraId="18825B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Karel pracuje každý den od rána do večera.</w:t>
      </w:r>
    </w:p>
    <w:p w14:paraId="5C07CEE9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lastRenderedPageBreak/>
        <w:t>Jiří zapomněl doma telefon a musí telefonovat domácímu (</w:t>
      </w:r>
      <w:proofErr w:type="spellStart"/>
      <w:r>
        <w:rPr>
          <w:i/>
          <w:iCs/>
        </w:rPr>
        <w:t>landlord</w:t>
      </w:r>
      <w:proofErr w:type="spellEnd"/>
      <w:r>
        <w:t>).</w:t>
      </w:r>
    </w:p>
    <w:p w14:paraId="3299B6E2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 xml:space="preserve">Eva jde pozdě na lekci, protože autobus, kterým jela, měl </w:t>
      </w:r>
      <w:proofErr w:type="gramStart"/>
      <w:r>
        <w:t>zpoždění..</w:t>
      </w:r>
      <w:proofErr w:type="gramEnd"/>
    </w:p>
    <w:p w14:paraId="4E09C7B4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Alena ztratila peněženku ve vlaku.</w:t>
      </w:r>
    </w:p>
    <w:p w14:paraId="683F28CB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Petr se zamiloval do Evy, která se chce vdávat za Radka.</w:t>
      </w:r>
    </w:p>
    <w:p w14:paraId="5A0CDCDF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Jan nezvládá studovat na všechny zkoušky, má strach, že ho vyhodí ze školy.</w:t>
      </w:r>
    </w:p>
    <w:p w14:paraId="3A822A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Marii dlouho bolí v krku, kašle, ale u doktora nebyla.</w:t>
      </w:r>
    </w:p>
    <w:p w14:paraId="6D5B213F" w14:textId="77777777" w:rsidR="006010C1" w:rsidRDefault="006010C1">
      <w:pPr>
        <w:rPr>
          <w:rFonts w:ascii="Calibri" w:eastAsia="SimSun" w:hAnsi="Calibri" w:cs="Lucida Sans"/>
          <w:b/>
          <w:bCs/>
          <w:kern w:val="1"/>
          <w:sz w:val="24"/>
          <w:szCs w:val="32"/>
          <w:lang w:eastAsia="zh-CN" w:bidi="hi-IN"/>
        </w:rPr>
      </w:pPr>
      <w:r>
        <w:br w:type="page"/>
      </w:r>
    </w:p>
    <w:p w14:paraId="2EB01758" w14:textId="6A8E3A30" w:rsidR="0002476C" w:rsidRDefault="0002476C" w:rsidP="0002476C">
      <w:pPr>
        <w:pStyle w:val="Nadpis2"/>
        <w:spacing w:after="0"/>
      </w:pPr>
      <w:r>
        <w:lastRenderedPageBreak/>
        <w:t>7 Zeptejte se, jestli máte něco udělat / jak můžete pomoct. Reagujte.</w:t>
      </w:r>
    </w:p>
    <w:p w14:paraId="347C58E5" w14:textId="77777777" w:rsidR="0002476C" w:rsidRDefault="0002476C" w:rsidP="0002476C">
      <w:pPr>
        <w:spacing w:after="40" w:line="240" w:lineRule="auto"/>
        <w:rPr>
          <w:i/>
          <w:iCs/>
        </w:rPr>
      </w:pPr>
      <w:r>
        <w:rPr>
          <w:i/>
          <w:iCs/>
        </w:rPr>
        <w:t xml:space="preserve">Příklad: Doma je nepořádek. –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uklidit?</w:t>
      </w:r>
    </w:p>
    <w:p w14:paraId="56AC41F2" w14:textId="77777777" w:rsidR="00167CFA" w:rsidRPr="00167CFA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t xml:space="preserve">Doma není mléko. </w:t>
      </w:r>
    </w:p>
    <w:p w14:paraId="216B1F70" w14:textId="2E358410" w:rsidR="0002476C" w:rsidRPr="005B6EA6" w:rsidRDefault="00167CFA" w:rsidP="00167CFA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</w:rPr>
        <w:t>mám jít nakoupit</w:t>
      </w:r>
      <w:r w:rsidR="0002476C">
        <w:t>?</w:t>
      </w:r>
    </w:p>
    <w:p w14:paraId="56182AF5" w14:textId="2308015B" w:rsidR="005B6EA6" w:rsidRPr="00DC32A2" w:rsidRDefault="00BF1B48" w:rsidP="00167CFA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</w:rPr>
        <w:t>mám jít nakoupit mléko?</w:t>
      </w:r>
    </w:p>
    <w:p w14:paraId="0528C7CE" w14:textId="1DCBA129" w:rsidR="00DC32A2" w:rsidRDefault="00C4116D" w:rsidP="00167CFA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szCs w:val="22"/>
        </w:rPr>
        <w:t>Mám jít do supermarketu?</w:t>
      </w:r>
    </w:p>
    <w:p w14:paraId="71A9CF88" w14:textId="77777777" w:rsidR="00814E05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David obědvá a potřebuje sůl. </w:t>
      </w:r>
    </w:p>
    <w:p w14:paraId="25A1C1CA" w14:textId="68C2B162" w:rsidR="0002476C" w:rsidRDefault="0080509C" w:rsidP="00814E05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 xml:space="preserve">mám </w:t>
      </w:r>
      <w:r w:rsidR="00512860">
        <w:rPr>
          <w:b/>
          <w:caps/>
          <w:color w:val="0070C0"/>
          <w:szCs w:val="22"/>
        </w:rPr>
        <w:t>podat sůl</w:t>
      </w:r>
      <w:r w:rsidR="0002476C">
        <w:rPr>
          <w:szCs w:val="22"/>
        </w:rPr>
        <w:t>?</w:t>
      </w:r>
    </w:p>
    <w:p w14:paraId="3F78DEEE" w14:textId="77777777" w:rsidR="00B80BD7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Petr chce cvičit v posilovně, ale nemá partnera. </w:t>
      </w:r>
    </w:p>
    <w:p w14:paraId="49941B67" w14:textId="5D544963" w:rsidR="0002476C" w:rsidRDefault="006C2150" w:rsidP="00B80BD7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jít taky</w:t>
      </w:r>
      <w:r w:rsidR="0002476C">
        <w:rPr>
          <w:szCs w:val="22"/>
        </w:rPr>
        <w:t>?</w:t>
      </w:r>
    </w:p>
    <w:p w14:paraId="05903662" w14:textId="3A707AA0" w:rsidR="006C2150" w:rsidRDefault="006C2150" w:rsidP="00B80BD7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jít s tebou</w:t>
      </w:r>
      <w:r w:rsidRPr="006C2150">
        <w:rPr>
          <w:szCs w:val="22"/>
        </w:rPr>
        <w:t>?</w:t>
      </w:r>
    </w:p>
    <w:p w14:paraId="4366AEED" w14:textId="77777777" w:rsidR="00C62063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Jdete pro jídlo, kamarádka vypadá hladově. </w:t>
      </w:r>
    </w:p>
    <w:p w14:paraId="51EC2106" w14:textId="63AFCC3A" w:rsidR="0002476C" w:rsidRDefault="00176C36" w:rsidP="00C62063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 xml:space="preserve">mám ti něco </w:t>
      </w:r>
      <w:proofErr w:type="gramStart"/>
      <w:r>
        <w:rPr>
          <w:b/>
          <w:caps/>
          <w:color w:val="0070C0"/>
          <w:szCs w:val="22"/>
        </w:rPr>
        <w:t xml:space="preserve">koupit </w:t>
      </w:r>
      <w:r w:rsidR="0002476C">
        <w:rPr>
          <w:szCs w:val="22"/>
        </w:rPr>
        <w:t>?</w:t>
      </w:r>
      <w:proofErr w:type="gramEnd"/>
    </w:p>
    <w:p w14:paraId="6A3AC9C0" w14:textId="16F8D45E" w:rsidR="001B293E" w:rsidRDefault="001B293E" w:rsidP="00C62063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ti přinést něco</w:t>
      </w:r>
      <w:r w:rsidRPr="001B293E">
        <w:rPr>
          <w:szCs w:val="22"/>
        </w:rPr>
        <w:t>?</w:t>
      </w:r>
    </w:p>
    <w:p w14:paraId="6030F206" w14:textId="77777777" w:rsidR="00726A7E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neví, kdy jede autobus a nemá internet. </w:t>
      </w:r>
    </w:p>
    <w:p w14:paraId="6ABBBE84" w14:textId="38E7B3B8" w:rsidR="0002476C" w:rsidRDefault="004F3D20" w:rsidP="00726A7E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ti dát hotspot</w:t>
      </w:r>
      <w:r w:rsidR="0002476C">
        <w:rPr>
          <w:szCs w:val="22"/>
        </w:rPr>
        <w:t>?</w:t>
      </w:r>
    </w:p>
    <w:p w14:paraId="2BE67B7A" w14:textId="0A4B7846" w:rsidR="00BC6DDB" w:rsidRDefault="00BC6DDB" w:rsidP="00726A7E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se zeptat proč</w:t>
      </w:r>
      <w:r w:rsidRPr="00BC6DDB">
        <w:rPr>
          <w:szCs w:val="22"/>
        </w:rPr>
        <w:t>?</w:t>
      </w:r>
      <w:r w:rsidR="00F14CCD">
        <w:rPr>
          <w:szCs w:val="22"/>
        </w:rPr>
        <w:t xml:space="preserve"> – proč nemáš internet, </w:t>
      </w:r>
      <w:proofErr w:type="gramStart"/>
      <w:r w:rsidR="00F14CCD">
        <w:rPr>
          <w:szCs w:val="22"/>
        </w:rPr>
        <w:t>idiote:…</w:t>
      </w:r>
      <w:proofErr w:type="gramEnd"/>
      <w:r w:rsidR="00F14CCD">
        <w:rPr>
          <w:szCs w:val="22"/>
        </w:rPr>
        <w:t xml:space="preserve"> každý má internet</w:t>
      </w:r>
      <w:r w:rsidR="00D93A6E">
        <w:rPr>
          <w:szCs w:val="22"/>
        </w:rPr>
        <w:t xml:space="preserve">; nemáš </w:t>
      </w:r>
      <w:proofErr w:type="spellStart"/>
      <w:r w:rsidR="00D93A6E">
        <w:rPr>
          <w:szCs w:val="22"/>
        </w:rPr>
        <w:t>pení</w:t>
      </w:r>
      <w:r w:rsidR="00813FAB">
        <w:rPr>
          <w:szCs w:val="22"/>
        </w:rPr>
        <w:t>c</w:t>
      </w:r>
      <w:r w:rsidR="00D93A6E">
        <w:rPr>
          <w:szCs w:val="22"/>
        </w:rPr>
        <w:t>e</w:t>
      </w:r>
      <w:proofErr w:type="spellEnd"/>
      <w:r w:rsidR="00D93A6E">
        <w:rPr>
          <w:szCs w:val="22"/>
        </w:rPr>
        <w:t>, jsi nula, nejsi můj kamarád.</w:t>
      </w:r>
      <w:r w:rsidR="003C779A">
        <w:rPr>
          <w:szCs w:val="22"/>
        </w:rPr>
        <w:t>; sbohem</w:t>
      </w:r>
    </w:p>
    <w:p w14:paraId="5FCFAEE1" w14:textId="77777777" w:rsidR="00DB3D6B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 xml:space="preserve">Kamarád nemá peníze. </w:t>
      </w:r>
    </w:p>
    <w:p w14:paraId="3F88B7E7" w14:textId="4FBEF1B7" w:rsidR="0002476C" w:rsidRDefault="00813FAB" w:rsidP="00DB3D6B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 xml:space="preserve">mám ti </w:t>
      </w:r>
      <w:r w:rsidRPr="00C75617">
        <w:rPr>
          <w:b/>
          <w:caps/>
          <w:color w:val="FF0000"/>
          <w:szCs w:val="22"/>
        </w:rPr>
        <w:t xml:space="preserve">dát </w:t>
      </w:r>
      <w:r>
        <w:rPr>
          <w:b/>
          <w:caps/>
          <w:color w:val="0070C0"/>
          <w:szCs w:val="22"/>
        </w:rPr>
        <w:t>peníze</w:t>
      </w:r>
      <w:r w:rsidR="0002476C">
        <w:rPr>
          <w:szCs w:val="22"/>
        </w:rPr>
        <w:t>?</w:t>
      </w:r>
    </w:p>
    <w:p w14:paraId="6B4BE3BA" w14:textId="401962FE" w:rsidR="00B156A9" w:rsidRPr="006934AC" w:rsidRDefault="00786723" w:rsidP="00DB3D6B">
      <w:pPr>
        <w:pStyle w:val="Odstavecseseznamem1"/>
        <w:numPr>
          <w:ilvl w:val="1"/>
          <w:numId w:val="11"/>
        </w:numPr>
        <w:spacing w:line="360" w:lineRule="auto"/>
        <w:rPr>
          <w:szCs w:val="22"/>
        </w:rPr>
      </w:pPr>
      <w:r>
        <w:rPr>
          <w:b/>
          <w:caps/>
          <w:color w:val="0070C0"/>
          <w:szCs w:val="22"/>
        </w:rPr>
        <w:t>mám ti půjčit?</w:t>
      </w:r>
    </w:p>
    <w:p w14:paraId="754342B7" w14:textId="42B4BBB5" w:rsidR="006934AC" w:rsidRDefault="00FC6074" w:rsidP="006934AC">
      <w:pPr>
        <w:pStyle w:val="Odstavecseseznamem1"/>
        <w:spacing w:line="360" w:lineRule="auto"/>
        <w:rPr>
          <w:szCs w:val="22"/>
        </w:rPr>
      </w:pPr>
      <w:r>
        <w:rPr>
          <w:b/>
          <w:noProof/>
          <w:szCs w:val="2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1F230BE" wp14:editId="24F91119">
                <wp:simplePos x="0" y="0"/>
                <wp:positionH relativeFrom="column">
                  <wp:posOffset>1358991</wp:posOffset>
                </wp:positionH>
                <wp:positionV relativeFrom="paragraph">
                  <wp:posOffset>-160836</wp:posOffset>
                </wp:positionV>
                <wp:extent cx="2149384" cy="618660"/>
                <wp:effectExtent l="38100" t="38100" r="22860" b="4826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49384" cy="618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88704" id="Rukopis 37" o:spid="_x0000_s1026" type="#_x0000_t75" style="position:absolute;margin-left:106.3pt;margin-top:-13.35pt;width:170.7pt;height:50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">
                <v:imagedata r:id="rId22" o:title=""/>
              </v:shape>
            </w:pict>
          </mc:Fallback>
        </mc:AlternateContent>
      </w:r>
      <w:r w:rsidR="006934AC" w:rsidRPr="007501BC">
        <w:rPr>
          <w:b/>
          <w:szCs w:val="22"/>
        </w:rPr>
        <w:t>Půjčím</w:t>
      </w:r>
      <w:r w:rsidR="006934AC">
        <w:rPr>
          <w:szCs w:val="22"/>
        </w:rPr>
        <w:t xml:space="preserve"> peníze </w:t>
      </w:r>
      <w:r w:rsidR="006934AC" w:rsidRPr="007501BC">
        <w:rPr>
          <w:color w:val="FF0000"/>
          <w:szCs w:val="22"/>
        </w:rPr>
        <w:t>kamarádovi</w:t>
      </w:r>
      <w:r w:rsidR="006934AC">
        <w:rPr>
          <w:szCs w:val="22"/>
        </w:rPr>
        <w:t>.</w:t>
      </w:r>
    </w:p>
    <w:p w14:paraId="651F27C3" w14:textId="2A91E692" w:rsidR="006934AC" w:rsidRDefault="007501BC" w:rsidP="006934AC">
      <w:pPr>
        <w:pStyle w:val="Odstavecseseznamem1"/>
        <w:spacing w:line="360" w:lineRule="auto"/>
        <w:rPr>
          <w:szCs w:val="22"/>
        </w:rPr>
      </w:pPr>
      <w:r>
        <w:rPr>
          <w:b/>
          <w:noProof/>
          <w:szCs w:val="22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7DBB502" wp14:editId="0C8CE0D8">
                <wp:simplePos x="0" y="0"/>
                <wp:positionH relativeFrom="column">
                  <wp:posOffset>866074</wp:posOffset>
                </wp:positionH>
                <wp:positionV relativeFrom="paragraph">
                  <wp:posOffset>165241</wp:posOffset>
                </wp:positionV>
                <wp:extent cx="134280" cy="3240"/>
                <wp:effectExtent l="38100" t="57150" r="56515" b="53975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42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1CEFA" id="Rukopis 32" o:spid="_x0000_s1026" type="#_x0000_t75" style="position:absolute;margin-left:67.5pt;margin-top:12.3pt;width:11.95pt;height: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">
                <v:imagedata r:id="rId24" o:title=""/>
              </v:shape>
            </w:pict>
          </mc:Fallback>
        </mc:AlternateContent>
      </w:r>
      <w:r w:rsidR="006934AC" w:rsidRPr="007501BC">
        <w:rPr>
          <w:b/>
          <w:szCs w:val="22"/>
        </w:rPr>
        <w:t>Půjčím</w:t>
      </w:r>
      <w:r w:rsidR="006934AC">
        <w:rPr>
          <w:szCs w:val="22"/>
        </w:rPr>
        <w:t xml:space="preserve"> si peníze od kamaráda.</w:t>
      </w:r>
    </w:p>
    <w:p w14:paraId="7B03EC9C" w14:textId="77777777" w:rsidR="0002476C" w:rsidRDefault="0002476C" w:rsidP="0002476C">
      <w:pPr>
        <w:pStyle w:val="Odstavecseseznamem1"/>
        <w:spacing w:line="360" w:lineRule="auto"/>
        <w:ind w:left="0"/>
        <w:rPr>
          <w:szCs w:val="22"/>
        </w:rPr>
      </w:pPr>
    </w:p>
    <w:p w14:paraId="609918C0" w14:textId="50A53822" w:rsidR="0002476C" w:rsidRDefault="0002476C" w:rsidP="0002476C">
      <w:pPr>
        <w:pStyle w:val="Nadpis2"/>
        <w:spacing w:after="0"/>
      </w:pPr>
      <w:r>
        <w:t>8 Reagujte podle modelu.</w:t>
      </w:r>
    </w:p>
    <w:p w14:paraId="6C577628" w14:textId="77777777" w:rsidR="0002476C" w:rsidRDefault="0002476C" w:rsidP="0002476C">
      <w:pPr>
        <w:pStyle w:val="Odstavecseseznamem1"/>
        <w:spacing w:line="360" w:lineRule="auto"/>
        <w:ind w:left="0"/>
        <w:rPr>
          <w:i/>
          <w:iCs/>
          <w:szCs w:val="22"/>
        </w:rPr>
      </w:pPr>
      <w:r>
        <w:rPr>
          <w:i/>
          <w:iCs/>
          <w:szCs w:val="22"/>
        </w:rPr>
        <w:t xml:space="preserve">Model: </w:t>
      </w:r>
      <w:r>
        <w:rPr>
          <w:b/>
          <w:bCs/>
          <w:i/>
          <w:iCs/>
          <w:szCs w:val="22"/>
        </w:rPr>
        <w:t>Mám si koupit</w:t>
      </w:r>
      <w:r>
        <w:rPr>
          <w:i/>
          <w:iCs/>
          <w:szCs w:val="22"/>
        </w:rPr>
        <w:t xml:space="preserve"> nový telefon? — Myslím, že </w:t>
      </w:r>
      <w:r>
        <w:rPr>
          <w:b/>
          <w:bCs/>
          <w:i/>
          <w:iCs/>
          <w:szCs w:val="22"/>
        </w:rPr>
        <w:t>by sis neměl kupovat</w:t>
      </w:r>
      <w:r>
        <w:rPr>
          <w:i/>
          <w:iCs/>
          <w:szCs w:val="22"/>
        </w:rPr>
        <w:t xml:space="preserve"> nový telefon, protože nemáš peníze..</w:t>
      </w:r>
    </w:p>
    <w:p w14:paraId="725CD8C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jít/chodit do školy</w:t>
      </w:r>
    </w:p>
    <w:p w14:paraId="6EF490F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najít si/hledat nový byt </w:t>
      </w:r>
    </w:p>
    <w:p w14:paraId="376A7C1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dát si/dávat si ještě jedno pivo</w:t>
      </w:r>
    </w:p>
    <w:p w14:paraId="0B27844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přečíst/číst tu detektivku </w:t>
      </w:r>
    </w:p>
    <w:p w14:paraId="06097BCC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vzít si/brát si další paralen</w:t>
      </w:r>
    </w:p>
    <w:p w14:paraId="34DEEDD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jet/jezdit na rok na Erasmus</w:t>
      </w:r>
    </w:p>
    <w:p w14:paraId="67573BCD" w14:textId="77777777" w:rsidR="0002476C" w:rsidRDefault="0002476C" w:rsidP="0002476C"/>
    <w:p w14:paraId="189E1A7E" w14:textId="7F32B320" w:rsidR="0002476C" w:rsidRDefault="00D75432" w:rsidP="0002476C">
      <w:pPr>
        <w:pStyle w:val="Nadpis2"/>
      </w:pPr>
      <w:r>
        <w:t>9</w:t>
      </w:r>
      <w:r w:rsidR="0002476C">
        <w:t xml:space="preserve"> Vyberte to nejlepší modální sloveso</w:t>
      </w:r>
    </w:p>
    <w:p w14:paraId="046B0049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Necítím se moc dobře a nevím, jestli </w:t>
      </w:r>
      <w:r w:rsidRPr="00831EE6">
        <w:rPr>
          <w:b/>
          <w:i/>
          <w:iCs/>
        </w:rPr>
        <w:t xml:space="preserve">musím / </w:t>
      </w:r>
      <w:r w:rsidRPr="00134E01">
        <w:rPr>
          <w:b/>
          <w:i/>
          <w:iCs/>
          <w:highlight w:val="yellow"/>
        </w:rPr>
        <w:t>mám</w:t>
      </w:r>
      <w:r w:rsidRPr="00831EE6">
        <w:rPr>
          <w:b/>
          <w:i/>
          <w:iCs/>
        </w:rPr>
        <w:t xml:space="preserve"> / nemůžu</w:t>
      </w:r>
      <w:r>
        <w:rPr>
          <w:i/>
          <w:iCs/>
        </w:rPr>
        <w:t xml:space="preserve"> </w:t>
      </w:r>
      <w:r>
        <w:t>jít do školy.</w:t>
      </w:r>
    </w:p>
    <w:p w14:paraId="17F69FF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O víkendu jsem </w:t>
      </w:r>
      <w:r w:rsidRPr="00831EE6">
        <w:rPr>
          <w:b/>
          <w:i/>
          <w:iCs/>
        </w:rPr>
        <w:t xml:space="preserve">nemohl / </w:t>
      </w:r>
      <w:r w:rsidRPr="00D16F9E">
        <w:rPr>
          <w:b/>
          <w:i/>
          <w:iCs/>
          <w:highlight w:val="yellow"/>
        </w:rPr>
        <w:t>chtěl</w:t>
      </w:r>
      <w:r w:rsidRPr="00831EE6">
        <w:rPr>
          <w:b/>
          <w:i/>
          <w:iCs/>
        </w:rPr>
        <w:t xml:space="preserve"> / musel</w:t>
      </w:r>
      <w:r>
        <w:t xml:space="preserve"> jet do Prahy, ale nakonec jsem se rozmyslel (=</w:t>
      </w:r>
      <w:proofErr w:type="spellStart"/>
      <w:r>
        <w:t>changed</w:t>
      </w:r>
      <w:proofErr w:type="spellEnd"/>
      <w:r>
        <w:t xml:space="preserve"> my mind) a zůstal jsem doma.</w:t>
      </w:r>
    </w:p>
    <w:p w14:paraId="6B63064A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 operaci kolena jsem tři týdny </w:t>
      </w:r>
      <w:r w:rsidRPr="00831EE6">
        <w:rPr>
          <w:b/>
          <w:i/>
          <w:iCs/>
        </w:rPr>
        <w:t xml:space="preserve">musel / </w:t>
      </w:r>
      <w:r w:rsidRPr="00BE44AD">
        <w:rPr>
          <w:b/>
          <w:i/>
          <w:iCs/>
          <w:highlight w:val="yellow"/>
        </w:rPr>
        <w:t>nesměl</w:t>
      </w:r>
      <w:r w:rsidRPr="00831EE6">
        <w:rPr>
          <w:b/>
          <w:i/>
          <w:iCs/>
        </w:rPr>
        <w:t xml:space="preserve"> / měl</w:t>
      </w:r>
      <w:r>
        <w:rPr>
          <w:i/>
          <w:iCs/>
        </w:rPr>
        <w:t xml:space="preserve"> </w:t>
      </w:r>
      <w:r>
        <w:t>sportovat, sport mi moc chyběl.</w:t>
      </w:r>
    </w:p>
    <w:p w14:paraId="50F53CFE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To je velká chyba, to jsi </w:t>
      </w:r>
      <w:r w:rsidRPr="00831EE6">
        <w:rPr>
          <w:b/>
          <w:i/>
          <w:iCs/>
        </w:rPr>
        <w:t xml:space="preserve">musel / nemohl / </w:t>
      </w:r>
      <w:r w:rsidRPr="00807A88">
        <w:rPr>
          <w:b/>
          <w:i/>
          <w:iCs/>
          <w:highlight w:val="yellow"/>
        </w:rPr>
        <w:t>neměl</w:t>
      </w:r>
      <w:r>
        <w:rPr>
          <w:i/>
          <w:iCs/>
        </w:rPr>
        <w:t xml:space="preserve"> </w:t>
      </w:r>
      <w:r>
        <w:t>dělat.</w:t>
      </w:r>
    </w:p>
    <w:p w14:paraId="6B31BCB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Všechny testy jsem napsal na více než 90 %, proto </w:t>
      </w:r>
      <w:r w:rsidRPr="00831EE6">
        <w:rPr>
          <w:b/>
        </w:rPr>
        <w:t>n</w:t>
      </w:r>
      <w:r w:rsidRPr="00831EE6">
        <w:rPr>
          <w:b/>
          <w:i/>
          <w:iCs/>
        </w:rPr>
        <w:t xml:space="preserve">emůžu / nemám / </w:t>
      </w:r>
      <w:r w:rsidRPr="00070B92">
        <w:rPr>
          <w:b/>
          <w:i/>
          <w:iCs/>
          <w:highlight w:val="yellow"/>
        </w:rPr>
        <w:t>nemusím</w:t>
      </w:r>
      <w:r>
        <w:t xml:space="preserve"> psát </w:t>
      </w:r>
      <w:proofErr w:type="spellStart"/>
      <w:r>
        <w:t>credit</w:t>
      </w:r>
      <w:proofErr w:type="spellEnd"/>
      <w:r>
        <w:t xml:space="preserve"> test.</w:t>
      </w:r>
    </w:p>
    <w:p w14:paraId="6E213C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Teď s tebou </w:t>
      </w:r>
      <w:r w:rsidRPr="00831EE6">
        <w:rPr>
          <w:b/>
          <w:i/>
        </w:rPr>
        <w:t xml:space="preserve">musím / </w:t>
      </w:r>
      <w:r w:rsidRPr="00070B92">
        <w:rPr>
          <w:b/>
          <w:i/>
          <w:highlight w:val="yellow"/>
        </w:rPr>
        <w:t>nemůžu</w:t>
      </w:r>
      <w:r w:rsidRPr="00831EE6">
        <w:rPr>
          <w:b/>
          <w:i/>
        </w:rPr>
        <w:t xml:space="preserve"> / mám</w:t>
      </w:r>
      <w:r>
        <w:rPr>
          <w:i/>
        </w:rPr>
        <w:t xml:space="preserve"> </w:t>
      </w:r>
      <w:r>
        <w:t>mluvit, zavolej mi odpoledne.</w:t>
      </w:r>
    </w:p>
    <w:p w14:paraId="0C27592D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Pořád tomu nerozumím, </w:t>
      </w:r>
      <w:r w:rsidRPr="00831EE6">
        <w:rPr>
          <w:b/>
          <w:i/>
        </w:rPr>
        <w:t xml:space="preserve">nechtěl / musel / </w:t>
      </w:r>
      <w:r w:rsidRPr="00070B92">
        <w:rPr>
          <w:b/>
          <w:i/>
          <w:highlight w:val="yellow"/>
        </w:rPr>
        <w:t>měl</w:t>
      </w:r>
      <w:r>
        <w:rPr>
          <w:i/>
        </w:rPr>
        <w:t xml:space="preserve"> </w:t>
      </w:r>
      <w:r>
        <w:t>bych si to ještě jednou přečíst.</w:t>
      </w:r>
    </w:p>
    <w:p w14:paraId="5C94C3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Kdyby ses lépe učil,</w:t>
      </w:r>
      <w:r w:rsidRPr="00143940">
        <w:rPr>
          <w:i/>
        </w:rPr>
        <w:t xml:space="preserve"> </w:t>
      </w:r>
      <w:r w:rsidRPr="00831EE6">
        <w:rPr>
          <w:b/>
          <w:i/>
        </w:rPr>
        <w:t xml:space="preserve">mohl / neměl / </w:t>
      </w:r>
      <w:r w:rsidRPr="00070B92">
        <w:rPr>
          <w:b/>
          <w:i/>
          <w:highlight w:val="yellow"/>
        </w:rPr>
        <w:t>nemusel</w:t>
      </w:r>
      <w:r w:rsidRPr="00143940">
        <w:rPr>
          <w:i/>
        </w:rPr>
        <w:t xml:space="preserve"> </w:t>
      </w:r>
      <w:r>
        <w:t>bys dneska pracovat v KFC.</w:t>
      </w:r>
    </w:p>
    <w:p w14:paraId="5229637F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 w:rsidRPr="00070B92">
        <w:rPr>
          <w:b/>
          <w:i/>
          <w:color w:val="FF0000"/>
          <w:highlight w:val="yellow"/>
        </w:rPr>
        <w:t>Ne</w:t>
      </w:r>
      <w:r w:rsidRPr="00070B92">
        <w:rPr>
          <w:b/>
          <w:i/>
          <w:highlight w:val="yellow"/>
        </w:rPr>
        <w:t>mohl</w:t>
      </w:r>
      <w:r w:rsidRPr="00831EE6">
        <w:rPr>
          <w:b/>
          <w:i/>
        </w:rPr>
        <w:t xml:space="preserve"> / musel / měl</w:t>
      </w:r>
      <w:r w:rsidRPr="008E1E78">
        <w:rPr>
          <w:i/>
        </w:rPr>
        <w:t xml:space="preserve"> </w:t>
      </w:r>
      <w:r>
        <w:t xml:space="preserve">bys mi s tím pomoct? Sám to nezvládnu. </w:t>
      </w:r>
    </w:p>
    <w:p w14:paraId="18DAE3EB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Včera nepřišla polovina studentů na lekci, </w:t>
      </w:r>
      <w:r w:rsidRPr="00831EE6">
        <w:rPr>
          <w:b/>
          <w:i/>
        </w:rPr>
        <w:t>nemůže</w:t>
      </w:r>
      <w:r>
        <w:rPr>
          <w:i/>
        </w:rPr>
        <w:t xml:space="preserve"> / </w:t>
      </w:r>
      <w:r w:rsidRPr="00070B92">
        <w:rPr>
          <w:b/>
          <w:i/>
          <w:highlight w:val="yellow"/>
        </w:rPr>
        <w:t>musí</w:t>
      </w:r>
      <w:bookmarkStart w:id="0" w:name="_GoBack"/>
      <w:bookmarkEnd w:id="0"/>
      <w:r>
        <w:rPr>
          <w:i/>
        </w:rPr>
        <w:t xml:space="preserve"> / </w:t>
      </w:r>
      <w:r w:rsidRPr="00831EE6">
        <w:rPr>
          <w:b/>
          <w:i/>
        </w:rPr>
        <w:t>nemá</w:t>
      </w:r>
      <w:r>
        <w:rPr>
          <w:i/>
        </w:rPr>
        <w:t xml:space="preserve"> </w:t>
      </w:r>
      <w:r>
        <w:t>to být ta chřipková epidemie.</w:t>
      </w:r>
    </w:p>
    <w:p w14:paraId="20666D9D" w14:textId="77777777" w:rsidR="0002476C" w:rsidRDefault="0002476C" w:rsidP="0002476C"/>
    <w:p w14:paraId="1487DF34" w14:textId="3FFDC861" w:rsidR="0002476C" w:rsidRDefault="00D75432" w:rsidP="0002476C">
      <w:pPr>
        <w:pStyle w:val="Nadpis2"/>
      </w:pPr>
      <w:r>
        <w:t xml:space="preserve">10 </w:t>
      </w:r>
      <w:r w:rsidR="0002476C">
        <w:t xml:space="preserve">Diskutujte o problémech, které máte. Pomáhejte si :) </w:t>
      </w:r>
    </w:p>
    <w:p w14:paraId="04887201" w14:textId="77777777" w:rsidR="005371FB" w:rsidRDefault="005371FB" w:rsidP="0002476C"/>
    <w:sectPr w:rsidR="005371FB" w:rsidSect="000635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F213" w14:textId="77777777" w:rsidR="00B11B9C" w:rsidRDefault="00B11B9C" w:rsidP="009B0F75">
      <w:pPr>
        <w:spacing w:after="0" w:line="240" w:lineRule="auto"/>
      </w:pPr>
      <w:r>
        <w:separator/>
      </w:r>
    </w:p>
  </w:endnote>
  <w:endnote w:type="continuationSeparator" w:id="0">
    <w:p w14:paraId="4949437B" w14:textId="77777777" w:rsidR="00B11B9C" w:rsidRDefault="00B11B9C" w:rsidP="009B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3F12" w14:textId="77777777" w:rsidR="007D3815" w:rsidRDefault="007D3815">
    <w:pPr>
      <w:pStyle w:val="Zpat"/>
      <w:jc w:val="both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E901" w14:textId="77777777" w:rsidR="00B11B9C" w:rsidRDefault="00B11B9C" w:rsidP="009B0F75">
      <w:pPr>
        <w:spacing w:after="0" w:line="240" w:lineRule="auto"/>
      </w:pPr>
      <w:r>
        <w:separator/>
      </w:r>
    </w:p>
  </w:footnote>
  <w:footnote w:type="continuationSeparator" w:id="0">
    <w:p w14:paraId="63005297" w14:textId="77777777" w:rsidR="00B11B9C" w:rsidRDefault="00B11B9C" w:rsidP="009B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0E5" w14:textId="77777777" w:rsidR="009B0F75" w:rsidRPr="009B0F75" w:rsidRDefault="009B0F75" w:rsidP="009B0F75">
    <w:pPr>
      <w:pStyle w:val="Zhlav"/>
      <w:rPr>
        <w:i/>
        <w:iCs/>
        <w:sz w:val="20"/>
        <w:szCs w:val="21"/>
      </w:rPr>
    </w:pPr>
    <w:r w:rsidRPr="009B0F75">
      <w:rPr>
        <w:i/>
        <w:iCs/>
        <w:sz w:val="20"/>
        <w:szCs w:val="21"/>
      </w:rPr>
      <w:t xml:space="preserve">CESTOVÁNÍ. </w:t>
    </w:r>
    <w:proofErr w:type="spellStart"/>
    <w:r w:rsidRPr="009B0F75">
      <w:rPr>
        <w:i/>
        <w:iCs/>
        <w:sz w:val="20"/>
        <w:szCs w:val="21"/>
      </w:rPr>
      <w:t>Medical</w:t>
    </w:r>
    <w:proofErr w:type="spellEnd"/>
    <w:r w:rsidRPr="009B0F75">
      <w:rPr>
        <w:i/>
        <w:iCs/>
        <w:sz w:val="20"/>
        <w:szCs w:val="21"/>
      </w:rPr>
      <w:t xml:space="preserve"> Czech: GYNECOLOGICAL AND OBSTETRICAL HISTORY I (TM 30). </w:t>
    </w:r>
    <w:proofErr w:type="spellStart"/>
    <w:r w:rsidRPr="009B0F75">
      <w:rPr>
        <w:i/>
        <w:iCs/>
        <w:sz w:val="20"/>
        <w:szCs w:val="21"/>
      </w:rPr>
      <w:t>Grammar</w:t>
    </w:r>
    <w:proofErr w:type="spellEnd"/>
    <w:r w:rsidRPr="009B0F75">
      <w:rPr>
        <w:i/>
        <w:iCs/>
        <w:sz w:val="20"/>
        <w:szCs w:val="21"/>
      </w:rPr>
      <w:t xml:space="preserve">: </w:t>
    </w:r>
    <w:proofErr w:type="spellStart"/>
    <w:r w:rsidRPr="009B0F75">
      <w:rPr>
        <w:i/>
        <w:iCs/>
        <w:sz w:val="20"/>
        <w:szCs w:val="21"/>
      </w:rPr>
      <w:t>Modal</w:t>
    </w:r>
    <w:proofErr w:type="spellEnd"/>
  </w:p>
  <w:p w14:paraId="45315083" w14:textId="6749CA84" w:rsidR="007D3815" w:rsidRPr="009B0F75" w:rsidRDefault="009B0F75" w:rsidP="009B0F75">
    <w:pPr>
      <w:pStyle w:val="Zhlav"/>
    </w:pPr>
    <w:proofErr w:type="spellStart"/>
    <w:r w:rsidRPr="009B0F75">
      <w:rPr>
        <w:i/>
        <w:iCs/>
        <w:sz w:val="20"/>
        <w:szCs w:val="21"/>
      </w:rPr>
      <w:t>verbs</w:t>
    </w:r>
    <w:proofErr w:type="spellEnd"/>
    <w:r w:rsidRPr="009B0F75">
      <w:rPr>
        <w:i/>
        <w:iCs/>
        <w:sz w:val="20"/>
        <w:szCs w:val="21"/>
      </w:rPr>
      <w:t xml:space="preserve"> and </w:t>
    </w:r>
    <w:proofErr w:type="spellStart"/>
    <w:r w:rsidRPr="009B0F75">
      <w:rPr>
        <w:i/>
        <w:iCs/>
        <w:sz w:val="20"/>
        <w:szCs w:val="21"/>
      </w:rPr>
      <w:t>expressions</w:t>
    </w:r>
    <w:proofErr w:type="spellEnd"/>
    <w:r w:rsidRPr="009B0F75">
      <w:rPr>
        <w:i/>
        <w:iCs/>
        <w:sz w:val="2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9AC371B"/>
    <w:multiLevelType w:val="hybridMultilevel"/>
    <w:tmpl w:val="71B482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1231A86"/>
    <w:multiLevelType w:val="hybridMultilevel"/>
    <w:tmpl w:val="728CEE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1CC4"/>
    <w:multiLevelType w:val="hybridMultilevel"/>
    <w:tmpl w:val="7F2C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5B1"/>
    <w:multiLevelType w:val="hybridMultilevel"/>
    <w:tmpl w:val="BB4E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8CE41EA"/>
    <w:multiLevelType w:val="hybridMultilevel"/>
    <w:tmpl w:val="C6E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5AF63DA"/>
    <w:multiLevelType w:val="hybridMultilevel"/>
    <w:tmpl w:val="BC44F2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5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7C9661C1"/>
    <w:multiLevelType w:val="hybridMultilevel"/>
    <w:tmpl w:val="EC0881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3"/>
    <w:rsid w:val="00002DD1"/>
    <w:rsid w:val="0000347E"/>
    <w:rsid w:val="0002476C"/>
    <w:rsid w:val="00035D85"/>
    <w:rsid w:val="00047EE3"/>
    <w:rsid w:val="00063506"/>
    <w:rsid w:val="00070B92"/>
    <w:rsid w:val="000D2486"/>
    <w:rsid w:val="000F1095"/>
    <w:rsid w:val="000F25A5"/>
    <w:rsid w:val="000F2CF6"/>
    <w:rsid w:val="00116F40"/>
    <w:rsid w:val="00131540"/>
    <w:rsid w:val="00134E01"/>
    <w:rsid w:val="0014021E"/>
    <w:rsid w:val="00145D49"/>
    <w:rsid w:val="00147426"/>
    <w:rsid w:val="00165AEC"/>
    <w:rsid w:val="00167CFA"/>
    <w:rsid w:val="00176C36"/>
    <w:rsid w:val="00181EBF"/>
    <w:rsid w:val="00183CC0"/>
    <w:rsid w:val="00183E14"/>
    <w:rsid w:val="00192EE2"/>
    <w:rsid w:val="0019726E"/>
    <w:rsid w:val="001B293E"/>
    <w:rsid w:val="001C2031"/>
    <w:rsid w:val="001C3926"/>
    <w:rsid w:val="001C60C7"/>
    <w:rsid w:val="001C7BC3"/>
    <w:rsid w:val="001D25E7"/>
    <w:rsid w:val="001D67DF"/>
    <w:rsid w:val="001F6BAC"/>
    <w:rsid w:val="002207BE"/>
    <w:rsid w:val="00234CDE"/>
    <w:rsid w:val="002352E5"/>
    <w:rsid w:val="00236618"/>
    <w:rsid w:val="00245686"/>
    <w:rsid w:val="00251899"/>
    <w:rsid w:val="00253A8A"/>
    <w:rsid w:val="00254106"/>
    <w:rsid w:val="002670FB"/>
    <w:rsid w:val="00273952"/>
    <w:rsid w:val="002817BF"/>
    <w:rsid w:val="002931BF"/>
    <w:rsid w:val="002A0F5D"/>
    <w:rsid w:val="002A5786"/>
    <w:rsid w:val="002A5E84"/>
    <w:rsid w:val="002B7A5D"/>
    <w:rsid w:val="002C2AE6"/>
    <w:rsid w:val="002F064E"/>
    <w:rsid w:val="0031768D"/>
    <w:rsid w:val="00345D1B"/>
    <w:rsid w:val="00346F0D"/>
    <w:rsid w:val="00351E3E"/>
    <w:rsid w:val="00352B5C"/>
    <w:rsid w:val="00364991"/>
    <w:rsid w:val="0036724B"/>
    <w:rsid w:val="00377B17"/>
    <w:rsid w:val="003840D6"/>
    <w:rsid w:val="003A18B9"/>
    <w:rsid w:val="003C13E1"/>
    <w:rsid w:val="003C779A"/>
    <w:rsid w:val="003D07F0"/>
    <w:rsid w:val="003E2309"/>
    <w:rsid w:val="003E641F"/>
    <w:rsid w:val="003F0264"/>
    <w:rsid w:val="00402870"/>
    <w:rsid w:val="00406E37"/>
    <w:rsid w:val="004316AA"/>
    <w:rsid w:val="00437F99"/>
    <w:rsid w:val="00460CD7"/>
    <w:rsid w:val="00464A53"/>
    <w:rsid w:val="00475CC0"/>
    <w:rsid w:val="00491FA2"/>
    <w:rsid w:val="004949EA"/>
    <w:rsid w:val="004A3C43"/>
    <w:rsid w:val="004A4641"/>
    <w:rsid w:val="004B1603"/>
    <w:rsid w:val="004C0BA6"/>
    <w:rsid w:val="004D01E1"/>
    <w:rsid w:val="004F0ED1"/>
    <w:rsid w:val="004F28BE"/>
    <w:rsid w:val="004F3D20"/>
    <w:rsid w:val="005078C4"/>
    <w:rsid w:val="00510FD7"/>
    <w:rsid w:val="00512860"/>
    <w:rsid w:val="0051795A"/>
    <w:rsid w:val="00534AA1"/>
    <w:rsid w:val="005371FB"/>
    <w:rsid w:val="00537D68"/>
    <w:rsid w:val="00563842"/>
    <w:rsid w:val="0057010C"/>
    <w:rsid w:val="0059610B"/>
    <w:rsid w:val="005B2903"/>
    <w:rsid w:val="005B6483"/>
    <w:rsid w:val="005B64C1"/>
    <w:rsid w:val="005B6EA6"/>
    <w:rsid w:val="005D0803"/>
    <w:rsid w:val="005E657B"/>
    <w:rsid w:val="005E65D3"/>
    <w:rsid w:val="005F4956"/>
    <w:rsid w:val="005F5778"/>
    <w:rsid w:val="006010C1"/>
    <w:rsid w:val="0060716C"/>
    <w:rsid w:val="00607BA2"/>
    <w:rsid w:val="0061283A"/>
    <w:rsid w:val="006128B1"/>
    <w:rsid w:val="00616B54"/>
    <w:rsid w:val="006204D7"/>
    <w:rsid w:val="00625630"/>
    <w:rsid w:val="00633605"/>
    <w:rsid w:val="00641099"/>
    <w:rsid w:val="0064505C"/>
    <w:rsid w:val="00645B90"/>
    <w:rsid w:val="00654481"/>
    <w:rsid w:val="006934AC"/>
    <w:rsid w:val="006A0B59"/>
    <w:rsid w:val="006B40AA"/>
    <w:rsid w:val="006B5FF7"/>
    <w:rsid w:val="006C2150"/>
    <w:rsid w:val="006C5F9A"/>
    <w:rsid w:val="006F35AA"/>
    <w:rsid w:val="006F7EC7"/>
    <w:rsid w:val="00711837"/>
    <w:rsid w:val="00715E63"/>
    <w:rsid w:val="00726A7E"/>
    <w:rsid w:val="007501BC"/>
    <w:rsid w:val="00756FE4"/>
    <w:rsid w:val="00786723"/>
    <w:rsid w:val="007973CE"/>
    <w:rsid w:val="0079784D"/>
    <w:rsid w:val="007C6AD2"/>
    <w:rsid w:val="007D3815"/>
    <w:rsid w:val="007D51BD"/>
    <w:rsid w:val="007E1A03"/>
    <w:rsid w:val="007F0B35"/>
    <w:rsid w:val="007F212F"/>
    <w:rsid w:val="0080509C"/>
    <w:rsid w:val="00807A88"/>
    <w:rsid w:val="0081014A"/>
    <w:rsid w:val="00813FAB"/>
    <w:rsid w:val="00814E05"/>
    <w:rsid w:val="00817E7C"/>
    <w:rsid w:val="00831EE6"/>
    <w:rsid w:val="00834C85"/>
    <w:rsid w:val="00835707"/>
    <w:rsid w:val="00861B2D"/>
    <w:rsid w:val="00872E2A"/>
    <w:rsid w:val="008904DE"/>
    <w:rsid w:val="008A15E8"/>
    <w:rsid w:val="008A3183"/>
    <w:rsid w:val="008B1151"/>
    <w:rsid w:val="008E35FE"/>
    <w:rsid w:val="008E3B7C"/>
    <w:rsid w:val="008F4099"/>
    <w:rsid w:val="00901A38"/>
    <w:rsid w:val="00953447"/>
    <w:rsid w:val="0099271C"/>
    <w:rsid w:val="009946E3"/>
    <w:rsid w:val="009B027C"/>
    <w:rsid w:val="009B0F75"/>
    <w:rsid w:val="009D6550"/>
    <w:rsid w:val="009E59C2"/>
    <w:rsid w:val="009F35D8"/>
    <w:rsid w:val="009F63E2"/>
    <w:rsid w:val="00A35482"/>
    <w:rsid w:val="00A47544"/>
    <w:rsid w:val="00A614D5"/>
    <w:rsid w:val="00A8217F"/>
    <w:rsid w:val="00AB148C"/>
    <w:rsid w:val="00AB5140"/>
    <w:rsid w:val="00AD20DF"/>
    <w:rsid w:val="00AD643F"/>
    <w:rsid w:val="00AD6CDE"/>
    <w:rsid w:val="00AD79EA"/>
    <w:rsid w:val="00AF44DF"/>
    <w:rsid w:val="00AF62B3"/>
    <w:rsid w:val="00B04628"/>
    <w:rsid w:val="00B11B9C"/>
    <w:rsid w:val="00B156A9"/>
    <w:rsid w:val="00B57A10"/>
    <w:rsid w:val="00B80BD7"/>
    <w:rsid w:val="00B81EC0"/>
    <w:rsid w:val="00B85AB7"/>
    <w:rsid w:val="00B87EF3"/>
    <w:rsid w:val="00B91401"/>
    <w:rsid w:val="00B91B3C"/>
    <w:rsid w:val="00BB0AA4"/>
    <w:rsid w:val="00BC0859"/>
    <w:rsid w:val="00BC6DDB"/>
    <w:rsid w:val="00BE44AD"/>
    <w:rsid w:val="00BF1B48"/>
    <w:rsid w:val="00BF279C"/>
    <w:rsid w:val="00BF7D20"/>
    <w:rsid w:val="00C03C90"/>
    <w:rsid w:val="00C07FDD"/>
    <w:rsid w:val="00C14C1B"/>
    <w:rsid w:val="00C154E3"/>
    <w:rsid w:val="00C2155C"/>
    <w:rsid w:val="00C32CC8"/>
    <w:rsid w:val="00C36755"/>
    <w:rsid w:val="00C401B3"/>
    <w:rsid w:val="00C4116D"/>
    <w:rsid w:val="00C53EBD"/>
    <w:rsid w:val="00C62063"/>
    <w:rsid w:val="00C71C85"/>
    <w:rsid w:val="00C75617"/>
    <w:rsid w:val="00C757D1"/>
    <w:rsid w:val="00CA7E01"/>
    <w:rsid w:val="00CC4F3E"/>
    <w:rsid w:val="00CC577A"/>
    <w:rsid w:val="00CD2671"/>
    <w:rsid w:val="00CD2ECB"/>
    <w:rsid w:val="00CE19EF"/>
    <w:rsid w:val="00CE4AA3"/>
    <w:rsid w:val="00D16F9E"/>
    <w:rsid w:val="00D1766D"/>
    <w:rsid w:val="00D36E38"/>
    <w:rsid w:val="00D42D59"/>
    <w:rsid w:val="00D605BA"/>
    <w:rsid w:val="00D6228C"/>
    <w:rsid w:val="00D710D5"/>
    <w:rsid w:val="00D75432"/>
    <w:rsid w:val="00D84D05"/>
    <w:rsid w:val="00D93A6E"/>
    <w:rsid w:val="00DA26CD"/>
    <w:rsid w:val="00DA607A"/>
    <w:rsid w:val="00DB3D6B"/>
    <w:rsid w:val="00DC32A2"/>
    <w:rsid w:val="00DC558F"/>
    <w:rsid w:val="00DC76E8"/>
    <w:rsid w:val="00DD0DDB"/>
    <w:rsid w:val="00DD289C"/>
    <w:rsid w:val="00DE0459"/>
    <w:rsid w:val="00E00C81"/>
    <w:rsid w:val="00E02806"/>
    <w:rsid w:val="00E07A42"/>
    <w:rsid w:val="00E13222"/>
    <w:rsid w:val="00E155E2"/>
    <w:rsid w:val="00E160CB"/>
    <w:rsid w:val="00E3509F"/>
    <w:rsid w:val="00E412CB"/>
    <w:rsid w:val="00E414AC"/>
    <w:rsid w:val="00E46D1F"/>
    <w:rsid w:val="00E56AC9"/>
    <w:rsid w:val="00E61081"/>
    <w:rsid w:val="00E636CF"/>
    <w:rsid w:val="00E71DAD"/>
    <w:rsid w:val="00EA2186"/>
    <w:rsid w:val="00EB7DD2"/>
    <w:rsid w:val="00EC0E74"/>
    <w:rsid w:val="00EC1477"/>
    <w:rsid w:val="00ED7E14"/>
    <w:rsid w:val="00F03287"/>
    <w:rsid w:val="00F14CCD"/>
    <w:rsid w:val="00F46187"/>
    <w:rsid w:val="00F830FC"/>
    <w:rsid w:val="00FA0978"/>
    <w:rsid w:val="00FB341A"/>
    <w:rsid w:val="00FC6074"/>
    <w:rsid w:val="00FD1D66"/>
    <w:rsid w:val="00FD31CF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ECB6"/>
  <w15:chartTrackingRefBased/>
  <w15:docId w15:val="{75109F1F-C96F-4C8C-91EA-4D9AB9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2476C"/>
    <w:pPr>
      <w:keepNext/>
      <w:keepLines/>
      <w:suppressAutoHyphens/>
      <w:spacing w:line="360" w:lineRule="auto"/>
      <w:outlineLvl w:val="1"/>
    </w:pPr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815"/>
  </w:style>
  <w:style w:type="paragraph" w:styleId="Zhlav">
    <w:name w:val="header"/>
    <w:basedOn w:val="Normln"/>
    <w:link w:val="Zhlav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815"/>
  </w:style>
  <w:style w:type="paragraph" w:styleId="Odstavecseseznamem">
    <w:name w:val="List Paragraph"/>
    <w:basedOn w:val="Normln"/>
    <w:uiPriority w:val="34"/>
    <w:qFormat/>
    <w:rsid w:val="000635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2476C"/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table" w:styleId="Mkatabulky">
    <w:name w:val="Table Grid"/>
    <w:basedOn w:val="Normlntabulka"/>
    <w:unhideWhenUsed/>
    <w:qFormat/>
    <w:rsid w:val="0002476C"/>
    <w:pPr>
      <w:widowControl w:val="0"/>
      <w:jc w:val="both"/>
    </w:pPr>
    <w:rPr>
      <w:rFonts w:eastAsiaTheme="minorEastAsi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02476C"/>
    <w:pPr>
      <w:suppressAutoHyphens/>
      <w:spacing w:line="288" w:lineRule="auto"/>
      <w:ind w:left="720"/>
      <w:contextualSpacing/>
    </w:pPr>
    <w:rPr>
      <w:rFonts w:ascii="Calibri" w:eastAsia="SimSun" w:hAnsi="Calibri" w:cs="Mangal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F3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5D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6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17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6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6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6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24-1?in=karolinum-press/sets/cermakova-iveta-talking-medicine-cd2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10" Type="http://schemas.openxmlformats.org/officeDocument/2006/relationships/header" Target="header1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5:51:10.050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1209 31,'4'0,"0"0,0 0,0 1,0 0,0 0,0 0,0 0,0 0,-1 1,1-1,0 1,0 1,9 3,73 40,43 32,679 464,-781-522,23 15,-1 3,-1 2,-2 2,8 14,-32-28,-2 1,-1 1,11 25,13 19,4 3,3-2,4-2,2-2,4-4,2-1,35 24,-38-47,1-3,59 30,17 10,-124-72,-1 2,1-1,-1 1,-1 1,0 0,-1 0,0 1,0 1,-2-1,2 3,39 55,4-1,32 30,-37-43,-20-26,1-1,2-1,0-1,2-2,1-1,23 12,-41-26,-1 1,0 0,0 1,-1 0,-1 1,0 1,4 6,66 75,60 49,-92-112,-42-29</inkml:trace>
  <inkml:trace contextRef="#ctx0" brushRef="#br0" timeOffset="8957.151">757 1149,'-2'0,"0"0</inkml:trace>
  <inkml:trace contextRef="#ctx0" brushRef="#br0" timeOffset="10191.053">1 1210,'1709'0,"-1667"8,-35-7</inkml:trace>
  <inkml:trace contextRef="#ctx0" brushRef="#br0" timeOffset="11778.062">4074 956,'517'8,"-500"-8,53 3,-1-3,48-7,-102 5</inkml:trace>
  <inkml:trace contextRef="#ctx0" brushRef="#br0" timeOffset="21379.809">599 1975,'96'0,"105"-4,0 10,0 9,157 32,-230-11,-1 5,-2 5,-2 6,-2 5,-2 6,959 527,-1014-553,-42-25,18 9,-1 2,-1 1,-1 2,-2 2,0 1,-1 3,37 42,3-3,76 55,-17-34,129 67,-254-156,0 1,0 0,0 1,-1-1,1 2,-1-1,0 1,-1 0,1 0,-1 1,-1 0,1 0,-1 0,0 1,-1 0,0 0,0 0,1 5,5 25,-8-29</inkml:trace>
  <inkml:trace contextRef="#ctx0" brushRef="#br0" timeOffset="34993.162">1840 3007,'65'-3,"0"-3,-1-3,0-3,0-3,-1-2,-1-3,-1-3,31-17,-78 33,0 0,-1 0,0-2,0 1,0-2,4-5,12-9,1 2,1 0,1 2,25-11,500-264,-222 131,-291 145,1 1,1 2,0 2,38-5,19-6,-1-4,70-31,6-12,-142 58,-20 10</inkml:trace>
  <inkml:trace contextRef="#ctx0" brushRef="#br0" timeOffset="42084.935">1483 3954,'29'-4,"335"-3,-245 7,-33 1,47 0,0-6,109-18,-210 17,0-1,-1-1,0-2,0-1,-1-1,-1-2,11-7,62-44,58-51,-62 45,-66 47,60-41,-4-3,44-47,-107 90,-1-1,0-1,-2-1,-2-1,0-1,-2 0,-1-2,-2 0,-1 0,1-9,3-35,-4-1,-3 0,-3-1,-4 0,-4 0,-7-64,5 83,-8-962,11 777,-1 225,1 1,1-1,1 1,1-1,0 1,1 0,1 0,3-3,23-58,4 2,3 1,15-17,-10 17,-3-2,-4-2,7-29,-16 40,-27 66,0 0,0 1,0-1,0 0,0 1,1-1,-1 1,1 0,0-1,-1 1,1 0,0 0,0 0,1 0,-1 0,0 1,0-1,1 0,-1 1,1 0,0 0,-1 0,1 0,0 0,0 0,-1 1,1-1,0 1,0 0,1 0,129 7,-122-9,-1 0,0 0,0-1,0 0,-1-1,1 0,7-4,9-4,82-28,-90 33,-4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5:51:53.005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83,'109'0,"10"0,59 0,52 0,829-4,-858-4,-42-2,37-12,-112 4,-55-1,-26 18,1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5:51:46.32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62,'27'-2,"253"-25,-10 17,116-10,-260 18,-113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6:01:14.92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266 1,'99'1,"0"4,11 6,127 31,-2 9,38 23,72 24,-105-15,120 62,-232-89,-99-45,0 2,-1 1,-1 1,0 1,-1 2,2 2,3 4,1-2,1-2,22 10,4 3,150 87,-59-40,2-5,24 0,132 52,387 159,-631-262,204 85,-6-2,-32-15,-123-38,164 59,-113-3,-126-89,1-1,1-2,1-1,28 8,99 32,-151-53</inkml:trace>
  <inkml:trace contextRef="#ctx0" brushRef="#br0" timeOffset="7198.791">0 986,'52'0,"-6"-2,1 2,0 2,-1 3,1 1,-1 2,26 9,9 11,-2 4,-1 3,12 11,359 229,223 161,198 175,-194-172,-605-395,-3 3,37 35,67 63,94 56,286 172,-417-270,-56-48,-2 4,-2 2,-4 4,25 32,126 141,-61-106,200 173,-173-164,-89-69,-74-62,-14-8</inkml:trace>
  <inkml:trace contextRef="#ctx0" brushRef="#br0" timeOffset="10421.108">931 1873,'609'1,"-512"3,0 5,-1 4,0 4,-1 4,-1 5,-2 3,54 27,792 348,-661-290,-167-69,114 47,61 8,-109-48,-63 6,553 276,-637-320,386 180,-338-163,1-3,78 16,-33-10,11 4,-121-33</inkml:trace>
  <inkml:trace contextRef="#ctx0" brushRef="#br0" timeOffset="15113.996">635 2989,'62'-13,"85"-29,-90 30,-1 3,1 2,1 3,-1 2,46 6,-54 0,-1 3,0 2,-1 2,7 4,126 40,-70-19,92 45,-90-35,725 309,109 49,-674-306,56 3,-269-83,348 104,-340-105,1-3,1-3,55 2,235-1,-332-13,-7 1,1 0,-1 1,1 1,19 4,-16 0,-11-4,-1 1,0 0,0 1,-1 1,1 0,-1 0,5 4,64 21,-54-23,-10-4,0 0,0-1,0-1,0 0,0-1,6-1,8 0,-14 1</inkml:trace>
  <inkml:trace contextRef="#ctx0" brushRef="#br0" timeOffset="26318.428">1249 3928,'14'-9,"151"-43,5-13,-69 25,81-20,181-25,6 29,243 0,-189 23,40-23,-50 7,449-84,-713 111,86-16,-151 18,99-28,-102 17,-71 25</inkml:trace>
  <inkml:trace contextRef="#ctx0" brushRef="#br0" timeOffset="31459.75">2085 4929,'30'-2,"-1"-1,1-1,-1-2,15-5,-26 6,91-24,-1-6,-2-4,-2-4,-1-5,68-46,-120 65,-2-1,-1-3,-1-2,-2-2,-2-2,-2-2,-1-1,-2-3,14-23,-2-21,-5-1,-4-2,-4-2,-4-1,7-41,-27 92,145-499,-13 47,-44 241,-81 207,2 1,3 1,1 1,22-28,-17 39,1 2,1 0,1 3,2 1,1 1,34-18,158-92,46-12,67-38,-284 156,1 3,1 2,1 3,6 1,32-8,-12 4,0-3,-2-4,12-10,-54 19,-31 16</inkml:trace>
  <inkml:trace contextRef="#ctx0" brushRef="#br0" timeOffset="34434.785">1312 5899,'153'1,"8"1,0-6,134-23,-257 22,1-3,-1-1,-1-1,0-3,0 0,-1-3,-1-1,-1-1,0-2,-2-2,5-4,14-20,-3-2,42-52,30-32,-9 33,4 4,72-42,-87 64,-9 1,-3-3,-3-4,-4-3,34-50,370-507,-356 445,71-148,-198 337,113-208,-2-20,43-131,-144 337,1-1,2 2,1 0,0 0,2 2,1 0,1 1,1 1,1 1,21-15,85-52,4 6,13 1,-22 11,30 1,-52 28,47-27,-139 63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6:01:31.08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0,'4'0,"6"0,11 0,14 0,21 0,26 0,26 4,30 8,13 5,0 5,-17-1,-25-2,-32-4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6:26:23.451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2535 625,'-1'0,"-1"0,1 1,-1-1,1 1,-1-1,1 1,0-1,-1 1,1 0,0 0,0 0,0 0,0 0,-1 0,1 0,1 0,-1 0,0 0,0 1,1-2,0 0,0 0,0 0,1-1,-1 1,0 0,0 0,1 0,-1 0,0 0,0 0,0 0,1 0,-1 0,0 0,0 0,0 0,1 0,-1 0,0 1,0-1,0 0,1 0,-1 0,0 0,0 0,0 0,0 0,1 1,-1-1,0 0,0 0,0 0,0 0,0 1,0-1,1 0,-1 0,0 0,0 1,0-1,0 0,0 0,0 0,0 1,0-1,0 0,0 0,0 0,0 1,0-1,0 0,0 0,0 0,0 1,0-1,0 0,-1 0,1 0,0 1,0-1,0 0,0 0,0 0,0 0,-1 1,46-27,-12 0,-1-1,-2-2,-1-2,13-17,-13 13,2 1,2 2,33-26,-13 23,1 3,2 1,1 4,38-13,-28 12,1 3,1 3,1 4,1 2,1 3,44 0,217 11,-241 3,16-1,0 4,0 4,0 6,-1 4,55 19,-91-12,-1 2,-1 4,-1 3,-2 2,-2 4,55 43,-94-64,-12-11,-1 1,0 0,-1 1,0 0,0 1,7 10,65 131,-22-70,-49-62,-15-21,-29-57,18 30</inkml:trace>
  <inkml:trace contextRef="#ctx0" brushRef="#br0" timeOffset="538.198">5632 340,'18'16,"100"106,-66-78,-30-28,-1 2,-1 1,0 0,-2 2,10 12,-8 12,-19-43,-1-1,1 1,-1 0,0 0,0 0,1 0,-1-1,0 1,-1 0,1 0,0 0,0 0,-1-1,1 1,-1 0,0 0,1-1,-1 1,0 0,0-1,0 1,0-1,0 1,-1-1,1 1,-38 19,-93 33,-71 18,186-66,-51 12,56-17</inkml:trace>
  <inkml:trace contextRef="#ctx0" brushRef="#br0" timeOffset="3073.132">0 1605,'1'0,"-1"-1,1 1,-1-1,1 0,0 1,0-1,-1 1,1 0,0-1,0 1,-1 0,1-1,0 1,0 0,0 0,0-1,0 1,-1 0,1 0,0 0,0 0,0 0,1 1,54 10,-43-7,-7-2,0-1,1 0,-1 0,1-1,-1 0,1 0,-1 0,1-1,-1 0,0 0,1 0,-1-1,0 0,0-1,6-2,-8 3,-1 0,1 0,0 0,0 1,1 0,-1-1,0 2,0-1,1 0,-1 1,0 0,1 0,-1 0,0 0,1 1,-1 0,0 0,0 0,0 0,2 1,114 74,-106-68,0-1,1-1,0 0,1-1,-1-1,1 0,12 1,-20-4,1 0,0-1,0 0,0 0,-1-1,1 0,0-1,-1 0,1 0,-1-1,0 0,1 0,-1-1,6-4,71-68,-83 74,0 0,0 0,0 1,1-1,-1 1,0-1,1 1,-1 0,1 0,-1 0,1 1,-1-1,1 0,0 1,-1 0,1 0,0-1,-1 2,1-1,0 0,-1 0,1 1,0 0,-1-1,1 1,0 0,93 41,-79-36,0-1,1 0,-1-2,1 0,0-1,0 0,0-2,0 0,0-1,0-1,0-1,-1 0,1-1,-1-1,0-1,0 0,3-3,1-2,-18 8,1 1,0-1,0 1,0 0,0 0,1 1,-1-1,0 1,1 0,-1 0,1 0,-1 1,1 0,2 0,111 33,-54-23,1-2,-1-3,1-3,39-5,-7 2,-83 1,-1 0,1 0,0-1,-1-1,0-1,1 0,-1 0,0-1,1-1,19-12,0-1</inkml:trace>
  <inkml:trace contextRef="#ctx0" brushRef="#br0" timeOffset="4143.299">5712 1136,'-9'43,"6"-33,0 0,1 0,0 0,0 0,1 0,1 0,0 1,0-1,1 0,0 0,1 0,2 7,-3-14,1 0,-1 0,1 0,0 0,1-1,-1 1,0 0,1-1,-1 0,1 1,0-1,0 0,3 2,-3 0,-6-4,-32-32,-17-20,-1 3,-3 2,-1 3,-24-12,8 13,-3 3,-1 3,-2 4,-1 3,-7 2,37 12,-59-18,-109-19,187 47,1 1,-1 2,0 1,0 2,0 0,0 3,1 0,-1 2,-17 5,-8 10,1 3,1 1,0 3,2 3,2 1,1 3,1 2,-18 19,1 0,-2-4,-25 12,-58 24,77-47,2 4,-53 42,86-59,28-28,5-5</inkml:trace>
  <inkml:trace contextRef="#ctx0" brushRef="#br0" timeOffset="4691.697">2984 1347,'0'2,"0"10,-1 10,-4 9,-1 4,0-2,-1-4,4-7,12-4,14-4,13-3,14-2,9-2,4-3,-2-2,-8-1,-11-1,-12-1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5T16:26:25.22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9,'27'-6,"235"4,-192 2,-57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C4BB-71D1-422A-A9CC-C1D9E6FA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590</cp:revision>
  <dcterms:created xsi:type="dcterms:W3CDTF">2023-04-05T15:03:00Z</dcterms:created>
  <dcterms:modified xsi:type="dcterms:W3CDTF">2023-04-05T16:35:00Z</dcterms:modified>
</cp:coreProperties>
</file>