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C4C0" w14:textId="77777777" w:rsidR="00103E05" w:rsidRPr="00103E05" w:rsidRDefault="00103E05" w:rsidP="00103E05">
      <w:r w:rsidRPr="00103E05">
        <w:t>Chlapec 10 let, přichází do ordinace s rodiči:</w:t>
      </w:r>
      <w:bookmarkStart w:id="0" w:name="_GoBack"/>
      <w:bookmarkEnd w:id="0"/>
    </w:p>
    <w:p w14:paraId="0B7ADE15" w14:textId="77777777" w:rsidR="00000000" w:rsidRPr="00103E05" w:rsidRDefault="00103E05" w:rsidP="00103E05">
      <w:pPr>
        <w:numPr>
          <w:ilvl w:val="0"/>
          <w:numId w:val="1"/>
        </w:numPr>
      </w:pPr>
      <w:r w:rsidRPr="00103E05">
        <w:t xml:space="preserve"> neprospívá, hubený a malý</w:t>
      </w:r>
    </w:p>
    <w:p w14:paraId="03A6876D" w14:textId="77777777" w:rsidR="00000000" w:rsidRPr="00103E05" w:rsidRDefault="00103E05" w:rsidP="00103E05">
      <w:pPr>
        <w:numPr>
          <w:ilvl w:val="0"/>
          <w:numId w:val="1"/>
        </w:numPr>
      </w:pPr>
      <w:r w:rsidRPr="00103E05">
        <w:t xml:space="preserve"> na jídlo vybíravý</w:t>
      </w:r>
    </w:p>
    <w:p w14:paraId="26A61221" w14:textId="77777777" w:rsidR="00000000" w:rsidRPr="00103E05" w:rsidRDefault="00103E05" w:rsidP="00103E05">
      <w:pPr>
        <w:numPr>
          <w:ilvl w:val="0"/>
          <w:numId w:val="1"/>
        </w:numPr>
      </w:pPr>
      <w:r w:rsidRPr="00103E05">
        <w:t xml:space="preserve"> snaha najít cestu, jak ho přimět více jíst</w:t>
      </w:r>
    </w:p>
    <w:p w14:paraId="4C1231F0" w14:textId="77777777" w:rsidR="00000000" w:rsidRPr="00103E05" w:rsidRDefault="00103E05" w:rsidP="00103E05">
      <w:pPr>
        <w:numPr>
          <w:ilvl w:val="0"/>
          <w:numId w:val="1"/>
        </w:numPr>
      </w:pPr>
      <w:r w:rsidRPr="00103E05">
        <w:t xml:space="preserve"> spolupracuje, upřímně komunikuje, ochotný určité věci změnit</w:t>
      </w:r>
    </w:p>
    <w:p w14:paraId="38E21C1E" w14:textId="77777777" w:rsidR="000D545A" w:rsidRDefault="00103E05"/>
    <w:sectPr w:rsidR="000D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42EA4"/>
    <w:multiLevelType w:val="hybridMultilevel"/>
    <w:tmpl w:val="EEC0019C"/>
    <w:lvl w:ilvl="0" w:tplc="0CE4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6B0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4F2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A9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4E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C6C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637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48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C8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16"/>
    <w:rsid w:val="00103E05"/>
    <w:rsid w:val="005C0016"/>
    <w:rsid w:val="007F0378"/>
    <w:rsid w:val="009458F7"/>
    <w:rsid w:val="00E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12C29-3A90-48BF-8F1F-59A2BFF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2024-04-15T15:20:00Z</dcterms:created>
  <dcterms:modified xsi:type="dcterms:W3CDTF">2024-04-15T15:20:00Z</dcterms:modified>
</cp:coreProperties>
</file>