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F3" w:rsidRDefault="00615BB5">
      <w:pPr>
        <w:rPr>
          <w:b/>
          <w:u w:val="single"/>
        </w:rPr>
      </w:pPr>
      <w:r w:rsidRPr="00615BB5">
        <w:rPr>
          <w:b/>
          <w:u w:val="single"/>
        </w:rPr>
        <w:t>Společné cvičení – ověřování normality dat:</w:t>
      </w:r>
    </w:p>
    <w:p w:rsidR="00615BB5" w:rsidRDefault="00615BB5">
      <w:pPr>
        <w:rPr>
          <w:b/>
          <w:u w:val="single"/>
        </w:rPr>
      </w:pPr>
    </w:p>
    <w:p w:rsidR="000C21B3" w:rsidRDefault="00615BB5">
      <w:r>
        <w:t xml:space="preserve">1. Načtěte si do programu STATISTICA soubor </w:t>
      </w:r>
      <w:r w:rsidR="000C21B3">
        <w:rPr>
          <w:i/>
        </w:rPr>
        <w:t>pacienti</w:t>
      </w:r>
      <w:r w:rsidR="00707C5F">
        <w:rPr>
          <w:i/>
        </w:rPr>
        <w:t>.s</w:t>
      </w:r>
      <w:r w:rsidRPr="000C21B3">
        <w:rPr>
          <w:i/>
        </w:rPr>
        <w:t>ta</w:t>
      </w:r>
      <w:r>
        <w:t>.</w:t>
      </w:r>
    </w:p>
    <w:p w:rsidR="000C21B3" w:rsidRDefault="00615BB5" w:rsidP="000C21B3">
      <w:r>
        <w:t>2. Vypište základní popisné statistiky pro proměnn</w:t>
      </w:r>
      <w:r w:rsidR="000C21B3">
        <w:t xml:space="preserve">é </w:t>
      </w:r>
      <w:r w:rsidR="000C21B3" w:rsidRPr="000C21B3">
        <w:rPr>
          <w:i/>
        </w:rPr>
        <w:t>Leukocyty</w:t>
      </w:r>
      <w:r w:rsidR="000C21B3">
        <w:t xml:space="preserve">, </w:t>
      </w:r>
      <w:r w:rsidR="00B924D2" w:rsidRPr="00B924D2">
        <w:rPr>
          <w:i/>
        </w:rPr>
        <w:t>Výška</w:t>
      </w:r>
      <w:r w:rsidR="00023141">
        <w:rPr>
          <w:i/>
        </w:rPr>
        <w:t xml:space="preserve"> </w:t>
      </w:r>
      <w:r w:rsidR="000C21B3">
        <w:t xml:space="preserve">a </w:t>
      </w:r>
      <w:r w:rsidRPr="000C21B3">
        <w:rPr>
          <w:i/>
        </w:rPr>
        <w:t>Náklady za hospitalizaci</w:t>
      </w:r>
      <w:r w:rsidR="00B924D2">
        <w:t>, pro celý soubor pacientů</w:t>
      </w:r>
      <w:r>
        <w:t>.</w:t>
      </w:r>
    </w:p>
    <w:p w:rsidR="00B924D2" w:rsidRDefault="00B924D2" w:rsidP="000C21B3"/>
    <w:p w:rsidR="00B924D2" w:rsidRPr="00B924D2" w:rsidRDefault="00B924D2" w:rsidP="000C21B3">
      <w:pPr>
        <w:rPr>
          <w:b/>
        </w:rPr>
      </w:pPr>
      <w:r w:rsidRPr="00B924D2">
        <w:rPr>
          <w:b/>
        </w:rPr>
        <w:t>Normální rozdělení</w:t>
      </w:r>
      <w:r>
        <w:rPr>
          <w:b/>
        </w:rPr>
        <w:t xml:space="preserve"> – proměnná </w:t>
      </w:r>
      <w:r w:rsidRPr="00B924D2">
        <w:rPr>
          <w:b/>
          <w:i/>
        </w:rPr>
        <w:t>Leukocyty</w:t>
      </w:r>
      <w:r w:rsidRPr="00B924D2">
        <w:rPr>
          <w:b/>
        </w:rPr>
        <w:t>:</w:t>
      </w:r>
    </w:p>
    <w:p w:rsidR="000C21B3" w:rsidRPr="00975B20" w:rsidRDefault="00B924D2" w:rsidP="000C21B3">
      <w:r>
        <w:t xml:space="preserve">3. Ověřte normalitu proměnné </w:t>
      </w:r>
      <w:r w:rsidRPr="00B924D2">
        <w:rPr>
          <w:i/>
        </w:rPr>
        <w:t>Leukocyty</w:t>
      </w:r>
      <w:r>
        <w:t xml:space="preserve"> </w:t>
      </w:r>
      <w:r w:rsidRPr="00975B20">
        <w:t>pomocí:</w:t>
      </w:r>
    </w:p>
    <w:p w:rsidR="00B924D2" w:rsidRPr="00975B20" w:rsidRDefault="00B924D2" w:rsidP="00B924D2">
      <w:pPr>
        <w:pStyle w:val="Odstavecseseznamem"/>
        <w:numPr>
          <w:ilvl w:val="0"/>
          <w:numId w:val="1"/>
        </w:numPr>
      </w:pPr>
      <w:r w:rsidRPr="00975B20">
        <w:t>histogramu</w:t>
      </w:r>
      <w:r w:rsidR="00715185" w:rsidRPr="00975B20">
        <w:t xml:space="preserve"> </w:t>
      </w:r>
      <w:r w:rsidR="00715185" w:rsidRPr="00975B20">
        <w:rPr>
          <w:i/>
        </w:rPr>
        <w:t xml:space="preserve">(Nápověda: </w:t>
      </w:r>
      <w:proofErr w:type="spellStart"/>
      <w:r w:rsidR="00715185" w:rsidRPr="00975B20">
        <w:rPr>
          <w:i/>
        </w:rPr>
        <w:t>Graphs</w:t>
      </w:r>
      <w:proofErr w:type="spellEnd"/>
      <w:r w:rsidR="00715185" w:rsidRPr="00975B20">
        <w:rPr>
          <w:i/>
        </w:rPr>
        <w:t xml:space="preserve"> – Histogram)</w:t>
      </w:r>
      <w:r w:rsidRPr="00975B20">
        <w:t>,</w:t>
      </w:r>
    </w:p>
    <w:p w:rsidR="001821FB" w:rsidRPr="00975B20" w:rsidRDefault="001821FB" w:rsidP="00023141">
      <w:pPr>
        <w:pStyle w:val="Odstavecseseznamem"/>
        <w:numPr>
          <w:ilvl w:val="0"/>
          <w:numId w:val="1"/>
        </w:numPr>
      </w:pPr>
      <w:r w:rsidRPr="00975B20">
        <w:t>krabicového grafu</w:t>
      </w:r>
      <w:r w:rsidR="00023141" w:rsidRPr="00975B20">
        <w:t xml:space="preserve"> </w:t>
      </w:r>
      <w:r w:rsidR="00023141" w:rsidRPr="00975B20">
        <w:rPr>
          <w:i/>
        </w:rPr>
        <w:t>(</w:t>
      </w:r>
      <w:r w:rsidRPr="00975B20">
        <w:rPr>
          <w:i/>
        </w:rPr>
        <w:t xml:space="preserve">Nápověda: </w:t>
      </w:r>
      <w:proofErr w:type="spellStart"/>
      <w:r w:rsidRPr="00975B20">
        <w:rPr>
          <w:i/>
        </w:rPr>
        <w:t>Graphs</w:t>
      </w:r>
      <w:proofErr w:type="spellEnd"/>
      <w:r w:rsidRPr="00975B20">
        <w:rPr>
          <w:i/>
        </w:rPr>
        <w:t xml:space="preserve"> – 2D – Box </w:t>
      </w:r>
      <w:proofErr w:type="spellStart"/>
      <w:r w:rsidRPr="00975B20">
        <w:rPr>
          <w:i/>
        </w:rPr>
        <w:t>Plots</w:t>
      </w:r>
      <w:proofErr w:type="spellEnd"/>
      <w:r w:rsidR="00023141" w:rsidRPr="00975B20">
        <w:rPr>
          <w:i/>
        </w:rPr>
        <w:t>),</w:t>
      </w:r>
    </w:p>
    <w:p w:rsidR="00B924D2" w:rsidRPr="00975B20" w:rsidRDefault="00B924D2" w:rsidP="00E90E0D">
      <w:pPr>
        <w:pStyle w:val="Odstavecseseznamem"/>
        <w:numPr>
          <w:ilvl w:val="0"/>
          <w:numId w:val="1"/>
        </w:numPr>
      </w:pPr>
      <w:r w:rsidRPr="00975B20">
        <w:t xml:space="preserve">diagnostických </w:t>
      </w:r>
      <w:r w:rsidR="00E90E0D" w:rsidRPr="00975B20">
        <w:t>grafů (</w:t>
      </w:r>
      <w:r w:rsidRPr="00975B20">
        <w:t>Q-Q grafu, N-P grafu a P-P grafu</w:t>
      </w:r>
      <w:r w:rsidR="00E90E0D" w:rsidRPr="00975B20">
        <w:t>)</w:t>
      </w:r>
      <w:r w:rsidR="00023141" w:rsidRPr="00975B20">
        <w:t xml:space="preserve"> </w:t>
      </w:r>
      <w:r w:rsidR="00023141" w:rsidRPr="00975B20">
        <w:rPr>
          <w:i/>
        </w:rPr>
        <w:t>(</w:t>
      </w:r>
      <w:r w:rsidR="001821FB" w:rsidRPr="00975B20">
        <w:rPr>
          <w:i/>
        </w:rPr>
        <w:t xml:space="preserve">Nápověda: </w:t>
      </w:r>
      <w:proofErr w:type="spellStart"/>
      <w:r w:rsidR="001821FB" w:rsidRPr="00975B20">
        <w:rPr>
          <w:i/>
        </w:rPr>
        <w:t>Graphs</w:t>
      </w:r>
      <w:proofErr w:type="spellEnd"/>
      <w:r w:rsidR="001821FB" w:rsidRPr="00975B20">
        <w:rPr>
          <w:i/>
        </w:rPr>
        <w:t xml:space="preserve"> – 2D</w:t>
      </w:r>
      <w:r w:rsidR="006D229D" w:rsidRPr="00975B20">
        <w:rPr>
          <w:i/>
        </w:rPr>
        <w:t xml:space="preserve"> – </w:t>
      </w:r>
      <w:proofErr w:type="spellStart"/>
      <w:r w:rsidR="006D229D" w:rsidRPr="00975B20">
        <w:rPr>
          <w:i/>
        </w:rPr>
        <w:t>Quantile</w:t>
      </w:r>
      <w:proofErr w:type="spellEnd"/>
      <w:r w:rsidR="006D229D" w:rsidRPr="00975B20">
        <w:rPr>
          <w:i/>
        </w:rPr>
        <w:t>-</w:t>
      </w:r>
      <w:proofErr w:type="spellStart"/>
      <w:r w:rsidR="006D229D" w:rsidRPr="00975B20">
        <w:rPr>
          <w:i/>
        </w:rPr>
        <w:t>Quantile</w:t>
      </w:r>
      <w:proofErr w:type="spellEnd"/>
      <w:r w:rsidR="00715185" w:rsidRPr="00975B20">
        <w:rPr>
          <w:i/>
        </w:rPr>
        <w:t xml:space="preserve"> </w:t>
      </w:r>
      <w:proofErr w:type="spellStart"/>
      <w:r w:rsidR="006D229D" w:rsidRPr="00975B20">
        <w:rPr>
          <w:i/>
        </w:rPr>
        <w:t>Plots</w:t>
      </w:r>
      <w:proofErr w:type="spellEnd"/>
      <w:r w:rsidR="006D229D" w:rsidRPr="00975B20">
        <w:rPr>
          <w:i/>
        </w:rPr>
        <w:t xml:space="preserve"> / </w:t>
      </w:r>
      <w:proofErr w:type="spellStart"/>
      <w:r w:rsidR="006D229D" w:rsidRPr="00975B20">
        <w:rPr>
          <w:i/>
        </w:rPr>
        <w:t>Normal</w:t>
      </w:r>
      <w:proofErr w:type="spellEnd"/>
      <w:r w:rsidR="006D229D" w:rsidRPr="00975B20">
        <w:rPr>
          <w:i/>
        </w:rPr>
        <w:t xml:space="preserve"> Probability </w:t>
      </w:r>
      <w:proofErr w:type="spellStart"/>
      <w:r w:rsidR="006D229D" w:rsidRPr="00975B20">
        <w:rPr>
          <w:i/>
        </w:rPr>
        <w:t>Plots</w:t>
      </w:r>
      <w:proofErr w:type="spellEnd"/>
      <w:r w:rsidR="006D229D" w:rsidRPr="00975B20">
        <w:rPr>
          <w:i/>
        </w:rPr>
        <w:t xml:space="preserve"> / Probability-Probability </w:t>
      </w:r>
      <w:proofErr w:type="spellStart"/>
      <w:r w:rsidR="006D229D" w:rsidRPr="00975B20">
        <w:rPr>
          <w:i/>
        </w:rPr>
        <w:t>Plots</w:t>
      </w:r>
      <w:proofErr w:type="spellEnd"/>
      <w:r w:rsidR="00023141" w:rsidRPr="00975B20">
        <w:rPr>
          <w:i/>
        </w:rPr>
        <w:t>)</w:t>
      </w:r>
      <w:r w:rsidR="00023141" w:rsidRPr="00975B20">
        <w:t>,</w:t>
      </w:r>
    </w:p>
    <w:p w:rsidR="00B924D2" w:rsidRDefault="00707C5F" w:rsidP="00B924D2">
      <w:pPr>
        <w:pStyle w:val="Odstavecseseznamem"/>
        <w:numPr>
          <w:ilvl w:val="0"/>
          <w:numId w:val="1"/>
        </w:numPr>
      </w:pPr>
      <w:proofErr w:type="spellStart"/>
      <w:r w:rsidRPr="00975B20">
        <w:t>Shapirova</w:t>
      </w:r>
      <w:proofErr w:type="spellEnd"/>
      <w:r w:rsidRPr="00975B20">
        <w:t>-</w:t>
      </w:r>
      <w:proofErr w:type="spellStart"/>
      <w:r w:rsidRPr="00975B20">
        <w:t>Wilk</w:t>
      </w:r>
      <w:r w:rsidR="00B924D2" w:rsidRPr="00975B20">
        <w:t>ova</w:t>
      </w:r>
      <w:proofErr w:type="spellEnd"/>
      <w:r w:rsidR="00B924D2" w:rsidRPr="00975B20">
        <w:t xml:space="preserve"> </w:t>
      </w:r>
      <w:r w:rsidR="00510A5D" w:rsidRPr="00975B20">
        <w:t>testu nebo</w:t>
      </w:r>
      <w:r w:rsidR="003B70A4" w:rsidRPr="00975B20">
        <w:t xml:space="preserve"> </w:t>
      </w:r>
      <w:proofErr w:type="spellStart"/>
      <w:r w:rsidR="003B70A4" w:rsidRPr="00975B20">
        <w:t>Lilieforsovy</w:t>
      </w:r>
      <w:proofErr w:type="spellEnd"/>
      <w:r w:rsidR="003B70A4" w:rsidRPr="00975B20">
        <w:t xml:space="preserve"> modifikace </w:t>
      </w:r>
      <w:proofErr w:type="spellStart"/>
      <w:r w:rsidR="003B70A4" w:rsidRPr="00975B20">
        <w:t>Kolmogorovova</w:t>
      </w:r>
      <w:proofErr w:type="spellEnd"/>
      <w:r w:rsidR="003B70A4" w:rsidRPr="00975B20">
        <w:t>-</w:t>
      </w:r>
      <w:proofErr w:type="spellStart"/>
      <w:r w:rsidR="003B70A4" w:rsidRPr="00975B20">
        <w:t>Smirnovova</w:t>
      </w:r>
      <w:proofErr w:type="spellEnd"/>
      <w:r w:rsidR="003B70A4" w:rsidRPr="00975B20">
        <w:t xml:space="preserve"> testu</w:t>
      </w:r>
      <w:r w:rsidR="001821FB" w:rsidRPr="00975B20">
        <w:t xml:space="preserve"> </w:t>
      </w:r>
      <w:r w:rsidR="00023141" w:rsidRPr="00975B20">
        <w:rPr>
          <w:i/>
        </w:rPr>
        <w:t>(</w:t>
      </w:r>
      <w:r w:rsidR="001821FB" w:rsidRPr="00975B20">
        <w:rPr>
          <w:i/>
        </w:rPr>
        <w:t>N</w:t>
      </w:r>
      <w:r w:rsidR="00B10DF4" w:rsidRPr="00975B20">
        <w:rPr>
          <w:i/>
        </w:rPr>
        <w:t>ápověda:</w:t>
      </w:r>
      <w:r w:rsidR="00715185" w:rsidRPr="00975B20">
        <w:rPr>
          <w:i/>
        </w:rPr>
        <w:t xml:space="preserve"> lze provést třemi způsoby: 1)</w:t>
      </w:r>
      <w:r w:rsidR="00B10DF4" w:rsidRPr="00975B20">
        <w:rPr>
          <w:i/>
        </w:rPr>
        <w:t xml:space="preserve"> v nastavení histogramu</w:t>
      </w:r>
      <w:r w:rsidR="00715185" w:rsidRPr="00975B20">
        <w:rPr>
          <w:i/>
        </w:rPr>
        <w:t>: záložka</w:t>
      </w:r>
      <w:r w:rsidR="00715185">
        <w:rPr>
          <w:i/>
        </w:rPr>
        <w:t xml:space="preserve"> </w:t>
      </w:r>
      <w:proofErr w:type="spellStart"/>
      <w:r w:rsidR="00715185">
        <w:rPr>
          <w:i/>
        </w:rPr>
        <w:t>Advanced</w:t>
      </w:r>
      <w:proofErr w:type="spellEnd"/>
      <w:r w:rsidR="00715185">
        <w:rPr>
          <w:i/>
        </w:rPr>
        <w:t xml:space="preserve"> → </w:t>
      </w:r>
      <w:proofErr w:type="spellStart"/>
      <w:r w:rsidR="00715185">
        <w:rPr>
          <w:i/>
        </w:rPr>
        <w:t>Statistics</w:t>
      </w:r>
      <w:proofErr w:type="spellEnd"/>
      <w:r w:rsidR="00715185">
        <w:rPr>
          <w:i/>
        </w:rPr>
        <w:t>: vybereme test, 2)</w:t>
      </w:r>
      <w:r w:rsidR="00510A5D">
        <w:rPr>
          <w:i/>
        </w:rPr>
        <w:t xml:space="preserve"> </w:t>
      </w:r>
      <w:r w:rsidR="00715185">
        <w:rPr>
          <w:i/>
        </w:rPr>
        <w:t xml:space="preserve">v nastavení </w:t>
      </w:r>
      <w:r w:rsidR="00023141">
        <w:rPr>
          <w:i/>
        </w:rPr>
        <w:t>N-P grafu</w:t>
      </w:r>
      <w:r w:rsidR="00715185">
        <w:rPr>
          <w:i/>
        </w:rPr>
        <w:t xml:space="preserve">: záložka: </w:t>
      </w:r>
      <w:proofErr w:type="spellStart"/>
      <w:r w:rsidR="00715185">
        <w:rPr>
          <w:i/>
        </w:rPr>
        <w:t>Quick</w:t>
      </w:r>
      <w:proofErr w:type="spellEnd"/>
      <w:r w:rsidR="00715185">
        <w:rPr>
          <w:i/>
        </w:rPr>
        <w:t xml:space="preserve"> → </w:t>
      </w:r>
      <w:proofErr w:type="spellStart"/>
      <w:r w:rsidR="00715185">
        <w:rPr>
          <w:i/>
        </w:rPr>
        <w:t>Statistics</w:t>
      </w:r>
      <w:proofErr w:type="spellEnd"/>
      <w:r w:rsidR="00715185">
        <w:rPr>
          <w:i/>
        </w:rPr>
        <w:t xml:space="preserve">: zaškrtneme test, 3) v menu Basic </w:t>
      </w:r>
      <w:proofErr w:type="spellStart"/>
      <w:r w:rsidR="00715185">
        <w:rPr>
          <w:i/>
        </w:rPr>
        <w:t>statistics</w:t>
      </w:r>
      <w:proofErr w:type="spellEnd"/>
      <w:r w:rsidR="00715185">
        <w:rPr>
          <w:i/>
        </w:rPr>
        <w:t xml:space="preserve"> →</w:t>
      </w:r>
      <w:r w:rsidR="00510A5D">
        <w:rPr>
          <w:i/>
        </w:rPr>
        <w:t xml:space="preserve"> </w:t>
      </w:r>
      <w:proofErr w:type="spellStart"/>
      <w:r w:rsidR="00715185">
        <w:rPr>
          <w:i/>
        </w:rPr>
        <w:t>Frequency</w:t>
      </w:r>
      <w:proofErr w:type="spellEnd"/>
      <w:r w:rsidR="00715185">
        <w:rPr>
          <w:i/>
        </w:rPr>
        <w:t xml:space="preserve"> </w:t>
      </w:r>
      <w:proofErr w:type="spellStart"/>
      <w:r w:rsidR="00715185">
        <w:rPr>
          <w:i/>
        </w:rPr>
        <w:t>tables</w:t>
      </w:r>
      <w:proofErr w:type="spellEnd"/>
      <w:r w:rsidR="00715185">
        <w:rPr>
          <w:i/>
        </w:rPr>
        <w:t xml:space="preserve"> → záložka Normality → vybereme test a klikneme na </w:t>
      </w:r>
      <w:proofErr w:type="spellStart"/>
      <w:r w:rsidR="00715185">
        <w:rPr>
          <w:i/>
        </w:rPr>
        <w:t>Tests</w:t>
      </w:r>
      <w:proofErr w:type="spellEnd"/>
      <w:r w:rsidR="00715185">
        <w:rPr>
          <w:i/>
        </w:rPr>
        <w:t xml:space="preserve"> </w:t>
      </w:r>
      <w:proofErr w:type="spellStart"/>
      <w:r w:rsidR="00715185">
        <w:rPr>
          <w:i/>
        </w:rPr>
        <w:t>for</w:t>
      </w:r>
      <w:proofErr w:type="spellEnd"/>
      <w:r w:rsidR="00715185">
        <w:rPr>
          <w:i/>
        </w:rPr>
        <w:t xml:space="preserve"> Normality</w:t>
      </w:r>
      <w:r w:rsidR="00023141">
        <w:rPr>
          <w:i/>
        </w:rPr>
        <w:t>).</w:t>
      </w:r>
    </w:p>
    <w:p w:rsidR="00B924D2" w:rsidRDefault="00B924D2" w:rsidP="00B924D2">
      <w:r>
        <w:t xml:space="preserve">4. Podívejte se, jak vypadají jednotlivé diagnostické </w:t>
      </w:r>
      <w:r w:rsidR="00FC7BB4">
        <w:t>grafy</w:t>
      </w:r>
      <w:r>
        <w:t xml:space="preserve"> v případě normálního rozdělení. </w:t>
      </w:r>
    </w:p>
    <w:p w:rsidR="00B924D2" w:rsidRDefault="00B924D2" w:rsidP="00B924D2"/>
    <w:p w:rsidR="00B924D2" w:rsidRPr="00B924D2" w:rsidRDefault="00B924D2" w:rsidP="00B924D2">
      <w:pPr>
        <w:rPr>
          <w:b/>
        </w:rPr>
      </w:pPr>
      <w:r w:rsidRPr="00B924D2">
        <w:rPr>
          <w:b/>
        </w:rPr>
        <w:t xml:space="preserve">Normální rozdělení s odlehlou hodnotou – proměnná </w:t>
      </w:r>
      <w:r w:rsidRPr="00B924D2">
        <w:rPr>
          <w:b/>
          <w:i/>
        </w:rPr>
        <w:t>Výška</w:t>
      </w:r>
      <w:r w:rsidRPr="00B924D2">
        <w:rPr>
          <w:b/>
        </w:rPr>
        <w:t>:</w:t>
      </w:r>
    </w:p>
    <w:p w:rsidR="00B924D2" w:rsidRDefault="00B924D2" w:rsidP="00B924D2">
      <w:r>
        <w:t xml:space="preserve">5. Ověřte normalitu proměnné </w:t>
      </w:r>
      <w:r w:rsidRPr="00B924D2">
        <w:rPr>
          <w:i/>
        </w:rPr>
        <w:t>Výška</w:t>
      </w:r>
      <w:r>
        <w:t xml:space="preserve"> pomocí: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 w:rsidRPr="00B924D2">
        <w:t>histogramu</w:t>
      </w:r>
      <w:r>
        <w:t>,</w:t>
      </w:r>
    </w:p>
    <w:p w:rsidR="001821FB" w:rsidRDefault="001821FB" w:rsidP="00E90E0D">
      <w:pPr>
        <w:pStyle w:val="Odstavecseseznamem"/>
        <w:numPr>
          <w:ilvl w:val="0"/>
          <w:numId w:val="1"/>
        </w:numPr>
      </w:pPr>
      <w:r>
        <w:t>krabicového grafu,</w:t>
      </w:r>
    </w:p>
    <w:p w:rsidR="003B70A4" w:rsidRDefault="00E90E0D" w:rsidP="00B924D2">
      <w:pPr>
        <w:pStyle w:val="Odstavecseseznamem"/>
        <w:numPr>
          <w:ilvl w:val="0"/>
          <w:numId w:val="1"/>
        </w:numPr>
      </w:pPr>
      <w:r>
        <w:t>diagnostických grafů (Q-Q grafu, N-P grafu a P-P grafu),</w:t>
      </w:r>
    </w:p>
    <w:p w:rsidR="003B70A4" w:rsidRDefault="003B70A4" w:rsidP="00B924D2">
      <w:pPr>
        <w:pStyle w:val="Odstavecseseznamem"/>
        <w:numPr>
          <w:ilvl w:val="0"/>
          <w:numId w:val="1"/>
        </w:numPr>
      </w:pPr>
      <w:proofErr w:type="spellStart"/>
      <w:r>
        <w:t>Shapirova</w:t>
      </w:r>
      <w:proofErr w:type="spellEnd"/>
      <w:r>
        <w:t>-</w:t>
      </w:r>
      <w:proofErr w:type="spellStart"/>
      <w:r>
        <w:t>Wilkova</w:t>
      </w:r>
      <w:proofErr w:type="spellEnd"/>
      <w:r>
        <w:t xml:space="preserve"> testu / </w:t>
      </w:r>
      <w:proofErr w:type="spellStart"/>
      <w:r>
        <w:t>Lilieforsovy</w:t>
      </w:r>
      <w:proofErr w:type="spellEnd"/>
      <w:r>
        <w:t xml:space="preserve"> modifikace </w:t>
      </w:r>
      <w:proofErr w:type="spellStart"/>
      <w:r>
        <w:t>Kolmogorovova</w:t>
      </w:r>
      <w:proofErr w:type="spellEnd"/>
      <w:r>
        <w:t>-</w:t>
      </w:r>
      <w:proofErr w:type="spellStart"/>
      <w:r>
        <w:t>Smirnovova</w:t>
      </w:r>
      <w:proofErr w:type="spellEnd"/>
      <w:r>
        <w:t xml:space="preserve"> testu.</w:t>
      </w:r>
    </w:p>
    <w:p w:rsidR="00B924D2" w:rsidRDefault="00B924D2" w:rsidP="00B924D2">
      <w:r>
        <w:t xml:space="preserve">6. </w:t>
      </w:r>
      <w:r w:rsidR="002D1177">
        <w:t>Jak se projeví odlehlá hodnota v grafech?</w:t>
      </w:r>
    </w:p>
    <w:p w:rsidR="00B924D2" w:rsidRDefault="00B924D2" w:rsidP="00B924D2">
      <w:r>
        <w:t xml:space="preserve">7. Zkopírujte proměnnou </w:t>
      </w:r>
      <w:r w:rsidR="00102225">
        <w:rPr>
          <w:i/>
        </w:rPr>
        <w:t>v</w:t>
      </w:r>
      <w:r w:rsidRPr="00B924D2">
        <w:rPr>
          <w:i/>
        </w:rPr>
        <w:t>ýška</w:t>
      </w:r>
      <w:r>
        <w:t xml:space="preserve"> (nebo vytvořte pomocí vzorce) do nové proměnné a vymažte </w:t>
      </w:r>
      <w:r w:rsidR="00102225">
        <w:t xml:space="preserve">v této nové proměnné </w:t>
      </w:r>
      <w:r w:rsidR="009D59BF">
        <w:t>odl</w:t>
      </w:r>
      <w:r>
        <w:t>ehlou hodnotu</w:t>
      </w:r>
      <w:r w:rsidR="005703DA">
        <w:t xml:space="preserve"> (</w:t>
      </w:r>
      <w:r w:rsidR="005703DA" w:rsidRPr="005703DA">
        <w:rPr>
          <w:i/>
        </w:rPr>
        <w:t>nápověda: seřaďte si data podle proměnné výška: karta Data → Sort → vložíme proměnnou výška</w:t>
      </w:r>
      <w:r w:rsidR="005703DA">
        <w:t>)</w:t>
      </w:r>
      <w:r>
        <w:t xml:space="preserve">. Ověřte, zda </w:t>
      </w:r>
      <w:r w:rsidR="009D59BF">
        <w:t>se po vynechání odlehlé hodnoty data řídí normálním rozložením.</w:t>
      </w:r>
      <w:bookmarkStart w:id="0" w:name="_GoBack"/>
      <w:bookmarkEnd w:id="0"/>
    </w:p>
    <w:p w:rsidR="009D59BF" w:rsidRDefault="009D59BF" w:rsidP="00B924D2">
      <w:r>
        <w:t xml:space="preserve">8. V původní proměnné </w:t>
      </w:r>
      <w:r w:rsidRPr="00102225">
        <w:rPr>
          <w:i/>
        </w:rPr>
        <w:t>výška</w:t>
      </w:r>
      <w:r>
        <w:t xml:space="preserve"> nahraďte odlehlou hodnotu hodnotou 144,1321 (</w:t>
      </w:r>
      <w:r w:rsidRPr="009D59BF">
        <w:rPr>
          <w:i/>
        </w:rPr>
        <w:t>poznámka</w:t>
      </w:r>
      <w:r>
        <w:t>: pro samostatné cvičení k ověřování normality dat).</w:t>
      </w:r>
      <w:r w:rsidR="00A536E2">
        <w:t xml:space="preserve"> Nově vytvořenou proměnnou smažte.</w:t>
      </w:r>
    </w:p>
    <w:p w:rsidR="00D05926" w:rsidRDefault="00D05926" w:rsidP="00B924D2"/>
    <w:p w:rsidR="00D05926" w:rsidRDefault="00D05926" w:rsidP="00B924D2">
      <w:pPr>
        <w:rPr>
          <w:b/>
        </w:rPr>
      </w:pPr>
      <w:r w:rsidRPr="00D05926">
        <w:rPr>
          <w:b/>
        </w:rPr>
        <w:t xml:space="preserve">Logaritmicko-normální rozdělení – proměnná </w:t>
      </w:r>
      <w:r w:rsidRPr="00D05926">
        <w:rPr>
          <w:b/>
          <w:i/>
        </w:rPr>
        <w:t>Náklady za hospitalizaci</w:t>
      </w:r>
      <w:r w:rsidRPr="00D05926">
        <w:rPr>
          <w:b/>
        </w:rPr>
        <w:t>:</w:t>
      </w:r>
    </w:p>
    <w:p w:rsidR="00D05926" w:rsidRDefault="00D05926" w:rsidP="00B924D2">
      <w:r w:rsidRPr="00D05926">
        <w:t>9.</w:t>
      </w:r>
      <w:r>
        <w:t xml:space="preserve"> Vykreslete histogram proměnné </w:t>
      </w:r>
      <w:r w:rsidRPr="00D05926">
        <w:rPr>
          <w:i/>
        </w:rPr>
        <w:t>Náklady za hospitalizaci</w:t>
      </w:r>
      <w:r>
        <w:t>. Proložte histogram nejdříve normálním rozložením, poté log-normálním rozložením.</w:t>
      </w:r>
    </w:p>
    <w:p w:rsidR="00D05926" w:rsidRDefault="00D05926" w:rsidP="00B924D2">
      <w:r>
        <w:t>10.</w:t>
      </w:r>
      <w:r w:rsidR="00621404">
        <w:t xml:space="preserve"> </w:t>
      </w:r>
      <w:r w:rsidR="00243D86">
        <w:t>Dále ověřte normalitu dat pomocí:</w:t>
      </w:r>
    </w:p>
    <w:p w:rsidR="003B70A4" w:rsidRDefault="00E90E0D" w:rsidP="00B924D2">
      <w:pPr>
        <w:pStyle w:val="Odstavecseseznamem"/>
        <w:numPr>
          <w:ilvl w:val="0"/>
          <w:numId w:val="3"/>
        </w:numPr>
      </w:pPr>
      <w:r>
        <w:t>diagnostických grafů (Q-Q grafu, N-P grafu a P-P grafu),</w:t>
      </w:r>
    </w:p>
    <w:p w:rsidR="003B70A4" w:rsidRDefault="003B70A4" w:rsidP="00B924D2">
      <w:pPr>
        <w:pStyle w:val="Odstavecseseznamem"/>
        <w:numPr>
          <w:ilvl w:val="0"/>
          <w:numId w:val="3"/>
        </w:numPr>
      </w:pPr>
      <w:proofErr w:type="spellStart"/>
      <w:r>
        <w:t>Shapirova</w:t>
      </w:r>
      <w:proofErr w:type="spellEnd"/>
      <w:r>
        <w:t>-</w:t>
      </w:r>
      <w:proofErr w:type="spellStart"/>
      <w:r>
        <w:t>Wilkova</w:t>
      </w:r>
      <w:proofErr w:type="spellEnd"/>
      <w:r>
        <w:t xml:space="preserve"> testu / </w:t>
      </w:r>
      <w:proofErr w:type="spellStart"/>
      <w:r>
        <w:t>Lilieforsovy</w:t>
      </w:r>
      <w:proofErr w:type="spellEnd"/>
      <w:r>
        <w:t xml:space="preserve"> modifikace </w:t>
      </w:r>
      <w:proofErr w:type="spellStart"/>
      <w:r>
        <w:t>Kolmogorovova</w:t>
      </w:r>
      <w:proofErr w:type="spellEnd"/>
      <w:r>
        <w:t>-</w:t>
      </w:r>
      <w:proofErr w:type="spellStart"/>
      <w:r>
        <w:t>Smirnovova</w:t>
      </w:r>
      <w:proofErr w:type="spellEnd"/>
      <w:r>
        <w:t xml:space="preserve"> testu.</w:t>
      </w:r>
    </w:p>
    <w:p w:rsidR="00243D86" w:rsidRDefault="00243D86" w:rsidP="003B70A4">
      <w:r>
        <w:t xml:space="preserve">11. </w:t>
      </w:r>
      <w:r w:rsidR="004D48FC">
        <w:t>Jak se výsledky liší ve srovnání s daty, která se řídí normálním rozdělením?</w:t>
      </w:r>
    </w:p>
    <w:p w:rsidR="00243D86" w:rsidRDefault="00243D86" w:rsidP="00B924D2">
      <w:r>
        <w:t xml:space="preserve">12. Transformujte proměnnou </w:t>
      </w:r>
      <w:r w:rsidRPr="00243D86">
        <w:rPr>
          <w:i/>
        </w:rPr>
        <w:t>Náklady za hospitalizaci</w:t>
      </w:r>
      <w:r>
        <w:t xml:space="preserve"> pomocí přirozeného logaritmu do nové proměnné</w:t>
      </w:r>
      <w:r w:rsidR="00AF6DA3">
        <w:t xml:space="preserve"> (</w:t>
      </w:r>
      <w:r w:rsidR="00C163B4" w:rsidRPr="00C163B4">
        <w:rPr>
          <w:i/>
        </w:rPr>
        <w:t xml:space="preserve">nápověda: Data → </w:t>
      </w:r>
      <w:proofErr w:type="spellStart"/>
      <w:r w:rsidR="00C163B4" w:rsidRPr="00C163B4">
        <w:rPr>
          <w:i/>
        </w:rPr>
        <w:t>Transforms</w:t>
      </w:r>
      <w:proofErr w:type="spellEnd"/>
      <w:r w:rsidR="00C163B4" w:rsidRPr="00C163B4">
        <w:rPr>
          <w:i/>
        </w:rPr>
        <w:t xml:space="preserve">:  </w:t>
      </w:r>
      <w:proofErr w:type="spellStart"/>
      <w:r w:rsidR="00C163B4" w:rsidRPr="00C163B4">
        <w:rPr>
          <w:i/>
        </w:rPr>
        <w:t>LogNaklady</w:t>
      </w:r>
      <w:proofErr w:type="spellEnd"/>
      <w:r w:rsidR="00C163B4" w:rsidRPr="00C163B4">
        <w:rPr>
          <w:i/>
        </w:rPr>
        <w:t>=Log(v10</w:t>
      </w:r>
      <w:r w:rsidR="00AF6DA3" w:rsidRPr="00C163B4">
        <w:rPr>
          <w:i/>
        </w:rPr>
        <w:t>)</w:t>
      </w:r>
      <w:r w:rsidR="00C163B4">
        <w:t>)</w:t>
      </w:r>
      <w:r>
        <w:t>.</w:t>
      </w:r>
    </w:p>
    <w:p w:rsidR="001B095B" w:rsidRDefault="001B095B" w:rsidP="00B924D2">
      <w:r>
        <w:t xml:space="preserve">13. Ověřte normalitu dat nové proměnné </w:t>
      </w:r>
      <w:proofErr w:type="spellStart"/>
      <w:r w:rsidRPr="001B095B">
        <w:rPr>
          <w:i/>
        </w:rPr>
        <w:t>LogNaklady</w:t>
      </w:r>
      <w:proofErr w:type="spellEnd"/>
      <w:r>
        <w:t xml:space="preserve"> pomocí: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 w:rsidRPr="00B924D2">
        <w:t>histogramu</w:t>
      </w:r>
      <w:r>
        <w:t>,</w:t>
      </w:r>
    </w:p>
    <w:p w:rsidR="001821FB" w:rsidRDefault="001821FB" w:rsidP="00E90E0D">
      <w:pPr>
        <w:pStyle w:val="Odstavecseseznamem"/>
        <w:numPr>
          <w:ilvl w:val="0"/>
          <w:numId w:val="1"/>
        </w:numPr>
      </w:pPr>
      <w:r>
        <w:t>krabicového grafu,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>
        <w:t>diagnostických grafů (Q-Q grafu, N-P grafu a P-P grafu),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proofErr w:type="spellStart"/>
      <w:r>
        <w:lastRenderedPageBreak/>
        <w:t>Shapirova</w:t>
      </w:r>
      <w:proofErr w:type="spellEnd"/>
      <w:r>
        <w:t>-</w:t>
      </w:r>
      <w:proofErr w:type="spellStart"/>
      <w:r>
        <w:t>Wilkova</w:t>
      </w:r>
      <w:proofErr w:type="spellEnd"/>
      <w:r>
        <w:t xml:space="preserve"> </w:t>
      </w:r>
      <w:r w:rsidR="00621404">
        <w:t xml:space="preserve">testu / </w:t>
      </w:r>
      <w:proofErr w:type="spellStart"/>
      <w:r w:rsidR="00621404">
        <w:t>Lilieforsovy</w:t>
      </w:r>
      <w:proofErr w:type="spellEnd"/>
      <w:r w:rsidR="00621404">
        <w:t xml:space="preserve"> modifikace </w:t>
      </w:r>
      <w:proofErr w:type="spellStart"/>
      <w:r w:rsidR="00621404">
        <w:t>Kolmogorovova</w:t>
      </w:r>
      <w:proofErr w:type="spellEnd"/>
      <w:r w:rsidR="00621404">
        <w:t>-</w:t>
      </w:r>
      <w:proofErr w:type="spellStart"/>
      <w:r w:rsidR="00621404">
        <w:t>Smirnovova</w:t>
      </w:r>
      <w:proofErr w:type="spellEnd"/>
      <w:r w:rsidR="00621404">
        <w:t xml:space="preserve"> testu</w:t>
      </w:r>
      <w:r>
        <w:t>.</w:t>
      </w:r>
    </w:p>
    <w:p w:rsidR="008335AB" w:rsidRPr="00615BB5" w:rsidRDefault="001B095B">
      <w:r>
        <w:t xml:space="preserve">14. </w:t>
      </w:r>
      <w:r w:rsidR="008335AB">
        <w:t xml:space="preserve">Vypočtěte geometrický a aritmetický průměr proměnné </w:t>
      </w:r>
      <w:r w:rsidR="008335AB" w:rsidRPr="001B095B">
        <w:rPr>
          <w:i/>
        </w:rPr>
        <w:t>Náklady za hospitalizaci</w:t>
      </w:r>
      <w:r w:rsidR="008335AB">
        <w:rPr>
          <w:i/>
        </w:rPr>
        <w:t xml:space="preserve"> (Nápověda: geometrický průměr spočítáme zpětnou transformací (funkce exp v </w:t>
      </w:r>
      <w:proofErr w:type="spellStart"/>
      <w:r w:rsidR="008335AB">
        <w:rPr>
          <w:i/>
        </w:rPr>
        <w:t>excelu</w:t>
      </w:r>
      <w:proofErr w:type="spellEnd"/>
      <w:r w:rsidR="008335AB">
        <w:rPr>
          <w:i/>
        </w:rPr>
        <w:t xml:space="preserve">) aritmetického průměru na zlogaritmovaných datech). </w:t>
      </w:r>
      <w:r w:rsidR="008335AB" w:rsidRPr="008335AB">
        <w:t>Jaký průměr se bude více blížit mediánu?</w:t>
      </w:r>
      <w:r w:rsidR="00F149DA">
        <w:t xml:space="preserve"> Podívejte se na histogram proměnné </w:t>
      </w:r>
      <w:r w:rsidR="00F149DA" w:rsidRPr="001B095B">
        <w:rPr>
          <w:i/>
        </w:rPr>
        <w:t>Náklady za hospitalizaci</w:t>
      </w:r>
      <w:r w:rsidR="00F149DA">
        <w:rPr>
          <w:i/>
        </w:rPr>
        <w:t xml:space="preserve"> </w:t>
      </w:r>
      <w:r w:rsidR="00F149DA" w:rsidRPr="00F149DA">
        <w:t>a svou odpověď odůvodněte.</w:t>
      </w:r>
    </w:p>
    <w:sectPr w:rsidR="008335AB" w:rsidRPr="00615BB5" w:rsidSect="008E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537"/>
    <w:multiLevelType w:val="hybridMultilevel"/>
    <w:tmpl w:val="2AEAA2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8560D"/>
    <w:multiLevelType w:val="hybridMultilevel"/>
    <w:tmpl w:val="E02A3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40AB2"/>
    <w:multiLevelType w:val="hybridMultilevel"/>
    <w:tmpl w:val="09F0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15BB5"/>
    <w:rsid w:val="00023141"/>
    <w:rsid w:val="00032C57"/>
    <w:rsid w:val="000C21B3"/>
    <w:rsid w:val="00102225"/>
    <w:rsid w:val="001821FB"/>
    <w:rsid w:val="00192905"/>
    <w:rsid w:val="001A6D5E"/>
    <w:rsid w:val="001B095B"/>
    <w:rsid w:val="00243D86"/>
    <w:rsid w:val="002D1177"/>
    <w:rsid w:val="003168D6"/>
    <w:rsid w:val="00332E74"/>
    <w:rsid w:val="003B70A4"/>
    <w:rsid w:val="003E7284"/>
    <w:rsid w:val="00483F5C"/>
    <w:rsid w:val="004C227B"/>
    <w:rsid w:val="004D48FC"/>
    <w:rsid w:val="00510A5D"/>
    <w:rsid w:val="00525119"/>
    <w:rsid w:val="005703DA"/>
    <w:rsid w:val="005C24EA"/>
    <w:rsid w:val="0060663E"/>
    <w:rsid w:val="00615BB5"/>
    <w:rsid w:val="00621404"/>
    <w:rsid w:val="006D229D"/>
    <w:rsid w:val="00707C5F"/>
    <w:rsid w:val="00715185"/>
    <w:rsid w:val="007222A8"/>
    <w:rsid w:val="0074036C"/>
    <w:rsid w:val="008335AB"/>
    <w:rsid w:val="008D6F85"/>
    <w:rsid w:val="008E5162"/>
    <w:rsid w:val="00975B20"/>
    <w:rsid w:val="009A1B9C"/>
    <w:rsid w:val="009B155B"/>
    <w:rsid w:val="009D59BF"/>
    <w:rsid w:val="00A536E2"/>
    <w:rsid w:val="00AC1F1B"/>
    <w:rsid w:val="00AF6DA3"/>
    <w:rsid w:val="00B10DF4"/>
    <w:rsid w:val="00B924D2"/>
    <w:rsid w:val="00C163B4"/>
    <w:rsid w:val="00CA72DD"/>
    <w:rsid w:val="00D05926"/>
    <w:rsid w:val="00DD4D0F"/>
    <w:rsid w:val="00E21FD5"/>
    <w:rsid w:val="00E857FF"/>
    <w:rsid w:val="00E90E0D"/>
    <w:rsid w:val="00F03811"/>
    <w:rsid w:val="00F149DA"/>
    <w:rsid w:val="00FC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4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1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1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1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1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1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brozova</cp:lastModifiedBy>
  <cp:revision>11</cp:revision>
  <dcterms:created xsi:type="dcterms:W3CDTF">2015-10-21T12:24:00Z</dcterms:created>
  <dcterms:modified xsi:type="dcterms:W3CDTF">2015-10-22T06:10:00Z</dcterms:modified>
</cp:coreProperties>
</file>