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C7755" w14:textId="77777777" w:rsidR="002047AF" w:rsidRDefault="002047AF" w:rsidP="002047AF">
      <w:r>
        <w:t>39,2 °</w:t>
      </w:r>
    </w:p>
    <w:p w14:paraId="02CAA42A" w14:textId="77777777" w:rsidR="002047AF" w:rsidRDefault="002047AF" w:rsidP="002047AF"/>
    <w:p w14:paraId="3308A026" w14:textId="77777777" w:rsidR="002047AF" w:rsidRDefault="002047AF" w:rsidP="002047AF">
      <w:r>
        <w:t>Bral jsem paralen a černé uhlí (</w:t>
      </w:r>
      <w:proofErr w:type="spellStart"/>
      <w:r>
        <w:t>carbum</w:t>
      </w:r>
      <w:proofErr w:type="spellEnd"/>
      <w:r>
        <w:t xml:space="preserve"> </w:t>
      </w:r>
      <w:proofErr w:type="spellStart"/>
      <w:r>
        <w:t>naturulam</w:t>
      </w:r>
      <w:proofErr w:type="spellEnd"/>
      <w:r>
        <w:t>).</w:t>
      </w:r>
    </w:p>
    <w:p w14:paraId="6CF490D2" w14:textId="77777777" w:rsidR="002047AF" w:rsidRDefault="002047AF" w:rsidP="002047AF"/>
    <w:p w14:paraId="7D64AFE9" w14:textId="77777777" w:rsidR="002047AF" w:rsidRDefault="002047AF" w:rsidP="002047AF">
      <w:r>
        <w:t>Polévka a česnek</w:t>
      </w:r>
    </w:p>
    <w:p w14:paraId="1ABD85F1" w14:textId="77777777" w:rsidR="002047AF" w:rsidRDefault="002047AF" w:rsidP="002047AF"/>
    <w:p w14:paraId="73C8319C" w14:textId="77777777" w:rsidR="002047AF" w:rsidRDefault="002047AF" w:rsidP="002047AF">
      <w:r>
        <w:t>Hovězí vývar</w:t>
      </w:r>
    </w:p>
    <w:p w14:paraId="62241D50" w14:textId="77777777" w:rsidR="002047AF" w:rsidRDefault="002047AF" w:rsidP="002047AF"/>
    <w:p w14:paraId="1E8578C8" w14:textId="77777777" w:rsidR="002047AF" w:rsidRDefault="002047AF" w:rsidP="002047AF">
      <w:r>
        <w:t xml:space="preserve">Jsem pozdě =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retarted</w:t>
      </w:r>
      <w:proofErr w:type="spellEnd"/>
    </w:p>
    <w:p w14:paraId="017747A8" w14:textId="77777777" w:rsidR="002047AF" w:rsidRDefault="002047AF" w:rsidP="002047AF">
      <w:r>
        <w:t>Jdu pozdě.</w:t>
      </w:r>
    </w:p>
    <w:p w14:paraId="55A0880C" w14:textId="416A9DF6" w:rsidR="00E5050B" w:rsidRDefault="00E5050B" w:rsidP="00E5050B"/>
    <w:p w14:paraId="1C99B45D" w14:textId="5804B7F2" w:rsidR="0077434E" w:rsidRDefault="0754A6AB" w:rsidP="0077434E">
      <w:pPr>
        <w:pStyle w:val="Nadpis2"/>
      </w:pPr>
      <w:r>
        <w:t xml:space="preserve">Díky </w:t>
      </w:r>
      <w:r w:rsidRPr="0754A6AB">
        <w:rPr>
          <w:b/>
          <w:bCs/>
          <w:u w:val="single"/>
        </w:rPr>
        <w:t>komu/čemu</w:t>
      </w:r>
      <w:r w:rsidRPr="0754A6AB">
        <w:rPr>
          <w:u w:val="single"/>
        </w:rPr>
        <w:t xml:space="preserve"> </w:t>
      </w:r>
      <w:r>
        <w:t xml:space="preserve">se cítíte dobře? Kvůli </w:t>
      </w:r>
      <w:r w:rsidRPr="0754A6AB">
        <w:rPr>
          <w:b/>
          <w:bCs/>
          <w:u w:val="single"/>
        </w:rPr>
        <w:t>komu/čemu</w:t>
      </w:r>
      <w:r>
        <w:t xml:space="preserve"> máte problémy?</w:t>
      </w:r>
    </w:p>
    <w:p w14:paraId="4811966E" w14:textId="47565B5F" w:rsidR="002047AF" w:rsidRDefault="002047AF" w:rsidP="002047AF">
      <w:r>
        <w:t>Cítím se dobře díky Petrovi a díky jeho alkoholu.</w:t>
      </w:r>
    </w:p>
    <w:p w14:paraId="56FC2713" w14:textId="675620D0" w:rsidR="002047AF" w:rsidRDefault="002047AF" w:rsidP="002047AF">
      <w:r>
        <w:t>Cítím se dobře…</w:t>
      </w:r>
    </w:p>
    <w:p w14:paraId="6E35C146" w14:textId="4AF0A71F" w:rsidR="002047AF" w:rsidRDefault="002047AF" w:rsidP="002047AF">
      <w:pPr>
        <w:pStyle w:val="Odstavecseseznamem"/>
        <w:numPr>
          <w:ilvl w:val="0"/>
          <w:numId w:val="4"/>
        </w:numPr>
      </w:pPr>
      <w:r>
        <w:t xml:space="preserve">Díky Bohu. &lt; Bůh = </w:t>
      </w:r>
      <w:proofErr w:type="spellStart"/>
      <w:r>
        <w:t>God</w:t>
      </w:r>
      <w:proofErr w:type="spellEnd"/>
      <w:r>
        <w:tab/>
      </w:r>
      <w:r>
        <w:tab/>
      </w:r>
      <w:r>
        <w:tab/>
        <w:t xml:space="preserve">bohužel = </w:t>
      </w:r>
      <w:proofErr w:type="spellStart"/>
      <w:r>
        <w:t>unfortunately</w:t>
      </w:r>
      <w:proofErr w:type="spellEnd"/>
    </w:p>
    <w:p w14:paraId="0D482875" w14:textId="08BD9111" w:rsidR="002047AF" w:rsidRDefault="002047AF" w:rsidP="002047AF">
      <w:pPr>
        <w:pStyle w:val="Odstavecseseznamem"/>
        <w:numPr>
          <w:ilvl w:val="0"/>
          <w:numId w:val="4"/>
        </w:numPr>
      </w:pPr>
      <w:r>
        <w:t>Díky přítelkyni &lt; přítelkyně</w:t>
      </w:r>
    </w:p>
    <w:p w14:paraId="698261C6" w14:textId="78EB0EF5" w:rsidR="002047AF" w:rsidRDefault="002047AF" w:rsidP="002047AF">
      <w:pPr>
        <w:pStyle w:val="Odstavecseseznamem"/>
        <w:numPr>
          <w:ilvl w:val="0"/>
          <w:numId w:val="4"/>
        </w:numPr>
      </w:pPr>
      <w:r>
        <w:t>Díky rodině &lt; rodina</w:t>
      </w:r>
    </w:p>
    <w:p w14:paraId="6CA9BD05" w14:textId="5B10F599" w:rsidR="002047AF" w:rsidRDefault="002047AF" w:rsidP="002047AF">
      <w:pPr>
        <w:pStyle w:val="Odstavecseseznamem"/>
        <w:numPr>
          <w:ilvl w:val="0"/>
          <w:numId w:val="4"/>
        </w:numPr>
      </w:pPr>
      <w:r>
        <w:t>Díky jídlu</w:t>
      </w:r>
      <w:r>
        <w:tab/>
      </w:r>
      <w:r>
        <w:tab/>
      </w:r>
      <w:r>
        <w:tab/>
        <w:t>Máte chuť k jídlu?</w:t>
      </w:r>
    </w:p>
    <w:p w14:paraId="34AAD28A" w14:textId="2A0B0B4F" w:rsidR="002047AF" w:rsidRDefault="002047AF" w:rsidP="002047AF">
      <w:pPr>
        <w:pStyle w:val="Odstavecseseznamem"/>
        <w:numPr>
          <w:ilvl w:val="0"/>
          <w:numId w:val="4"/>
        </w:numPr>
      </w:pPr>
      <w:r>
        <w:t>Díky mamince</w:t>
      </w:r>
    </w:p>
    <w:p w14:paraId="04BD8CB3" w14:textId="3C9AF3D0" w:rsidR="002047AF" w:rsidRDefault="002047AF" w:rsidP="002047AF">
      <w:pPr>
        <w:pStyle w:val="Odstavecseseznamem"/>
        <w:numPr>
          <w:ilvl w:val="0"/>
          <w:numId w:val="4"/>
        </w:numPr>
      </w:pPr>
      <w:r>
        <w:t>Díky počasí</w:t>
      </w:r>
    </w:p>
    <w:p w14:paraId="1F883913" w14:textId="55F47268" w:rsidR="002047AF" w:rsidRDefault="002047AF" w:rsidP="002047AF">
      <w:pPr>
        <w:pStyle w:val="Odstavecseseznamem"/>
        <w:numPr>
          <w:ilvl w:val="0"/>
          <w:numId w:val="4"/>
        </w:numPr>
      </w:pPr>
      <w:r>
        <w:t>Díky hudbě &lt; hudba = music</w:t>
      </w:r>
    </w:p>
    <w:p w14:paraId="6DDB8E06" w14:textId="27B50200" w:rsidR="002047AF" w:rsidRDefault="002047AF" w:rsidP="002047AF">
      <w:pPr>
        <w:pStyle w:val="Odstavecseseznamem"/>
        <w:numPr>
          <w:ilvl w:val="0"/>
          <w:numId w:val="4"/>
        </w:numPr>
      </w:pPr>
      <w:r>
        <w:t>Díky víkendu</w:t>
      </w:r>
    </w:p>
    <w:p w14:paraId="661A891F" w14:textId="20A8F4E5" w:rsidR="002047AF" w:rsidRDefault="002047AF" w:rsidP="002047AF">
      <w:pPr>
        <w:pStyle w:val="Odstavecseseznamem"/>
        <w:numPr>
          <w:ilvl w:val="0"/>
          <w:numId w:val="4"/>
        </w:numPr>
      </w:pPr>
      <w:r>
        <w:t>Díky kamarádce, kamarádovi</w:t>
      </w:r>
    </w:p>
    <w:p w14:paraId="0CC7A5F9" w14:textId="70641E2F" w:rsidR="002047AF" w:rsidRDefault="002047AF" w:rsidP="002047AF">
      <w:pPr>
        <w:pStyle w:val="Odstavecseseznamem"/>
        <w:numPr>
          <w:ilvl w:val="0"/>
          <w:numId w:val="4"/>
        </w:numPr>
      </w:pPr>
      <w:r>
        <w:t>Díky pivu</w:t>
      </w:r>
    </w:p>
    <w:p w14:paraId="4BE6E9B5" w14:textId="1B3030A9" w:rsidR="002047AF" w:rsidRDefault="002047AF" w:rsidP="002047AF">
      <w:pPr>
        <w:pStyle w:val="Odstavecseseznamem"/>
        <w:numPr>
          <w:ilvl w:val="0"/>
          <w:numId w:val="4"/>
        </w:numPr>
      </w:pPr>
      <w:r>
        <w:t>Díky hezkému dnu</w:t>
      </w:r>
    </w:p>
    <w:p w14:paraId="22C78C9A" w14:textId="77777777" w:rsidR="002047AF" w:rsidRDefault="002047AF" w:rsidP="002047AF">
      <w:pPr>
        <w:pStyle w:val="Odstavecseseznamem"/>
        <w:numPr>
          <w:ilvl w:val="0"/>
          <w:numId w:val="4"/>
        </w:numPr>
      </w:pPr>
    </w:p>
    <w:p w14:paraId="1EA5D228" w14:textId="77777777" w:rsidR="002047AF" w:rsidRDefault="002047AF" w:rsidP="002047AF">
      <w:pPr>
        <w:pStyle w:val="Odstavecseseznamem"/>
        <w:numPr>
          <w:ilvl w:val="0"/>
          <w:numId w:val="4"/>
        </w:numPr>
      </w:pPr>
    </w:p>
    <w:p w14:paraId="3FD4776D" w14:textId="134FF290" w:rsidR="002047AF" w:rsidRDefault="002047AF" w:rsidP="002047AF"/>
    <w:p w14:paraId="7D192C8A" w14:textId="6379BD41" w:rsidR="002047AF" w:rsidRDefault="002047AF" w:rsidP="002047AF">
      <w:r>
        <w:t xml:space="preserve">Mám problém </w:t>
      </w:r>
      <w:proofErr w:type="gramStart"/>
      <w:r>
        <w:t>kvůli</w:t>
      </w:r>
      <w:proofErr w:type="gramEnd"/>
      <w:r>
        <w:t xml:space="preserve"> </w:t>
      </w:r>
    </w:p>
    <w:p w14:paraId="505E4446" w14:textId="5C69B52D" w:rsidR="002047AF" w:rsidRDefault="002047AF" w:rsidP="002047AF">
      <w:pPr>
        <w:pStyle w:val="Odstavecseseznamem"/>
        <w:numPr>
          <w:ilvl w:val="0"/>
          <w:numId w:val="4"/>
        </w:numPr>
      </w:pPr>
      <w:r>
        <w:t>Češtině &lt; čeština</w:t>
      </w:r>
    </w:p>
    <w:p w14:paraId="5E587941" w14:textId="58B0BAAD" w:rsidR="002047AF" w:rsidRDefault="002047AF" w:rsidP="002047AF">
      <w:pPr>
        <w:pStyle w:val="Odstavecseseznamem"/>
        <w:numPr>
          <w:ilvl w:val="0"/>
          <w:numId w:val="4"/>
        </w:numPr>
      </w:pPr>
      <w:r>
        <w:t>Zimě</w:t>
      </w:r>
    </w:p>
    <w:p w14:paraId="3446463D" w14:textId="6B7B7786" w:rsidR="002047AF" w:rsidRDefault="002047AF" w:rsidP="002047AF">
      <w:pPr>
        <w:pStyle w:val="Odstavecseseznamem"/>
        <w:numPr>
          <w:ilvl w:val="0"/>
          <w:numId w:val="4"/>
        </w:numPr>
      </w:pPr>
      <w:r>
        <w:t>Přítelkyni</w:t>
      </w:r>
    </w:p>
    <w:p w14:paraId="498FEF37" w14:textId="64C57C8D" w:rsidR="002047AF" w:rsidRDefault="002047AF" w:rsidP="002047AF">
      <w:pPr>
        <w:pStyle w:val="Odstavecseseznamem"/>
        <w:numPr>
          <w:ilvl w:val="0"/>
          <w:numId w:val="4"/>
        </w:numPr>
      </w:pPr>
      <w:r>
        <w:t>Martinovi</w:t>
      </w:r>
    </w:p>
    <w:p w14:paraId="07480EDC" w14:textId="0011EF73" w:rsidR="002047AF" w:rsidRDefault="002047AF" w:rsidP="002047AF">
      <w:pPr>
        <w:pStyle w:val="Odstavecseseznamem"/>
        <w:numPr>
          <w:ilvl w:val="0"/>
          <w:numId w:val="4"/>
        </w:numPr>
      </w:pPr>
      <w:r>
        <w:t>Kvůli špatnému sýru – byl starý</w:t>
      </w:r>
    </w:p>
    <w:p w14:paraId="4B1BC82C" w14:textId="60930888" w:rsidR="002047AF" w:rsidRDefault="002047AF" w:rsidP="002047AF">
      <w:pPr>
        <w:pStyle w:val="Odstavecseseznamem"/>
        <w:numPr>
          <w:ilvl w:val="0"/>
          <w:numId w:val="4"/>
        </w:numPr>
      </w:pPr>
      <w:r>
        <w:t xml:space="preserve">Kvůli cigaretě </w:t>
      </w:r>
    </w:p>
    <w:p w14:paraId="03BB2533" w14:textId="2A292491" w:rsidR="002047AF" w:rsidRDefault="002047AF" w:rsidP="002047AF">
      <w:pPr>
        <w:pStyle w:val="Odstavecseseznamem"/>
        <w:numPr>
          <w:ilvl w:val="0"/>
          <w:numId w:val="4"/>
        </w:numPr>
      </w:pPr>
      <w:r>
        <w:t>Kvůli vepřovému kolenu</w:t>
      </w:r>
      <w:r>
        <w:tab/>
      </w:r>
      <w:r>
        <w:tab/>
      </w:r>
      <w:r>
        <w:tab/>
        <w:t>otrava z jídla</w:t>
      </w:r>
    </w:p>
    <w:p w14:paraId="5014372C" w14:textId="448C573C" w:rsidR="002047AF" w:rsidRDefault="002047AF" w:rsidP="002047AF">
      <w:pPr>
        <w:pStyle w:val="Odstavecseseznamem"/>
        <w:numPr>
          <w:ilvl w:val="0"/>
          <w:numId w:val="4"/>
        </w:numPr>
      </w:pPr>
      <w:r>
        <w:t>Kvůli firmě (</w:t>
      </w:r>
      <w:proofErr w:type="spellStart"/>
      <w:r>
        <w:t>company</w:t>
      </w:r>
      <w:proofErr w:type="spellEnd"/>
      <w:r>
        <w:t>)</w:t>
      </w:r>
    </w:p>
    <w:p w14:paraId="56FB7B07" w14:textId="59EB3D7C" w:rsidR="002047AF" w:rsidRDefault="002047AF" w:rsidP="002047AF">
      <w:pPr>
        <w:pStyle w:val="Odstavecseseznamem"/>
        <w:numPr>
          <w:ilvl w:val="0"/>
          <w:numId w:val="4"/>
        </w:numPr>
      </w:pPr>
      <w:r>
        <w:t>Kvůli bance</w:t>
      </w:r>
    </w:p>
    <w:p w14:paraId="30A2ABE5" w14:textId="6C159873" w:rsidR="002047AF" w:rsidRDefault="002047AF" w:rsidP="002047AF">
      <w:pPr>
        <w:pStyle w:val="Odstavecseseznamem"/>
        <w:numPr>
          <w:ilvl w:val="0"/>
          <w:numId w:val="4"/>
        </w:numPr>
      </w:pPr>
      <w:r>
        <w:lastRenderedPageBreak/>
        <w:t>Kvůli tramvaji</w:t>
      </w:r>
    </w:p>
    <w:p w14:paraId="138663CC" w14:textId="41B7330D" w:rsidR="002047AF" w:rsidRDefault="002047AF" w:rsidP="002047AF">
      <w:pPr>
        <w:pStyle w:val="Odstavecseseznamem"/>
        <w:numPr>
          <w:ilvl w:val="0"/>
          <w:numId w:val="4"/>
        </w:numPr>
      </w:pPr>
      <w:r>
        <w:t>Kvůli dopravě (</w:t>
      </w:r>
      <w:proofErr w:type="spellStart"/>
      <w:r>
        <w:t>traffic</w:t>
      </w:r>
      <w:proofErr w:type="spellEnd"/>
      <w:r>
        <w:t>)</w:t>
      </w:r>
    </w:p>
    <w:p w14:paraId="2C2E583F" w14:textId="6A008CDC" w:rsidR="002047AF" w:rsidRDefault="002047AF" w:rsidP="002047AF">
      <w:pPr>
        <w:pStyle w:val="Odstavecseseznamem"/>
        <w:numPr>
          <w:ilvl w:val="0"/>
          <w:numId w:val="4"/>
        </w:numPr>
      </w:pPr>
      <w:r>
        <w:t xml:space="preserve">Kvůli policii </w:t>
      </w:r>
    </w:p>
    <w:p w14:paraId="3228B9E7" w14:textId="7F99A148" w:rsidR="002047AF" w:rsidRDefault="002047AF" w:rsidP="002047AF">
      <w:pPr>
        <w:pStyle w:val="Odstavecseseznamem"/>
        <w:numPr>
          <w:ilvl w:val="0"/>
          <w:numId w:val="4"/>
        </w:numPr>
      </w:pPr>
      <w:r>
        <w:t>Kvůli zácpě</w:t>
      </w:r>
    </w:p>
    <w:p w14:paraId="43CD499B" w14:textId="02D2D2DB" w:rsidR="002047AF" w:rsidRDefault="002047AF" w:rsidP="002047AF">
      <w:pPr>
        <w:pStyle w:val="Odstavecseseznamem"/>
        <w:numPr>
          <w:ilvl w:val="0"/>
          <w:numId w:val="4"/>
        </w:numPr>
      </w:pPr>
      <w:r>
        <w:t>Kvůli průjmu</w:t>
      </w:r>
    </w:p>
    <w:p w14:paraId="6CEFD0D5" w14:textId="73AE8BE3" w:rsidR="002047AF" w:rsidRDefault="002047AF" w:rsidP="002047AF">
      <w:pPr>
        <w:pStyle w:val="Odstavecseseznamem"/>
        <w:numPr>
          <w:ilvl w:val="0"/>
          <w:numId w:val="4"/>
        </w:numPr>
      </w:pPr>
      <w:r>
        <w:t>Kvůli hlavě</w:t>
      </w:r>
    </w:p>
    <w:p w14:paraId="0A397A88" w14:textId="7D3CB872" w:rsidR="002047AF" w:rsidRDefault="002047AF" w:rsidP="002047AF">
      <w:pPr>
        <w:pStyle w:val="Odstavecseseznamem"/>
        <w:numPr>
          <w:ilvl w:val="0"/>
          <w:numId w:val="4"/>
        </w:numPr>
      </w:pPr>
      <w:r>
        <w:t>Kvůli českému jazyku</w:t>
      </w:r>
    </w:p>
    <w:p w14:paraId="1D7CD6FE" w14:textId="6E985919" w:rsidR="002047AF" w:rsidRDefault="002047AF" w:rsidP="002047AF">
      <w:pPr>
        <w:pStyle w:val="Odstavecseseznamem"/>
        <w:numPr>
          <w:ilvl w:val="0"/>
          <w:numId w:val="4"/>
        </w:numPr>
      </w:pPr>
      <w:r>
        <w:t>Kvůli krku</w:t>
      </w:r>
    </w:p>
    <w:p w14:paraId="659F187A" w14:textId="1217DB00" w:rsidR="002047AF" w:rsidRDefault="002047AF" w:rsidP="002047AF">
      <w:pPr>
        <w:pStyle w:val="Odstavecseseznamem"/>
        <w:numPr>
          <w:ilvl w:val="0"/>
          <w:numId w:val="4"/>
        </w:numPr>
      </w:pPr>
      <w:r>
        <w:t>Kvůli zadku</w:t>
      </w:r>
    </w:p>
    <w:p w14:paraId="383941BB" w14:textId="400907E1" w:rsidR="002047AF" w:rsidRDefault="002047AF" w:rsidP="002047AF">
      <w:pPr>
        <w:pStyle w:val="Odstavecseseznamem"/>
        <w:numPr>
          <w:ilvl w:val="0"/>
          <w:numId w:val="4"/>
        </w:numPr>
      </w:pPr>
      <w:r>
        <w:t>Kvůli močovému měchýři</w:t>
      </w:r>
    </w:p>
    <w:p w14:paraId="358015E9" w14:textId="01046A09" w:rsidR="002047AF" w:rsidRDefault="002047AF" w:rsidP="002047AF">
      <w:pPr>
        <w:pStyle w:val="Odstavecseseznamem"/>
        <w:numPr>
          <w:ilvl w:val="0"/>
          <w:numId w:val="4"/>
        </w:numPr>
      </w:pPr>
      <w:r>
        <w:t>Kvůli srdci</w:t>
      </w:r>
    </w:p>
    <w:p w14:paraId="21648AA0" w14:textId="5C91273C" w:rsidR="002047AF" w:rsidRDefault="002047AF" w:rsidP="002047AF">
      <w:pPr>
        <w:pStyle w:val="Odstavecseseznamem"/>
        <w:numPr>
          <w:ilvl w:val="0"/>
          <w:numId w:val="4"/>
        </w:numPr>
      </w:pPr>
      <w:r>
        <w:t>Kvůli žaludku</w:t>
      </w:r>
    </w:p>
    <w:p w14:paraId="479B142B" w14:textId="2FBCF83C" w:rsidR="002047AF" w:rsidRDefault="002047AF" w:rsidP="002047AF">
      <w:pPr>
        <w:pStyle w:val="Odstavecseseznamem"/>
        <w:numPr>
          <w:ilvl w:val="0"/>
          <w:numId w:val="4"/>
        </w:numPr>
      </w:pPr>
      <w:r>
        <w:t>Kvůli alkoholu</w:t>
      </w:r>
    </w:p>
    <w:p w14:paraId="7F8BD376" w14:textId="13AC6800" w:rsidR="002047AF" w:rsidRDefault="00683D2D" w:rsidP="002047AF">
      <w:pPr>
        <w:pStyle w:val="Odstavecseseznamem"/>
        <w:numPr>
          <w:ilvl w:val="0"/>
          <w:numId w:val="4"/>
        </w:numPr>
      </w:pPr>
      <w:r>
        <w:t>Kvůli rakovině</w:t>
      </w:r>
    </w:p>
    <w:p w14:paraId="581E96D3" w14:textId="25FBA8BC" w:rsidR="00683D2D" w:rsidRDefault="00683D2D" w:rsidP="002047AF">
      <w:pPr>
        <w:pStyle w:val="Odstavecseseznamem"/>
        <w:numPr>
          <w:ilvl w:val="0"/>
          <w:numId w:val="4"/>
        </w:numPr>
      </w:pPr>
      <w:r>
        <w:t>Kvůli drogám (</w:t>
      </w:r>
      <w:proofErr w:type="spellStart"/>
      <w:r>
        <w:t>pl</w:t>
      </w:r>
      <w:proofErr w:type="spellEnd"/>
      <w:r>
        <w:t>.)</w:t>
      </w:r>
    </w:p>
    <w:p w14:paraId="0E0088F7" w14:textId="77777777" w:rsidR="00683D2D" w:rsidRDefault="00683D2D" w:rsidP="002047AF">
      <w:pPr>
        <w:pStyle w:val="Odstavecseseznamem"/>
        <w:numPr>
          <w:ilvl w:val="0"/>
          <w:numId w:val="4"/>
        </w:numPr>
      </w:pPr>
      <w:r>
        <w:t>Kvůli kokainu</w:t>
      </w:r>
    </w:p>
    <w:p w14:paraId="428505F8" w14:textId="45931CE2" w:rsidR="00683D2D" w:rsidRDefault="00683D2D" w:rsidP="002047AF">
      <w:pPr>
        <w:pStyle w:val="Odstavecseseznamem"/>
        <w:numPr>
          <w:ilvl w:val="0"/>
          <w:numId w:val="4"/>
        </w:numPr>
      </w:pPr>
      <w:r>
        <w:t>kvůli heroinu</w:t>
      </w:r>
    </w:p>
    <w:p w14:paraId="37C7E9F0" w14:textId="59215C2D" w:rsidR="00683D2D" w:rsidRDefault="00683D2D" w:rsidP="002047AF">
      <w:pPr>
        <w:pStyle w:val="Odstavecseseznamem"/>
        <w:numPr>
          <w:ilvl w:val="0"/>
          <w:numId w:val="4"/>
        </w:numPr>
      </w:pPr>
      <w:r>
        <w:t>kvůli LSD</w:t>
      </w:r>
    </w:p>
    <w:p w14:paraId="6FDA0190" w14:textId="0F80DFE8" w:rsidR="00683D2D" w:rsidRDefault="00683D2D" w:rsidP="002047AF">
      <w:pPr>
        <w:pStyle w:val="Odstavecseseznamem"/>
        <w:numPr>
          <w:ilvl w:val="0"/>
          <w:numId w:val="4"/>
        </w:numPr>
      </w:pPr>
      <w:r>
        <w:t>díky doktoru Hoffmanovi</w:t>
      </w:r>
    </w:p>
    <w:p w14:paraId="5E1A8DDD" w14:textId="446A8611" w:rsidR="00683D2D" w:rsidRPr="002047AF" w:rsidRDefault="00683D2D" w:rsidP="002047AF">
      <w:pPr>
        <w:pStyle w:val="Odstavecseseznamem"/>
        <w:numPr>
          <w:ilvl w:val="0"/>
          <w:numId w:val="4"/>
        </w:numPr>
      </w:pPr>
      <w:r>
        <w:t>kvůli pervitinu = německý</w:t>
      </w:r>
    </w:p>
    <w:p w14:paraId="267B776A" w14:textId="5B0AEE38" w:rsidR="0754A6AB" w:rsidRDefault="00683D2D" w:rsidP="0754A6AB">
      <w:r>
        <w:t>Bojím se zimy.</w:t>
      </w:r>
    </w:p>
    <w:p w14:paraId="4D61C69D" w14:textId="3B0D60EF" w:rsidR="0051352A" w:rsidRDefault="0051352A" w:rsidP="0754A6AB"/>
    <w:p w14:paraId="0B4C79E2" w14:textId="658056CB" w:rsidR="0051352A" w:rsidRDefault="0051352A" w:rsidP="0754A6AB">
      <w:r>
        <w:t>Jdu do hospody / do baru / do nemocnice.</w:t>
      </w:r>
    </w:p>
    <w:p w14:paraId="4A1C4C25" w14:textId="4B65489A" w:rsidR="0051352A" w:rsidRDefault="0051352A" w:rsidP="0754A6AB">
      <w:r>
        <w:t>Chodím do hospody každý den / do nemocnice na rehabilitaci každé úterý.</w:t>
      </w:r>
    </w:p>
    <w:p w14:paraId="079F0E72" w14:textId="7BF9DE5D" w:rsidR="0051352A" w:rsidRDefault="0051352A" w:rsidP="0754A6AB"/>
    <w:p w14:paraId="4590499C" w14:textId="50304DE2" w:rsidR="0051352A" w:rsidRDefault="0051352A" w:rsidP="0754A6AB">
      <w:r>
        <w:t>Pravidelně beru léky na schizofrenii.</w:t>
      </w:r>
    </w:p>
    <w:p w14:paraId="6828BB0E" w14:textId="2C4373EC" w:rsidR="0051352A" w:rsidRDefault="0051352A" w:rsidP="0754A6AB">
      <w:r>
        <w:t>Bolí mě hlava, vezmu si paralen.</w:t>
      </w:r>
    </w:p>
    <w:p w14:paraId="32C2F91B" w14:textId="7CDB4883" w:rsidR="0051352A" w:rsidRDefault="0051352A" w:rsidP="0754A6AB"/>
    <w:p w14:paraId="0379C347" w14:textId="5E9774DB" w:rsidR="0051352A" w:rsidRDefault="0051352A" w:rsidP="0754A6AB">
      <w:proofErr w:type="spellStart"/>
      <w:r w:rsidRPr="0051352A">
        <w:rPr>
          <w:color w:val="FF0000"/>
        </w:rPr>
        <w:t>PŘI</w:t>
      </w:r>
      <w:r>
        <w:t>Jít</w:t>
      </w:r>
      <w:proofErr w:type="spellEnd"/>
      <w:r>
        <w:t xml:space="preserve">, </w:t>
      </w:r>
      <w:proofErr w:type="spellStart"/>
      <w:r w:rsidRPr="0051352A">
        <w:rPr>
          <w:color w:val="FF0000"/>
        </w:rPr>
        <w:t>PŘI</w:t>
      </w:r>
      <w:r>
        <w:t>jdu</w:t>
      </w:r>
      <w:proofErr w:type="spellEnd"/>
      <w:r>
        <w:t xml:space="preserve">, </w:t>
      </w:r>
      <w:proofErr w:type="spellStart"/>
      <w:r w:rsidRPr="0051352A">
        <w:rPr>
          <w:color w:val="FF0000"/>
        </w:rPr>
        <w:t>PŘI</w:t>
      </w:r>
      <w:r>
        <w:t>šel</w:t>
      </w:r>
      <w:proofErr w:type="spellEnd"/>
    </w:p>
    <w:p w14:paraId="60A9212B" w14:textId="5172B327" w:rsidR="0051352A" w:rsidRDefault="0051352A" w:rsidP="0754A6AB">
      <w:proofErr w:type="spellStart"/>
      <w:r w:rsidRPr="0051352A">
        <w:rPr>
          <w:color w:val="FF0000"/>
        </w:rPr>
        <w:t>PŘI</w:t>
      </w:r>
      <w:r>
        <w:t>Jet</w:t>
      </w:r>
      <w:proofErr w:type="spellEnd"/>
      <w:r>
        <w:t xml:space="preserve">, </w:t>
      </w:r>
      <w:proofErr w:type="spellStart"/>
      <w:r w:rsidRPr="0051352A">
        <w:rPr>
          <w:color w:val="FF0000"/>
        </w:rPr>
        <w:t>PŘI</w:t>
      </w:r>
      <w:r>
        <w:t>jedu</w:t>
      </w:r>
      <w:proofErr w:type="spellEnd"/>
      <w:r>
        <w:t xml:space="preserve">, </w:t>
      </w:r>
      <w:proofErr w:type="spellStart"/>
      <w:r w:rsidRPr="0051352A">
        <w:rPr>
          <w:color w:val="FF0000"/>
        </w:rPr>
        <w:t>PŘI</w:t>
      </w:r>
      <w:r>
        <w:t>jel</w:t>
      </w:r>
      <w:proofErr w:type="spellEnd"/>
      <w:r>
        <w:t xml:space="preserve"> </w:t>
      </w:r>
    </w:p>
    <w:p w14:paraId="397956BC" w14:textId="1CDE5E14" w:rsidR="0051352A" w:rsidRDefault="0051352A" w:rsidP="0754A6AB"/>
    <w:p w14:paraId="7C8C7BA4" w14:textId="008369DF" w:rsidR="0051352A" w:rsidRDefault="0051352A" w:rsidP="0051352A">
      <w:proofErr w:type="spellStart"/>
      <w:r>
        <w:rPr>
          <w:color w:val="FF0000"/>
        </w:rPr>
        <w:t>ODE</w:t>
      </w:r>
      <w:r>
        <w:t>Jít</w:t>
      </w:r>
      <w:proofErr w:type="spellEnd"/>
      <w:r>
        <w:t xml:space="preserve">, </w:t>
      </w:r>
      <w:proofErr w:type="spellStart"/>
      <w:r>
        <w:rPr>
          <w:color w:val="FF0000"/>
        </w:rPr>
        <w:t>ODE</w:t>
      </w:r>
      <w:r>
        <w:t>jdu</w:t>
      </w:r>
      <w:proofErr w:type="spellEnd"/>
      <w:r>
        <w:t xml:space="preserve">, </w:t>
      </w:r>
      <w:proofErr w:type="spellStart"/>
      <w:r>
        <w:rPr>
          <w:color w:val="FF0000"/>
        </w:rPr>
        <w:t>ODE</w:t>
      </w:r>
      <w:r>
        <w:t>šel</w:t>
      </w:r>
      <w:proofErr w:type="spellEnd"/>
    </w:p>
    <w:p w14:paraId="3470372B" w14:textId="5520907E" w:rsidR="0051352A" w:rsidRDefault="0051352A" w:rsidP="0051352A">
      <w:proofErr w:type="spellStart"/>
      <w:r>
        <w:rPr>
          <w:color w:val="FF0000"/>
        </w:rPr>
        <w:t>OD</w:t>
      </w:r>
      <w:r>
        <w:t>Jet</w:t>
      </w:r>
      <w:proofErr w:type="spellEnd"/>
      <w:r>
        <w:t xml:space="preserve">, </w:t>
      </w:r>
      <w:proofErr w:type="spellStart"/>
      <w:r>
        <w:rPr>
          <w:color w:val="FF0000"/>
        </w:rPr>
        <w:t>OD</w:t>
      </w:r>
      <w:r>
        <w:t>jedu</w:t>
      </w:r>
      <w:proofErr w:type="spellEnd"/>
      <w:r>
        <w:t xml:space="preserve">, </w:t>
      </w:r>
      <w:proofErr w:type="spellStart"/>
      <w:r>
        <w:rPr>
          <w:color w:val="FF0000"/>
        </w:rPr>
        <w:t>OD</w:t>
      </w:r>
      <w:r>
        <w:t>jel</w:t>
      </w:r>
      <w:proofErr w:type="spellEnd"/>
      <w:r>
        <w:t xml:space="preserve"> </w:t>
      </w:r>
    </w:p>
    <w:p w14:paraId="5D540BAC" w14:textId="7C50ADA2" w:rsidR="0051352A" w:rsidRDefault="0051352A" w:rsidP="0051352A"/>
    <w:p w14:paraId="3E220C20" w14:textId="77777777" w:rsidR="0051352A" w:rsidRDefault="0051352A" w:rsidP="0051352A">
      <w:bookmarkStart w:id="0" w:name="_GoBack"/>
      <w:bookmarkEnd w:id="0"/>
    </w:p>
    <w:p w14:paraId="19CBF1FF" w14:textId="400F771D" w:rsidR="0051352A" w:rsidRDefault="0051352A" w:rsidP="0754A6AB"/>
    <w:p w14:paraId="2C596535" w14:textId="77777777" w:rsidR="0051352A" w:rsidRDefault="0051352A" w:rsidP="0754A6AB"/>
    <w:p w14:paraId="6E9444E7" w14:textId="14891066" w:rsidR="0051352A" w:rsidRDefault="0051352A" w:rsidP="0754A6AB">
      <w:r>
        <w:lastRenderedPageBreak/>
        <w:t>Jedu do Prahy. Jezdím tam každý den.</w:t>
      </w:r>
    </w:p>
    <w:p w14:paraId="008646D9" w14:textId="77777777" w:rsidR="0051352A" w:rsidRDefault="0051352A" w:rsidP="0754A6AB"/>
    <w:p w14:paraId="53FE4399" w14:textId="4EEA9C91" w:rsidR="0754A6AB" w:rsidRDefault="0754A6AB" w:rsidP="0754A6AB">
      <w:pPr>
        <w:pStyle w:val="Nadpis2"/>
      </w:pPr>
      <w:proofErr w:type="spellStart"/>
      <w:r w:rsidRPr="0754A6AB">
        <w:t>Answer</w:t>
      </w:r>
      <w:proofErr w:type="spellEnd"/>
      <w:r w:rsidRPr="0754A6AB">
        <w:t xml:space="preserve"> </w:t>
      </w:r>
      <w:proofErr w:type="spellStart"/>
      <w:r w:rsidRPr="0754A6AB">
        <w:t>the</w:t>
      </w:r>
      <w:proofErr w:type="spellEnd"/>
      <w:r w:rsidRPr="0754A6AB">
        <w:t xml:space="preserve"> </w:t>
      </w:r>
      <w:proofErr w:type="spellStart"/>
      <w:r w:rsidRPr="0754A6AB">
        <w:t>questions</w:t>
      </w:r>
      <w:proofErr w:type="spellEnd"/>
    </w:p>
    <w:p w14:paraId="038775D8" w14:textId="06F85026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 xml:space="preserve">Komu jste </w:t>
      </w:r>
      <w:r w:rsidRPr="00683D2D">
        <w:rPr>
          <w:b/>
        </w:rPr>
        <w:t>naposledy</w:t>
      </w:r>
      <w:r w:rsidRPr="0754A6AB">
        <w:t xml:space="preserve"> poslal/a email?</w:t>
      </w:r>
    </w:p>
    <w:p w14:paraId="02E0C614" w14:textId="46C2F156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Komu jste naposledy telefonoval/a?</w:t>
      </w:r>
    </w:p>
    <w:p w14:paraId="323BFC9E" w14:textId="62B55FD1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Komu jste naposledy poděkoval/a?</w:t>
      </w:r>
    </w:p>
    <w:p w14:paraId="6A91624D" w14:textId="214C0394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Komu jste naposledy řekl/a něco hezkého?</w:t>
      </w:r>
    </w:p>
    <w:p w14:paraId="38F97404" w14:textId="5BF5F4F5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Komu jste naposledy pomohl/a?</w:t>
      </w:r>
    </w:p>
    <w:p w14:paraId="0186F610" w14:textId="75142A04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Komu jste naposledy věřil/a?</w:t>
      </w:r>
    </w:p>
    <w:p w14:paraId="7A1C16AF" w14:textId="40AC34BC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Komu jste naposledy půjčil/a peníze?</w:t>
      </w:r>
    </w:p>
    <w:p w14:paraId="3FD72597" w14:textId="50EE5D02" w:rsidR="0754A6AB" w:rsidRDefault="0754A6AB" w:rsidP="0754A6AB">
      <w:pPr>
        <w:pStyle w:val="Odstavecseseznamem"/>
        <w:numPr>
          <w:ilvl w:val="0"/>
          <w:numId w:val="1"/>
        </w:numPr>
        <w:spacing w:line="360" w:lineRule="auto"/>
        <w:rPr>
          <w:rFonts w:eastAsiaTheme="minorEastAsia"/>
        </w:rPr>
      </w:pPr>
      <w:r w:rsidRPr="0754A6AB">
        <w:t>Čemu jste naposledy nerozuměl/a?</w:t>
      </w:r>
    </w:p>
    <w:p w14:paraId="52F758A7" w14:textId="77777777" w:rsidR="0077434E" w:rsidRDefault="0077434E" w:rsidP="00E5050B"/>
    <w:p w14:paraId="0A900835" w14:textId="77777777" w:rsidR="00E5050B" w:rsidRDefault="0754A6AB" w:rsidP="00E5050B">
      <w:pPr>
        <w:pStyle w:val="Nadpis2"/>
      </w:pPr>
      <w:proofErr w:type="spellStart"/>
      <w:r>
        <w:t>Book</w:t>
      </w:r>
      <w:proofErr w:type="spellEnd"/>
      <w:r>
        <w:t>, p. 186</w:t>
      </w:r>
    </w:p>
    <w:p w14:paraId="5297968B" w14:textId="77777777" w:rsidR="00E5050B" w:rsidRDefault="0754A6AB" w:rsidP="00E5050B">
      <w:pPr>
        <w:pStyle w:val="Nadpis2"/>
      </w:pPr>
      <w:proofErr w:type="spellStart"/>
      <w:r>
        <w:t>Book</w:t>
      </w:r>
      <w:proofErr w:type="spellEnd"/>
      <w:r>
        <w:t xml:space="preserve">, p. 187: dative </w:t>
      </w:r>
      <w:proofErr w:type="spellStart"/>
      <w:r>
        <w:t>constructions</w:t>
      </w:r>
      <w:proofErr w:type="spellEnd"/>
    </w:p>
    <w:p w14:paraId="1C7742AB" w14:textId="77777777" w:rsidR="00E5050B" w:rsidRPr="00B43015" w:rsidRDefault="0754A6AB" w:rsidP="00E5050B">
      <w:pPr>
        <w:pStyle w:val="Odstavecseseznamem"/>
        <w:numPr>
          <w:ilvl w:val="0"/>
          <w:numId w:val="3"/>
        </w:numPr>
      </w:pPr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yourself</w:t>
      </w:r>
      <w:proofErr w:type="spellEnd"/>
    </w:p>
    <w:p w14:paraId="26454A60" w14:textId="77777777" w:rsidR="00E5050B" w:rsidRDefault="0754A6AB" w:rsidP="00E5050B">
      <w:pPr>
        <w:pStyle w:val="Nadpis2"/>
      </w:pPr>
      <w:r>
        <w:t xml:space="preserve">Use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in </w:t>
      </w:r>
      <w:proofErr w:type="gramStart"/>
      <w:r>
        <w:t>dative</w:t>
      </w:r>
      <w:proofErr w:type="gramEnd"/>
    </w:p>
    <w:p w14:paraId="4B431DD1" w14:textId="77777777" w:rsidR="00E5050B" w:rsidRDefault="00E5050B" w:rsidP="00E5050B">
      <w:pPr>
        <w:numPr>
          <w:ilvl w:val="0"/>
          <w:numId w:val="2"/>
        </w:numPr>
        <w:sectPr w:rsidR="00E505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DBA5B4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Je (vy) __________________teplo?</w:t>
      </w:r>
    </w:p>
    <w:p w14:paraId="4D70CEDE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Pomáhám (ty) ________________ke zkoušce.</w:t>
      </w:r>
    </w:p>
    <w:p w14:paraId="041F0506" w14:textId="04E25560" w:rsidR="00362BEE" w:rsidRDefault="0754A6AB" w:rsidP="00E5050B">
      <w:pPr>
        <w:numPr>
          <w:ilvl w:val="0"/>
          <w:numId w:val="2"/>
        </w:numPr>
        <w:spacing w:line="360" w:lineRule="auto"/>
      </w:pPr>
      <w:r>
        <w:t>Kolik je ______________ (vy) let?</w:t>
      </w:r>
    </w:p>
    <w:p w14:paraId="7BBD0ABD" w14:textId="044FCAAD" w:rsidR="00E5050B" w:rsidRDefault="0754A6AB" w:rsidP="00E5050B">
      <w:pPr>
        <w:numPr>
          <w:ilvl w:val="0"/>
          <w:numId w:val="2"/>
        </w:numPr>
        <w:spacing w:line="360" w:lineRule="auto"/>
      </w:pPr>
      <w:r>
        <w:t>Vysvětlím (oni) _____________to ještě jednou.</w:t>
      </w:r>
    </w:p>
    <w:p w14:paraId="1E51EAAD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Nelíbí se (on) _________________to.</w:t>
      </w:r>
    </w:p>
    <w:p w14:paraId="47A4A59F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Telefonuju (oni) ______________každý večer.</w:t>
      </w:r>
    </w:p>
    <w:p w14:paraId="12729623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Dám (vy) _____________ tyto léky.</w:t>
      </w:r>
    </w:p>
    <w:p w14:paraId="50F67A3B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Musím k (ty) ________________ přijít?</w:t>
      </w:r>
    </w:p>
    <w:p w14:paraId="1ABC0825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Je (já) ________________ zima.</w:t>
      </w:r>
    </w:p>
    <w:p w14:paraId="3A913DB2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Kupuju (ono) ______________dárek.</w:t>
      </w:r>
    </w:p>
    <w:p w14:paraId="70F8AFBA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Píšu (ona) __________________každý den.</w:t>
      </w:r>
    </w:p>
    <w:p w14:paraId="0F7A5927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(My)_______________ je špatně.</w:t>
      </w:r>
    </w:p>
    <w:p w14:paraId="63BAD3E7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Kvůli (ona) ________________ tam nepůjdu.</w:t>
      </w:r>
    </w:p>
    <w:p w14:paraId="1160419A" w14:textId="77777777" w:rsidR="00E5050B" w:rsidRDefault="0754A6AB" w:rsidP="00E5050B">
      <w:pPr>
        <w:numPr>
          <w:ilvl w:val="0"/>
          <w:numId w:val="2"/>
        </w:numPr>
        <w:spacing w:line="360" w:lineRule="auto"/>
      </w:pPr>
      <w:r>
        <w:t>Odpoledne k  ______________ (vy) přijde lékař.</w:t>
      </w:r>
    </w:p>
    <w:p w14:paraId="34C16E03" w14:textId="77777777" w:rsidR="00E5050B" w:rsidRDefault="0754A6AB" w:rsidP="00E5050B">
      <w:pPr>
        <w:pStyle w:val="Odstavecseseznamem"/>
        <w:numPr>
          <w:ilvl w:val="0"/>
          <w:numId w:val="2"/>
        </w:numPr>
        <w:spacing w:line="360" w:lineRule="auto"/>
      </w:pPr>
      <w:r>
        <w:t>Nic proti  ______________ (ty) nemám.</w:t>
      </w:r>
    </w:p>
    <w:p w14:paraId="7BA64459" w14:textId="77777777" w:rsidR="00E5050B" w:rsidRDefault="0754A6AB" w:rsidP="00E5050B">
      <w:pPr>
        <w:pStyle w:val="Odstavecseseznamem"/>
        <w:numPr>
          <w:ilvl w:val="0"/>
          <w:numId w:val="2"/>
        </w:numPr>
        <w:spacing w:line="360" w:lineRule="auto"/>
      </w:pPr>
      <w:r>
        <w:t>Udělal jsem to jenom díky ______________ (on).</w:t>
      </w:r>
    </w:p>
    <w:p w14:paraId="349913AD" w14:textId="77777777" w:rsidR="00E5050B" w:rsidRDefault="0754A6AB" w:rsidP="00E5050B">
      <w:pPr>
        <w:pStyle w:val="Odstavecseseznamem"/>
        <w:numPr>
          <w:ilvl w:val="0"/>
          <w:numId w:val="2"/>
        </w:numPr>
        <w:spacing w:line="360" w:lineRule="auto"/>
      </w:pPr>
      <w:r>
        <w:t>Mám kvůli ______________ (ona) problémy.</w:t>
      </w:r>
    </w:p>
    <w:p w14:paraId="06ADCD51" w14:textId="4597E98A" w:rsidR="0754A6AB" w:rsidRDefault="0754A6AB" w:rsidP="0754A6AB">
      <w:pPr>
        <w:spacing w:line="360" w:lineRule="auto"/>
      </w:pPr>
    </w:p>
    <w:p w14:paraId="62F8A403" w14:textId="21265955" w:rsidR="0754A6AB" w:rsidRDefault="0754A6AB" w:rsidP="0754A6AB">
      <w:pPr>
        <w:spacing w:line="360" w:lineRule="auto"/>
      </w:pPr>
      <w:proofErr w:type="spellStart"/>
      <w:r>
        <w:t>Book</w:t>
      </w:r>
      <w:proofErr w:type="spellEnd"/>
      <w:r>
        <w:t xml:space="preserve"> 188/11</w:t>
      </w:r>
    </w:p>
    <w:p w14:paraId="1609D6B0" w14:textId="0E2D2E51" w:rsidR="0754A6AB" w:rsidRDefault="0754A6AB" w:rsidP="0754A6AB">
      <w:pPr>
        <w:spacing w:line="360" w:lineRule="auto"/>
      </w:pPr>
      <w:r>
        <w:t>188/13</w:t>
      </w:r>
    </w:p>
    <w:p w14:paraId="68701267" w14:textId="039E9CD2" w:rsidR="0754A6AB" w:rsidRDefault="0754A6AB" w:rsidP="0754A6AB">
      <w:pPr>
        <w:spacing w:line="360" w:lineRule="auto"/>
        <w:sectPr w:rsidR="0754A6AB" w:rsidSect="00E5050B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>
        <w:lastRenderedPageBreak/>
        <w:t>189/14+15</w:t>
      </w:r>
    </w:p>
    <w:p w14:paraId="6F94ABBC" w14:textId="77777777" w:rsidR="00E5050B" w:rsidRPr="00E5050B" w:rsidRDefault="00E5050B" w:rsidP="00E5050B"/>
    <w:sectPr w:rsidR="00E5050B" w:rsidRPr="00E5050B" w:rsidSect="00E505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23B"/>
    <w:multiLevelType w:val="hybridMultilevel"/>
    <w:tmpl w:val="96DAA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76F4"/>
    <w:multiLevelType w:val="hybridMultilevel"/>
    <w:tmpl w:val="9E8E226E"/>
    <w:lvl w:ilvl="0" w:tplc="37E00834">
      <w:start w:val="1"/>
      <w:numFmt w:val="decimal"/>
      <w:lvlText w:val="%1."/>
      <w:lvlJc w:val="left"/>
      <w:pPr>
        <w:ind w:left="720" w:hanging="360"/>
      </w:pPr>
    </w:lvl>
    <w:lvl w:ilvl="1" w:tplc="EBDE4FE2">
      <w:start w:val="1"/>
      <w:numFmt w:val="lowerLetter"/>
      <w:lvlText w:val="%2."/>
      <w:lvlJc w:val="left"/>
      <w:pPr>
        <w:ind w:left="1440" w:hanging="360"/>
      </w:pPr>
    </w:lvl>
    <w:lvl w:ilvl="2" w:tplc="0D54ACC6">
      <w:start w:val="1"/>
      <w:numFmt w:val="lowerRoman"/>
      <w:lvlText w:val="%3."/>
      <w:lvlJc w:val="right"/>
      <w:pPr>
        <w:ind w:left="2160" w:hanging="180"/>
      </w:pPr>
    </w:lvl>
    <w:lvl w:ilvl="3" w:tplc="A6C2C974">
      <w:start w:val="1"/>
      <w:numFmt w:val="decimal"/>
      <w:lvlText w:val="%4."/>
      <w:lvlJc w:val="left"/>
      <w:pPr>
        <w:ind w:left="2880" w:hanging="360"/>
      </w:pPr>
    </w:lvl>
    <w:lvl w:ilvl="4" w:tplc="1DF8F582">
      <w:start w:val="1"/>
      <w:numFmt w:val="lowerLetter"/>
      <w:lvlText w:val="%5."/>
      <w:lvlJc w:val="left"/>
      <w:pPr>
        <w:ind w:left="3600" w:hanging="360"/>
      </w:pPr>
    </w:lvl>
    <w:lvl w:ilvl="5" w:tplc="1ABC1EDA">
      <w:start w:val="1"/>
      <w:numFmt w:val="lowerRoman"/>
      <w:lvlText w:val="%6."/>
      <w:lvlJc w:val="right"/>
      <w:pPr>
        <w:ind w:left="4320" w:hanging="180"/>
      </w:pPr>
    </w:lvl>
    <w:lvl w:ilvl="6" w:tplc="FFD2A63A">
      <w:start w:val="1"/>
      <w:numFmt w:val="decimal"/>
      <w:lvlText w:val="%7."/>
      <w:lvlJc w:val="left"/>
      <w:pPr>
        <w:ind w:left="5040" w:hanging="360"/>
      </w:pPr>
    </w:lvl>
    <w:lvl w:ilvl="7" w:tplc="9550A9DE">
      <w:start w:val="1"/>
      <w:numFmt w:val="lowerLetter"/>
      <w:lvlText w:val="%8."/>
      <w:lvlJc w:val="left"/>
      <w:pPr>
        <w:ind w:left="5760" w:hanging="360"/>
      </w:pPr>
    </w:lvl>
    <w:lvl w:ilvl="8" w:tplc="464895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1240"/>
    <w:multiLevelType w:val="hybridMultilevel"/>
    <w:tmpl w:val="476685A6"/>
    <w:lvl w:ilvl="0" w:tplc="B636CBB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75A7"/>
    <w:multiLevelType w:val="hybridMultilevel"/>
    <w:tmpl w:val="A6907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0B"/>
    <w:rsid w:val="000E3091"/>
    <w:rsid w:val="000E3FB5"/>
    <w:rsid w:val="000E5B70"/>
    <w:rsid w:val="0014719B"/>
    <w:rsid w:val="00170FB3"/>
    <w:rsid w:val="00185F14"/>
    <w:rsid w:val="001B630D"/>
    <w:rsid w:val="002047AF"/>
    <w:rsid w:val="002321A3"/>
    <w:rsid w:val="00292D14"/>
    <w:rsid w:val="002B23CA"/>
    <w:rsid w:val="002E1C37"/>
    <w:rsid w:val="003017D7"/>
    <w:rsid w:val="00362BEE"/>
    <w:rsid w:val="003731AD"/>
    <w:rsid w:val="003954A0"/>
    <w:rsid w:val="003D0558"/>
    <w:rsid w:val="0045101D"/>
    <w:rsid w:val="004C6442"/>
    <w:rsid w:val="0051352A"/>
    <w:rsid w:val="005267A4"/>
    <w:rsid w:val="00567721"/>
    <w:rsid w:val="0062237D"/>
    <w:rsid w:val="00667465"/>
    <w:rsid w:val="00670E02"/>
    <w:rsid w:val="00683722"/>
    <w:rsid w:val="00683D2D"/>
    <w:rsid w:val="0077434E"/>
    <w:rsid w:val="00784EA1"/>
    <w:rsid w:val="00794A6B"/>
    <w:rsid w:val="007B4C0F"/>
    <w:rsid w:val="007E5FDF"/>
    <w:rsid w:val="008542CC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7DCF"/>
    <w:rsid w:val="00A65D5E"/>
    <w:rsid w:val="00A675F6"/>
    <w:rsid w:val="00AA2DE1"/>
    <w:rsid w:val="00AA7F2E"/>
    <w:rsid w:val="00AB6850"/>
    <w:rsid w:val="00AC1934"/>
    <w:rsid w:val="00AC5870"/>
    <w:rsid w:val="00AD27EF"/>
    <w:rsid w:val="00AD550B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603B9"/>
    <w:rsid w:val="00DA48B0"/>
    <w:rsid w:val="00E5050B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00FA3BE4"/>
    <w:rsid w:val="0754A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3FB5"/>
  <w15:chartTrackingRefBased/>
  <w15:docId w15:val="{D5D8FE46-9C53-4694-81E5-8357988A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0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0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5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4</cp:revision>
  <dcterms:created xsi:type="dcterms:W3CDTF">2016-11-30T13:54:00Z</dcterms:created>
  <dcterms:modified xsi:type="dcterms:W3CDTF">2016-11-30T15:21:00Z</dcterms:modified>
</cp:coreProperties>
</file>