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8D7" w:rsidRDefault="008528D7" w:rsidP="008528D7">
      <w:pPr>
        <w:pStyle w:val="Normln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DÚ:</w:t>
      </w:r>
    </w:p>
    <w:p w:rsidR="008528D7" w:rsidRDefault="008528D7" w:rsidP="008528D7">
      <w:pPr>
        <w:pStyle w:val="Normln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79/12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Underline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correct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form</w:t>
      </w:r>
      <w:proofErr w:type="spellEnd"/>
    </w:p>
    <w:p w:rsidR="008528D7" w:rsidRDefault="008528D7" w:rsidP="008528D7">
      <w:pPr>
        <w:pStyle w:val="Normln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78/7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text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about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Tobias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‘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family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28D7" w:rsidRDefault="008528D7" w:rsidP="008528D7">
      <w:pPr>
        <w:pStyle w:val="Normlnweb"/>
        <w:numPr>
          <w:ilvl w:val="1"/>
          <w:numId w:val="2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77/3 Fill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op</w:t>
      </w:r>
      <w:r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osites</w:t>
      </w:r>
      <w:proofErr w:type="spellEnd"/>
    </w:p>
    <w:p w:rsidR="008528D7" w:rsidRDefault="008528D7" w:rsidP="008528D7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144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Kolik stojí kniha?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 se jmenuje tvůj tatínek? Můj tatínek SE jmenuje….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Kolik je mu let? Je mu 50.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Odkud jste?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 se máte? -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Dobře./</w:t>
      </w:r>
      <w:proofErr w:type="gramEnd"/>
      <w:r>
        <w:rPr>
          <w:rFonts w:ascii="Arial" w:hAnsi="Arial" w:cs="Arial"/>
          <w:color w:val="000000"/>
          <w:sz w:val="22"/>
          <w:szCs w:val="22"/>
        </w:rPr>
        <w:t>Mám se dobře.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Jaký je tvůj tatínek? -Je aktivní? 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Máte ráda pomerančový džus. -Ano, mám ráda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p.d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Jaký máte telefon/jaké máte telefonní číslo? -Mám telefon 773….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Kde je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banka?-</w:t>
      </w:r>
      <w:proofErr w:type="gramEnd"/>
      <w:r>
        <w:rPr>
          <w:rFonts w:ascii="Arial" w:hAnsi="Arial" w:cs="Arial"/>
          <w:color w:val="000000"/>
          <w:sz w:val="22"/>
          <w:szCs w:val="22"/>
        </w:rPr>
        <w:t>Banka je blízko.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Kolik je ti let? – Je mi 19.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děláte?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 se jmenuje tvůj bratr/tvůj syn? – Můj bratr se jmenuje …. /Nemám </w:t>
      </w:r>
      <w:r w:rsidRPr="008528D7">
        <w:rPr>
          <w:rFonts w:ascii="Arial" w:hAnsi="Arial" w:cs="Arial"/>
          <w:b/>
          <w:color w:val="000000"/>
          <w:sz w:val="22"/>
          <w:szCs w:val="22"/>
        </w:rPr>
        <w:t>syna</w:t>
      </w:r>
      <w:r>
        <w:rPr>
          <w:rFonts w:ascii="Arial" w:hAnsi="Arial" w:cs="Arial"/>
          <w:color w:val="000000"/>
          <w:sz w:val="22"/>
          <w:szCs w:val="22"/>
        </w:rPr>
        <w:t>/děti.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Kde bydlíte v Brně? -Bydlím na ulici Lidická 5. Bydlím na koleji Kounicova.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Jaká je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polévka?-</w:t>
      </w:r>
      <w:proofErr w:type="gramEnd"/>
      <w:r>
        <w:rPr>
          <w:rFonts w:ascii="Arial" w:hAnsi="Arial" w:cs="Arial"/>
          <w:color w:val="000000"/>
          <w:sz w:val="22"/>
          <w:szCs w:val="22"/>
        </w:rPr>
        <w:t>Gulášová.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hledáte? -Hledám taxi.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Mluvíte česky?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dělá tvůj tatínek?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Máte </w:t>
      </w:r>
      <w:r w:rsidRPr="008528D7">
        <w:rPr>
          <w:rFonts w:ascii="Arial" w:hAnsi="Arial" w:cs="Arial"/>
          <w:b/>
          <w:color w:val="000000"/>
          <w:sz w:val="22"/>
          <w:szCs w:val="22"/>
        </w:rPr>
        <w:t>bratra</w:t>
      </w:r>
      <w:r>
        <w:rPr>
          <w:rFonts w:ascii="Arial" w:hAnsi="Arial" w:cs="Arial"/>
          <w:color w:val="000000"/>
          <w:sz w:val="22"/>
          <w:szCs w:val="22"/>
        </w:rPr>
        <w:t xml:space="preserve"> nebo sestru?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– Mám mladš</w:t>
      </w:r>
      <w:r w:rsidRPr="008528D7">
        <w:rPr>
          <w:rFonts w:ascii="Arial" w:hAnsi="Arial" w:cs="Arial"/>
          <w:b/>
          <w:color w:val="000000"/>
          <w:sz w:val="22"/>
          <w:szCs w:val="22"/>
        </w:rPr>
        <w:t>ího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bratr</w:t>
      </w:r>
      <w:r w:rsidRPr="008528D7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./</w:t>
      </w:r>
      <w:proofErr w:type="gramEnd"/>
      <w:r>
        <w:rPr>
          <w:rFonts w:ascii="Arial" w:hAnsi="Arial" w:cs="Arial"/>
          <w:color w:val="000000"/>
          <w:sz w:val="22"/>
          <w:szCs w:val="22"/>
        </w:rPr>
        <w:t>Mám mladší sestru.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čteš? -Čtu japonský časopis.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nejíš? -Nejím zmrzlinu. (To je zajímavé.) Nejím hady.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Máte psa (pes M) nebo kočku? -Nemám psa ANI kočku. 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Jaké máte auto/Jaké auto máte? – Mám velké auto.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Jaké je vaše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auto?-</w:t>
      </w:r>
      <w:proofErr w:type="gramEnd"/>
      <w:r>
        <w:rPr>
          <w:rFonts w:ascii="Arial" w:hAnsi="Arial" w:cs="Arial"/>
          <w:color w:val="000000"/>
          <w:sz w:val="22"/>
          <w:szCs w:val="22"/>
        </w:rPr>
        <w:t>Moje auto je velké.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Jaký je kampus? -Kampus je dobrý/moderní/velký/hezký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Jaká je univerzita? -Univerzita je dobrá.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Jaká je tvoje voda? Moje voda je dobrá/studená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cold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perlivá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Jaké je to víno? -Moje víno je bílé a studené.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Jaké víno máš rád/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a?-</w:t>
      </w:r>
      <w:proofErr w:type="gramEnd"/>
      <w:r>
        <w:rPr>
          <w:rFonts w:ascii="Arial" w:hAnsi="Arial" w:cs="Arial"/>
          <w:color w:val="000000"/>
          <w:sz w:val="22"/>
          <w:szCs w:val="22"/>
        </w:rPr>
        <w:t>Nemám ráda víno.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Jaký nápoj máš rád/a? 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Jakou zmrzlinu máš rád/a? Mám ráda čokoládovou zmrzlinu.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Jakou kávu máš rád/a? -Mám rád černou kávu.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Jakou polévku máš rád/a? -Česnekovou </w:t>
      </w:r>
    </w:p>
    <w:p w:rsidR="008528D7" w:rsidRDefault="008528D7" w:rsidP="008528D7">
      <w:pPr>
        <w:pStyle w:val="Normlnweb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snídáš? -Snídám bílý jogurt/chléb, víno/hrozny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grapes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a vejce, omeletu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SNÍDAT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F: -á—OU, -a—U, -e—I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cibule F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onion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cibulová polévka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kuřecí polévka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hovězí polévka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rajčatová/rajská polévka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ráda piješ? Ráda piju čaj. (U5)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 máš ráda? Mám ráda knihu.</w:t>
      </w: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59"/>
        <w:gridCol w:w="2186"/>
        <w:gridCol w:w="2520"/>
        <w:gridCol w:w="1837"/>
      </w:tblGrid>
      <w:tr w:rsidR="008528D7" w:rsidTr="008528D7">
        <w:tc>
          <w:tcPr>
            <w:tcW w:w="2159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-AT (-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ám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86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-ET/ĚT/IT (-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ím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Irr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verbs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1st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person -U</w:t>
            </w:r>
            <w:proofErr w:type="gramEnd"/>
          </w:p>
        </w:tc>
        <w:tc>
          <w:tcPr>
            <w:tcW w:w="1837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-OVAT (-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8528D7" w:rsidTr="008528D7">
        <w:tc>
          <w:tcPr>
            <w:tcW w:w="2159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dělat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dát si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hledat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dívat se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look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watch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 + na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mít* (mám)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mít rád</w:t>
            </w:r>
          </w:p>
        </w:tc>
        <w:tc>
          <w:tcPr>
            <w:tcW w:w="2186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rozumět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jíst* (jím)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vidět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vidím)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mluvit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vědět* (vím)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mluvit</w:t>
            </w:r>
          </w:p>
        </w:tc>
        <w:tc>
          <w:tcPr>
            <w:tcW w:w="2520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pít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*  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piju)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číst* (čtu)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jít* (jdu)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jet*(jedu)</w:t>
            </w:r>
          </w:p>
        </w:tc>
        <w:tc>
          <w:tcPr>
            <w:tcW w:w="1837" w:type="dxa"/>
          </w:tcPr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studovat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telefonovat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pracovat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jmenovat se</w:t>
            </w:r>
          </w:p>
          <w:p w:rsidR="008528D7" w:rsidRDefault="008528D7" w:rsidP="008528D7">
            <w:pPr>
              <w:pStyle w:val="Normln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528D7" w:rsidRPr="008528D7" w:rsidRDefault="008528D7" w:rsidP="008528D7">
      <w:pPr>
        <w:pStyle w:val="Normln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528D7" w:rsidRDefault="008528D7">
      <w:pPr>
        <w:rPr>
          <w:b/>
        </w:rPr>
      </w:pPr>
      <w:r>
        <w:rPr>
          <w:b/>
        </w:rPr>
        <w:t xml:space="preserve">Co si dáte k jídlu/k pití? </w:t>
      </w:r>
      <w:proofErr w:type="gramStart"/>
      <w:r>
        <w:rPr>
          <w:b/>
        </w:rPr>
        <w:t>Dám</w:t>
      </w:r>
      <w:proofErr w:type="gramEnd"/>
      <w:r>
        <w:rPr>
          <w:b/>
        </w:rPr>
        <w:t xml:space="preserve"> si špagety/polévku/kávu.</w:t>
      </w:r>
    </w:p>
    <w:p w:rsidR="00811C57" w:rsidRDefault="008528D7">
      <w:pPr>
        <w:rPr>
          <w:b/>
        </w:rPr>
      </w:pPr>
      <w:r w:rsidRPr="008528D7">
        <w:rPr>
          <w:b/>
        </w:rPr>
        <w:t>Dívám se na televizi.</w:t>
      </w:r>
    </w:p>
    <w:p w:rsidR="008528D7" w:rsidRPr="008528D7" w:rsidRDefault="008528D7">
      <w:pPr>
        <w:rPr>
          <w:b/>
        </w:rPr>
      </w:pPr>
      <w:r>
        <w:rPr>
          <w:b/>
        </w:rPr>
        <w:t>Dívám se na fotky.</w:t>
      </w:r>
    </w:p>
    <w:p w:rsidR="008528D7" w:rsidRDefault="008528D7">
      <w:r>
        <w:t xml:space="preserve">Mám žízeň.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thirsty</w:t>
      </w:r>
      <w:proofErr w:type="spellEnd"/>
      <w:r>
        <w:t>.)</w:t>
      </w:r>
    </w:p>
    <w:p w:rsidR="008528D7" w:rsidRDefault="008528D7">
      <w:r>
        <w:t xml:space="preserve">Mám hlad. (I </w:t>
      </w:r>
      <w:proofErr w:type="spellStart"/>
      <w:r>
        <w:t>am</w:t>
      </w:r>
      <w:proofErr w:type="spellEnd"/>
      <w:r>
        <w:t xml:space="preserve"> </w:t>
      </w:r>
      <w:proofErr w:type="spellStart"/>
      <w:r>
        <w:t>hungry</w:t>
      </w:r>
      <w:proofErr w:type="spellEnd"/>
      <w:r>
        <w:t>.)</w:t>
      </w:r>
    </w:p>
    <w:p w:rsidR="008528D7" w:rsidRDefault="008528D7">
      <w:r>
        <w:t>ACCUSATIVE SINGULAR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"/>
        <w:gridCol w:w="1750"/>
        <w:gridCol w:w="2474"/>
        <w:gridCol w:w="1470"/>
      </w:tblGrid>
      <w:tr w:rsidR="008528D7" w:rsidTr="008528D7">
        <w:tc>
          <w:tcPr>
            <w:tcW w:w="0" w:type="auto"/>
          </w:tcPr>
          <w:p w:rsidR="008528D7" w:rsidRDefault="008528D7"/>
        </w:tc>
        <w:tc>
          <w:tcPr>
            <w:tcW w:w="0" w:type="auto"/>
          </w:tcPr>
          <w:p w:rsidR="008528D7" w:rsidRDefault="008528D7">
            <w:r>
              <w:t>NOM</w:t>
            </w:r>
          </w:p>
          <w:p w:rsidR="008528D7" w:rsidRPr="005422CE" w:rsidRDefault="008528D7">
            <w:pPr>
              <w:rPr>
                <w:i/>
              </w:rPr>
            </w:pPr>
            <w:r w:rsidRPr="005422CE">
              <w:rPr>
                <w:i/>
              </w:rPr>
              <w:t>To je …</w:t>
            </w:r>
          </w:p>
        </w:tc>
        <w:tc>
          <w:tcPr>
            <w:tcW w:w="0" w:type="auto"/>
          </w:tcPr>
          <w:p w:rsidR="008528D7" w:rsidRDefault="008528D7">
            <w:r>
              <w:t>ACC (</w:t>
            </w:r>
            <w:proofErr w:type="spellStart"/>
            <w:r>
              <w:t>object</w:t>
            </w:r>
            <w:proofErr w:type="spellEnd"/>
            <w:r>
              <w:t>)</w:t>
            </w:r>
          </w:p>
          <w:p w:rsidR="008528D7" w:rsidRPr="005422CE" w:rsidRDefault="005422CE">
            <w:pPr>
              <w:rPr>
                <w:i/>
              </w:rPr>
            </w:pPr>
            <w:r w:rsidRPr="005422CE">
              <w:rPr>
                <w:i/>
              </w:rPr>
              <w:t>mám, mám rád</w:t>
            </w:r>
          </w:p>
          <w:p w:rsidR="008528D7" w:rsidRPr="005422CE" w:rsidRDefault="005422CE">
            <w:pPr>
              <w:rPr>
                <w:i/>
              </w:rPr>
            </w:pPr>
            <w:r w:rsidRPr="005422CE">
              <w:rPr>
                <w:i/>
              </w:rPr>
              <w:t>dám si</w:t>
            </w:r>
          </w:p>
          <w:p w:rsidR="008528D7" w:rsidRPr="005422CE" w:rsidRDefault="005422CE">
            <w:pPr>
              <w:rPr>
                <w:i/>
              </w:rPr>
            </w:pPr>
            <w:r w:rsidRPr="005422CE">
              <w:rPr>
                <w:i/>
              </w:rPr>
              <w:t>vidím</w:t>
            </w:r>
          </w:p>
          <w:p w:rsidR="008528D7" w:rsidRPr="005422CE" w:rsidRDefault="005422CE">
            <w:pPr>
              <w:rPr>
                <w:i/>
              </w:rPr>
            </w:pPr>
            <w:r w:rsidRPr="005422CE">
              <w:rPr>
                <w:i/>
              </w:rPr>
              <w:t xml:space="preserve">dívám se </w:t>
            </w:r>
          </w:p>
          <w:p w:rsidR="008528D7" w:rsidRDefault="005422CE">
            <w:r w:rsidRPr="005422CE">
              <w:rPr>
                <w:i/>
              </w:rPr>
              <w:t>hledám</w:t>
            </w:r>
          </w:p>
        </w:tc>
        <w:tc>
          <w:tcPr>
            <w:tcW w:w="0" w:type="auto"/>
          </w:tcPr>
          <w:p w:rsidR="008528D7" w:rsidRDefault="008528D7">
            <w:proofErr w:type="spellStart"/>
            <w:r>
              <w:t>endings</w:t>
            </w:r>
            <w:proofErr w:type="spellEnd"/>
          </w:p>
        </w:tc>
      </w:tr>
      <w:tr w:rsidR="008528D7" w:rsidTr="008528D7">
        <w:tc>
          <w:tcPr>
            <w:tcW w:w="0" w:type="auto"/>
          </w:tcPr>
          <w:p w:rsidR="008528D7" w:rsidRDefault="008528D7">
            <w:r>
              <w:t>Mi</w:t>
            </w:r>
          </w:p>
        </w:tc>
        <w:tc>
          <w:tcPr>
            <w:tcW w:w="0" w:type="auto"/>
          </w:tcPr>
          <w:p w:rsidR="008528D7" w:rsidRDefault="008528D7">
            <w:r>
              <w:t>velký stůl</w:t>
            </w:r>
          </w:p>
        </w:tc>
        <w:tc>
          <w:tcPr>
            <w:tcW w:w="0" w:type="auto"/>
          </w:tcPr>
          <w:p w:rsidR="008528D7" w:rsidRDefault="008528D7">
            <w:r>
              <w:t>velký stůl</w:t>
            </w:r>
          </w:p>
        </w:tc>
        <w:tc>
          <w:tcPr>
            <w:tcW w:w="0" w:type="auto"/>
          </w:tcPr>
          <w:p w:rsidR="008528D7" w:rsidRDefault="005422CE">
            <w:r>
              <w:t>-----</w:t>
            </w:r>
          </w:p>
        </w:tc>
      </w:tr>
      <w:tr w:rsidR="008528D7" w:rsidTr="008528D7">
        <w:tc>
          <w:tcPr>
            <w:tcW w:w="0" w:type="auto"/>
          </w:tcPr>
          <w:p w:rsidR="008528D7" w:rsidRPr="008528D7" w:rsidRDefault="008528D7">
            <w:pPr>
              <w:rPr>
                <w:highlight w:val="yellow"/>
              </w:rPr>
            </w:pPr>
            <w:proofErr w:type="spellStart"/>
            <w:r w:rsidRPr="008528D7">
              <w:rPr>
                <w:highlight w:val="yellow"/>
              </w:rPr>
              <w:t>Ma</w:t>
            </w:r>
            <w:proofErr w:type="spellEnd"/>
          </w:p>
        </w:tc>
        <w:tc>
          <w:tcPr>
            <w:tcW w:w="0" w:type="auto"/>
          </w:tcPr>
          <w:p w:rsidR="008528D7" w:rsidRP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mladší </w:t>
            </w:r>
            <w:r w:rsidRPr="008528D7">
              <w:rPr>
                <w:highlight w:val="yellow"/>
              </w:rPr>
              <w:t>bratr</w:t>
            </w:r>
          </w:p>
          <w:p w:rsidR="008528D7" w:rsidRP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český </w:t>
            </w:r>
            <w:r w:rsidRPr="008528D7">
              <w:rPr>
                <w:highlight w:val="yellow"/>
              </w:rPr>
              <w:t>kamarád</w:t>
            </w:r>
          </w:p>
          <w:p w:rsidR="008528D7" w:rsidRDefault="008528D7">
            <w:pPr>
              <w:rPr>
                <w:highlight w:val="yellow"/>
              </w:rPr>
            </w:pPr>
            <w:r w:rsidRPr="008528D7">
              <w:rPr>
                <w:highlight w:val="yellow"/>
              </w:rPr>
              <w:t>přítel</w:t>
            </w:r>
          </w:p>
          <w:p w:rsid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  <w:r w:rsidRPr="008528D7">
              <w:rPr>
                <w:color w:val="FF0000"/>
                <w:highlight w:val="yellow"/>
              </w:rPr>
              <w:t>E</w:t>
            </w:r>
            <w:r>
              <w:rPr>
                <w:highlight w:val="yellow"/>
              </w:rPr>
              <w:t>S</w:t>
            </w:r>
          </w:p>
          <w:p w:rsidR="008528D7" w:rsidRP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>Tatín</w:t>
            </w:r>
            <w:r w:rsidRPr="008528D7">
              <w:rPr>
                <w:color w:val="FF0000"/>
                <w:highlight w:val="yellow"/>
              </w:rPr>
              <w:t>e</w:t>
            </w:r>
            <w:r>
              <w:rPr>
                <w:highlight w:val="yellow"/>
              </w:rPr>
              <w:t>k, dědeček</w:t>
            </w:r>
          </w:p>
        </w:tc>
        <w:tc>
          <w:tcPr>
            <w:tcW w:w="0" w:type="auto"/>
          </w:tcPr>
          <w:p w:rsidR="008528D7" w:rsidRPr="005422CE" w:rsidRDefault="008528D7">
            <w:pPr>
              <w:rPr>
                <w:color w:val="0070C0"/>
                <w:highlight w:val="yellow"/>
              </w:rPr>
            </w:pPr>
            <w:r w:rsidRPr="005422CE">
              <w:rPr>
                <w:color w:val="0070C0"/>
                <w:highlight w:val="yellow"/>
              </w:rPr>
              <w:t>mladšího BRATRA</w:t>
            </w:r>
          </w:p>
          <w:p w:rsidR="008528D7" w:rsidRPr="005422CE" w:rsidRDefault="008528D7">
            <w:pPr>
              <w:rPr>
                <w:color w:val="0070C0"/>
                <w:highlight w:val="yellow"/>
              </w:rPr>
            </w:pPr>
            <w:r w:rsidRPr="005422CE">
              <w:rPr>
                <w:color w:val="0070C0"/>
                <w:highlight w:val="yellow"/>
              </w:rPr>
              <w:t>českého KAMARÁDA</w:t>
            </w:r>
          </w:p>
          <w:p w:rsidR="008528D7" w:rsidRPr="005422CE" w:rsidRDefault="008528D7">
            <w:pPr>
              <w:rPr>
                <w:color w:val="0070C0"/>
                <w:highlight w:val="yellow"/>
              </w:rPr>
            </w:pPr>
            <w:r w:rsidRPr="005422CE">
              <w:rPr>
                <w:color w:val="0070C0"/>
                <w:highlight w:val="yellow"/>
              </w:rPr>
              <w:t>nového PŘÍTELE</w:t>
            </w:r>
          </w:p>
          <w:p w:rsidR="008528D7" w:rsidRPr="005422CE" w:rsidRDefault="008528D7">
            <w:pPr>
              <w:rPr>
                <w:color w:val="0070C0"/>
                <w:highlight w:val="yellow"/>
              </w:rPr>
            </w:pPr>
            <w:r w:rsidRPr="005422CE">
              <w:rPr>
                <w:color w:val="0070C0"/>
                <w:highlight w:val="yellow"/>
              </w:rPr>
              <w:t>PSA</w:t>
            </w:r>
          </w:p>
          <w:p w:rsidR="008528D7" w:rsidRPr="008528D7" w:rsidRDefault="008528D7">
            <w:pPr>
              <w:rPr>
                <w:highlight w:val="yellow"/>
              </w:rPr>
            </w:pPr>
            <w:r w:rsidRPr="005422CE">
              <w:rPr>
                <w:color w:val="0070C0"/>
                <w:highlight w:val="yellow"/>
              </w:rPr>
              <w:t>tatínka, dědečka</w:t>
            </w:r>
          </w:p>
        </w:tc>
        <w:tc>
          <w:tcPr>
            <w:tcW w:w="0" w:type="auto"/>
          </w:tcPr>
          <w:p w:rsid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Hard </w:t>
            </w:r>
            <w:proofErr w:type="spellStart"/>
            <w:r>
              <w:rPr>
                <w:highlight w:val="yellow"/>
              </w:rPr>
              <w:t>cons</w:t>
            </w:r>
            <w:proofErr w:type="spellEnd"/>
            <w:r>
              <w:rPr>
                <w:highlight w:val="yellow"/>
              </w:rPr>
              <w:t>.: -A</w:t>
            </w:r>
          </w:p>
          <w:p w:rsid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Soft </w:t>
            </w:r>
            <w:proofErr w:type="spellStart"/>
            <w:r>
              <w:rPr>
                <w:highlight w:val="yellow"/>
              </w:rPr>
              <w:t>cons</w:t>
            </w:r>
            <w:proofErr w:type="spellEnd"/>
            <w:r>
              <w:rPr>
                <w:highlight w:val="yellow"/>
              </w:rPr>
              <w:t>.: -E</w:t>
            </w:r>
          </w:p>
          <w:p w:rsid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>Ý: -ÉHO</w:t>
            </w:r>
          </w:p>
          <w:p w:rsidR="008528D7" w:rsidRPr="008528D7" w:rsidRDefault="008528D7">
            <w:pPr>
              <w:rPr>
                <w:highlight w:val="yellow"/>
              </w:rPr>
            </w:pPr>
            <w:r>
              <w:rPr>
                <w:highlight w:val="yellow"/>
              </w:rPr>
              <w:t>Í: -ÍHO</w:t>
            </w:r>
          </w:p>
        </w:tc>
      </w:tr>
      <w:tr w:rsidR="008528D7" w:rsidTr="008528D7">
        <w:tc>
          <w:tcPr>
            <w:tcW w:w="0" w:type="auto"/>
          </w:tcPr>
          <w:p w:rsidR="008528D7" w:rsidRDefault="008528D7">
            <w:r>
              <w:t>F</w:t>
            </w:r>
          </w:p>
        </w:tc>
        <w:tc>
          <w:tcPr>
            <w:tcW w:w="0" w:type="auto"/>
          </w:tcPr>
          <w:p w:rsidR="008528D7" w:rsidRDefault="008528D7">
            <w:r>
              <w:t>káva</w:t>
            </w:r>
          </w:p>
          <w:p w:rsidR="008528D7" w:rsidRDefault="008528D7">
            <w:r>
              <w:t>česká kamarádka</w:t>
            </w:r>
          </w:p>
          <w:p w:rsidR="008528D7" w:rsidRDefault="008528D7">
            <w:r>
              <w:t>mladší sestra</w:t>
            </w:r>
          </w:p>
          <w:p w:rsidR="008528D7" w:rsidRDefault="008528D7">
            <w:r>
              <w:t>rýže, restaurace,</w:t>
            </w:r>
          </w:p>
          <w:p w:rsidR="008528D7" w:rsidRDefault="008528D7">
            <w:r>
              <w:t>přítelkyně</w:t>
            </w:r>
          </w:p>
        </w:tc>
        <w:tc>
          <w:tcPr>
            <w:tcW w:w="0" w:type="auto"/>
          </w:tcPr>
          <w:p w:rsidR="008528D7" w:rsidRPr="005422CE" w:rsidRDefault="008528D7">
            <w:pPr>
              <w:rPr>
                <w:color w:val="FF0000"/>
              </w:rPr>
            </w:pPr>
            <w:r w:rsidRPr="005422CE">
              <w:rPr>
                <w:color w:val="FF0000"/>
              </w:rPr>
              <w:t>černou KÁVU</w:t>
            </w:r>
          </w:p>
          <w:p w:rsidR="008528D7" w:rsidRPr="005422CE" w:rsidRDefault="008528D7">
            <w:pPr>
              <w:rPr>
                <w:color w:val="FF0000"/>
              </w:rPr>
            </w:pPr>
            <w:r w:rsidRPr="005422CE">
              <w:rPr>
                <w:color w:val="FF0000"/>
              </w:rPr>
              <w:t>českou kamarádku</w:t>
            </w:r>
          </w:p>
          <w:p w:rsidR="008528D7" w:rsidRPr="005422CE" w:rsidRDefault="008528D7">
            <w:pPr>
              <w:rPr>
                <w:color w:val="FF0000"/>
              </w:rPr>
            </w:pPr>
            <w:r w:rsidRPr="005422CE">
              <w:rPr>
                <w:color w:val="FF0000"/>
              </w:rPr>
              <w:t>mladší sestru</w:t>
            </w:r>
          </w:p>
          <w:p w:rsidR="008528D7" w:rsidRDefault="008528D7">
            <w:r w:rsidRPr="005422CE">
              <w:rPr>
                <w:color w:val="FF0000"/>
              </w:rPr>
              <w:t>rýži, restauraci, přítelkyni</w:t>
            </w:r>
          </w:p>
        </w:tc>
        <w:tc>
          <w:tcPr>
            <w:tcW w:w="0" w:type="auto"/>
          </w:tcPr>
          <w:p w:rsidR="008528D7" w:rsidRDefault="008528D7">
            <w:r>
              <w:t>-á: -OU</w:t>
            </w:r>
          </w:p>
          <w:p w:rsidR="008528D7" w:rsidRDefault="008528D7">
            <w:r>
              <w:t>-a: -U</w:t>
            </w:r>
          </w:p>
          <w:p w:rsidR="008528D7" w:rsidRDefault="008528D7">
            <w:r>
              <w:t>-e: -I</w:t>
            </w:r>
          </w:p>
        </w:tc>
      </w:tr>
      <w:tr w:rsidR="008528D7" w:rsidTr="008528D7">
        <w:tc>
          <w:tcPr>
            <w:tcW w:w="0" w:type="auto"/>
          </w:tcPr>
          <w:p w:rsidR="008528D7" w:rsidRDefault="008528D7">
            <w:r>
              <w:t>N</w:t>
            </w:r>
          </w:p>
        </w:tc>
        <w:tc>
          <w:tcPr>
            <w:tcW w:w="0" w:type="auto"/>
          </w:tcPr>
          <w:p w:rsidR="008528D7" w:rsidRDefault="008528D7">
            <w:r>
              <w:t>bílé víno</w:t>
            </w:r>
          </w:p>
        </w:tc>
        <w:tc>
          <w:tcPr>
            <w:tcW w:w="0" w:type="auto"/>
          </w:tcPr>
          <w:p w:rsidR="008528D7" w:rsidRDefault="008528D7">
            <w:r>
              <w:t>bílé víno</w:t>
            </w:r>
          </w:p>
        </w:tc>
        <w:tc>
          <w:tcPr>
            <w:tcW w:w="0" w:type="auto"/>
          </w:tcPr>
          <w:p w:rsidR="008528D7" w:rsidRDefault="005422CE">
            <w:r>
              <w:t>-----</w:t>
            </w:r>
          </w:p>
        </w:tc>
      </w:tr>
      <w:tr w:rsidR="008528D7" w:rsidTr="008528D7">
        <w:tc>
          <w:tcPr>
            <w:tcW w:w="0" w:type="auto"/>
          </w:tcPr>
          <w:p w:rsidR="008528D7" w:rsidRDefault="008528D7"/>
        </w:tc>
        <w:tc>
          <w:tcPr>
            <w:tcW w:w="0" w:type="auto"/>
          </w:tcPr>
          <w:p w:rsidR="008528D7" w:rsidRDefault="008528D7"/>
        </w:tc>
        <w:tc>
          <w:tcPr>
            <w:tcW w:w="0" w:type="auto"/>
          </w:tcPr>
          <w:p w:rsidR="008528D7" w:rsidRDefault="008528D7"/>
        </w:tc>
        <w:tc>
          <w:tcPr>
            <w:tcW w:w="0" w:type="auto"/>
          </w:tcPr>
          <w:p w:rsidR="008528D7" w:rsidRDefault="008528D7"/>
        </w:tc>
      </w:tr>
    </w:tbl>
    <w:p w:rsidR="008528D7" w:rsidRDefault="008528D7"/>
    <w:p w:rsidR="008528D7" w:rsidRDefault="008528D7">
      <w:r>
        <w:t>Mám JEDNOHO MLADŠÍHO bratra.</w:t>
      </w:r>
    </w:p>
    <w:p w:rsidR="008528D7" w:rsidRDefault="008528D7">
      <w:r>
        <w:t>Mám JEDNU starší sestru.</w:t>
      </w:r>
    </w:p>
    <w:p w:rsidR="008528D7" w:rsidRDefault="008528D7">
      <w:r>
        <w:t xml:space="preserve">Moje sestra je </w:t>
      </w:r>
      <w:r w:rsidRPr="008528D7">
        <w:rPr>
          <w:b/>
        </w:rPr>
        <w:t>vdaná</w:t>
      </w:r>
      <w:r>
        <w:t>.</w:t>
      </w:r>
    </w:p>
    <w:p w:rsidR="008528D7" w:rsidRDefault="008528D7">
      <w:r>
        <w:t xml:space="preserve">Můj bratr je </w:t>
      </w:r>
      <w:r w:rsidRPr="008528D7">
        <w:rPr>
          <w:b/>
        </w:rPr>
        <w:t>ženatý.</w:t>
      </w:r>
    </w:p>
    <w:p w:rsidR="008528D7" w:rsidRDefault="008528D7">
      <w:r>
        <w:t>Christos není ženatý, je svobodný. (single)</w:t>
      </w:r>
    </w:p>
    <w:p w:rsidR="008528D7" w:rsidRDefault="008528D7">
      <w:proofErr w:type="spellStart"/>
      <w:r>
        <w:t>Sarara</w:t>
      </w:r>
      <w:proofErr w:type="spellEnd"/>
      <w:r>
        <w:t xml:space="preserve"> není vdaná, je svobodná.</w:t>
      </w:r>
    </w:p>
    <w:p w:rsidR="008528D7" w:rsidRDefault="008528D7">
      <w:r>
        <w:t>Ivana je vdaná. Její manžel se jmenuje Jiří.</w:t>
      </w:r>
    </w:p>
    <w:p w:rsidR="008528D7" w:rsidRDefault="008528D7"/>
    <w:p w:rsidR="008528D7" w:rsidRDefault="008528D7">
      <w:r>
        <w:t>Jsem svobodný/svobodný.</w:t>
      </w:r>
    </w:p>
    <w:p w:rsidR="008528D7" w:rsidRDefault="008528D7" w:rsidP="008528D7">
      <w:pPr>
        <w:rPr>
          <w:highlight w:val="yellow"/>
        </w:rPr>
      </w:pPr>
    </w:p>
    <w:p w:rsidR="008528D7" w:rsidRPr="008528D7" w:rsidRDefault="008528D7" w:rsidP="008528D7">
      <w:pPr>
        <w:rPr>
          <w:highlight w:val="yellow"/>
        </w:rPr>
      </w:pPr>
      <w:r w:rsidRPr="008528D7">
        <w:rPr>
          <w:highlight w:val="yellow"/>
        </w:rPr>
        <w:t>DÚ: 80/15</w:t>
      </w:r>
    </w:p>
    <w:p w:rsidR="008528D7" w:rsidRDefault="008528D7" w:rsidP="008528D7">
      <w:pPr>
        <w:rPr>
          <w:highlight w:val="yellow"/>
        </w:rPr>
      </w:pPr>
      <w:r w:rsidRPr="008528D7">
        <w:rPr>
          <w:highlight w:val="yellow"/>
        </w:rPr>
        <w:t>81/20, 21</w:t>
      </w:r>
    </w:p>
    <w:p w:rsidR="005422CE" w:rsidRDefault="005422CE" w:rsidP="008528D7">
      <w:pPr>
        <w:rPr>
          <w:highlight w:val="yellow"/>
        </w:rPr>
      </w:pPr>
      <w:r>
        <w:rPr>
          <w:highlight w:val="yellow"/>
        </w:rPr>
        <w:t>Moje rodina</w:t>
      </w:r>
      <w:bookmarkStart w:id="0" w:name="_GoBack"/>
      <w:bookmarkEnd w:id="0"/>
    </w:p>
    <w:p w:rsidR="008528D7" w:rsidRDefault="008528D7"/>
    <w:p w:rsidR="008528D7" w:rsidRDefault="008528D7">
      <w:r>
        <w:t>MOJE RODINA</w:t>
      </w:r>
    </w:p>
    <w:p w:rsidR="008528D7" w:rsidRDefault="008528D7">
      <w:r>
        <w:t>Jmenuju se</w:t>
      </w:r>
      <w:proofErr w:type="gramStart"/>
      <w:r>
        <w:t>…….</w:t>
      </w:r>
      <w:proofErr w:type="gramEnd"/>
      <w:r>
        <w:t>. . Jsem z…… a je mi 22 let. Jsem student/</w:t>
      </w:r>
      <w:proofErr w:type="spellStart"/>
      <w:r>
        <w:t>ka</w:t>
      </w:r>
      <w:proofErr w:type="spellEnd"/>
      <w:r>
        <w:t xml:space="preserve"> a studuju medicínu/zubní lékařství/fyzioterapii na lékařské fakultě v Brně. Mám malou/velkou rodinu. </w:t>
      </w:r>
    </w:p>
    <w:p w:rsidR="008528D7" w:rsidRDefault="008528D7">
      <w:r>
        <w:t xml:space="preserve">Moje maminka se </w:t>
      </w:r>
      <w:proofErr w:type="gramStart"/>
      <w:r>
        <w:t>jmenuje….</w:t>
      </w:r>
      <w:proofErr w:type="gramEnd"/>
      <w:r>
        <w:t>. . Je jí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.Je</w:t>
      </w:r>
      <w:proofErr w:type="gramEnd"/>
      <w:r>
        <w:t xml:space="preserve"> doktorka/Pracuje jako zubařka./ Je v domácnosti </w:t>
      </w:r>
      <w:r w:rsidRPr="005422CE">
        <w:rPr>
          <w:i/>
        </w:rPr>
        <w:t>(</w:t>
      </w:r>
      <w:proofErr w:type="spellStart"/>
      <w:r w:rsidRPr="005422CE">
        <w:rPr>
          <w:i/>
        </w:rPr>
        <w:t>housewife</w:t>
      </w:r>
      <w:proofErr w:type="spellEnd"/>
      <w:r w:rsidRPr="005422CE">
        <w:rPr>
          <w:i/>
        </w:rPr>
        <w:t>).</w:t>
      </w:r>
    </w:p>
    <w:p w:rsidR="008528D7" w:rsidRDefault="008528D7">
      <w:r>
        <w:t>lékárník/lékárnice</w:t>
      </w:r>
    </w:p>
    <w:p w:rsidR="008528D7" w:rsidRDefault="008528D7">
      <w:r>
        <w:t>Můj tatínek se jmenuje…</w:t>
      </w:r>
      <w:proofErr w:type="gramStart"/>
      <w:r>
        <w:t>…….</w:t>
      </w:r>
      <w:proofErr w:type="gramEnd"/>
      <w:r>
        <w:t xml:space="preserve"> . Je </w:t>
      </w:r>
      <w:proofErr w:type="gramStart"/>
      <w:r>
        <w:t>mu….</w:t>
      </w:r>
      <w:proofErr w:type="gramEnd"/>
      <w:r>
        <w:t>. . Je administrativní pracovník/manažer.</w:t>
      </w:r>
    </w:p>
    <w:p w:rsidR="008528D7" w:rsidRDefault="008528D7">
      <w:r>
        <w:t xml:space="preserve">Mám dvě sestry/dva bratry a jednoho bratra. Jedna sestra se jmenuje Laura a druhá sestra se jmenuje Karen. </w:t>
      </w:r>
      <w:proofErr w:type="spellStart"/>
      <w:r>
        <w:t>Studujou</w:t>
      </w:r>
      <w:proofErr w:type="spellEnd"/>
      <w:r>
        <w:t xml:space="preserve"> právo (</w:t>
      </w:r>
      <w:proofErr w:type="spellStart"/>
      <w:r>
        <w:t>law</w:t>
      </w:r>
      <w:proofErr w:type="spellEnd"/>
      <w:r>
        <w:t>) v Londýně. Můj bratr se jmenuje Norman. Je mu 13.  Studuje ve Švýcarsku.</w:t>
      </w:r>
    </w:p>
    <w:p w:rsidR="008528D7" w:rsidRDefault="008528D7">
      <w:r>
        <w:t xml:space="preserve">Můj bratr </w:t>
      </w:r>
      <w:proofErr w:type="spellStart"/>
      <w:r>
        <w:t>Takumi</w:t>
      </w:r>
      <w:proofErr w:type="spellEnd"/>
      <w:r>
        <w:t xml:space="preserve"> je malý.  Je mu 6. Chodí do mateřské školky.</w:t>
      </w:r>
    </w:p>
    <w:p w:rsidR="008528D7" w:rsidRDefault="008528D7">
      <w:r>
        <w:t>Mám psa. Jmenuje se …</w:t>
      </w:r>
      <w:proofErr w:type="gramStart"/>
      <w:r>
        <w:t>…….</w:t>
      </w:r>
      <w:proofErr w:type="gramEnd"/>
      <w:r>
        <w:t>. . Je mu asi (</w:t>
      </w:r>
      <w:proofErr w:type="spellStart"/>
      <w:r>
        <w:t>about</w:t>
      </w:r>
      <w:proofErr w:type="spellEnd"/>
      <w:r>
        <w:t xml:space="preserve">) 20 let.  Je starý, ale hezký. </w:t>
      </w:r>
    </w:p>
    <w:sectPr w:rsidR="0085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57B21"/>
    <w:multiLevelType w:val="multilevel"/>
    <w:tmpl w:val="54CC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D7"/>
    <w:rsid w:val="005422CE"/>
    <w:rsid w:val="00811C57"/>
    <w:rsid w:val="008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0819"/>
  <w15:chartTrackingRefBased/>
  <w15:docId w15:val="{64FA7313-9745-4B78-B085-F51EA09B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2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5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2019-09-10T06:27:00Z</dcterms:created>
  <dcterms:modified xsi:type="dcterms:W3CDTF">2019-09-10T10:09:00Z</dcterms:modified>
</cp:coreProperties>
</file>