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</w:t>
      </w:r>
      <w:r w:rsidR="00946F60" w:rsidRPr="003C507B">
        <w:rPr>
          <w:b/>
          <w:sz w:val="28"/>
          <w:lang w:val="cs-CZ"/>
        </w:rPr>
        <w:t xml:space="preserve"> – zeměpis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"/>
        <w:gridCol w:w="3400"/>
        <w:gridCol w:w="284"/>
        <w:gridCol w:w="213"/>
        <w:gridCol w:w="69"/>
        <w:gridCol w:w="4431"/>
      </w:tblGrid>
      <w:tr w:rsidR="00946F60" w:rsidTr="00946F60">
        <w:tc>
          <w:tcPr>
            <w:tcW w:w="889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897" w:type="dxa"/>
            <w:gridSpan w:val="3"/>
          </w:tcPr>
          <w:p w:rsidR="00946F60" w:rsidRDefault="00946F60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 xml:space="preserve">Tematický celek:                                                                 </w:t>
            </w:r>
          </w:p>
        </w:tc>
        <w:tc>
          <w:tcPr>
            <w:tcW w:w="4500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924C08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Cíle výuky:</w:t>
            </w:r>
            <w:r w:rsidR="00946F60">
              <w:rPr>
                <w:b/>
                <w:lang w:val="cs-CZ"/>
              </w:rPr>
              <w:t xml:space="preserve"> </w:t>
            </w:r>
            <w:r w:rsidR="009E5B34" w:rsidRPr="00946F60">
              <w:rPr>
                <w:i/>
                <w:lang w:val="cs-CZ"/>
              </w:rPr>
              <w:t xml:space="preserve">týkají se přímo tematického celku a toho, co </w:t>
            </w:r>
            <w:r w:rsidR="009E5B34">
              <w:rPr>
                <w:i/>
                <w:lang w:val="cs-CZ"/>
              </w:rPr>
              <w:t>bude žák umět po skončení hodiny. Musí být konkrétní a kontrolovatelné.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0645AD">
        <w:tc>
          <w:tcPr>
            <w:tcW w:w="9286" w:type="dxa"/>
            <w:gridSpan w:val="6"/>
          </w:tcPr>
          <w:p w:rsidR="00DC195B" w:rsidRPr="00CA364F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</w:t>
            </w:r>
            <w:r w:rsidR="00CA364F">
              <w:rPr>
                <w:b/>
                <w:lang w:val="cs-CZ"/>
              </w:rPr>
              <w:t xml:space="preserve">: </w:t>
            </w:r>
            <w:r w:rsidR="00CA364F">
              <w:rPr>
                <w:i/>
                <w:lang w:val="cs-CZ"/>
              </w:rPr>
              <w:t>případné další cíle směřující ke standardům geografického vzdělávání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 – pomůže opět tabulka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 w:rsidP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uvedete, který OV téma hodiny procvičuje</w:t>
            </w:r>
          </w:p>
        </w:tc>
        <w:tc>
          <w:tcPr>
            <w:tcW w:w="4431" w:type="dxa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Indikátory: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který indikátor rozvíjí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431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Default="00DC195B" w:rsidP="00DC195B">
            <w:pPr>
              <w:rPr>
                <w:b/>
                <w:lang w:val="cs-CZ"/>
              </w:rPr>
            </w:pPr>
            <w:proofErr w:type="gramStart"/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   </w:t>
            </w:r>
            <w:r w:rsidR="00946F60">
              <w:rPr>
                <w:i/>
                <w:lang w:val="cs-CZ"/>
              </w:rPr>
              <w:t>uvedete</w:t>
            </w:r>
            <w:proofErr w:type="gramEnd"/>
            <w:r w:rsidR="00946F60">
              <w:rPr>
                <w:i/>
                <w:lang w:val="cs-CZ"/>
              </w:rPr>
              <w:t xml:space="preserve">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F669F8">
        <w:tc>
          <w:tcPr>
            <w:tcW w:w="9286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0020AE">
        <w:tc>
          <w:tcPr>
            <w:tcW w:w="9286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946F60">
        <w:tc>
          <w:tcPr>
            <w:tcW w:w="4289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činnost </w:t>
            </w:r>
            <w:r>
              <w:rPr>
                <w:i/>
                <w:lang w:val="cs-CZ"/>
              </w:rPr>
              <w:t>po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6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431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jaká činnost </w:t>
            </w:r>
            <w:bookmarkStart w:id="0" w:name="_GoBack"/>
            <w:bookmarkEnd w:id="0"/>
            <w:r>
              <w:rPr>
                <w:i/>
                <w:lang w:val="cs-CZ"/>
              </w:rPr>
              <w:t>po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DF151F">
        <w:tc>
          <w:tcPr>
            <w:tcW w:w="9286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713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713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FF"/>
    <w:rsid w:val="00041E2E"/>
    <w:rsid w:val="00175231"/>
    <w:rsid w:val="002B749C"/>
    <w:rsid w:val="00327BFF"/>
    <w:rsid w:val="003C507B"/>
    <w:rsid w:val="003C7C2E"/>
    <w:rsid w:val="00457776"/>
    <w:rsid w:val="00577050"/>
    <w:rsid w:val="006423B5"/>
    <w:rsid w:val="006F088A"/>
    <w:rsid w:val="008F7AC2"/>
    <w:rsid w:val="00925BE6"/>
    <w:rsid w:val="00946F60"/>
    <w:rsid w:val="009D29CD"/>
    <w:rsid w:val="009E5B34"/>
    <w:rsid w:val="00AF7CAF"/>
    <w:rsid w:val="00B91375"/>
    <w:rsid w:val="00BA08E8"/>
    <w:rsid w:val="00C824F5"/>
    <w:rsid w:val="00CA364F"/>
    <w:rsid w:val="00CC293E"/>
    <w:rsid w:val="00CE0653"/>
    <w:rsid w:val="00D162E7"/>
    <w:rsid w:val="00DC195B"/>
    <w:rsid w:val="00E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733C-AFE9-4F95-82CA-3C86EF9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Hofmann</cp:lastModifiedBy>
  <cp:revision>2</cp:revision>
  <cp:lastPrinted>2012-02-20T13:55:00Z</cp:lastPrinted>
  <dcterms:created xsi:type="dcterms:W3CDTF">2015-10-06T10:40:00Z</dcterms:created>
  <dcterms:modified xsi:type="dcterms:W3CDTF">2015-10-06T10:40:00Z</dcterms:modified>
</cp:coreProperties>
</file>