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45F75A2B" w:rsidR="00CF6D6F" w:rsidRDefault="00F83C7C" w:rsidP="0077604F">
            <w:pPr>
              <w:ind w:left="360"/>
              <w:jc w:val="center"/>
            </w:pPr>
            <w:r>
              <w:rPr>
                <w:sz w:val="56"/>
              </w:rPr>
              <w:t>7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73E43BB1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80256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C7C">
              <w:rPr>
                <w:b/>
                <w:color w:val="FFC000"/>
                <w:sz w:val="40"/>
              </w:rPr>
              <w:t>Výroba svíčky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6103F0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4C9936DC" w:rsidR="00CF6D6F" w:rsidRPr="00CF6D6F" w:rsidRDefault="006C0E22" w:rsidP="006C0E22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6C0E22">
              <w:rPr>
                <w:sz w:val="24"/>
                <w:szCs w:val="24"/>
              </w:rPr>
              <w:t>osvojovat si elementární poznatky o okolním prostředí, které jsou dítěti blízké, pro ně smysluplné a přínosné, zajímavé a jemu pochopitelné a využitelné pro další učení a životní praxi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7EF6074C" w:rsidR="00CA47FD" w:rsidRPr="00151366" w:rsidRDefault="006C0E22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Vytvoř si </w:t>
            </w:r>
            <w:r w:rsidR="003F22FA">
              <w:rPr>
                <w:b/>
                <w:sz w:val="24"/>
                <w:szCs w:val="24"/>
              </w:rPr>
              <w:t>vlastní</w:t>
            </w:r>
            <w:r>
              <w:rPr>
                <w:b/>
                <w:sz w:val="24"/>
                <w:szCs w:val="24"/>
              </w:rPr>
              <w:t xml:space="preserve"> svíčku</w:t>
            </w:r>
            <w:r w:rsidR="003F22FA">
              <w:rPr>
                <w:b/>
                <w:sz w:val="24"/>
                <w:szCs w:val="24"/>
              </w:rPr>
              <w:t xml:space="preserve"> rozmanitých barev a tvarů</w:t>
            </w:r>
            <w:r w:rsidR="00151366" w:rsidRPr="00151366">
              <w:rPr>
                <w:b/>
                <w:sz w:val="24"/>
                <w:szCs w:val="24"/>
              </w:rPr>
              <w:t>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3872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3E393294" w14:textId="0E898E72" w:rsidR="006103F0" w:rsidRPr="00236790" w:rsidRDefault="00713B1C" w:rsidP="006C0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granulovaný parafin, kelímky, formy, potravinářské barvivo, knot, vonné esence, nádobí na vodní lázeň, varná deska</w:t>
            </w: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66944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21563AEA" w14:textId="77777777" w:rsidR="00713B1C" w:rsidRDefault="00713B1C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granulovaný parafin rozpustíme ve vodní lázni</w:t>
            </w:r>
          </w:p>
          <w:p w14:paraId="5F56FEB8" w14:textId="13AC0EEE" w:rsidR="00713B1C" w:rsidRDefault="00713B1C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tekutého parafinu přidáme potravinářské barvivo případně vonné esence</w:t>
            </w:r>
          </w:p>
          <w:p w14:paraId="4AC57296" w14:textId="74FB2D68" w:rsidR="000B1115" w:rsidRDefault="000B1115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nachystáme formu a knot</w:t>
            </w:r>
          </w:p>
          <w:p w14:paraId="7D08710B" w14:textId="3F82F1F6" w:rsidR="00027349" w:rsidRDefault="006774BB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směs nalijeme do formy</w:t>
            </w:r>
            <w:r w:rsidR="0061069F">
              <w:rPr>
                <w:sz w:val="24"/>
                <w:szCs w:val="24"/>
              </w:rPr>
              <w:t>, přičemž během nalévání přidržíme opatrně knot</w:t>
            </w:r>
            <w:r>
              <w:rPr>
                <w:sz w:val="24"/>
                <w:szCs w:val="24"/>
              </w:rPr>
              <w:t xml:space="preserve"> tak, aby </w:t>
            </w:r>
            <w:r w:rsidR="003F22FA">
              <w:rPr>
                <w:sz w:val="24"/>
                <w:szCs w:val="24"/>
              </w:rPr>
              <w:t>procházel celou svíčkou</w:t>
            </w:r>
          </w:p>
          <w:p w14:paraId="1D892DE1" w14:textId="1020C677" w:rsidR="003F22FA" w:rsidRDefault="003F22FA" w:rsidP="00713B1C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necháme vychladnout</w:t>
            </w:r>
          </w:p>
          <w:p w14:paraId="07CAD42E" w14:textId="77777777" w:rsidR="00027349" w:rsidRDefault="00027349" w:rsidP="00027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pozn. </w:t>
            </w:r>
            <w:r w:rsidR="00713B1C">
              <w:rPr>
                <w:sz w:val="24"/>
                <w:szCs w:val="24"/>
              </w:rPr>
              <w:t>svíčky můžeme dělat i vícebarevné, vrstvené, případně je můžeme jakkoli dozdobit (např. mušličky, otisky apod.)</w:t>
            </w:r>
          </w:p>
          <w:p w14:paraId="410B2493" w14:textId="3C3CDEFF" w:rsidR="000B1115" w:rsidRPr="00027349" w:rsidRDefault="000B1115" w:rsidP="00027349">
            <w:pPr>
              <w:jc w:val="both"/>
              <w:rPr>
                <w:sz w:val="24"/>
                <w:szCs w:val="24"/>
              </w:rPr>
            </w:pP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70016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6774BB">
        <w:trPr>
          <w:trHeight w:val="552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7213764D" w:rsidR="00151366" w:rsidRPr="00151366" w:rsidRDefault="006774BB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Teplý parafin nalévá učitel. </w:t>
            </w: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drawing>
                <wp:anchor distT="0" distB="0" distL="114300" distR="114300" simplePos="0" relativeHeight="251677184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3F22FA">
        <w:trPr>
          <w:trHeight w:val="2889"/>
        </w:trPr>
        <w:tc>
          <w:tcPr>
            <w:tcW w:w="9011" w:type="dxa"/>
            <w:gridSpan w:val="3"/>
            <w:shd w:val="clear" w:color="auto" w:fill="FFFFFF" w:themeFill="background1"/>
          </w:tcPr>
          <w:p w14:paraId="2DC3D90A" w14:textId="66BCE9E7" w:rsidR="00852AFF" w:rsidRPr="006774BB" w:rsidRDefault="003F22FA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282D3AD3" wp14:editId="6A3A5368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1616710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D3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left:0;text-align:left;margin-left:116.05pt;margin-top:127.3pt;width:66.55pt;height:11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731456" behindDoc="0" locked="0" layoutInCell="1" allowOverlap="1" wp14:anchorId="11C9A525" wp14:editId="6211FB2B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146685</wp:posOffset>
                  </wp:positionV>
                  <wp:extent cx="2428875" cy="1384935"/>
                  <wp:effectExtent l="19050" t="19050" r="28575" b="24765"/>
                  <wp:wrapTopAndBottom/>
                  <wp:docPr id="20" name="Obrázek 20" descr="C:\Users\sabra_000\AppData\Local\Microsoft\Windows\INetCache\Content.Word\IMG_9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bra_000\AppData\Local\Microsoft\Windows\INetCache\Content.Word\IMG_94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8" t="18362" r="8760" b="10174"/>
                          <a:stretch/>
                        </pic:blipFill>
                        <pic:spPr bwMode="auto">
                          <a:xfrm>
                            <a:off x="0" y="0"/>
                            <a:ext cx="2428875" cy="1384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60800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3F22FA">
        <w:trPr>
          <w:trHeight w:val="405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274EEE7F" w:rsidR="00CF6D6F" w:rsidRPr="005A7C62" w:rsidRDefault="000B1115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lastRenderedPageBreak/>
              <w:t xml:space="preserve">Po vychladnutí vyklopíme </w:t>
            </w:r>
            <w:r w:rsidR="003F22FA">
              <w:rPr>
                <w:sz w:val="24"/>
              </w:rPr>
              <w:t xml:space="preserve">hotovou </w:t>
            </w:r>
            <w:bookmarkStart w:id="0" w:name="_GoBack"/>
            <w:bookmarkEnd w:id="0"/>
            <w:r w:rsidR="003F22FA">
              <w:rPr>
                <w:sz w:val="24"/>
              </w:rPr>
              <w:t xml:space="preserve">svíčku </w:t>
            </w:r>
            <w:r>
              <w:rPr>
                <w:sz w:val="24"/>
              </w:rPr>
              <w:t>z</w:t>
            </w:r>
            <w:r w:rsidR="003F22FA">
              <w:rPr>
                <w:sz w:val="24"/>
              </w:rPr>
              <w:t> </w:t>
            </w:r>
            <w:r>
              <w:rPr>
                <w:sz w:val="24"/>
              </w:rPr>
              <w:t>formy</w:t>
            </w:r>
            <w:r w:rsidR="003F22FA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110A67" w14:paraId="7B3BC083" w14:textId="77777777" w:rsidTr="00197A0F">
        <w:trPr>
          <w:trHeight w:val="416"/>
        </w:trPr>
        <w:tc>
          <w:tcPr>
            <w:tcW w:w="9011" w:type="dxa"/>
            <w:gridSpan w:val="3"/>
            <w:shd w:val="clear" w:color="auto" w:fill="FFD966" w:themeFill="accent4" w:themeFillTint="99"/>
          </w:tcPr>
          <w:p w14:paraId="5F41D2AB" w14:textId="692ECADE" w:rsidR="00110A67" w:rsidRPr="00110A67" w:rsidRDefault="0042189C" w:rsidP="00236790">
            <w:pPr>
              <w:jc w:val="both"/>
              <w:rPr>
                <w:sz w:val="24"/>
              </w:rPr>
            </w:pPr>
            <w:r w:rsidRPr="00D95258">
              <w:rPr>
                <w:b/>
                <w:sz w:val="28"/>
              </w:rPr>
              <w:t>TIP</w:t>
            </w:r>
            <w:r w:rsidR="00110A67" w:rsidRPr="00CF6D6F">
              <w:rPr>
                <w:b/>
                <w:sz w:val="24"/>
              </w:rPr>
              <w:t xml:space="preserve"> </w:t>
            </w:r>
            <w:r w:rsidR="000B1115">
              <w:rPr>
                <w:sz w:val="24"/>
                <w:szCs w:val="24"/>
              </w:rPr>
              <w:t>Do vrcholu formy vytvoříme</w:t>
            </w:r>
            <w:r w:rsidR="000B1115">
              <w:rPr>
                <w:sz w:val="24"/>
                <w:szCs w:val="24"/>
              </w:rPr>
              <w:t xml:space="preserve"> malou dírku, kterou protáhneme knot</w:t>
            </w:r>
            <w:r w:rsidR="000B1115">
              <w:rPr>
                <w:sz w:val="24"/>
                <w:szCs w:val="24"/>
              </w:rPr>
              <w:t>. Pozor, musí být skutečně jen velikosti knotu, aby tudy neprotékal nalívaný parafin!</w:t>
            </w:r>
          </w:p>
        </w:tc>
      </w:tr>
    </w:tbl>
    <w:p w14:paraId="6598B5C5" w14:textId="7A5E4283" w:rsidR="003F34F0" w:rsidRDefault="003F34F0" w:rsidP="00110A67">
      <w:pPr>
        <w:jc w:val="both"/>
      </w:pPr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027349"/>
    <w:rsid w:val="000B1115"/>
    <w:rsid w:val="00110A67"/>
    <w:rsid w:val="00135D87"/>
    <w:rsid w:val="00151366"/>
    <w:rsid w:val="00197A0F"/>
    <w:rsid w:val="00236790"/>
    <w:rsid w:val="00241A79"/>
    <w:rsid w:val="002F5B84"/>
    <w:rsid w:val="003F22FA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04C"/>
    <w:rsid w:val="005C3E65"/>
    <w:rsid w:val="006103F0"/>
    <w:rsid w:val="0061069F"/>
    <w:rsid w:val="006521A3"/>
    <w:rsid w:val="006774BB"/>
    <w:rsid w:val="006A0479"/>
    <w:rsid w:val="006B49DF"/>
    <w:rsid w:val="006C0E22"/>
    <w:rsid w:val="006E1B6B"/>
    <w:rsid w:val="00713B1C"/>
    <w:rsid w:val="0077604F"/>
    <w:rsid w:val="00777CC4"/>
    <w:rsid w:val="007A73F3"/>
    <w:rsid w:val="00852AFF"/>
    <w:rsid w:val="00887636"/>
    <w:rsid w:val="008D1BD3"/>
    <w:rsid w:val="009E77C9"/>
    <w:rsid w:val="009F055B"/>
    <w:rsid w:val="00A24BBA"/>
    <w:rsid w:val="00A750AE"/>
    <w:rsid w:val="00AB0782"/>
    <w:rsid w:val="00AE3B55"/>
    <w:rsid w:val="00B05B2B"/>
    <w:rsid w:val="00B2535E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83C7C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062F-7B29-43FF-8F99-9814D12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4</cp:revision>
  <cp:lastPrinted>2018-06-22T14:20:00Z</cp:lastPrinted>
  <dcterms:created xsi:type="dcterms:W3CDTF">2018-06-29T11:34:00Z</dcterms:created>
  <dcterms:modified xsi:type="dcterms:W3CDTF">2018-06-29T12:20:00Z</dcterms:modified>
</cp:coreProperties>
</file>