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76" w:rsidRPr="00297ED1" w:rsidRDefault="00C00B76" w:rsidP="00297ED1">
      <w:pPr>
        <w:spacing w:line="240" w:lineRule="auto"/>
        <w:rPr>
          <w:b/>
        </w:rPr>
      </w:pPr>
      <w:r w:rsidRPr="00297ED1">
        <w:rPr>
          <w:b/>
        </w:rPr>
        <w:t>Přiřaďte</w:t>
      </w:r>
      <w:r w:rsidR="00F8447D" w:rsidRPr="00297ED1">
        <w:rPr>
          <w:b/>
        </w:rPr>
        <w:t xml:space="preserve"> k větě v levém sloupci vždy jednu  vět v pravém sloupci, která nejlépe vystihuje její význam.</w:t>
      </w:r>
    </w:p>
    <w:p w:rsidR="00F8447D" w:rsidRDefault="00F8447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0B76" w:rsidTr="00C00B76">
        <w:tc>
          <w:tcPr>
            <w:tcW w:w="4606" w:type="dxa"/>
          </w:tcPr>
          <w:p w:rsidR="00C00B76" w:rsidRPr="00C00B76" w:rsidRDefault="00CD2E45" w:rsidP="009A04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153670</wp:posOffset>
                      </wp:positionV>
                      <wp:extent cx="904875" cy="26670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487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2.1pt" to="229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" strokecolor="#4579b8 [3044]"/>
                  </w:pict>
                </mc:Fallback>
              </mc:AlternateContent>
            </w:r>
            <w:r w:rsidR="00C00B76" w:rsidRPr="00C00B76">
              <w:t xml:space="preserve">Musíme se sejít nejpozději za týden. </w:t>
            </w:r>
          </w:p>
        </w:tc>
        <w:tc>
          <w:tcPr>
            <w:tcW w:w="4606" w:type="dxa"/>
          </w:tcPr>
          <w:p w:rsidR="00C00B76" w:rsidRDefault="00C00B76" w:rsidP="009A04C5">
            <w:r w:rsidRPr="00C00B76">
              <w:t>Je zřejmé, že se sejdeme nejpozději za týden.</w:t>
            </w:r>
          </w:p>
        </w:tc>
      </w:tr>
      <w:tr w:rsidR="00C00B76" w:rsidTr="00C00B76">
        <w:tc>
          <w:tcPr>
            <w:tcW w:w="4606" w:type="dxa"/>
          </w:tcPr>
          <w:p w:rsidR="00C00B76" w:rsidRPr="00C00B76" w:rsidRDefault="00C00B76" w:rsidP="009A04C5"/>
        </w:tc>
        <w:tc>
          <w:tcPr>
            <w:tcW w:w="4606" w:type="dxa"/>
          </w:tcPr>
          <w:p w:rsidR="00C00B76" w:rsidRDefault="00C00B76" w:rsidP="00C00B76">
            <w:r w:rsidRPr="00C00B76">
              <w:t xml:space="preserve">Je </w:t>
            </w:r>
            <w:r>
              <w:t>dobré</w:t>
            </w:r>
            <w:r w:rsidRPr="00C00B76">
              <w:t>, že se sejdeme nejpozději za týden.</w:t>
            </w:r>
          </w:p>
        </w:tc>
      </w:tr>
      <w:tr w:rsidR="00C00B76" w:rsidTr="00C00B76">
        <w:tc>
          <w:tcPr>
            <w:tcW w:w="4606" w:type="dxa"/>
          </w:tcPr>
          <w:p w:rsidR="00C00B76" w:rsidRPr="00C00B76" w:rsidRDefault="00C00B76" w:rsidP="009A04C5"/>
        </w:tc>
        <w:tc>
          <w:tcPr>
            <w:tcW w:w="4606" w:type="dxa"/>
          </w:tcPr>
          <w:p w:rsidR="00C00B76" w:rsidRDefault="00C00B76" w:rsidP="00C00B76">
            <w:r w:rsidRPr="00C00B76">
              <w:t xml:space="preserve">Je </w:t>
            </w:r>
            <w:r>
              <w:t>nutné</w:t>
            </w:r>
            <w:r w:rsidRPr="00C00B76">
              <w:t xml:space="preserve">, </w:t>
            </w:r>
            <w:r>
              <w:t>abychom</w:t>
            </w:r>
            <w:r w:rsidRPr="00C00B76">
              <w:t xml:space="preserve"> se se</w:t>
            </w:r>
            <w:r>
              <w:t>šli</w:t>
            </w:r>
            <w:r w:rsidRPr="00C00B76">
              <w:t xml:space="preserve"> nejpozději za týden.</w:t>
            </w:r>
          </w:p>
        </w:tc>
      </w:tr>
      <w:tr w:rsidR="00C00B76" w:rsidTr="00C00B76">
        <w:tc>
          <w:tcPr>
            <w:tcW w:w="4606" w:type="dxa"/>
          </w:tcPr>
          <w:p w:rsidR="00C00B76" w:rsidRPr="00C00B76" w:rsidRDefault="00C00B76" w:rsidP="009A04C5"/>
        </w:tc>
        <w:tc>
          <w:tcPr>
            <w:tcW w:w="4606" w:type="dxa"/>
          </w:tcPr>
          <w:p w:rsidR="00C00B76" w:rsidRPr="00C00B76" w:rsidRDefault="00CD2E45" w:rsidP="009A04C5">
            <w:r>
              <w:t>Je lepší sejít se nejpozději za týden.</w:t>
            </w:r>
          </w:p>
        </w:tc>
      </w:tr>
      <w:tr w:rsidR="00C00B76" w:rsidTr="00C00B76">
        <w:tc>
          <w:tcPr>
            <w:tcW w:w="4606" w:type="dxa"/>
          </w:tcPr>
          <w:p w:rsidR="00C00B76" w:rsidRPr="00C00B76" w:rsidRDefault="00C00B76" w:rsidP="009A04C5"/>
        </w:tc>
        <w:tc>
          <w:tcPr>
            <w:tcW w:w="4606" w:type="dxa"/>
          </w:tcPr>
          <w:p w:rsidR="00C00B76" w:rsidRPr="00C00B76" w:rsidRDefault="00CD2E45" w:rsidP="009A04C5">
            <w:r>
              <w:t>Bylo by vhodnější sejít se nejpozději za týden.</w:t>
            </w:r>
          </w:p>
        </w:tc>
      </w:tr>
    </w:tbl>
    <w:p w:rsidR="004D07BC" w:rsidRDefault="004D07BC" w:rsidP="00C00B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0B76" w:rsidTr="00716A48">
        <w:tc>
          <w:tcPr>
            <w:tcW w:w="4606" w:type="dxa"/>
          </w:tcPr>
          <w:p w:rsidR="00C00B76" w:rsidRPr="00C00B76" w:rsidRDefault="00C731E4" w:rsidP="00816CB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12F81" wp14:editId="5998400D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140970</wp:posOffset>
                      </wp:positionV>
                      <wp:extent cx="904875" cy="85725"/>
                      <wp:effectExtent l="0" t="0" r="28575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48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11.1pt" to="22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" strokecolor="#4579b8 [3044]"/>
                  </w:pict>
                </mc:Fallback>
              </mc:AlternateContent>
            </w:r>
            <w:r w:rsidR="00816CB1">
              <w:t>Měli bychom se</w:t>
            </w:r>
            <w:r w:rsidR="00CD2E45">
              <w:t xml:space="preserve"> domluvit na všem už zítra.</w:t>
            </w:r>
          </w:p>
        </w:tc>
        <w:tc>
          <w:tcPr>
            <w:tcW w:w="4606" w:type="dxa"/>
          </w:tcPr>
          <w:p w:rsidR="00C00B76" w:rsidRDefault="00C731E4" w:rsidP="00716A48">
            <w:r>
              <w:t>Patrně se na všem domluvíme už zítra.</w:t>
            </w:r>
          </w:p>
        </w:tc>
      </w:tr>
      <w:tr w:rsid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Default="00C731E4" w:rsidP="00716A48">
            <w:r>
              <w:t>Bylo by vhodné domluvit se na všem už zítra.</w:t>
            </w:r>
          </w:p>
        </w:tc>
      </w:tr>
      <w:tr w:rsid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Default="00C731E4" w:rsidP="00716A48">
            <w:r>
              <w:t>Bylo by nutné domluvit se na všem už zítra.</w:t>
            </w:r>
          </w:p>
        </w:tc>
      </w:tr>
      <w:tr w:rsidR="00C00B76" w:rsidRP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Pr="00C00B76" w:rsidRDefault="00C731E4" w:rsidP="00716A48">
            <w:r>
              <w:t>Asi bude problém domluvit se na všem už zítra.</w:t>
            </w:r>
          </w:p>
        </w:tc>
      </w:tr>
      <w:tr w:rsidR="00C00B76" w:rsidRP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Pr="00C00B76" w:rsidRDefault="000158C5" w:rsidP="00716A48">
            <w:r>
              <w:t>Prý se na všem domluvíme už zítra.</w:t>
            </w:r>
          </w:p>
        </w:tc>
      </w:tr>
    </w:tbl>
    <w:p w:rsidR="00C00B76" w:rsidRDefault="00C00B76" w:rsidP="00C00B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0B76" w:rsidTr="00716A48">
        <w:tc>
          <w:tcPr>
            <w:tcW w:w="4606" w:type="dxa"/>
          </w:tcPr>
          <w:p w:rsidR="00C00B76" w:rsidRPr="00C00B76" w:rsidRDefault="00963C76" w:rsidP="00716A4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84455</wp:posOffset>
                      </wp:positionV>
                      <wp:extent cx="1628775" cy="1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6.65pt" to="235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" strokecolor="#4579b8 [3044]"/>
                  </w:pict>
                </mc:Fallback>
              </mc:AlternateContent>
            </w:r>
            <w:r w:rsidR="00C731E4">
              <w:t>Chtěl bych vám pomoci.</w:t>
            </w:r>
          </w:p>
        </w:tc>
        <w:tc>
          <w:tcPr>
            <w:tcW w:w="4606" w:type="dxa"/>
          </w:tcPr>
          <w:p w:rsidR="00C00B76" w:rsidRDefault="000858F8" w:rsidP="00716A48">
            <w:r>
              <w:t>Rád bych vám pomohl.</w:t>
            </w:r>
          </w:p>
        </w:tc>
      </w:tr>
      <w:tr w:rsid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7B3769" w:rsidRDefault="00963C76" w:rsidP="00716A48">
            <w:r>
              <w:t>Myslím, že bych vám pomohl.</w:t>
            </w:r>
          </w:p>
        </w:tc>
      </w:tr>
      <w:tr w:rsid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Default="00963C76" w:rsidP="00716A48">
            <w:r>
              <w:t>Bylo by možné vám pomoci.</w:t>
            </w:r>
          </w:p>
        </w:tc>
      </w:tr>
      <w:tr w:rsidR="00C00B76" w:rsidRP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Pr="00C00B76" w:rsidRDefault="00F8447D" w:rsidP="00716A48">
            <w:r>
              <w:t>Slušelo by se vám pomoci.</w:t>
            </w:r>
          </w:p>
        </w:tc>
      </w:tr>
      <w:tr w:rsidR="00C00B76" w:rsidRPr="00C00B76" w:rsidTr="00716A48">
        <w:tc>
          <w:tcPr>
            <w:tcW w:w="4606" w:type="dxa"/>
          </w:tcPr>
          <w:p w:rsidR="00C00B76" w:rsidRPr="00C00B76" w:rsidRDefault="00C00B76" w:rsidP="00716A48"/>
        </w:tc>
        <w:tc>
          <w:tcPr>
            <w:tcW w:w="4606" w:type="dxa"/>
          </w:tcPr>
          <w:p w:rsidR="00C00B76" w:rsidRPr="00C00B76" w:rsidRDefault="00F8447D" w:rsidP="00716A48">
            <w:r>
              <w:t>Mohu vám pomoci.</w:t>
            </w:r>
          </w:p>
        </w:tc>
      </w:tr>
    </w:tbl>
    <w:p w:rsidR="00A32854" w:rsidRDefault="00A32854" w:rsidP="00C00B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2854" w:rsidTr="005E3930">
        <w:tc>
          <w:tcPr>
            <w:tcW w:w="4606" w:type="dxa"/>
          </w:tcPr>
          <w:p w:rsidR="00A32854" w:rsidRPr="00C00B76" w:rsidRDefault="0051272E" w:rsidP="005E393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D69AE" wp14:editId="668C30EB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114935</wp:posOffset>
                      </wp:positionV>
                      <wp:extent cx="857250" cy="485775"/>
                      <wp:effectExtent l="0" t="0" r="19050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9.05pt" to="225.4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" strokecolor="#4579b8 [3044]"/>
                  </w:pict>
                </mc:Fallback>
              </mc:AlternateContent>
            </w:r>
            <w:r w:rsidR="00A32854">
              <w:t>Mohl bych vám půjčit svoje nářadí.</w:t>
            </w:r>
          </w:p>
        </w:tc>
        <w:tc>
          <w:tcPr>
            <w:tcW w:w="4606" w:type="dxa"/>
          </w:tcPr>
          <w:p w:rsidR="00A32854" w:rsidRDefault="00A32854" w:rsidP="005E3930">
            <w:r>
              <w:t>Rád vám půjčím svoje nářadí.</w:t>
            </w:r>
          </w:p>
        </w:tc>
      </w:tr>
      <w:tr w:rsidR="00A32854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Default="0051272E" w:rsidP="005E3930">
            <w:r>
              <w:t>Dokážu vám půjčit svoje nářadí.</w:t>
            </w:r>
          </w:p>
        </w:tc>
      </w:tr>
      <w:tr w:rsidR="00A32854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Default="0051272E" w:rsidP="005E3930">
            <w:r>
              <w:t>Smím vám půjčit svoje nářadí.</w:t>
            </w:r>
          </w:p>
        </w:tc>
      </w:tr>
      <w:tr w:rsidR="00A32854" w:rsidRPr="00C00B76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Pr="00C00B76" w:rsidRDefault="0051272E" w:rsidP="005E3930">
            <w:r>
              <w:t>Jsem ochoten vám půjčit svoje nářadí.</w:t>
            </w:r>
          </w:p>
        </w:tc>
      </w:tr>
    </w:tbl>
    <w:p w:rsidR="00A32854" w:rsidRDefault="00A328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2854" w:rsidTr="005E3930">
        <w:tc>
          <w:tcPr>
            <w:tcW w:w="4606" w:type="dxa"/>
          </w:tcPr>
          <w:p w:rsidR="00A32854" w:rsidRPr="00C00B76" w:rsidRDefault="00297ED1" w:rsidP="005E393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268605</wp:posOffset>
                      </wp:positionV>
                      <wp:extent cx="1905000" cy="4762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21.15pt" to="229.1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" strokecolor="#4579b8 [3044]"/>
                  </w:pict>
                </mc:Fallback>
              </mc:AlternateContent>
            </w:r>
            <w:r w:rsidR="00A32854">
              <w:t>Co myslíte, můžete přeplavat z jednoho břehu rybníka na druhý?</w:t>
            </w:r>
          </w:p>
        </w:tc>
        <w:tc>
          <w:tcPr>
            <w:tcW w:w="4606" w:type="dxa"/>
          </w:tcPr>
          <w:p w:rsidR="00A32854" w:rsidRDefault="0051272E" w:rsidP="005E3930">
            <w:r>
              <w:t>Přeplavete rádi z jednoho břehu rybníka na druhý?</w:t>
            </w:r>
          </w:p>
        </w:tc>
      </w:tr>
      <w:tr w:rsidR="00A32854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Default="00297ED1" w:rsidP="005E3930">
            <w:r>
              <w:t>Smíte z jednoho břehu rybníka na druhý?</w:t>
            </w:r>
          </w:p>
        </w:tc>
      </w:tr>
      <w:tr w:rsidR="00A32854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Default="00297ED1" w:rsidP="005E3930">
            <w:r>
              <w:t>Jste ochotni z jednoho břehu rybníka na druhý?</w:t>
            </w:r>
          </w:p>
        </w:tc>
      </w:tr>
      <w:tr w:rsidR="00A32854" w:rsidRPr="00C00B76" w:rsidTr="005E3930">
        <w:tc>
          <w:tcPr>
            <w:tcW w:w="4606" w:type="dxa"/>
          </w:tcPr>
          <w:p w:rsidR="00A32854" w:rsidRPr="00C00B76" w:rsidRDefault="00A32854" w:rsidP="005E3930"/>
        </w:tc>
        <w:tc>
          <w:tcPr>
            <w:tcW w:w="4606" w:type="dxa"/>
          </w:tcPr>
          <w:p w:rsidR="00A32854" w:rsidRPr="00C00B76" w:rsidRDefault="00297ED1" w:rsidP="005E3930">
            <w:r>
              <w:t>Dokážete z jednoho břehu rybníka na druhý?</w:t>
            </w:r>
          </w:p>
        </w:tc>
      </w:tr>
    </w:tbl>
    <w:p w:rsidR="00A32854" w:rsidRDefault="00A32854">
      <w:r>
        <w:br w:type="page"/>
      </w:r>
    </w:p>
    <w:p w:rsidR="00F8447D" w:rsidRPr="00297ED1" w:rsidRDefault="00624A75" w:rsidP="00297ED1">
      <w:pPr>
        <w:spacing w:line="240" w:lineRule="auto"/>
        <w:rPr>
          <w:b/>
        </w:rPr>
      </w:pPr>
      <w:r w:rsidRPr="00297ED1">
        <w:rPr>
          <w:b/>
        </w:rPr>
        <w:lastRenderedPageBreak/>
        <w:t>S</w:t>
      </w:r>
      <w:r w:rsidR="00F8447D" w:rsidRPr="00297ED1">
        <w:rPr>
          <w:b/>
        </w:rPr>
        <w:t xml:space="preserve">loveso </w:t>
      </w:r>
      <w:r w:rsidR="00F8447D" w:rsidRPr="00297ED1">
        <w:rPr>
          <w:b/>
          <w:i/>
        </w:rPr>
        <w:t>moci</w:t>
      </w:r>
      <w:r w:rsidR="00F8447D" w:rsidRPr="00297ED1">
        <w:rPr>
          <w:b/>
        </w:rPr>
        <w:t xml:space="preserve"> v následující větě </w:t>
      </w:r>
      <w:r w:rsidR="00D57B20" w:rsidRPr="00297ED1">
        <w:rPr>
          <w:b/>
        </w:rPr>
        <w:t xml:space="preserve">můžeme nahradit </w:t>
      </w:r>
      <w:r w:rsidR="00F8447D" w:rsidRPr="00297ED1">
        <w:rPr>
          <w:b/>
        </w:rPr>
        <w:t xml:space="preserve">takovým slovesem nebo jiným přísudkovým výrazem, s kterým věta </w:t>
      </w:r>
      <w:r w:rsidR="00F8447D" w:rsidRPr="00297ED1">
        <w:rPr>
          <w:b/>
          <w:i/>
        </w:rPr>
        <w:t>Můžeme ty věci odnosit do sklepa?</w:t>
      </w:r>
      <w:r w:rsidR="00F8447D" w:rsidRPr="00297ED1">
        <w:rPr>
          <w:b/>
        </w:rPr>
        <w:t xml:space="preserve"> bude mít význam:</w:t>
      </w:r>
    </w:p>
    <w:p w:rsidR="0066022F" w:rsidRDefault="0066022F" w:rsidP="00297ED1">
      <w:pPr>
        <w:spacing w:line="240" w:lineRule="auto"/>
      </w:pPr>
    </w:p>
    <w:p w:rsidR="00F8447D" w:rsidRDefault="00F8447D" w:rsidP="00297ED1">
      <w:pPr>
        <w:spacing w:line="240" w:lineRule="auto"/>
      </w:pPr>
      <w:r>
        <w:t>a)prosté eventuality</w:t>
      </w:r>
      <w:r w:rsidRPr="00624A75">
        <w:rPr>
          <w:b/>
        </w:rPr>
        <w:t>:</w:t>
      </w:r>
      <w:r w:rsidR="009B1010" w:rsidRPr="00624A75">
        <w:rPr>
          <w:b/>
        </w:rPr>
        <w:t xml:space="preserve"> </w:t>
      </w:r>
      <w:r w:rsidR="009B1010" w:rsidRPr="00624A75">
        <w:rPr>
          <w:b/>
          <w:i/>
        </w:rPr>
        <w:t>Je možné</w:t>
      </w:r>
      <w:r w:rsidR="009B1010" w:rsidRPr="00624A75">
        <w:rPr>
          <w:i/>
        </w:rPr>
        <w:t xml:space="preserve"> odnosit ty věci do sklepa? Lze odnosit ty věci do sklepa?</w:t>
      </w:r>
    </w:p>
    <w:p w:rsidR="009B1010" w:rsidRDefault="009B1010" w:rsidP="00297ED1">
      <w:pPr>
        <w:spacing w:line="240" w:lineRule="auto"/>
      </w:pPr>
      <w:r>
        <w:t xml:space="preserve">b) žádosti o dovolení: </w:t>
      </w:r>
      <w:r w:rsidRPr="00624A75">
        <w:rPr>
          <w:b/>
          <w:i/>
        </w:rPr>
        <w:t>Smíme / Dovolíte nám</w:t>
      </w:r>
      <w:r w:rsidRPr="00624A75">
        <w:rPr>
          <w:i/>
        </w:rPr>
        <w:t xml:space="preserve"> odnosit ty věci do sklepa?</w:t>
      </w:r>
    </w:p>
    <w:p w:rsidR="009B1010" w:rsidRDefault="009B1010" w:rsidP="00297ED1">
      <w:pPr>
        <w:spacing w:line="240" w:lineRule="auto"/>
        <w:rPr>
          <w:i/>
        </w:rPr>
      </w:pPr>
      <w:r>
        <w:t xml:space="preserve">c) otázky na posouzení </w:t>
      </w:r>
      <w:r w:rsidR="00D57B20">
        <w:t xml:space="preserve"> schopnosti (</w:t>
      </w:r>
      <w:r>
        <w:t>dovednosti</w:t>
      </w:r>
      <w:r w:rsidR="00D57B20">
        <w:t>)</w:t>
      </w:r>
      <w:r>
        <w:t xml:space="preserve">: </w:t>
      </w:r>
      <w:r w:rsidR="00624A75" w:rsidRPr="00624A75">
        <w:rPr>
          <w:b/>
          <w:i/>
        </w:rPr>
        <w:t>D</w:t>
      </w:r>
      <w:r w:rsidRPr="00624A75">
        <w:rPr>
          <w:b/>
          <w:i/>
        </w:rPr>
        <w:t>okážeme/zvládneme</w:t>
      </w:r>
      <w:r w:rsidRPr="00624A75">
        <w:rPr>
          <w:i/>
        </w:rPr>
        <w:t xml:space="preserve"> ty věci odnosit do sklepa?</w:t>
      </w:r>
    </w:p>
    <w:p w:rsidR="003F45CB" w:rsidRDefault="003F45CB" w:rsidP="00297ED1">
      <w:pPr>
        <w:spacing w:line="240" w:lineRule="auto"/>
      </w:pPr>
    </w:p>
    <w:p w:rsidR="003F45CB" w:rsidRDefault="003F45CB" w:rsidP="00297ED1">
      <w:pPr>
        <w:spacing w:line="240" w:lineRule="auto"/>
      </w:pPr>
      <w:r>
        <w:t xml:space="preserve">Věta </w:t>
      </w:r>
      <w:r w:rsidRPr="003F45CB">
        <w:rPr>
          <w:i/>
        </w:rPr>
        <w:t>Mohli byste nám poradit?</w:t>
      </w:r>
      <w:r>
        <w:t xml:space="preserve"> může mít význam:</w:t>
      </w:r>
    </w:p>
    <w:p w:rsidR="003F45CB" w:rsidRDefault="003F45CB" w:rsidP="00297ED1">
      <w:pPr>
        <w:spacing w:line="240" w:lineRule="auto"/>
      </w:pPr>
      <w:r>
        <w:t>a) Dokázali/Uměli byste nám poradit?</w:t>
      </w:r>
    </w:p>
    <w:p w:rsidR="003F45CB" w:rsidRPr="003F45CB" w:rsidRDefault="003F45CB" w:rsidP="00297ED1">
      <w:pPr>
        <w:spacing w:line="240" w:lineRule="auto"/>
      </w:pPr>
      <w:r>
        <w:t>b) Byli byste ochotni nám poradit?</w:t>
      </w:r>
    </w:p>
    <w:p w:rsidR="00624A75" w:rsidRDefault="00624A75" w:rsidP="00C00B76"/>
    <w:p w:rsidR="00624A75" w:rsidRDefault="00297ED1" w:rsidP="00C00B76">
      <w:r>
        <w:t xml:space="preserve">Kterým ze sloves </w:t>
      </w:r>
      <w:r w:rsidR="00F77375">
        <w:t xml:space="preserve">nebo přísudků jmenných se sponou </w:t>
      </w:r>
      <w:r>
        <w:t xml:space="preserve">můžeme nahradit </w:t>
      </w:r>
      <w:r w:rsidRPr="00F77375">
        <w:rPr>
          <w:i/>
        </w:rPr>
        <w:t>moci</w:t>
      </w:r>
      <w:r>
        <w:t xml:space="preserve"> v následujících větách?</w:t>
      </w:r>
    </w:p>
    <w:p w:rsidR="00297ED1" w:rsidRDefault="00297ED1" w:rsidP="00C00B76">
      <w:r w:rsidRPr="00AF0750">
        <w:rPr>
          <w:i/>
        </w:rPr>
        <w:t>hodit se</w:t>
      </w:r>
      <w:r>
        <w:t xml:space="preserve">, </w:t>
      </w:r>
      <w:r w:rsidRPr="00AF0750">
        <w:rPr>
          <w:i/>
        </w:rPr>
        <w:t>smět</w:t>
      </w:r>
      <w:r>
        <w:t xml:space="preserve">, </w:t>
      </w:r>
      <w:r w:rsidRPr="00AF0750">
        <w:rPr>
          <w:i/>
        </w:rPr>
        <w:t>zvládnout</w:t>
      </w:r>
      <w:r w:rsidR="00F77375">
        <w:t>/</w:t>
      </w:r>
      <w:r w:rsidR="00F77375" w:rsidRPr="00AF0750">
        <w:rPr>
          <w:i/>
        </w:rPr>
        <w:t>dokázat</w:t>
      </w:r>
      <w:r>
        <w:t>,</w:t>
      </w:r>
      <w:r w:rsidR="00F77375">
        <w:t xml:space="preserve"> </w:t>
      </w:r>
      <w:r w:rsidR="00F77375" w:rsidRPr="00AF0750">
        <w:rPr>
          <w:i/>
        </w:rPr>
        <w:t>být ochoten</w:t>
      </w:r>
      <w:r w:rsidR="00F77375">
        <w:t xml:space="preserve">, </w:t>
      </w:r>
    </w:p>
    <w:p w:rsidR="00F77375" w:rsidRDefault="00F77375" w:rsidP="00C00B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34"/>
        <w:gridCol w:w="4426"/>
      </w:tblGrid>
      <w:tr w:rsidR="00F77375" w:rsidTr="00F77375">
        <w:tc>
          <w:tcPr>
            <w:tcW w:w="4361" w:type="dxa"/>
          </w:tcPr>
          <w:p w:rsidR="00F77375" w:rsidRPr="00F77375" w:rsidRDefault="00F77375" w:rsidP="0068203D">
            <w:r w:rsidRPr="00F77375">
              <w:t>Mohli bychom na tu oslavu narozenin pozvat i tetu.</w:t>
            </w:r>
          </w:p>
        </w:tc>
        <w:tc>
          <w:tcPr>
            <w:tcW w:w="434" w:type="dxa"/>
          </w:tcPr>
          <w:p w:rsidR="00F77375" w:rsidRPr="00F77375" w:rsidRDefault="00F77375" w:rsidP="0068203D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F77375" w:rsidRDefault="00337130" w:rsidP="0068203D">
            <w:r w:rsidRPr="00337130">
              <w:rPr>
                <w:b/>
              </w:rPr>
              <w:t>Hodilo by se</w:t>
            </w:r>
            <w:r>
              <w:t xml:space="preserve"> </w:t>
            </w:r>
            <w:r w:rsidRPr="00F77375">
              <w:t>na tu oslavu narozenin pozvat i tetu.</w:t>
            </w:r>
          </w:p>
        </w:tc>
      </w:tr>
      <w:tr w:rsidR="00F77375" w:rsidTr="00F77375">
        <w:tc>
          <w:tcPr>
            <w:tcW w:w="4361" w:type="dxa"/>
          </w:tcPr>
          <w:p w:rsidR="00F77375" w:rsidRPr="00F77375" w:rsidRDefault="00337130" w:rsidP="0068203D">
            <w:r>
              <w:t>Mohu pro vás něco udělat?</w:t>
            </w:r>
          </w:p>
        </w:tc>
        <w:tc>
          <w:tcPr>
            <w:tcW w:w="434" w:type="dxa"/>
          </w:tcPr>
          <w:p w:rsidR="00F77375" w:rsidRPr="00F77375" w:rsidRDefault="00F77375" w:rsidP="005E3930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F77375" w:rsidRPr="00F77375" w:rsidRDefault="00337130" w:rsidP="0068203D">
            <w:r w:rsidRPr="00337130">
              <w:rPr>
                <w:b/>
              </w:rPr>
              <w:t>Smím/směl bych</w:t>
            </w:r>
            <w:r>
              <w:t xml:space="preserve"> pro vás něco udělat?</w:t>
            </w:r>
          </w:p>
        </w:tc>
      </w:tr>
      <w:tr w:rsidR="00F77375" w:rsidTr="00F77375">
        <w:tc>
          <w:tcPr>
            <w:tcW w:w="4361" w:type="dxa"/>
          </w:tcPr>
          <w:p w:rsidR="00F77375" w:rsidRPr="00F77375" w:rsidRDefault="00AF0750" w:rsidP="0068203D">
            <w:r>
              <w:t>Mohl bych se vás na něco zeptat?</w:t>
            </w:r>
          </w:p>
        </w:tc>
        <w:tc>
          <w:tcPr>
            <w:tcW w:w="434" w:type="dxa"/>
          </w:tcPr>
          <w:p w:rsidR="00F77375" w:rsidRPr="00F77375" w:rsidRDefault="00F77375" w:rsidP="005E3930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F77375" w:rsidRPr="00F77375" w:rsidRDefault="00AF0750" w:rsidP="00AF0750">
            <w:r w:rsidRPr="00337130">
              <w:rPr>
                <w:b/>
              </w:rPr>
              <w:t>Smím/směl bych</w:t>
            </w:r>
            <w:r>
              <w:t xml:space="preserve"> se vás </w:t>
            </w:r>
            <w:r w:rsidR="00BD2C99">
              <w:t>na něco zept</w:t>
            </w:r>
            <w:r>
              <w:t>at?</w:t>
            </w:r>
          </w:p>
        </w:tc>
      </w:tr>
      <w:tr w:rsidR="00F77375" w:rsidTr="00F77375">
        <w:tc>
          <w:tcPr>
            <w:tcW w:w="4361" w:type="dxa"/>
          </w:tcPr>
          <w:p w:rsidR="00F77375" w:rsidRPr="00F77375" w:rsidRDefault="00A86FEC" w:rsidP="0068203D">
            <w:r>
              <w:t xml:space="preserve">Co myslíte, mohli byste uplavat bez přestávky </w:t>
            </w:r>
            <w:r w:rsidR="00B428BB">
              <w:t>500 metrů?</w:t>
            </w:r>
          </w:p>
        </w:tc>
        <w:tc>
          <w:tcPr>
            <w:tcW w:w="434" w:type="dxa"/>
          </w:tcPr>
          <w:p w:rsidR="00F77375" w:rsidRPr="00F77375" w:rsidRDefault="00F77375" w:rsidP="005E3930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F77375" w:rsidRPr="00F77375" w:rsidRDefault="00B428BB" w:rsidP="00B428BB">
            <w:r>
              <w:t xml:space="preserve">Co myslíte, </w:t>
            </w:r>
            <w:r w:rsidRPr="00B428BB">
              <w:rPr>
                <w:b/>
              </w:rPr>
              <w:t>dokázali/zvládli</w:t>
            </w:r>
            <w:r>
              <w:t xml:space="preserve"> byste uplavat bez přestávky 500 metrů?</w:t>
            </w:r>
          </w:p>
        </w:tc>
      </w:tr>
      <w:tr w:rsidR="00D55827" w:rsidTr="00F77375">
        <w:tc>
          <w:tcPr>
            <w:tcW w:w="4361" w:type="dxa"/>
          </w:tcPr>
          <w:p w:rsidR="00D55827" w:rsidRPr="00F77375" w:rsidRDefault="00D55827" w:rsidP="0068203D">
            <w:r>
              <w:t>Mohli bychom raději počkat venku a nerušit.</w:t>
            </w:r>
          </w:p>
        </w:tc>
        <w:tc>
          <w:tcPr>
            <w:tcW w:w="434" w:type="dxa"/>
          </w:tcPr>
          <w:p w:rsidR="00D55827" w:rsidRPr="00F77375" w:rsidRDefault="00D55827" w:rsidP="00AF34B9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D55827" w:rsidRPr="00F77375" w:rsidRDefault="00D55827" w:rsidP="0068203D">
            <w:r w:rsidRPr="00B428BB">
              <w:rPr>
                <w:b/>
              </w:rPr>
              <w:t>Hodilo by se</w:t>
            </w:r>
            <w:r>
              <w:t xml:space="preserve"> raději počkat venku a nerušit.</w:t>
            </w:r>
          </w:p>
        </w:tc>
      </w:tr>
      <w:tr w:rsidR="00D55827" w:rsidTr="00F77375">
        <w:tc>
          <w:tcPr>
            <w:tcW w:w="4361" w:type="dxa"/>
          </w:tcPr>
          <w:p w:rsidR="00D55827" w:rsidRPr="00F77375" w:rsidRDefault="00D55827" w:rsidP="0068203D">
            <w:r>
              <w:t>Když budete potřebovat, mohu vám poradit.</w:t>
            </w:r>
          </w:p>
        </w:tc>
        <w:tc>
          <w:tcPr>
            <w:tcW w:w="434" w:type="dxa"/>
          </w:tcPr>
          <w:p w:rsidR="00D55827" w:rsidRPr="00F77375" w:rsidRDefault="00D55827" w:rsidP="00AF34B9">
            <w:r>
              <w:sym w:font="Symbol" w:char="F0AE"/>
            </w:r>
            <w:r w:rsidRPr="00F77375">
              <w:t xml:space="preserve"> </w:t>
            </w:r>
          </w:p>
        </w:tc>
        <w:tc>
          <w:tcPr>
            <w:tcW w:w="4426" w:type="dxa"/>
          </w:tcPr>
          <w:p w:rsidR="00D55827" w:rsidRPr="00F77375" w:rsidRDefault="00D55827" w:rsidP="0068203D">
            <w:r>
              <w:t xml:space="preserve">Když budete potřebovat, </w:t>
            </w:r>
            <w:r w:rsidRPr="00B428BB">
              <w:rPr>
                <w:b/>
              </w:rPr>
              <w:t>jsem ochoten</w:t>
            </w:r>
            <w:r>
              <w:t xml:space="preserve"> poradit.</w:t>
            </w:r>
          </w:p>
        </w:tc>
      </w:tr>
      <w:tr w:rsidR="00D55827" w:rsidTr="00F77375">
        <w:tc>
          <w:tcPr>
            <w:tcW w:w="4361" w:type="dxa"/>
          </w:tcPr>
          <w:p w:rsidR="00D55827" w:rsidRPr="00F77375" w:rsidRDefault="00D55827" w:rsidP="0068203D"/>
        </w:tc>
        <w:tc>
          <w:tcPr>
            <w:tcW w:w="434" w:type="dxa"/>
          </w:tcPr>
          <w:p w:rsidR="00D55827" w:rsidRDefault="00D55827" w:rsidP="0068203D"/>
        </w:tc>
        <w:tc>
          <w:tcPr>
            <w:tcW w:w="4426" w:type="dxa"/>
          </w:tcPr>
          <w:p w:rsidR="00D55827" w:rsidRPr="00F77375" w:rsidRDefault="00D55827" w:rsidP="00B428BB">
            <w:r>
              <w:t xml:space="preserve">Když budete potřebovat, </w:t>
            </w:r>
            <w:r w:rsidRPr="00B428BB">
              <w:rPr>
                <w:b/>
              </w:rPr>
              <w:t>dokážu</w:t>
            </w:r>
            <w:r>
              <w:t xml:space="preserve"> vám poradit.</w:t>
            </w:r>
          </w:p>
        </w:tc>
      </w:tr>
    </w:tbl>
    <w:p w:rsidR="00F77375" w:rsidRDefault="00F77375" w:rsidP="00F77375">
      <w:bookmarkStart w:id="0" w:name="_GoBack"/>
      <w:bookmarkEnd w:id="0"/>
    </w:p>
    <w:sectPr w:rsidR="00F7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0A2"/>
    <w:multiLevelType w:val="hybridMultilevel"/>
    <w:tmpl w:val="19DC4CE0"/>
    <w:lvl w:ilvl="0" w:tplc="55DA2760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6F"/>
    <w:rsid w:val="000158C5"/>
    <w:rsid w:val="000858F8"/>
    <w:rsid w:val="00297ED1"/>
    <w:rsid w:val="00337130"/>
    <w:rsid w:val="003F45CB"/>
    <w:rsid w:val="004D07BC"/>
    <w:rsid w:val="0051272E"/>
    <w:rsid w:val="00624A75"/>
    <w:rsid w:val="0065746F"/>
    <w:rsid w:val="0066022F"/>
    <w:rsid w:val="007B3769"/>
    <w:rsid w:val="00816CB1"/>
    <w:rsid w:val="00963C76"/>
    <w:rsid w:val="009B1010"/>
    <w:rsid w:val="00A32854"/>
    <w:rsid w:val="00A86FEC"/>
    <w:rsid w:val="00AF0750"/>
    <w:rsid w:val="00B428BB"/>
    <w:rsid w:val="00BD2C99"/>
    <w:rsid w:val="00C00B76"/>
    <w:rsid w:val="00C731E4"/>
    <w:rsid w:val="00CD2E45"/>
    <w:rsid w:val="00D55827"/>
    <w:rsid w:val="00D57B20"/>
    <w:rsid w:val="00F77375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0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0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2024-02-22T21:16:00Z</dcterms:created>
  <dcterms:modified xsi:type="dcterms:W3CDTF">2024-02-23T23:52:00Z</dcterms:modified>
</cp:coreProperties>
</file>