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Default="00EE2E55">
      <w:r w:rsidRPr="00EE2E55">
        <w:t>http://naplno.osjak.cz/naplno/priloha_popaleniny</w:t>
      </w:r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E55"/>
    <w:rsid w:val="00144807"/>
    <w:rsid w:val="006A63FE"/>
    <w:rsid w:val="00A17CAE"/>
    <w:rsid w:val="00B97EDF"/>
    <w:rsid w:val="00EE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LENOVO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2016-11-03T11:01:00Z</dcterms:created>
  <dcterms:modified xsi:type="dcterms:W3CDTF">2016-11-03T11:01:00Z</dcterms:modified>
</cp:coreProperties>
</file>