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1C" w:rsidRDefault="00C71E0E" w:rsidP="00A2681C">
      <w:r>
        <w:rPr>
          <w:noProof/>
        </w:rPr>
        <w:drawing>
          <wp:anchor distT="0" distB="0" distL="114300" distR="114300" simplePos="0" relativeHeight="251658240" behindDoc="0" locked="0" layoutInCell="1" allowOverlap="1" wp14:anchorId="233FE7B6" wp14:editId="65A90855">
            <wp:simplePos x="0" y="0"/>
            <wp:positionH relativeFrom="column">
              <wp:posOffset>4473575</wp:posOffset>
            </wp:positionH>
            <wp:positionV relativeFrom="paragraph">
              <wp:posOffset>139065</wp:posOffset>
            </wp:positionV>
            <wp:extent cx="2099310" cy="771525"/>
            <wp:effectExtent l="0" t="0" r="0" b="9525"/>
            <wp:wrapSquare wrapText="bothSides"/>
            <wp:docPr id="1" name="Obrázek 1" descr="http://upload.wikimedia.org/wikipedia/commons/thumb/9/98/Xiphias_gladius1.jpg/220px-Xiphias_gladi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9/98/Xiphias_gladius1.jpg/220px-Xiphias_gladiu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18F34" wp14:editId="56CF8E10">
                <wp:simplePos x="0" y="0"/>
                <wp:positionH relativeFrom="column">
                  <wp:posOffset>5509260</wp:posOffset>
                </wp:positionH>
                <wp:positionV relativeFrom="paragraph">
                  <wp:posOffset>-654050</wp:posOffset>
                </wp:positionV>
                <wp:extent cx="1008380" cy="436880"/>
                <wp:effectExtent l="0" t="0" r="20320" b="20320"/>
                <wp:wrapNone/>
                <wp:docPr id="8" name="Vodorovný svit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4368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00B" w:rsidRDefault="0059300B" w:rsidP="0059300B">
                            <w:pPr>
                              <w:jc w:val="center"/>
                            </w:pPr>
                            <w:r>
                              <w:t>Kuba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8" o:spid="_x0000_s1026" type="#_x0000_t98" style="position:absolute;margin-left:433.8pt;margin-top:-51.5pt;width:79.4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" fillcolor="white [3201]" strokecolor="#f79646 [3209]" strokeweight="2pt">
                <v:textbox>
                  <w:txbxContent>
                    <w:p w:rsidR="0059300B" w:rsidRDefault="0059300B" w:rsidP="0059300B">
                      <w:pPr>
                        <w:jc w:val="center"/>
                      </w:pPr>
                      <w:r>
                        <w:t>Kuba</w:t>
                      </w:r>
                    </w:p>
                  </w:txbxContent>
                </v:textbox>
              </v:shape>
            </w:pict>
          </mc:Fallback>
        </mc:AlternateContent>
      </w:r>
      <w:r w:rsidR="0059300B">
        <w:rPr>
          <w:noProof/>
        </w:rPr>
        <w:drawing>
          <wp:anchor distT="0" distB="0" distL="114300" distR="114300" simplePos="0" relativeHeight="251660288" behindDoc="0" locked="0" layoutInCell="1" allowOverlap="1" wp14:anchorId="6806437B" wp14:editId="5357B840">
            <wp:simplePos x="0" y="0"/>
            <wp:positionH relativeFrom="column">
              <wp:posOffset>4503420</wp:posOffset>
            </wp:positionH>
            <wp:positionV relativeFrom="paragraph">
              <wp:posOffset>-733425</wp:posOffset>
            </wp:positionV>
            <wp:extent cx="962660" cy="770890"/>
            <wp:effectExtent l="0" t="0" r="8890" b="0"/>
            <wp:wrapSquare wrapText="bothSides"/>
            <wp:docPr id="3" name="Obrázek 3" descr="https://encrypted-tbn0.gstatic.com/images?q=tbn:ANd9GcTnkni5NmFplEHXLzC-UURAVRTMa-xH6i2MvT2QWl4Ex9hjvT-c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nkni5NmFplEHXLzC-UURAVRTMa-xH6i2MvT2QWl4Ex9hjvT-c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1C" w:rsidRPr="00A2681C">
        <w:rPr>
          <w:b/>
          <w:bCs/>
        </w:rPr>
        <w:t>Stařec a moře</w:t>
      </w:r>
    </w:p>
    <w:p w:rsidR="00B14405" w:rsidRDefault="00B14405" w:rsidP="00B14405"/>
    <w:p w:rsidR="00B14405" w:rsidRPr="00B14405" w:rsidRDefault="006570C6" w:rsidP="006570C6">
      <w:pPr>
        <w:spacing w:line="360" w:lineRule="auto"/>
        <w:ind w:right="2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D12E1" wp14:editId="7F4A3845">
                <wp:simplePos x="0" y="0"/>
                <wp:positionH relativeFrom="column">
                  <wp:posOffset>5049520</wp:posOffset>
                </wp:positionH>
                <wp:positionV relativeFrom="paragraph">
                  <wp:posOffset>519430</wp:posOffset>
                </wp:positionV>
                <wp:extent cx="1398270" cy="436880"/>
                <wp:effectExtent l="0" t="0" r="11430" b="20320"/>
                <wp:wrapNone/>
                <wp:docPr id="9" name="Vodorovný svit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4368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00B" w:rsidRDefault="0059300B" w:rsidP="0059300B">
                            <w:pPr>
                              <w:jc w:val="center"/>
                            </w:pPr>
                            <w:r>
                              <w:t>mečoun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dorovný svitek 9" o:spid="_x0000_s1027" type="#_x0000_t98" style="position:absolute;margin-left:397.6pt;margin-top:40.9pt;width:110.1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" fillcolor="white [3201]" strokecolor="#f79646 [3209]" strokeweight="2pt">
                <v:textbox>
                  <w:txbxContent>
                    <w:p w:rsidR="0059300B" w:rsidRDefault="0059300B" w:rsidP="0059300B">
                      <w:pPr>
                        <w:jc w:val="center"/>
                      </w:pPr>
                      <w:r>
                        <w:t>mečoun</w:t>
                      </w:r>
                    </w:p>
                  </w:txbxContent>
                </v:textbox>
              </v:shape>
            </w:pict>
          </mc:Fallback>
        </mc:AlternateContent>
      </w:r>
      <w:r w:rsidR="00B14405">
        <w:t>Po</w:t>
      </w:r>
      <w:r w:rsidR="00A2681C">
        <w:t xml:space="preserve">slední kniha, kterou E. </w:t>
      </w:r>
      <w:proofErr w:type="spellStart"/>
      <w:r w:rsidR="00A2681C">
        <w:t>Hemin</w:t>
      </w:r>
      <w:r w:rsidR="00B14405">
        <w:t>gway</w:t>
      </w:r>
      <w:proofErr w:type="spellEnd"/>
      <w:r w:rsidR="00B14405">
        <w:t xml:space="preserve"> napsal.  Novela vyšla v roce </w:t>
      </w:r>
      <w:r w:rsidR="00A2681C" w:rsidRPr="00A2681C">
        <w:t>1952,</w:t>
      </w:r>
      <w:r w:rsidR="00B14405" w:rsidRPr="00B14405">
        <w:rPr>
          <w:rFonts w:asciiTheme="minorHAnsi" w:eastAsiaTheme="minorEastAsia" w:hAnsi="Arial" w:cstheme="minorBidi"/>
          <w:b/>
          <w:bCs/>
          <w:color w:val="0070C0"/>
          <w:kern w:val="24"/>
          <w:sz w:val="40"/>
          <w:szCs w:val="40"/>
        </w:rPr>
        <w:t xml:space="preserve"> </w:t>
      </w:r>
      <w:r w:rsidR="00B14405" w:rsidRPr="00B14405">
        <w:rPr>
          <w:bCs/>
        </w:rPr>
        <w:t>během dvou dnů se prodalo 5,2 milionů výtisků.</w:t>
      </w:r>
    </w:p>
    <w:p w:rsidR="00B14405" w:rsidRDefault="00B14405" w:rsidP="006570C6">
      <w:pPr>
        <w:spacing w:line="360" w:lineRule="auto"/>
      </w:pPr>
    </w:p>
    <w:p w:rsidR="00B14405" w:rsidRDefault="00B14405" w:rsidP="006570C6">
      <w:pPr>
        <w:spacing w:line="360" w:lineRule="auto"/>
      </w:pPr>
    </w:p>
    <w:p w:rsidR="0051148F" w:rsidRDefault="006570C6" w:rsidP="006570C6">
      <w:pPr>
        <w:spacing w:line="360" w:lineRule="auto"/>
        <w:ind w:right="2551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98452" wp14:editId="3CA605DC">
                <wp:simplePos x="0" y="0"/>
                <wp:positionH relativeFrom="column">
                  <wp:posOffset>5172075</wp:posOffset>
                </wp:positionH>
                <wp:positionV relativeFrom="paragraph">
                  <wp:posOffset>1128395</wp:posOffset>
                </wp:positionV>
                <wp:extent cx="1398270" cy="436880"/>
                <wp:effectExtent l="0" t="0" r="11430" b="20320"/>
                <wp:wrapNone/>
                <wp:docPr id="12" name="Vodorovný svit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4368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E0E" w:rsidRDefault="00C71E0E" w:rsidP="00C71E0E">
                            <w:pPr>
                              <w:jc w:val="center"/>
                            </w:pPr>
                            <w:r>
                              <w:t>pobřeží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dorovný svitek 12" o:spid="_x0000_s1028" type="#_x0000_t98" style="position:absolute;left:0;text-align:left;margin-left:407.25pt;margin-top:88.85pt;width:110.1pt;height:3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" fillcolor="white [3201]" strokecolor="#f79646 [3209]" strokeweight="2pt">
                <v:textbox>
                  <w:txbxContent>
                    <w:p w:rsidR="00C71E0E" w:rsidRDefault="00C71E0E" w:rsidP="00C71E0E">
                      <w:pPr>
                        <w:jc w:val="center"/>
                      </w:pPr>
                      <w:r>
                        <w:t>pobřeží</w:t>
                      </w:r>
                    </w:p>
                  </w:txbxContent>
                </v:textbox>
              </v:shape>
            </w:pict>
          </mc:Fallback>
        </mc:AlternateContent>
      </w:r>
      <w:r w:rsidR="00C71E0E">
        <w:rPr>
          <w:noProof/>
        </w:rPr>
        <w:drawing>
          <wp:anchor distT="0" distB="0" distL="114300" distR="114300" simplePos="0" relativeHeight="251664384" behindDoc="0" locked="0" layoutInCell="1" allowOverlap="1" wp14:anchorId="01F41839" wp14:editId="0C51F0A4">
            <wp:simplePos x="0" y="0"/>
            <wp:positionH relativeFrom="column">
              <wp:posOffset>4467225</wp:posOffset>
            </wp:positionH>
            <wp:positionV relativeFrom="paragraph">
              <wp:posOffset>210185</wp:posOffset>
            </wp:positionV>
            <wp:extent cx="1314450" cy="985520"/>
            <wp:effectExtent l="0" t="0" r="0" b="5080"/>
            <wp:wrapSquare wrapText="bothSides"/>
            <wp:docPr id="10" name="Obrázek 10" descr="http://upload.wikimedia.org/wikipedia/commons/thumb/1/1c/YaquinaHead_6382.jpg/220px-YaquinaHead_6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1/1c/YaquinaHead_6382.jpg/220px-YaquinaHead_63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445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405">
        <w:t xml:space="preserve">Děj novely se odehrává v rybářské vesničce na kubánském pobřeží nedaleko Havany. </w:t>
      </w:r>
      <w:r w:rsidR="00C71E0E">
        <w:t>Hlavní</w:t>
      </w:r>
      <w:r w:rsidR="00B14405">
        <w:t xml:space="preserve"> postavou je starý rybář Santiago, který už po celých 84 dní nic nechytil. Přátelí se s</w:t>
      </w:r>
      <w:r w:rsidR="0001292C">
        <w:t> </w:t>
      </w:r>
      <w:proofErr w:type="spellStart"/>
      <w:r w:rsidR="00B14405">
        <w:t>Manolinem</w:t>
      </w:r>
      <w:proofErr w:type="spellEnd"/>
      <w:r w:rsidR="00B14405">
        <w:t>, s</w:t>
      </w:r>
      <w:r w:rsidR="00B14405">
        <w:t xml:space="preserve">e kterým dříve jezdil lovit a učil ho, jak chytat ryby. </w:t>
      </w:r>
      <w:r w:rsidR="0051148F">
        <w:t>Rodiče mu ale zakázali se starcem jezdit, protože už dlouho nic nechytil.</w:t>
      </w:r>
    </w:p>
    <w:p w:rsidR="0051148F" w:rsidRDefault="006570C6" w:rsidP="006570C6">
      <w:pPr>
        <w:spacing w:line="360" w:lineRule="auto"/>
        <w:ind w:right="2551" w:firstLine="708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A0C72C7" wp14:editId="3A9BFA69">
            <wp:simplePos x="0" y="0"/>
            <wp:positionH relativeFrom="column">
              <wp:posOffset>4342130</wp:posOffset>
            </wp:positionH>
            <wp:positionV relativeFrom="paragraph">
              <wp:posOffset>2219325</wp:posOffset>
            </wp:positionV>
            <wp:extent cx="1134110" cy="850265"/>
            <wp:effectExtent l="0" t="0" r="8890" b="6985"/>
            <wp:wrapSquare wrapText="bothSides"/>
            <wp:docPr id="19" name="Obrázek 19" descr="http://data6.superhry.cz/TSO_40e1f8z/1024/020/20146-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ata6.superhry.cz/TSO_40e1f8z/1024/020/20146-1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411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9F37EE" wp14:editId="5A31794E">
                <wp:simplePos x="0" y="0"/>
                <wp:positionH relativeFrom="column">
                  <wp:posOffset>5187315</wp:posOffset>
                </wp:positionH>
                <wp:positionV relativeFrom="paragraph">
                  <wp:posOffset>1706245</wp:posOffset>
                </wp:positionV>
                <wp:extent cx="1398270" cy="436880"/>
                <wp:effectExtent l="0" t="0" r="11430" b="20320"/>
                <wp:wrapNone/>
                <wp:docPr id="18" name="Vodorovný svit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4368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E0E" w:rsidRDefault="00C71E0E" w:rsidP="00C71E0E">
                            <w:pPr>
                              <w:jc w:val="center"/>
                            </w:pPr>
                            <w:r>
                              <w:t>bok lodi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dorovný svitek 18" o:spid="_x0000_s1029" type="#_x0000_t98" style="position:absolute;left:0;text-align:left;margin-left:408.45pt;margin-top:134.35pt;width:110.1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" fillcolor="white [3201]" strokecolor="#f79646 [3209]" strokeweight="2pt">
                <v:textbox>
                  <w:txbxContent>
                    <w:p w:rsidR="00C71E0E" w:rsidRDefault="00C71E0E" w:rsidP="00C71E0E">
                      <w:pPr>
                        <w:jc w:val="center"/>
                      </w:pPr>
                      <w:r>
                        <w:t>bok lodi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0788FE" wp14:editId="371F4214">
                <wp:simplePos x="0" y="0"/>
                <wp:positionH relativeFrom="column">
                  <wp:posOffset>5461000</wp:posOffset>
                </wp:positionH>
                <wp:positionV relativeFrom="paragraph">
                  <wp:posOffset>1196975</wp:posOffset>
                </wp:positionV>
                <wp:extent cx="294005" cy="524510"/>
                <wp:effectExtent l="0" t="38100" r="48895" b="2794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005" cy="524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430pt;margin-top:94.25pt;width:23.15pt;height:41.3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 w:rsidR="00C71E0E">
        <w:rPr>
          <w:noProof/>
        </w:rPr>
        <w:drawing>
          <wp:anchor distT="0" distB="0" distL="114300" distR="114300" simplePos="0" relativeHeight="251667456" behindDoc="0" locked="0" layoutInCell="1" allowOverlap="1" wp14:anchorId="4536CFE2" wp14:editId="62D1EA0A">
            <wp:simplePos x="0" y="0"/>
            <wp:positionH relativeFrom="column">
              <wp:posOffset>5187315</wp:posOffset>
            </wp:positionH>
            <wp:positionV relativeFrom="paragraph">
              <wp:posOffset>500380</wp:posOffset>
            </wp:positionV>
            <wp:extent cx="1190625" cy="992505"/>
            <wp:effectExtent l="0" t="0" r="9525" b="0"/>
            <wp:wrapSquare wrapText="bothSides"/>
            <wp:docPr id="16" name="Obrázek 16" descr="https://encrypted-tbn1.gstatic.com/images?q=tbn:ANd9GcR-klA35QID93-2z6iJygE4ggFgVuATXUZB99HC70ghfLJYUjq5B2DiL_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R-klA35QID93-2z6iJygE4ggFgVuATXUZB99HC70ghfLJYUjq5B2DiL_m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8F">
        <w:t>Stařec se j</w:t>
      </w:r>
      <w:r w:rsidR="00B14405">
        <w:t>ednoho dne rozhodne, že zkusí štěstí a vypluje</w:t>
      </w:r>
      <w:r w:rsidR="0098099B">
        <w:t xml:space="preserve"> sám na moře. </w:t>
      </w:r>
      <w:r w:rsidR="0051148F">
        <w:t>Pluje</w:t>
      </w:r>
      <w:r w:rsidR="0098099B">
        <w:t xml:space="preserve"> hodně daleko od pobřeží. </w:t>
      </w:r>
      <w:r w:rsidR="00B14405">
        <w:t xml:space="preserve"> Po několika hodinách </w:t>
      </w:r>
      <w:r w:rsidR="0098099B">
        <w:t xml:space="preserve">narazí na </w:t>
      </w:r>
      <w:proofErr w:type="spellStart"/>
      <w:r w:rsidR="0098099B">
        <w:t>marlina</w:t>
      </w:r>
      <w:proofErr w:type="spellEnd"/>
      <w:r w:rsidR="0098099B">
        <w:t>, velkého mečouna</w:t>
      </w:r>
      <w:r w:rsidR="00B14405">
        <w:t xml:space="preserve">. </w:t>
      </w:r>
      <w:proofErr w:type="spellStart"/>
      <w:r w:rsidR="00B14405">
        <w:t>Manolin</w:t>
      </w:r>
      <w:proofErr w:type="spellEnd"/>
      <w:r w:rsidR="00B14405">
        <w:t xml:space="preserve"> a další rybáři jsou vš</w:t>
      </w:r>
      <w:r w:rsidR="0098099B">
        <w:t xml:space="preserve">ak příliš daleko, a tak se pokusí chytit velkou rybu sám. </w:t>
      </w:r>
      <w:r w:rsidR="00B14405">
        <w:t xml:space="preserve"> </w:t>
      </w:r>
      <w:r w:rsidR="0098099B">
        <w:t xml:space="preserve">Dva dny a dvě noci s rybou bojuje, nakonec </w:t>
      </w:r>
      <w:r w:rsidR="0051148F">
        <w:t xml:space="preserve">se mu ji podaří ulovit. </w:t>
      </w:r>
      <w:r w:rsidR="00B14405">
        <w:t xml:space="preserve">Mrtvého </w:t>
      </w:r>
      <w:proofErr w:type="spellStart"/>
      <w:r w:rsidR="00B14405">
        <w:t>marlina</w:t>
      </w:r>
      <w:proofErr w:type="spellEnd"/>
      <w:r w:rsidR="00B14405">
        <w:t xml:space="preserve"> přiváže k boku lodi a vrací se k pobřeží. Avšak při zpá</w:t>
      </w:r>
      <w:r w:rsidR="0051148F">
        <w:t>teční cestě je napaden žraloky. V</w:t>
      </w:r>
      <w:r w:rsidR="00B14405">
        <w:t>yčerpaný stařec ví, že již nemá dost sil, aby je zabil. Přesto se nevzdává a snaží se je zahna</w:t>
      </w:r>
      <w:r w:rsidR="0051148F">
        <w:t>t pomocí nože a kyje.</w:t>
      </w:r>
    </w:p>
    <w:p w:rsidR="007639CD" w:rsidRDefault="006570C6" w:rsidP="006570C6">
      <w:pPr>
        <w:spacing w:line="360" w:lineRule="auto"/>
        <w:ind w:right="2551" w:firstLine="708"/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743DD89" wp14:editId="21968D50">
            <wp:simplePos x="0" y="0"/>
            <wp:positionH relativeFrom="column">
              <wp:posOffset>4507230</wp:posOffset>
            </wp:positionH>
            <wp:positionV relativeFrom="paragraph">
              <wp:posOffset>912495</wp:posOffset>
            </wp:positionV>
            <wp:extent cx="696595" cy="925830"/>
            <wp:effectExtent l="0" t="0" r="8255" b="7620"/>
            <wp:wrapSquare wrapText="bothSides"/>
            <wp:docPr id="21" name="Obrázek 21" descr="http://digichan.cz/d6e02520152a44fbe8604013f537bcc96e87ee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gichan.cz/d6e02520152a44fbe8604013f537bcc96e87ee2d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806E9" wp14:editId="59EDF21C">
                <wp:simplePos x="0" y="0"/>
                <wp:positionH relativeFrom="column">
                  <wp:posOffset>5273675</wp:posOffset>
                </wp:positionH>
                <wp:positionV relativeFrom="paragraph">
                  <wp:posOffset>264160</wp:posOffset>
                </wp:positionV>
                <wp:extent cx="1398270" cy="436880"/>
                <wp:effectExtent l="0" t="0" r="11430" b="20320"/>
                <wp:wrapNone/>
                <wp:docPr id="20" name="Vodorovný svit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4368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3A4" w:rsidRDefault="004623A4" w:rsidP="004623A4">
                            <w:pPr>
                              <w:jc w:val="center"/>
                            </w:pPr>
                            <w:r>
                              <w:t>žralok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594DC" wp14:editId="205C82E2">
                                  <wp:extent cx="1108075" cy="1472850"/>
                                  <wp:effectExtent l="0" t="0" r="0" b="0"/>
                                  <wp:docPr id="22" name="Obrázek 22" descr="http://digichan.cz/d6e02520152a44fbe8604013f537bcc96e87ee2d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digichan.cz/d6e02520152a44fbe8604013f537bcc96e87ee2d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8075" cy="1472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dorovný svitek 20" o:spid="_x0000_s1030" type="#_x0000_t98" style="position:absolute;left:0;text-align:left;margin-left:415.25pt;margin-top:20.8pt;width:110.1pt;height:3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" fillcolor="white [3201]" strokecolor="#f79646 [3209]" strokeweight="2pt">
                <v:textbox>
                  <w:txbxContent>
                    <w:p w:rsidR="004623A4" w:rsidRDefault="004623A4" w:rsidP="004623A4">
                      <w:pPr>
                        <w:jc w:val="center"/>
                      </w:pPr>
                      <w:r>
                        <w:t>žralok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F594DC" wp14:editId="205C82E2">
                            <wp:extent cx="1108075" cy="1472850"/>
                            <wp:effectExtent l="0" t="0" r="0" b="0"/>
                            <wp:docPr id="22" name="Obrázek 22" descr="http://digichan.cz/d6e02520152a44fbe8604013f537bcc96e87ee2d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digichan.cz/d6e02520152a44fbe8604013f537bcc96e87ee2d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8075" cy="1472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4405">
        <w:t xml:space="preserve">Pátého dne ráno se vrací do přístavu, ohlodanou rybí kostru nechává na pláži a odchází do své chatrče, kde ho najde </w:t>
      </w:r>
      <w:proofErr w:type="spellStart"/>
      <w:r w:rsidR="00B14405">
        <w:t>Manolin</w:t>
      </w:r>
      <w:proofErr w:type="spellEnd"/>
      <w:r w:rsidR="00B14405">
        <w:t xml:space="preserve">. </w:t>
      </w:r>
      <w:proofErr w:type="spellStart"/>
      <w:r w:rsidR="00D018FA">
        <w:t>Manolin</w:t>
      </w:r>
      <w:proofErr w:type="spellEnd"/>
      <w:r w:rsidR="00D018FA">
        <w:t xml:space="preserve"> má radost, že se stařec vrátil a že mu nic nestalo. Slíbí mu, že</w:t>
      </w:r>
      <w:r w:rsidR="00B14405">
        <w:t xml:space="preserve"> bude opět jezdit na moře s</w:t>
      </w:r>
      <w:r w:rsidR="0051148F">
        <w:t> </w:t>
      </w:r>
      <w:r w:rsidR="00B14405">
        <w:t>ním</w:t>
      </w:r>
      <w:r w:rsidR="0051148F">
        <w:t>.</w:t>
      </w:r>
    </w:p>
    <w:p w:rsidR="00D23097" w:rsidRDefault="00D018FA" w:rsidP="006570C6">
      <w:pPr>
        <w:spacing w:line="36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F7030" wp14:editId="44FFC940">
                <wp:simplePos x="0" y="0"/>
                <wp:positionH relativeFrom="column">
                  <wp:posOffset>5054600</wp:posOffset>
                </wp:positionH>
                <wp:positionV relativeFrom="paragraph">
                  <wp:posOffset>203835</wp:posOffset>
                </wp:positionV>
                <wp:extent cx="748030" cy="393065"/>
                <wp:effectExtent l="0" t="0" r="13970" b="26035"/>
                <wp:wrapNone/>
                <wp:docPr id="23" name="Vodorovný svit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8030" cy="39306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3A4" w:rsidRDefault="004623A4" w:rsidP="004623A4">
                            <w:pPr>
                              <w:jc w:val="center"/>
                            </w:pPr>
                            <w:r>
                              <w:t>kyj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dorovný svitek 23" o:spid="_x0000_s1031" type="#_x0000_t98" style="position:absolute;left:0;text-align:left;margin-left:398pt;margin-top:16.05pt;width:58.9pt;height:30.95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" fillcolor="white [3201]" strokecolor="#f79646 [3209]" strokeweight="2pt">
                <v:textbox>
                  <w:txbxContent>
                    <w:p w:rsidR="004623A4" w:rsidRDefault="004623A4" w:rsidP="004623A4">
                      <w:pPr>
                        <w:jc w:val="center"/>
                      </w:pPr>
                      <w:r>
                        <w:t>kyj</w:t>
                      </w:r>
                    </w:p>
                  </w:txbxContent>
                </v:textbox>
              </v:shape>
            </w:pict>
          </mc:Fallback>
        </mc:AlternateContent>
      </w:r>
    </w:p>
    <w:p w:rsidR="0001292C" w:rsidRDefault="0001292C" w:rsidP="0001292C">
      <w:pPr>
        <w:spacing w:line="360" w:lineRule="auto"/>
        <w:ind w:firstLine="708"/>
      </w:pPr>
    </w:p>
    <w:p w:rsidR="006570C6" w:rsidRDefault="00D018FA" w:rsidP="0001292C">
      <w:pPr>
        <w:spacing w:line="360" w:lineRule="auto"/>
        <w:ind w:firstLine="708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A0F94CE" wp14:editId="02CC6D78">
            <wp:simplePos x="0" y="0"/>
            <wp:positionH relativeFrom="column">
              <wp:posOffset>5384800</wp:posOffset>
            </wp:positionH>
            <wp:positionV relativeFrom="paragraph">
              <wp:posOffset>247650</wp:posOffset>
            </wp:positionV>
            <wp:extent cx="882650" cy="842645"/>
            <wp:effectExtent l="0" t="0" r="0" b="0"/>
            <wp:wrapSquare wrapText="bothSides"/>
            <wp:docPr id="25" name="Obrázek 25" descr="http://www.peoplecomm.cz/images/bedekr/blogyobrazky/ry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oplecomm.cz/images/bedekr/blogyobrazky/ryb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0C6" w:rsidRDefault="00D018FA" w:rsidP="0001292C">
      <w:pPr>
        <w:spacing w:line="360" w:lineRule="auto"/>
        <w:ind w:firstLine="708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4E1A893" wp14:editId="000CE4AD">
            <wp:simplePos x="0" y="0"/>
            <wp:positionH relativeFrom="column">
              <wp:posOffset>1049020</wp:posOffset>
            </wp:positionH>
            <wp:positionV relativeFrom="paragraph">
              <wp:posOffset>88900</wp:posOffset>
            </wp:positionV>
            <wp:extent cx="2306320" cy="1748790"/>
            <wp:effectExtent l="0" t="0" r="0" b="3810"/>
            <wp:wrapSquare wrapText="bothSides"/>
            <wp:docPr id="27" name="Obrázek 27" descr="https://encrypted-tbn0.gstatic.com/images?q=tbn:ANd9GcRFKDv8Rt3-vN8WoZeDGMZEPVXLUUKZzoteNFPBXUioJwjDc5wP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:ANd9GcRFKDv8Rt3-vN8WoZeDGMZEPVXLUUKZzoteNFPBXUioJwjDc5wPm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0C6" w:rsidRDefault="006570C6" w:rsidP="0001292C">
      <w:pPr>
        <w:spacing w:line="360" w:lineRule="auto"/>
        <w:ind w:firstLine="708"/>
      </w:pPr>
    </w:p>
    <w:p w:rsidR="006570C6" w:rsidRDefault="006570C6" w:rsidP="0001292C">
      <w:pPr>
        <w:spacing w:line="360" w:lineRule="auto"/>
        <w:ind w:firstLine="708"/>
      </w:pPr>
    </w:p>
    <w:p w:rsidR="006570C6" w:rsidRDefault="00D018FA" w:rsidP="0001292C">
      <w:pPr>
        <w:spacing w:line="36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F79B4" wp14:editId="125CA803">
                <wp:simplePos x="0" y="0"/>
                <wp:positionH relativeFrom="column">
                  <wp:posOffset>4871085</wp:posOffset>
                </wp:positionH>
                <wp:positionV relativeFrom="paragraph">
                  <wp:posOffset>13970</wp:posOffset>
                </wp:positionV>
                <wp:extent cx="1519555" cy="685165"/>
                <wp:effectExtent l="0" t="0" r="23495" b="19685"/>
                <wp:wrapNone/>
                <wp:docPr id="26" name="Vodorovný svit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519555" cy="68516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3A4" w:rsidRDefault="004623A4" w:rsidP="004623A4">
                            <w:pPr>
                              <w:jc w:val="center"/>
                            </w:pPr>
                            <w:r>
                              <w:t>ohlodaná (okousaná) rybí kost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dorovný svitek 26" o:spid="_x0000_s1032" type="#_x0000_t98" style="position:absolute;left:0;text-align:left;margin-left:383.55pt;margin-top:1.1pt;width:119.65pt;height:53.95pt;rotation:180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" fillcolor="white [3201]" strokecolor="#f79646 [3209]" strokeweight="2pt">
                <v:textbox>
                  <w:txbxContent>
                    <w:p w:rsidR="004623A4" w:rsidRDefault="004623A4" w:rsidP="004623A4">
                      <w:pPr>
                        <w:jc w:val="center"/>
                      </w:pPr>
                      <w:r>
                        <w:t>ohlodaná (okousaná) rybí kost</w:t>
                      </w:r>
                    </w:p>
                  </w:txbxContent>
                </v:textbox>
              </v:shape>
            </w:pict>
          </mc:Fallback>
        </mc:AlternateContent>
      </w:r>
    </w:p>
    <w:p w:rsidR="006570C6" w:rsidRDefault="006570C6" w:rsidP="0001292C">
      <w:pPr>
        <w:spacing w:line="360" w:lineRule="auto"/>
        <w:ind w:firstLine="708"/>
      </w:pPr>
    </w:p>
    <w:p w:rsidR="006570C6" w:rsidRDefault="006570C6" w:rsidP="0001292C">
      <w:pPr>
        <w:spacing w:line="360" w:lineRule="auto"/>
        <w:ind w:firstLine="708"/>
      </w:pPr>
    </w:p>
    <w:p w:rsidR="006570C6" w:rsidRDefault="00D018FA" w:rsidP="0001292C">
      <w:pPr>
        <w:spacing w:line="36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AC52D6" wp14:editId="70F2B760">
                <wp:simplePos x="0" y="0"/>
                <wp:positionH relativeFrom="column">
                  <wp:posOffset>2862580</wp:posOffset>
                </wp:positionH>
                <wp:positionV relativeFrom="paragraph">
                  <wp:posOffset>423545</wp:posOffset>
                </wp:positionV>
                <wp:extent cx="748030" cy="393065"/>
                <wp:effectExtent l="0" t="0" r="13970" b="26035"/>
                <wp:wrapNone/>
                <wp:docPr id="28" name="Vodorovný svit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48030" cy="39306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0C6" w:rsidRDefault="006570C6" w:rsidP="006570C6">
                            <w:pPr>
                              <w:jc w:val="center"/>
                            </w:pPr>
                            <w:r>
                              <w:t>chatrč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dorovný svitek 28" o:spid="_x0000_s1033" type="#_x0000_t98" style="position:absolute;left:0;text-align:left;margin-left:225.4pt;margin-top:33.35pt;width:58.9pt;height:30.9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" fillcolor="white [3201]" strokecolor="#f79646 [3209]" strokeweight="2pt">
                <v:textbox>
                  <w:txbxContent>
                    <w:p w:rsidR="006570C6" w:rsidRDefault="006570C6" w:rsidP="006570C6">
                      <w:pPr>
                        <w:jc w:val="center"/>
                      </w:pPr>
                      <w:r>
                        <w:t>chatrč</w:t>
                      </w:r>
                    </w:p>
                  </w:txbxContent>
                </v:textbox>
              </v:shape>
            </w:pict>
          </mc:Fallback>
        </mc:AlternateContent>
      </w:r>
    </w:p>
    <w:p w:rsidR="0001292C" w:rsidRPr="0001292C" w:rsidRDefault="0001292C" w:rsidP="0001292C">
      <w:pPr>
        <w:spacing w:line="360" w:lineRule="auto"/>
        <w:rPr>
          <w:b/>
        </w:rPr>
      </w:pPr>
      <w:r w:rsidRPr="0001292C">
        <w:rPr>
          <w:b/>
        </w:rPr>
        <w:lastRenderedPageBreak/>
        <w:t>Odpověz na otázky:</w:t>
      </w:r>
    </w:p>
    <w:p w:rsidR="00D23097" w:rsidRDefault="00D23097" w:rsidP="006570C6">
      <w:pPr>
        <w:numPr>
          <w:ilvl w:val="0"/>
          <w:numId w:val="5"/>
        </w:numPr>
        <w:spacing w:line="600" w:lineRule="auto"/>
      </w:pPr>
      <w:r>
        <w:t>Kde se příběh odehrává?</w:t>
      </w:r>
    </w:p>
    <w:p w:rsidR="00D23097" w:rsidRDefault="00D23097" w:rsidP="006570C6">
      <w:pPr>
        <w:numPr>
          <w:ilvl w:val="0"/>
          <w:numId w:val="5"/>
        </w:numPr>
        <w:spacing w:line="600" w:lineRule="auto"/>
      </w:pPr>
      <w:r>
        <w:t>Jak se jmenuje hrdina novely?</w:t>
      </w:r>
      <w:r w:rsidR="00C71E0E" w:rsidRPr="00C71E0E">
        <w:rPr>
          <w:noProof/>
        </w:rPr>
        <w:t xml:space="preserve"> </w:t>
      </w:r>
    </w:p>
    <w:p w:rsidR="00D23097" w:rsidRDefault="00D23097" w:rsidP="006570C6">
      <w:pPr>
        <w:numPr>
          <w:ilvl w:val="0"/>
          <w:numId w:val="5"/>
        </w:numPr>
        <w:spacing w:line="600" w:lineRule="auto"/>
      </w:pPr>
      <w:r>
        <w:t>Jak dlouho už rybář nic neulovil?</w:t>
      </w:r>
      <w:r w:rsidR="00C71E0E" w:rsidRPr="00C71E0E">
        <w:t xml:space="preserve"> </w:t>
      </w:r>
    </w:p>
    <w:p w:rsidR="00D23097" w:rsidRDefault="00D23097" w:rsidP="006570C6">
      <w:pPr>
        <w:numPr>
          <w:ilvl w:val="0"/>
          <w:numId w:val="5"/>
        </w:numPr>
        <w:spacing w:line="600" w:lineRule="auto"/>
      </w:pPr>
      <w:r>
        <w:t>Jak se jmenuje přítel Santiaga?</w:t>
      </w:r>
    </w:p>
    <w:p w:rsidR="0001292C" w:rsidRDefault="0001292C" w:rsidP="006570C6">
      <w:pPr>
        <w:numPr>
          <w:ilvl w:val="0"/>
          <w:numId w:val="5"/>
        </w:numPr>
        <w:spacing w:line="600" w:lineRule="auto"/>
      </w:pPr>
      <w:r>
        <w:t>Proč už nejezdí se Santiagem lovit ryby?</w:t>
      </w:r>
      <w:r w:rsidR="004623A4" w:rsidRPr="004623A4">
        <w:t xml:space="preserve"> </w:t>
      </w:r>
    </w:p>
    <w:p w:rsidR="0001292C" w:rsidRDefault="0001292C" w:rsidP="006570C6">
      <w:pPr>
        <w:numPr>
          <w:ilvl w:val="0"/>
          <w:numId w:val="5"/>
        </w:numPr>
        <w:spacing w:line="600" w:lineRule="auto"/>
      </w:pPr>
      <w:r>
        <w:t>Jak dlouho trvalo, než Santiago mečouna ulovil?</w:t>
      </w:r>
      <w:r w:rsidR="006570C6" w:rsidRPr="006570C6">
        <w:t xml:space="preserve"> </w:t>
      </w:r>
    </w:p>
    <w:p w:rsidR="0001292C" w:rsidRDefault="00C71E0E" w:rsidP="006570C6">
      <w:pPr>
        <w:numPr>
          <w:ilvl w:val="0"/>
          <w:numId w:val="5"/>
        </w:numPr>
        <w:spacing w:line="600" w:lineRule="auto"/>
      </w:pPr>
      <w:r>
        <w:t>Kam dal Santiago mrtvou rybu?</w:t>
      </w:r>
    </w:p>
    <w:p w:rsidR="004623A4" w:rsidRDefault="004623A4" w:rsidP="006570C6">
      <w:pPr>
        <w:numPr>
          <w:ilvl w:val="0"/>
          <w:numId w:val="5"/>
        </w:numPr>
        <w:spacing w:line="600" w:lineRule="auto"/>
      </w:pPr>
      <w:r>
        <w:t xml:space="preserve">Co se stalo s rybou? </w:t>
      </w:r>
    </w:p>
    <w:p w:rsidR="00D018FA" w:rsidRDefault="00D018FA" w:rsidP="006570C6">
      <w:pPr>
        <w:numPr>
          <w:ilvl w:val="0"/>
          <w:numId w:val="5"/>
        </w:numPr>
        <w:spacing w:line="600" w:lineRule="auto"/>
      </w:pPr>
      <w:r>
        <w:t>Za jak dlouho se vrátil Santiago domů?</w:t>
      </w:r>
    </w:p>
    <w:p w:rsidR="00D018FA" w:rsidRDefault="00D018FA" w:rsidP="006570C6">
      <w:pPr>
        <w:numPr>
          <w:ilvl w:val="0"/>
          <w:numId w:val="5"/>
        </w:numPr>
        <w:spacing w:line="600" w:lineRule="auto"/>
      </w:pPr>
      <w:r>
        <w:t>Kdo našel Santiaga v chatrči?</w:t>
      </w:r>
    </w:p>
    <w:p w:rsidR="009C43C6" w:rsidRDefault="009C43C6" w:rsidP="00D018FA">
      <w:pPr>
        <w:spacing w:line="600" w:lineRule="auto"/>
      </w:pPr>
    </w:p>
    <w:p w:rsidR="00D018FA" w:rsidRPr="009C43C6" w:rsidRDefault="009C43C6" w:rsidP="00D018FA">
      <w:pPr>
        <w:spacing w:line="600" w:lineRule="auto"/>
        <w:rPr>
          <w:b/>
        </w:rPr>
      </w:pPr>
      <w:bookmarkStart w:id="0" w:name="_GoBack"/>
      <w:bookmarkEnd w:id="0"/>
      <w:r w:rsidRPr="009C43C6">
        <w:rPr>
          <w:b/>
        </w:rPr>
        <w:t>Spoj, co k sobě patří:</w:t>
      </w:r>
    </w:p>
    <w:p w:rsidR="009C43C6" w:rsidRDefault="009C43C6" w:rsidP="00D018FA">
      <w:pPr>
        <w:spacing w:line="600" w:lineRule="auto"/>
      </w:pPr>
      <w:r>
        <w:t>novela</w:t>
      </w:r>
      <w:r>
        <w:tab/>
      </w:r>
      <w:r>
        <w:tab/>
      </w:r>
      <w:r>
        <w:tab/>
      </w:r>
      <w:r>
        <w:tab/>
      </w:r>
      <w:r>
        <w:tab/>
        <w:t>starý muž</w:t>
      </w:r>
    </w:p>
    <w:p w:rsidR="009C43C6" w:rsidRDefault="009C43C6" w:rsidP="00D018FA">
      <w:pPr>
        <w:spacing w:line="600" w:lineRule="auto"/>
      </w:pPr>
      <w:r>
        <w:t>rybář</w:t>
      </w:r>
      <w:r>
        <w:tab/>
      </w:r>
      <w:r>
        <w:tab/>
      </w:r>
      <w:r>
        <w:tab/>
      </w:r>
      <w:r>
        <w:tab/>
      </w:r>
      <w:r>
        <w:tab/>
        <w:t>krátký příběh</w:t>
      </w:r>
    </w:p>
    <w:p w:rsidR="009C43C6" w:rsidRDefault="009C43C6" w:rsidP="00D018FA">
      <w:pPr>
        <w:spacing w:line="600" w:lineRule="auto"/>
      </w:pPr>
      <w:r>
        <w:t>přátelit se s</w:t>
      </w:r>
      <w:r>
        <w:tab/>
      </w:r>
      <w:r>
        <w:tab/>
      </w:r>
      <w:r>
        <w:tab/>
      </w:r>
      <w:r>
        <w:tab/>
      </w:r>
      <w:proofErr w:type="gramStart"/>
      <w:r>
        <w:t>člověk</w:t>
      </w:r>
      <w:proofErr w:type="gramEnd"/>
      <w:r>
        <w:t>, který chytá ryby</w:t>
      </w:r>
    </w:p>
    <w:p w:rsidR="009C43C6" w:rsidRDefault="009C43C6" w:rsidP="00D018FA">
      <w:pPr>
        <w:spacing w:line="600" w:lineRule="auto"/>
      </w:pPr>
      <w:r>
        <w:t>stařec</w:t>
      </w:r>
      <w:r>
        <w:tab/>
      </w:r>
      <w:r>
        <w:tab/>
      </w:r>
      <w:r>
        <w:tab/>
      </w:r>
      <w:r>
        <w:tab/>
      </w:r>
      <w:r>
        <w:tab/>
        <w:t>kamarádi se s</w:t>
      </w:r>
    </w:p>
    <w:p w:rsidR="009C43C6" w:rsidRDefault="009C43C6" w:rsidP="00D018FA">
      <w:pPr>
        <w:spacing w:line="600" w:lineRule="auto"/>
      </w:pPr>
      <w:r>
        <w:t>vyčerpaný</w:t>
      </w:r>
      <w:r>
        <w:tab/>
      </w:r>
      <w:r>
        <w:tab/>
      </w:r>
      <w:r>
        <w:tab/>
      </w:r>
      <w:r>
        <w:tab/>
        <w:t>unavený</w:t>
      </w:r>
    </w:p>
    <w:sectPr w:rsidR="009C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1EA"/>
    <w:multiLevelType w:val="hybridMultilevel"/>
    <w:tmpl w:val="2522073A"/>
    <w:lvl w:ilvl="0" w:tplc="BECA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CC9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85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2B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2B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EE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61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02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29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9239D8"/>
    <w:multiLevelType w:val="hybridMultilevel"/>
    <w:tmpl w:val="C968166A"/>
    <w:lvl w:ilvl="0" w:tplc="218EA1A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CC89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24E44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70183A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AF1A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82D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CCBE4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52BEB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900B5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DE7937"/>
    <w:multiLevelType w:val="hybridMultilevel"/>
    <w:tmpl w:val="09FC5BBE"/>
    <w:lvl w:ilvl="0" w:tplc="F42AAEB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48BA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CEAE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047A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001D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18C1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4F6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54BC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4825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E596035"/>
    <w:multiLevelType w:val="hybridMultilevel"/>
    <w:tmpl w:val="ABA203B8"/>
    <w:lvl w:ilvl="0" w:tplc="ABA67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8B37EA"/>
    <w:multiLevelType w:val="hybridMultilevel"/>
    <w:tmpl w:val="96CCB52C"/>
    <w:lvl w:ilvl="0" w:tplc="102493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8AEB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6EFE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AE82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F0F0A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9A591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22C1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9CD4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8069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1C"/>
    <w:rsid w:val="0001292C"/>
    <w:rsid w:val="00056D70"/>
    <w:rsid w:val="000A255B"/>
    <w:rsid w:val="000C1273"/>
    <w:rsid w:val="001E14D4"/>
    <w:rsid w:val="0022700A"/>
    <w:rsid w:val="002D4C13"/>
    <w:rsid w:val="00334685"/>
    <w:rsid w:val="00352751"/>
    <w:rsid w:val="004623A4"/>
    <w:rsid w:val="004A31DE"/>
    <w:rsid w:val="0051148F"/>
    <w:rsid w:val="0059300B"/>
    <w:rsid w:val="006570C6"/>
    <w:rsid w:val="00706CD8"/>
    <w:rsid w:val="00721ED6"/>
    <w:rsid w:val="007D0DF6"/>
    <w:rsid w:val="00812301"/>
    <w:rsid w:val="0098099B"/>
    <w:rsid w:val="00981BFE"/>
    <w:rsid w:val="009B38B2"/>
    <w:rsid w:val="009C43C6"/>
    <w:rsid w:val="00A2681C"/>
    <w:rsid w:val="00A4197E"/>
    <w:rsid w:val="00B14405"/>
    <w:rsid w:val="00C71E0E"/>
    <w:rsid w:val="00D018FA"/>
    <w:rsid w:val="00D23097"/>
    <w:rsid w:val="00D37CEA"/>
    <w:rsid w:val="00D62AF5"/>
    <w:rsid w:val="00DA19B0"/>
    <w:rsid w:val="00E44A85"/>
    <w:rsid w:val="00F15182"/>
    <w:rsid w:val="00F16D76"/>
    <w:rsid w:val="00F6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4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E14D4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14D4"/>
    <w:rPr>
      <w:b/>
      <w:bCs/>
      <w:sz w:val="28"/>
      <w:szCs w:val="24"/>
      <w:u w:val="single"/>
    </w:rPr>
  </w:style>
  <w:style w:type="character" w:styleId="Siln">
    <w:name w:val="Strong"/>
    <w:basedOn w:val="Standardnpsmoodstavce"/>
    <w:qFormat/>
    <w:rsid w:val="001E14D4"/>
    <w:rPr>
      <w:b/>
      <w:bCs/>
    </w:rPr>
  </w:style>
  <w:style w:type="character" w:styleId="Zvraznn">
    <w:name w:val="Emphasis"/>
    <w:basedOn w:val="Standardnpsmoodstavce"/>
    <w:qFormat/>
    <w:rsid w:val="001E14D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4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E14D4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14D4"/>
    <w:rPr>
      <w:b/>
      <w:bCs/>
      <w:sz w:val="28"/>
      <w:szCs w:val="24"/>
      <w:u w:val="single"/>
    </w:rPr>
  </w:style>
  <w:style w:type="character" w:styleId="Siln">
    <w:name w:val="Strong"/>
    <w:basedOn w:val="Standardnpsmoodstavce"/>
    <w:qFormat/>
    <w:rsid w:val="001E14D4"/>
    <w:rPr>
      <w:b/>
      <w:bCs/>
    </w:rPr>
  </w:style>
  <w:style w:type="character" w:styleId="Zvraznn">
    <w:name w:val="Emphasis"/>
    <w:basedOn w:val="Standardnpsmoodstavce"/>
    <w:qFormat/>
    <w:rsid w:val="001E14D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6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813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696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4936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Pulcová</dc:creator>
  <cp:lastModifiedBy>Zuzana Pulcová</cp:lastModifiedBy>
  <cp:revision>1</cp:revision>
  <dcterms:created xsi:type="dcterms:W3CDTF">2014-11-30T17:19:00Z</dcterms:created>
  <dcterms:modified xsi:type="dcterms:W3CDTF">2014-11-30T18:35:00Z</dcterms:modified>
</cp:coreProperties>
</file>