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CD" w:rsidRPr="001E48CD" w:rsidRDefault="000675D8" w:rsidP="00395DE2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E48CD" w:rsidRPr="001E48CD">
        <w:rPr>
          <w:b/>
          <w:sz w:val="28"/>
          <w:szCs w:val="28"/>
        </w:rPr>
        <w:t xml:space="preserve">. Vyhledejte v Českém národním korpusu podstatná jména s příponou  </w:t>
      </w:r>
      <w:r w:rsidR="001E48CD" w:rsidRPr="001E48CD">
        <w:rPr>
          <w:b/>
          <w:i/>
          <w:sz w:val="28"/>
          <w:szCs w:val="28"/>
        </w:rPr>
        <w:t>-ák</w:t>
      </w:r>
      <w:r w:rsidR="001E48CD" w:rsidRPr="001E48CD">
        <w:rPr>
          <w:b/>
          <w:sz w:val="28"/>
          <w:szCs w:val="28"/>
        </w:rPr>
        <w:t xml:space="preserve">. </w:t>
      </w:r>
    </w:p>
    <w:p w:rsidR="001E48CD" w:rsidRPr="00491424" w:rsidRDefault="001E48CD" w:rsidP="00CC2271">
      <w:pPr>
        <w:spacing w:line="240" w:lineRule="auto"/>
        <w:rPr>
          <w:b/>
        </w:rPr>
      </w:pPr>
      <w:r w:rsidRPr="00491424">
        <w:rPr>
          <w:b/>
        </w:rPr>
        <w:t xml:space="preserve">a) Odfiltrujte (tj. odstraňte, vymažte…) ta jména, u nichž </w:t>
      </w:r>
      <w:r w:rsidRPr="00491424">
        <w:rPr>
          <w:b/>
          <w:i/>
        </w:rPr>
        <w:t xml:space="preserve">-ák </w:t>
      </w:r>
      <w:r w:rsidRPr="00491424">
        <w:rPr>
          <w:b/>
        </w:rPr>
        <w:t>není příponou.</w:t>
      </w:r>
    </w:p>
    <w:p w:rsidR="001E48CD" w:rsidRDefault="001E48CD" w:rsidP="00CC2271">
      <w:pPr>
        <w:spacing w:line="240" w:lineRule="auto"/>
        <w:rPr>
          <w:b/>
        </w:rPr>
      </w:pPr>
      <w:r w:rsidRPr="00491424">
        <w:rPr>
          <w:b/>
        </w:rPr>
        <w:t xml:space="preserve">b) Ze jmen s příponou </w:t>
      </w:r>
      <w:r w:rsidRPr="00491424">
        <w:rPr>
          <w:b/>
          <w:i/>
        </w:rPr>
        <w:t>-ák</w:t>
      </w:r>
      <w:r w:rsidRPr="00491424">
        <w:rPr>
          <w:b/>
        </w:rPr>
        <w:t xml:space="preserve"> vyberte 10 nejvíce frekventovaných, která jsou tvořena od přídavných jmen, a 10 nejvíce frekventovaných, která jsou tvořena od sloves.</w:t>
      </w:r>
    </w:p>
    <w:p w:rsidR="00D32C8D" w:rsidRPr="00491424" w:rsidRDefault="00D32C8D" w:rsidP="00CC2271">
      <w:pPr>
        <w:spacing w:line="240" w:lineRule="auto"/>
        <w:rPr>
          <w:b/>
        </w:rPr>
      </w:pPr>
      <w:r>
        <w:rPr>
          <w:b/>
        </w:rPr>
        <w:t xml:space="preserve">c) Která podstatná jména s příponou </w:t>
      </w:r>
      <w:r w:rsidRPr="00D32C8D">
        <w:rPr>
          <w:b/>
          <w:i/>
        </w:rPr>
        <w:t>-ák</w:t>
      </w:r>
      <w:r>
        <w:rPr>
          <w:b/>
        </w:rPr>
        <w:t xml:space="preserve"> jsou tvořena od podstatných jmen?</w:t>
      </w:r>
    </w:p>
    <w:p w:rsidR="001E48CD" w:rsidRPr="00491424" w:rsidRDefault="001E48CD" w:rsidP="00CC2271">
      <w:pPr>
        <w:spacing w:line="240" w:lineRule="auto"/>
        <w:rPr>
          <w:b/>
        </w:rPr>
      </w:pPr>
      <w:r w:rsidRPr="00491424">
        <w:rPr>
          <w:b/>
        </w:rPr>
        <w:t xml:space="preserve">c) Která z vyhledaných jmen s příponou </w:t>
      </w:r>
      <w:r w:rsidRPr="00D32C8D">
        <w:rPr>
          <w:b/>
          <w:i/>
        </w:rPr>
        <w:t xml:space="preserve">-ák </w:t>
      </w:r>
      <w:r w:rsidRPr="00491424">
        <w:rPr>
          <w:b/>
        </w:rPr>
        <w:t>považujete za spisovná?</w:t>
      </w:r>
    </w:p>
    <w:p w:rsidR="00CC2271" w:rsidRDefault="00CC2271" w:rsidP="00395DE2">
      <w:pPr>
        <w:rPr>
          <w:b/>
        </w:rPr>
      </w:pPr>
    </w:p>
    <w:p w:rsidR="001E48CD" w:rsidRPr="002539DB" w:rsidRDefault="001E48CD" w:rsidP="00883A5D">
      <w:pPr>
        <w:spacing w:line="240" w:lineRule="auto"/>
        <w:rPr>
          <w:sz w:val="28"/>
          <w:szCs w:val="28"/>
        </w:rPr>
      </w:pPr>
    </w:p>
    <w:p w:rsidR="001E48CD" w:rsidRPr="002539DB" w:rsidRDefault="000675D8" w:rsidP="00883A5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bookmarkStart w:id="0" w:name="_GoBack"/>
      <w:bookmarkEnd w:id="0"/>
      <w:r w:rsidR="001E48CD" w:rsidRPr="002539DB">
        <w:rPr>
          <w:b/>
          <w:sz w:val="28"/>
          <w:szCs w:val="28"/>
        </w:rPr>
        <w:t xml:space="preserve">. V Českém národním korpusu SYN zjistěte, s kterými předponami se pojí sloveso </w:t>
      </w:r>
      <w:r w:rsidR="001E48CD" w:rsidRPr="002539DB">
        <w:rPr>
          <w:b/>
          <w:i/>
          <w:sz w:val="28"/>
          <w:szCs w:val="28"/>
        </w:rPr>
        <w:t>vařit</w:t>
      </w:r>
      <w:r w:rsidR="001E48CD" w:rsidRPr="002539DB">
        <w:rPr>
          <w:b/>
          <w:sz w:val="28"/>
          <w:szCs w:val="28"/>
        </w:rPr>
        <w:t>. Seřaďte je podle frekvence.</w:t>
      </w:r>
    </w:p>
    <w:sectPr w:rsidR="001E48CD" w:rsidRPr="002539DB" w:rsidSect="00110AF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F616E"/>
    <w:multiLevelType w:val="hybridMultilevel"/>
    <w:tmpl w:val="E7985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80604"/>
    <w:multiLevelType w:val="hybridMultilevel"/>
    <w:tmpl w:val="339C46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A1FB5"/>
    <w:multiLevelType w:val="hybridMultilevel"/>
    <w:tmpl w:val="28441954"/>
    <w:lvl w:ilvl="0" w:tplc="8C4CAF92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4FE83068"/>
    <w:multiLevelType w:val="hybridMultilevel"/>
    <w:tmpl w:val="72B2A0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5110E"/>
    <w:multiLevelType w:val="hybridMultilevel"/>
    <w:tmpl w:val="28441954"/>
    <w:lvl w:ilvl="0" w:tplc="8C4CAF92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A8"/>
    <w:rsid w:val="00010DA8"/>
    <w:rsid w:val="000675D8"/>
    <w:rsid w:val="000933E6"/>
    <w:rsid w:val="000A24EB"/>
    <w:rsid w:val="00110AF9"/>
    <w:rsid w:val="00113F11"/>
    <w:rsid w:val="001E48CD"/>
    <w:rsid w:val="002539DB"/>
    <w:rsid w:val="00256655"/>
    <w:rsid w:val="00395DE2"/>
    <w:rsid w:val="00417B1C"/>
    <w:rsid w:val="00443973"/>
    <w:rsid w:val="00491424"/>
    <w:rsid w:val="004D07BC"/>
    <w:rsid w:val="006B5AD1"/>
    <w:rsid w:val="007869DA"/>
    <w:rsid w:val="00883A5D"/>
    <w:rsid w:val="009077F5"/>
    <w:rsid w:val="00CC2271"/>
    <w:rsid w:val="00D32C8D"/>
    <w:rsid w:val="00DE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66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33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33E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9077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66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33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33E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9077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14</cp:revision>
  <dcterms:created xsi:type="dcterms:W3CDTF">2020-10-07T15:15:00Z</dcterms:created>
  <dcterms:modified xsi:type="dcterms:W3CDTF">2020-10-19T23:05:00Z</dcterms:modified>
</cp:coreProperties>
</file>