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C1F05" w14:textId="77777777" w:rsidR="00B0138B" w:rsidRPr="00FF4932" w:rsidRDefault="00B0138B" w:rsidP="00FF49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4932">
        <w:rPr>
          <w:b/>
          <w:bCs/>
          <w:sz w:val="32"/>
          <w:szCs w:val="32"/>
        </w:rPr>
        <w:t>LÁTKOVÉ SLOŽENÍ ŽIVÝCH ORGANISMŮ I.</w:t>
      </w:r>
    </w:p>
    <w:p w14:paraId="392EF801" w14:textId="77777777"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14:paraId="59ED1B7F" w14:textId="77777777" w:rsidR="00B0138B" w:rsidRDefault="00B0138B" w:rsidP="00B0138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Úkol: </w:t>
      </w:r>
      <w:r>
        <w:rPr>
          <w:b/>
          <w:bCs/>
          <w:sz w:val="28"/>
          <w:szCs w:val="28"/>
        </w:rPr>
        <w:t>Zjištění obsahu vody v živočišných organismech – příprava sušiny.</w:t>
      </w:r>
    </w:p>
    <w:p w14:paraId="7844CEDE" w14:textId="1145BBE6"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Materiál: </w:t>
      </w:r>
      <w:r w:rsidR="00D76A93">
        <w:rPr>
          <w:sz w:val="28"/>
          <w:szCs w:val="28"/>
        </w:rPr>
        <w:t xml:space="preserve">druhy živočišné tkáně, </w:t>
      </w:r>
      <w:r>
        <w:rPr>
          <w:sz w:val="28"/>
          <w:szCs w:val="28"/>
        </w:rPr>
        <w:t>žíhací</w:t>
      </w:r>
      <w:r w:rsidR="00B71BBD">
        <w:rPr>
          <w:sz w:val="28"/>
          <w:szCs w:val="28"/>
        </w:rPr>
        <w:t xml:space="preserve"> kelímek, sušárna, kleště, váhy, prkýnk</w:t>
      </w:r>
      <w:r w:rsidR="00231E67">
        <w:rPr>
          <w:sz w:val="28"/>
          <w:szCs w:val="28"/>
        </w:rPr>
        <w:t>a</w:t>
      </w:r>
      <w:r w:rsidR="00B71BBD">
        <w:rPr>
          <w:sz w:val="28"/>
          <w:szCs w:val="28"/>
        </w:rPr>
        <w:t>, fixy, sušička</w:t>
      </w:r>
    </w:p>
    <w:p w14:paraId="02C124E5" w14:textId="18258FE0" w:rsidR="00B0138B" w:rsidRPr="00D76A93" w:rsidRDefault="00B71BBD" w:rsidP="00B0138B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D76A93">
        <w:rPr>
          <w:b/>
          <w:color w:val="FF0000"/>
          <w:sz w:val="28"/>
          <w:szCs w:val="28"/>
        </w:rPr>
        <w:t>Druhy tkáně</w:t>
      </w:r>
      <w:r w:rsidR="00687831">
        <w:rPr>
          <w:color w:val="FF0000"/>
          <w:sz w:val="28"/>
          <w:szCs w:val="28"/>
        </w:rPr>
        <w:t>: svalovina (vepřové</w:t>
      </w:r>
      <w:r w:rsidRPr="00D76A93">
        <w:rPr>
          <w:color w:val="FF0000"/>
          <w:sz w:val="28"/>
          <w:szCs w:val="28"/>
        </w:rPr>
        <w:t xml:space="preserve"> maso), tuková tkáň – vepřová, svalovina ryby, svalovina kuřete, </w:t>
      </w:r>
      <w:r w:rsidR="00C22751">
        <w:rPr>
          <w:color w:val="FF0000"/>
          <w:sz w:val="28"/>
          <w:szCs w:val="28"/>
        </w:rPr>
        <w:t xml:space="preserve">játra, </w:t>
      </w:r>
      <w:r w:rsidRPr="00D76A93">
        <w:rPr>
          <w:color w:val="FF0000"/>
          <w:sz w:val="28"/>
          <w:szCs w:val="28"/>
        </w:rPr>
        <w:t xml:space="preserve">kosti, </w:t>
      </w:r>
      <w:r w:rsidR="00231E67" w:rsidRPr="00D76A93">
        <w:rPr>
          <w:color w:val="FF0000"/>
          <w:sz w:val="28"/>
          <w:szCs w:val="28"/>
        </w:rPr>
        <w:t xml:space="preserve">zástupce bezobratlých - </w:t>
      </w:r>
      <w:r w:rsidR="00C22751">
        <w:rPr>
          <w:color w:val="FF0000"/>
          <w:sz w:val="28"/>
          <w:szCs w:val="28"/>
        </w:rPr>
        <w:t>cvrček</w:t>
      </w:r>
      <w:r w:rsidR="00231E67" w:rsidRPr="00D76A93">
        <w:rPr>
          <w:color w:val="FF0000"/>
          <w:sz w:val="28"/>
          <w:szCs w:val="28"/>
        </w:rPr>
        <w:t xml:space="preserve"> (usmrtit</w:t>
      </w:r>
      <w:r w:rsidRPr="00D76A93">
        <w:rPr>
          <w:color w:val="FF0000"/>
          <w:sz w:val="28"/>
          <w:szCs w:val="28"/>
        </w:rPr>
        <w:t>)</w:t>
      </w:r>
    </w:p>
    <w:p w14:paraId="46B11D9D" w14:textId="77777777" w:rsidR="00B71BBD" w:rsidRPr="00D76A93" w:rsidRDefault="00B71BBD" w:rsidP="00B0138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13C9E143" w14:textId="77777777" w:rsidR="00B0138B" w:rsidRPr="00D76A93" w:rsidRDefault="00B0138B" w:rsidP="00B0138B">
      <w:pPr>
        <w:autoSpaceDE w:val="0"/>
        <w:autoSpaceDN w:val="0"/>
        <w:adjustRightInd w:val="0"/>
        <w:rPr>
          <w:b/>
          <w:sz w:val="28"/>
          <w:szCs w:val="28"/>
        </w:rPr>
      </w:pPr>
      <w:r w:rsidRPr="00D76A93">
        <w:rPr>
          <w:b/>
          <w:sz w:val="28"/>
          <w:szCs w:val="28"/>
        </w:rPr>
        <w:t>Pracovní postup:</w:t>
      </w:r>
    </w:p>
    <w:p w14:paraId="42D38DEC" w14:textId="77777777" w:rsidR="00231E67" w:rsidRPr="00D76A93" w:rsidRDefault="00231E67" w:rsidP="00B0138B">
      <w:p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Bude se pracovat ve dvojici</w:t>
      </w:r>
    </w:p>
    <w:p w14:paraId="48F8749F" w14:textId="77777777" w:rsidR="00231E67" w:rsidRPr="00D76A93" w:rsidRDefault="00231E67" w:rsidP="00231E6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Každá dvojice si vezme tak dva druhy tkáně dle zásob</w:t>
      </w:r>
    </w:p>
    <w:p w14:paraId="7E9EC216" w14:textId="77777777" w:rsidR="0090735D" w:rsidRPr="00D76A93" w:rsidRDefault="00B71BBD" w:rsidP="00231E6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Žíhací k</w:t>
      </w:r>
      <w:r w:rsidR="00B0138B" w:rsidRPr="00D76A93">
        <w:rPr>
          <w:sz w:val="28"/>
          <w:szCs w:val="28"/>
        </w:rPr>
        <w:t xml:space="preserve">elímek </w:t>
      </w:r>
      <w:r w:rsidRPr="00D76A93">
        <w:rPr>
          <w:sz w:val="28"/>
          <w:szCs w:val="28"/>
        </w:rPr>
        <w:t>se označí fixou</w:t>
      </w:r>
      <w:r w:rsidR="00231E67" w:rsidRPr="00D76A93">
        <w:rPr>
          <w:sz w:val="28"/>
          <w:szCs w:val="28"/>
        </w:rPr>
        <w:t xml:space="preserve"> (výrazně)</w:t>
      </w:r>
      <w:r w:rsidRPr="00D76A93">
        <w:rPr>
          <w:sz w:val="28"/>
          <w:szCs w:val="28"/>
        </w:rPr>
        <w:t xml:space="preserve">, zváží </w:t>
      </w:r>
      <w:r w:rsidR="00AF19B7" w:rsidRPr="00D76A93">
        <w:rPr>
          <w:sz w:val="28"/>
          <w:szCs w:val="28"/>
        </w:rPr>
        <w:t>přesněji, než na desetinu gramu</w:t>
      </w:r>
      <w:r w:rsidR="0090735D" w:rsidRPr="00D76A93">
        <w:rPr>
          <w:sz w:val="28"/>
          <w:szCs w:val="28"/>
        </w:rPr>
        <w:t xml:space="preserve"> (hmotnost A)</w:t>
      </w:r>
      <w:r w:rsidR="00231E67" w:rsidRPr="00D76A93">
        <w:rPr>
          <w:sz w:val="28"/>
          <w:szCs w:val="28"/>
        </w:rPr>
        <w:t>, vše pomocí kleští</w:t>
      </w:r>
    </w:p>
    <w:p w14:paraId="2B88CD64" w14:textId="7DA75BF1" w:rsidR="00231E67" w:rsidRPr="00D76A93" w:rsidRDefault="00231E67" w:rsidP="009073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 xml:space="preserve">Tkáň </w:t>
      </w:r>
      <w:r w:rsidR="00D76A93">
        <w:rPr>
          <w:sz w:val="28"/>
          <w:szCs w:val="28"/>
        </w:rPr>
        <w:t>se</w:t>
      </w:r>
      <w:r w:rsidRPr="00D76A93">
        <w:rPr>
          <w:sz w:val="28"/>
          <w:szCs w:val="28"/>
        </w:rPr>
        <w:t xml:space="preserve"> odře</w:t>
      </w:r>
      <w:r w:rsidR="00D76A93">
        <w:rPr>
          <w:sz w:val="28"/>
          <w:szCs w:val="28"/>
        </w:rPr>
        <w:t>že</w:t>
      </w:r>
      <w:r w:rsidRPr="00D76A93">
        <w:rPr>
          <w:sz w:val="28"/>
          <w:szCs w:val="28"/>
        </w:rPr>
        <w:t xml:space="preserve"> a připrav</w:t>
      </w:r>
      <w:r w:rsidR="00D76A93">
        <w:rPr>
          <w:sz w:val="28"/>
          <w:szCs w:val="28"/>
        </w:rPr>
        <w:t>í do kelímku</w:t>
      </w:r>
    </w:p>
    <w:p w14:paraId="3A3C317F" w14:textId="77777777" w:rsidR="00231E67" w:rsidRPr="00D76A93" w:rsidRDefault="0090735D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Stanoví se vlastní hmotnost odřezané tkáně v kelí</w:t>
      </w:r>
      <w:r w:rsidR="00950C28" w:rsidRPr="00D76A93">
        <w:rPr>
          <w:sz w:val="28"/>
          <w:szCs w:val="28"/>
        </w:rPr>
        <w:t>mku A, (A-C(kelímek)</w:t>
      </w:r>
      <w:r w:rsidRPr="00D76A93">
        <w:rPr>
          <w:sz w:val="28"/>
          <w:szCs w:val="28"/>
        </w:rPr>
        <w:t>) je hmotnost tkáně</w:t>
      </w:r>
    </w:p>
    <w:p w14:paraId="3243A982" w14:textId="2743EC46" w:rsidR="00231E67" w:rsidRPr="00D76A93" w:rsidRDefault="00CD1CAF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Kelímek s masem se vloží se do sušičky, t</w:t>
      </w:r>
      <w:r w:rsidR="00B0138B" w:rsidRPr="00D76A93">
        <w:rPr>
          <w:sz w:val="28"/>
          <w:szCs w:val="28"/>
        </w:rPr>
        <w:t>eplotu postupně zvýšíme na 1</w:t>
      </w:r>
      <w:r w:rsidR="00D76A93">
        <w:rPr>
          <w:sz w:val="28"/>
          <w:szCs w:val="28"/>
        </w:rPr>
        <w:t>20</w:t>
      </w:r>
      <w:r w:rsidR="0095238F" w:rsidRPr="00D76A93">
        <w:rPr>
          <w:sz w:val="28"/>
          <w:szCs w:val="28"/>
        </w:rPr>
        <w:t xml:space="preserve"> </w:t>
      </w:r>
      <w:r w:rsidR="00B0138B" w:rsidRPr="00D76A93">
        <w:rPr>
          <w:sz w:val="28"/>
          <w:szCs w:val="28"/>
        </w:rPr>
        <w:t>°C.</w:t>
      </w:r>
    </w:p>
    <w:p w14:paraId="68CAA7EE" w14:textId="77777777" w:rsidR="00231E67" w:rsidRPr="00D76A93" w:rsidRDefault="008D320D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Suší se asi 1hodinu</w:t>
      </w:r>
      <w:r w:rsidR="00B0138B" w:rsidRPr="00D76A93">
        <w:rPr>
          <w:sz w:val="28"/>
          <w:szCs w:val="28"/>
        </w:rPr>
        <w:t>.</w:t>
      </w:r>
    </w:p>
    <w:p w14:paraId="41994F25" w14:textId="77777777" w:rsidR="00231E67" w:rsidRPr="00D76A93" w:rsidRDefault="00231E67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Mezitím proběhne v</w:t>
      </w:r>
      <w:r w:rsidR="008D320D" w:rsidRPr="00D76A93">
        <w:rPr>
          <w:sz w:val="28"/>
          <w:szCs w:val="28"/>
        </w:rPr>
        <w:t>ýklad</w:t>
      </w:r>
    </w:p>
    <w:p w14:paraId="317E17AF" w14:textId="01235501" w:rsidR="00231E67" w:rsidRPr="00D76A93" w:rsidRDefault="00B0138B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>Kelí</w:t>
      </w:r>
      <w:r w:rsidR="008D320D" w:rsidRPr="00D76A93">
        <w:rPr>
          <w:sz w:val="28"/>
          <w:szCs w:val="28"/>
        </w:rPr>
        <w:t xml:space="preserve">mek s tkání necháme vychladnout </w:t>
      </w:r>
      <w:r w:rsidR="00C22751">
        <w:rPr>
          <w:sz w:val="28"/>
          <w:szCs w:val="28"/>
        </w:rPr>
        <w:t>(</w:t>
      </w:r>
      <w:r w:rsidR="008D320D" w:rsidRPr="00D76A93">
        <w:rPr>
          <w:sz w:val="28"/>
          <w:szCs w:val="28"/>
        </w:rPr>
        <w:t>5</w:t>
      </w:r>
      <w:r w:rsidR="00C22751">
        <w:rPr>
          <w:sz w:val="28"/>
          <w:szCs w:val="28"/>
        </w:rPr>
        <w:t xml:space="preserve"> </w:t>
      </w:r>
      <w:r w:rsidR="008D320D" w:rsidRPr="00D76A93">
        <w:rPr>
          <w:sz w:val="28"/>
          <w:szCs w:val="28"/>
        </w:rPr>
        <w:t>min) na betonové ploše</w:t>
      </w:r>
    </w:p>
    <w:p w14:paraId="4D5F54DD" w14:textId="32CE49F1" w:rsidR="00231E67" w:rsidRPr="00D76A93" w:rsidRDefault="00687831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Opět zvážíme (hmotnost D)</w:t>
      </w:r>
    </w:p>
    <w:p w14:paraId="5D477647" w14:textId="52601673" w:rsidR="00231E67" w:rsidRDefault="00687831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D6F" w:rsidRPr="00D76A93">
        <w:rPr>
          <w:sz w:val="28"/>
          <w:szCs w:val="28"/>
        </w:rPr>
        <w:t>Stanoví se</w:t>
      </w:r>
      <w:r w:rsidR="00B0138B" w:rsidRPr="00D76A93">
        <w:rPr>
          <w:sz w:val="28"/>
          <w:szCs w:val="28"/>
        </w:rPr>
        <w:t xml:space="preserve"> hmotn</w:t>
      </w:r>
      <w:r w:rsidR="00255341" w:rsidRPr="00D76A93">
        <w:rPr>
          <w:sz w:val="28"/>
          <w:szCs w:val="28"/>
        </w:rPr>
        <w:t>ost vy</w:t>
      </w:r>
      <w:r w:rsidR="0090735D" w:rsidRPr="00D76A93">
        <w:rPr>
          <w:sz w:val="28"/>
          <w:szCs w:val="28"/>
        </w:rPr>
        <w:t>sušené tkáně (hmotnost E = D – C</w:t>
      </w:r>
      <w:r>
        <w:rPr>
          <w:sz w:val="28"/>
          <w:szCs w:val="28"/>
        </w:rPr>
        <w:t xml:space="preserve">), vyjádříme na dvě </w:t>
      </w:r>
      <w:r w:rsidR="00C22751">
        <w:rPr>
          <w:sz w:val="28"/>
          <w:szCs w:val="28"/>
        </w:rPr>
        <w:t>desetin</w:t>
      </w:r>
      <w:r>
        <w:rPr>
          <w:sz w:val="28"/>
          <w:szCs w:val="28"/>
        </w:rPr>
        <w:t>ná čísla</w:t>
      </w:r>
    </w:p>
    <w:p w14:paraId="4B4A18A3" w14:textId="01773D0E" w:rsidR="00687831" w:rsidRPr="00D76A93" w:rsidRDefault="00687831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Tkáň vložíme do kádinky a necháme na další cvičení</w:t>
      </w:r>
    </w:p>
    <w:p w14:paraId="19917363" w14:textId="01220C5F" w:rsidR="00231E67" w:rsidRPr="00D76A93" w:rsidRDefault="00687831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38B" w:rsidRPr="00D76A93">
        <w:rPr>
          <w:sz w:val="28"/>
          <w:szCs w:val="28"/>
        </w:rPr>
        <w:t>Rozdíl hmotností představuje obsah vody v</w:t>
      </w:r>
      <w:r w:rsidR="00231E67" w:rsidRPr="00D76A93">
        <w:rPr>
          <w:sz w:val="28"/>
          <w:szCs w:val="28"/>
        </w:rPr>
        <w:t> </w:t>
      </w:r>
      <w:r w:rsidR="00B0138B" w:rsidRPr="00D76A93">
        <w:rPr>
          <w:sz w:val="28"/>
          <w:szCs w:val="28"/>
        </w:rPr>
        <w:t>tkáních</w:t>
      </w:r>
    </w:p>
    <w:p w14:paraId="7C045E86" w14:textId="65824A0F" w:rsidR="00231E67" w:rsidRPr="00D76A93" w:rsidRDefault="00687831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20D" w:rsidRPr="00D76A93">
        <w:rPr>
          <w:sz w:val="28"/>
          <w:szCs w:val="28"/>
        </w:rPr>
        <w:t>Výsledek budou mít všechny dvojice k</w:t>
      </w:r>
      <w:r w:rsidR="00950C28" w:rsidRPr="00D76A93">
        <w:rPr>
          <w:sz w:val="28"/>
          <w:szCs w:val="28"/>
        </w:rPr>
        <w:t> </w:t>
      </w:r>
      <w:r w:rsidR="008D320D" w:rsidRPr="00D76A93">
        <w:rPr>
          <w:sz w:val="28"/>
          <w:szCs w:val="28"/>
        </w:rPr>
        <w:t>dispozici</w:t>
      </w:r>
      <w:r w:rsidR="00950C28" w:rsidRPr="00D76A93">
        <w:rPr>
          <w:sz w:val="28"/>
          <w:szCs w:val="28"/>
        </w:rPr>
        <w:t xml:space="preserve"> </w:t>
      </w:r>
      <w:r>
        <w:rPr>
          <w:sz w:val="28"/>
          <w:szCs w:val="28"/>
        </w:rPr>
        <w:t>ve formě tabulky, kterou budou mít v protokolu všichni studenti ze skupiny</w:t>
      </w:r>
    </w:p>
    <w:p w14:paraId="4EAB3869" w14:textId="4E9C94BD" w:rsidR="00B0138B" w:rsidRPr="00D76A93" w:rsidRDefault="00687831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38B" w:rsidRPr="00D76A93">
        <w:rPr>
          <w:sz w:val="28"/>
          <w:szCs w:val="28"/>
        </w:rPr>
        <w:t>Obsah vody v různých</w:t>
      </w:r>
      <w:r>
        <w:rPr>
          <w:sz w:val="28"/>
          <w:szCs w:val="28"/>
        </w:rPr>
        <w:t xml:space="preserve"> tkáních vyjádříme v procentech</w:t>
      </w:r>
    </w:p>
    <w:p w14:paraId="199FE632" w14:textId="77777777"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14:paraId="264EBBAC" w14:textId="77777777" w:rsidR="00B0138B" w:rsidRPr="00D76A93" w:rsidRDefault="00FF4932" w:rsidP="00B0138B">
      <w:pPr>
        <w:autoSpaceDE w:val="0"/>
        <w:autoSpaceDN w:val="0"/>
        <w:adjustRightInd w:val="0"/>
        <w:rPr>
          <w:sz w:val="28"/>
          <w:szCs w:val="28"/>
        </w:rPr>
      </w:pPr>
      <w:r w:rsidRPr="00D76A93">
        <w:rPr>
          <w:sz w:val="28"/>
          <w:szCs w:val="28"/>
        </w:rPr>
        <w:t xml:space="preserve">Pozn: </w:t>
      </w:r>
    </w:p>
    <w:p w14:paraId="35826F1B" w14:textId="3099ABC4" w:rsidR="00B0138B" w:rsidRPr="00D76A93" w:rsidRDefault="00B0138B" w:rsidP="00B0138B">
      <w:pPr>
        <w:rPr>
          <w:sz w:val="28"/>
          <w:szCs w:val="28"/>
        </w:rPr>
      </w:pPr>
      <w:r w:rsidRPr="00D76A93">
        <w:rPr>
          <w:sz w:val="28"/>
          <w:szCs w:val="28"/>
        </w:rPr>
        <w:t xml:space="preserve">Každý pak zpracuje </w:t>
      </w:r>
      <w:r w:rsidR="00687831">
        <w:rPr>
          <w:sz w:val="28"/>
          <w:szCs w:val="28"/>
        </w:rPr>
        <w:t>výsledky</w:t>
      </w:r>
      <w:r w:rsidRPr="00D76A93">
        <w:rPr>
          <w:sz w:val="28"/>
          <w:szCs w:val="28"/>
        </w:rPr>
        <w:t xml:space="preserve">, ve které vyjádří zastoupení vody všech </w:t>
      </w:r>
      <w:r w:rsidR="00687831">
        <w:rPr>
          <w:sz w:val="28"/>
          <w:szCs w:val="28"/>
        </w:rPr>
        <w:t xml:space="preserve">svých </w:t>
      </w:r>
      <w:r w:rsidR="00950C28" w:rsidRPr="00D76A93">
        <w:rPr>
          <w:sz w:val="28"/>
          <w:szCs w:val="28"/>
        </w:rPr>
        <w:t xml:space="preserve">použitých </w:t>
      </w:r>
      <w:r w:rsidRPr="00D76A93">
        <w:rPr>
          <w:sz w:val="28"/>
          <w:szCs w:val="28"/>
        </w:rPr>
        <w:t>tkání</w:t>
      </w:r>
      <w:r w:rsidR="00687831">
        <w:rPr>
          <w:sz w:val="28"/>
          <w:szCs w:val="28"/>
        </w:rPr>
        <w:t xml:space="preserve"> (v %)</w:t>
      </w:r>
      <w:r w:rsidRPr="00D76A93">
        <w:rPr>
          <w:sz w:val="28"/>
          <w:szCs w:val="28"/>
        </w:rPr>
        <w:t xml:space="preserve">. </w:t>
      </w:r>
      <w:r w:rsidR="008D320D" w:rsidRPr="00D76A93">
        <w:rPr>
          <w:sz w:val="28"/>
          <w:szCs w:val="28"/>
        </w:rPr>
        <w:t>V</w:t>
      </w:r>
      <w:r w:rsidR="00950C28" w:rsidRPr="00D76A93">
        <w:rPr>
          <w:sz w:val="28"/>
          <w:szCs w:val="28"/>
        </w:rPr>
        <w:t>lastní v</w:t>
      </w:r>
      <w:r w:rsidR="008D320D" w:rsidRPr="00D76A93">
        <w:rPr>
          <w:sz w:val="28"/>
          <w:szCs w:val="28"/>
        </w:rPr>
        <w:t>ýsledek bude porovnán s</w:t>
      </w:r>
      <w:r w:rsidR="00D76A93">
        <w:rPr>
          <w:sz w:val="28"/>
          <w:szCs w:val="28"/>
        </w:rPr>
        <w:t> </w:t>
      </w:r>
      <w:r w:rsidR="008D320D" w:rsidRPr="00D76A93">
        <w:rPr>
          <w:sz w:val="28"/>
          <w:szCs w:val="28"/>
        </w:rPr>
        <w:t>literaturou</w:t>
      </w:r>
      <w:r w:rsidR="00D76A93">
        <w:rPr>
          <w:sz w:val="28"/>
          <w:szCs w:val="28"/>
        </w:rPr>
        <w:t xml:space="preserve"> s odkazem</w:t>
      </w:r>
      <w:r w:rsidR="008D320D" w:rsidRPr="00D76A93">
        <w:rPr>
          <w:sz w:val="28"/>
          <w:szCs w:val="28"/>
        </w:rPr>
        <w:t xml:space="preserve">. </w:t>
      </w:r>
      <w:r w:rsidRPr="00D76A93">
        <w:rPr>
          <w:sz w:val="28"/>
          <w:szCs w:val="28"/>
        </w:rPr>
        <w:t xml:space="preserve">Výraznější odchylky </w:t>
      </w:r>
      <w:r w:rsidR="008D320D" w:rsidRPr="00D76A93">
        <w:rPr>
          <w:sz w:val="28"/>
          <w:szCs w:val="28"/>
        </w:rPr>
        <w:t xml:space="preserve">se </w:t>
      </w:r>
      <w:r w:rsidRPr="00D76A93">
        <w:rPr>
          <w:sz w:val="28"/>
          <w:szCs w:val="28"/>
        </w:rPr>
        <w:t>zdůvodní</w:t>
      </w:r>
      <w:r w:rsidR="0095238F" w:rsidRPr="00D76A93">
        <w:rPr>
          <w:sz w:val="28"/>
          <w:szCs w:val="28"/>
        </w:rPr>
        <w:t xml:space="preserve"> (v kap. Závěr)</w:t>
      </w:r>
      <w:r w:rsidRPr="00D76A93">
        <w:rPr>
          <w:sz w:val="28"/>
          <w:szCs w:val="28"/>
        </w:rPr>
        <w:t>.</w:t>
      </w:r>
    </w:p>
    <w:p w14:paraId="67ED2C6F" w14:textId="77777777" w:rsidR="00064FB5" w:rsidRPr="00D76A93" w:rsidRDefault="00064FB5">
      <w:pPr>
        <w:rPr>
          <w:sz w:val="28"/>
          <w:szCs w:val="28"/>
        </w:rPr>
      </w:pPr>
    </w:p>
    <w:p w14:paraId="10CE7F0F" w14:textId="77777777" w:rsidR="00FF4932" w:rsidRPr="00D76A93" w:rsidRDefault="00FF4932">
      <w:pPr>
        <w:rPr>
          <w:sz w:val="28"/>
          <w:szCs w:val="28"/>
        </w:rPr>
      </w:pPr>
      <w:r w:rsidRPr="00D76A93">
        <w:rPr>
          <w:sz w:val="28"/>
          <w:szCs w:val="28"/>
        </w:rPr>
        <w:t>Výsledky</w:t>
      </w:r>
      <w:r w:rsidR="00231E67" w:rsidRPr="00D76A93">
        <w:rPr>
          <w:sz w:val="28"/>
          <w:szCs w:val="28"/>
        </w:rPr>
        <w:t>: tabulka</w:t>
      </w:r>
    </w:p>
    <w:p w14:paraId="114BF5CB" w14:textId="2F6F6730" w:rsidR="00FF4932" w:rsidRPr="00D76A93" w:rsidRDefault="00FF4932">
      <w:pPr>
        <w:rPr>
          <w:sz w:val="28"/>
          <w:szCs w:val="28"/>
        </w:rPr>
      </w:pPr>
      <w:r w:rsidRPr="00D76A93">
        <w:rPr>
          <w:sz w:val="28"/>
          <w:szCs w:val="28"/>
        </w:rPr>
        <w:t>Závěr</w:t>
      </w:r>
      <w:r w:rsidR="00D76A93">
        <w:rPr>
          <w:sz w:val="28"/>
          <w:szCs w:val="28"/>
        </w:rPr>
        <w:t>:</w:t>
      </w:r>
      <w:r w:rsidR="003A10B5">
        <w:rPr>
          <w:sz w:val="28"/>
          <w:szCs w:val="28"/>
        </w:rPr>
        <w:t xml:space="preserve"> nezapomenout zmínit teplotu a čas</w:t>
      </w:r>
      <w:bookmarkStart w:id="0" w:name="_GoBack"/>
      <w:bookmarkEnd w:id="0"/>
    </w:p>
    <w:sectPr w:rsidR="00FF4932" w:rsidRPr="00D7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C12"/>
    <w:multiLevelType w:val="hybridMultilevel"/>
    <w:tmpl w:val="51BA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7DB3"/>
    <w:multiLevelType w:val="hybridMultilevel"/>
    <w:tmpl w:val="05B0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7"/>
    <w:rsid w:val="00064FB5"/>
    <w:rsid w:val="00120B6B"/>
    <w:rsid w:val="00231E67"/>
    <w:rsid w:val="00255341"/>
    <w:rsid w:val="002816B3"/>
    <w:rsid w:val="00324ECC"/>
    <w:rsid w:val="00334B3F"/>
    <w:rsid w:val="003A10B5"/>
    <w:rsid w:val="00687831"/>
    <w:rsid w:val="00801837"/>
    <w:rsid w:val="008D320D"/>
    <w:rsid w:val="0090735D"/>
    <w:rsid w:val="00950C28"/>
    <w:rsid w:val="0095238F"/>
    <w:rsid w:val="00AF19B7"/>
    <w:rsid w:val="00B0138B"/>
    <w:rsid w:val="00B10BF7"/>
    <w:rsid w:val="00B71BBD"/>
    <w:rsid w:val="00C22751"/>
    <w:rsid w:val="00CD1CAF"/>
    <w:rsid w:val="00D76A93"/>
    <w:rsid w:val="00D95D6F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B4EF"/>
  <w15:docId w15:val="{79BDB6F9-7B12-4DB5-9860-A31DF19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9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8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Lektor</cp:lastModifiedBy>
  <cp:revision>6</cp:revision>
  <cp:lastPrinted>2020-10-05T14:46:00Z</cp:lastPrinted>
  <dcterms:created xsi:type="dcterms:W3CDTF">2022-09-08T12:16:00Z</dcterms:created>
  <dcterms:modified xsi:type="dcterms:W3CDTF">2023-09-21T07:52:00Z</dcterms:modified>
</cp:coreProperties>
</file>