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DD90" w14:textId="77777777" w:rsidR="00E527A3" w:rsidRDefault="00E527A3" w:rsidP="00E527A3">
      <w:pPr>
        <w:jc w:val="center"/>
        <w:rPr>
          <w:sz w:val="40"/>
        </w:rPr>
      </w:pPr>
      <w:r w:rsidRPr="00E527A3">
        <w:rPr>
          <w:sz w:val="40"/>
        </w:rPr>
        <w:t>DĚČÍNSKÝ SNĚŽNÍK</w:t>
      </w:r>
    </w:p>
    <w:p w14:paraId="4727BFFE" w14:textId="77777777" w:rsidR="00E527A3" w:rsidRPr="00E527A3" w:rsidRDefault="002F0B6F" w:rsidP="00E527A3">
      <w:pPr>
        <w:jc w:val="center"/>
        <w:rPr>
          <w:sz w:val="40"/>
        </w:rPr>
      </w:pPr>
      <w:r>
        <w:rPr>
          <w:sz w:val="40"/>
        </w:rPr>
        <w:t>T</w:t>
      </w:r>
      <w:r w:rsidR="00E527A3">
        <w:rPr>
          <w:sz w:val="40"/>
        </w:rPr>
        <w:t>var</w:t>
      </w:r>
      <w:r>
        <w:rPr>
          <w:sz w:val="40"/>
        </w:rPr>
        <w:t xml:space="preserve"> reliéfu</w:t>
      </w:r>
      <w:r w:rsidR="00E527A3">
        <w:rPr>
          <w:sz w:val="40"/>
        </w:rPr>
        <w:t>: náhorní plošina</w:t>
      </w:r>
    </w:p>
    <w:tbl>
      <w:tblPr>
        <w:tblStyle w:val="Mkatabulky"/>
        <w:tblpPr w:leftFromText="141" w:rightFromText="141" w:vertAnchor="text" w:horzAnchor="margin" w:tblpY="353"/>
        <w:tblW w:w="10392" w:type="dxa"/>
        <w:tblLook w:val="04A0" w:firstRow="1" w:lastRow="0" w:firstColumn="1" w:lastColumn="0" w:noHBand="0" w:noVBand="1"/>
      </w:tblPr>
      <w:tblGrid>
        <w:gridCol w:w="5196"/>
        <w:gridCol w:w="5196"/>
      </w:tblGrid>
      <w:tr w:rsidR="00E527A3" w14:paraId="5D70F188" w14:textId="77777777" w:rsidTr="00E527A3">
        <w:trPr>
          <w:trHeight w:val="4428"/>
        </w:trPr>
        <w:tc>
          <w:tcPr>
            <w:tcW w:w="5196" w:type="dxa"/>
          </w:tcPr>
          <w:p w14:paraId="5AFD5594" w14:textId="77777777" w:rsidR="00AA404B" w:rsidRDefault="00AA404B" w:rsidP="00AA404B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Geomorfologie </w:t>
            </w:r>
          </w:p>
          <w:p w14:paraId="43C8F498" w14:textId="6CE6308B" w:rsidR="00907C54" w:rsidRPr="0073517E" w:rsidRDefault="00FD0266" w:rsidP="00907C54">
            <w:pPr>
              <w:jc w:val="center"/>
              <w:rPr>
                <w:sz w:val="28"/>
                <w:szCs w:val="28"/>
              </w:rPr>
            </w:pPr>
            <w:r w:rsidRPr="0073517E">
              <w:rPr>
                <w:color w:val="FF0000"/>
                <w:sz w:val="28"/>
                <w:szCs w:val="28"/>
              </w:rPr>
              <w:t>Výrazně ukloněná stolová hora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nacházející se v severních Čechách a to 1 km </w:t>
            </w:r>
            <w:proofErr w:type="spellStart"/>
            <w:r w:rsidR="003C1488" w:rsidRPr="0073517E">
              <w:rPr>
                <w:color w:val="FF0000"/>
                <w:sz w:val="28"/>
                <w:szCs w:val="28"/>
              </w:rPr>
              <w:t>vsv</w:t>
            </w:r>
            <w:proofErr w:type="spellEnd"/>
            <w:r w:rsidR="003C1488" w:rsidRPr="0073517E">
              <w:rPr>
                <w:color w:val="FF0000"/>
                <w:sz w:val="28"/>
                <w:szCs w:val="28"/>
              </w:rPr>
              <w:t xml:space="preserve"> od Jílového jeho části Sněžník. Řadíme jej do okrsku </w:t>
            </w:r>
            <w:proofErr w:type="spellStart"/>
            <w:r w:rsidR="003C1488" w:rsidRPr="0073517E">
              <w:rPr>
                <w:color w:val="FF0000"/>
                <w:sz w:val="28"/>
                <w:szCs w:val="28"/>
              </w:rPr>
              <w:t>Sněžnické</w:t>
            </w:r>
            <w:proofErr w:type="spellEnd"/>
            <w:r w:rsidR="003C1488" w:rsidRPr="0073517E">
              <w:rPr>
                <w:color w:val="FF0000"/>
                <w:sz w:val="28"/>
                <w:szCs w:val="28"/>
              </w:rPr>
              <w:t xml:space="preserve"> hornatiny (IIIA-3A-1), </w:t>
            </w:r>
            <w:proofErr w:type="spellStart"/>
            <w:r w:rsidR="003C1488" w:rsidRPr="0073517E">
              <w:rPr>
                <w:color w:val="FF0000"/>
                <w:sz w:val="28"/>
                <w:szCs w:val="28"/>
              </w:rPr>
              <w:t>podcelku</w:t>
            </w:r>
            <w:proofErr w:type="spellEnd"/>
            <w:r w:rsidR="003C1488" w:rsidRPr="0073517E">
              <w:rPr>
                <w:color w:val="FF0000"/>
                <w:sz w:val="28"/>
                <w:szCs w:val="28"/>
              </w:rPr>
              <w:t xml:space="preserve"> Děčínské stěny (IIIA-</w:t>
            </w:r>
            <w:proofErr w:type="gramStart"/>
            <w:r w:rsidR="003C1488" w:rsidRPr="0073517E">
              <w:rPr>
                <w:color w:val="FF0000"/>
                <w:sz w:val="28"/>
                <w:szCs w:val="28"/>
              </w:rPr>
              <w:t>3A</w:t>
            </w:r>
            <w:proofErr w:type="gramEnd"/>
            <w:r w:rsidR="003C1488" w:rsidRPr="0073517E">
              <w:rPr>
                <w:color w:val="FF0000"/>
                <w:sz w:val="28"/>
                <w:szCs w:val="28"/>
              </w:rPr>
              <w:t xml:space="preserve">), celku Děčínské vrchoviny (IIIA-3) a </w:t>
            </w:r>
            <w:proofErr w:type="spellStart"/>
            <w:r w:rsidR="003C1488" w:rsidRPr="0073517E">
              <w:rPr>
                <w:color w:val="FF0000"/>
                <w:sz w:val="28"/>
                <w:szCs w:val="28"/>
              </w:rPr>
              <w:t>podsoustavy</w:t>
            </w:r>
            <w:proofErr w:type="spellEnd"/>
            <w:r w:rsidR="003C1488" w:rsidRPr="0073517E">
              <w:rPr>
                <w:color w:val="FF0000"/>
                <w:sz w:val="28"/>
                <w:szCs w:val="28"/>
              </w:rPr>
              <w:t xml:space="preserve"> Krušnohorská hornatina (IIIA)</w:t>
            </w:r>
            <w:r w:rsidRPr="0073517E">
              <w:rPr>
                <w:color w:val="FF0000"/>
                <w:sz w:val="28"/>
                <w:szCs w:val="28"/>
              </w:rPr>
              <w:t xml:space="preserve">. </w:t>
            </w:r>
          </w:p>
          <w:p w14:paraId="0F5C3F4B" w14:textId="33316E52" w:rsidR="00AA404B" w:rsidRDefault="00AA404B" w:rsidP="00AA404B">
            <w:pPr>
              <w:jc w:val="center"/>
              <w:rPr>
                <w:sz w:val="40"/>
              </w:rPr>
            </w:pPr>
          </w:p>
        </w:tc>
        <w:tc>
          <w:tcPr>
            <w:tcW w:w="5196" w:type="dxa"/>
          </w:tcPr>
          <w:p w14:paraId="60F4CC14" w14:textId="77777777" w:rsidR="00AA404B" w:rsidRDefault="00AA404B" w:rsidP="00AA404B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Popis</w:t>
            </w:r>
            <w:r w:rsidR="002F0B6F">
              <w:rPr>
                <w:sz w:val="40"/>
              </w:rPr>
              <w:t xml:space="preserve"> reliéfu</w:t>
            </w:r>
          </w:p>
          <w:p w14:paraId="5A572D47" w14:textId="42539878" w:rsidR="00AA404B" w:rsidRPr="0073517E" w:rsidRDefault="00907C54" w:rsidP="00AA404B">
            <w:pPr>
              <w:jc w:val="center"/>
              <w:rPr>
                <w:sz w:val="28"/>
                <w:szCs w:val="28"/>
              </w:rPr>
            </w:pPr>
            <w:r w:rsidRPr="0073517E">
              <w:rPr>
                <w:color w:val="FF0000"/>
                <w:sz w:val="28"/>
                <w:szCs w:val="28"/>
              </w:rPr>
              <w:t xml:space="preserve">Jedná se o strukturní typ reliéfu. </w:t>
            </w:r>
            <w:r w:rsidR="00FD0266" w:rsidRPr="0073517E">
              <w:rPr>
                <w:color w:val="FF0000"/>
                <w:sz w:val="28"/>
                <w:szCs w:val="28"/>
              </w:rPr>
              <w:t>Stolov</w:t>
            </w:r>
            <w:r w:rsidRPr="0073517E">
              <w:rPr>
                <w:color w:val="FF0000"/>
                <w:sz w:val="28"/>
                <w:szCs w:val="28"/>
              </w:rPr>
              <w:t>ou</w:t>
            </w:r>
            <w:r w:rsidR="00FD0266" w:rsidRPr="0073517E">
              <w:rPr>
                <w:color w:val="FF0000"/>
                <w:sz w:val="28"/>
                <w:szCs w:val="28"/>
              </w:rPr>
              <w:t xml:space="preserve"> hor</w:t>
            </w:r>
            <w:r w:rsidRPr="0073517E">
              <w:rPr>
                <w:color w:val="FF0000"/>
                <w:sz w:val="28"/>
                <w:szCs w:val="28"/>
              </w:rPr>
              <w:t>u</w:t>
            </w:r>
            <w:r w:rsidR="00FD0266" w:rsidRPr="0073517E">
              <w:rPr>
                <w:color w:val="FF0000"/>
                <w:sz w:val="28"/>
                <w:szCs w:val="28"/>
              </w:rPr>
              <w:t xml:space="preserve"> bud</w:t>
            </w:r>
            <w:r w:rsidRPr="0073517E">
              <w:rPr>
                <w:color w:val="FF0000"/>
                <w:sz w:val="28"/>
                <w:szCs w:val="28"/>
              </w:rPr>
              <w:t>ují</w:t>
            </w:r>
            <w:r w:rsidR="00FD0266" w:rsidRPr="0073517E">
              <w:rPr>
                <w:color w:val="FF0000"/>
                <w:sz w:val="28"/>
                <w:szCs w:val="28"/>
              </w:rPr>
              <w:t xml:space="preserve"> druhohorní kvádrov</w:t>
            </w:r>
            <w:r w:rsidRPr="0073517E">
              <w:rPr>
                <w:color w:val="FF0000"/>
                <w:sz w:val="28"/>
                <w:szCs w:val="28"/>
              </w:rPr>
              <w:t xml:space="preserve">é </w:t>
            </w:r>
            <w:r w:rsidR="00FD0266" w:rsidRPr="0073517E">
              <w:rPr>
                <w:color w:val="FF0000"/>
                <w:sz w:val="28"/>
                <w:szCs w:val="28"/>
              </w:rPr>
              <w:t>pískovc</w:t>
            </w:r>
            <w:r w:rsidRPr="0073517E">
              <w:rPr>
                <w:color w:val="FF0000"/>
                <w:sz w:val="28"/>
                <w:szCs w:val="28"/>
              </w:rPr>
              <w:t>e</w:t>
            </w:r>
            <w:r w:rsidR="00FD0266" w:rsidRPr="0073517E">
              <w:rPr>
                <w:color w:val="FF0000"/>
                <w:sz w:val="28"/>
                <w:szCs w:val="28"/>
              </w:rPr>
              <w:t>. Hora je protažená ve směru JZ-SV. Vyskytují se zde útvary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zvětrávání pískovců: skalní věže, balvanové proudy </w:t>
            </w:r>
            <w:proofErr w:type="spellStart"/>
            <w:r w:rsidR="003C1488" w:rsidRPr="0073517E">
              <w:rPr>
                <w:color w:val="FF0000"/>
                <w:sz w:val="28"/>
                <w:szCs w:val="28"/>
              </w:rPr>
              <w:t>pseudokrasové</w:t>
            </w:r>
            <w:proofErr w:type="spellEnd"/>
            <w:r w:rsidR="003C1488" w:rsidRPr="0073517E">
              <w:rPr>
                <w:color w:val="FF0000"/>
                <w:sz w:val="28"/>
                <w:szCs w:val="28"/>
              </w:rPr>
              <w:t xml:space="preserve"> jeskyně</w:t>
            </w:r>
            <w:r w:rsidRPr="0073517E">
              <w:rPr>
                <w:color w:val="FF0000"/>
                <w:sz w:val="28"/>
                <w:szCs w:val="28"/>
              </w:rPr>
              <w:t xml:space="preserve"> a další (např. pukliny, škrapy)</w:t>
            </w:r>
            <w:r w:rsidR="003C1488" w:rsidRPr="0073517E">
              <w:rPr>
                <w:color w:val="FF0000"/>
                <w:sz w:val="28"/>
                <w:szCs w:val="28"/>
              </w:rPr>
              <w:t>. Nejvyšší bod</w:t>
            </w:r>
            <w:r w:rsidRPr="0073517E">
              <w:rPr>
                <w:color w:val="FF0000"/>
                <w:sz w:val="28"/>
                <w:szCs w:val="28"/>
              </w:rPr>
              <w:t>em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je</w:t>
            </w:r>
            <w:r w:rsidRPr="0073517E">
              <w:rPr>
                <w:color w:val="FF0000"/>
                <w:sz w:val="28"/>
                <w:szCs w:val="28"/>
              </w:rPr>
              <w:t xml:space="preserve"> Děčínský Sněžník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</w:t>
            </w:r>
            <w:r w:rsidR="0073517E">
              <w:rPr>
                <w:color w:val="FF0000"/>
                <w:sz w:val="28"/>
                <w:szCs w:val="28"/>
              </w:rPr>
              <w:br/>
            </w:r>
            <w:r w:rsidR="003C1488" w:rsidRPr="0073517E">
              <w:rPr>
                <w:color w:val="FF0000"/>
                <w:sz w:val="28"/>
                <w:szCs w:val="28"/>
              </w:rPr>
              <w:t>723,1 m n. m.</w:t>
            </w:r>
          </w:p>
        </w:tc>
      </w:tr>
      <w:tr w:rsidR="00E527A3" w14:paraId="709A758E" w14:textId="77777777" w:rsidTr="00E527A3">
        <w:trPr>
          <w:trHeight w:val="4319"/>
        </w:trPr>
        <w:tc>
          <w:tcPr>
            <w:tcW w:w="5196" w:type="dxa"/>
          </w:tcPr>
          <w:p w14:paraId="50EEC818" w14:textId="77777777" w:rsidR="00E527A3" w:rsidRDefault="00AA404B" w:rsidP="00E527A3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5E64331" wp14:editId="2DAC7AE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2092325</wp:posOffset>
                      </wp:positionV>
                      <wp:extent cx="2933700" cy="1404620"/>
                      <wp:effectExtent l="0" t="0" r="0" b="127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F8A45" w14:textId="1D5DC8E5" w:rsidR="0037362D" w:rsidRDefault="0037362D" w:rsidP="0037362D">
                                  <w:r>
                                    <w:t xml:space="preserve">Obr. 1: Děčínský </w:t>
                                  </w:r>
                                  <w:r w:rsidR="0073517E">
                                    <w:t>S</w:t>
                                  </w:r>
                                  <w:r>
                                    <w:t>něžník pohled SV směrem, autor: Petr Novák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E64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15.95pt;margin-top:164.75pt;width:23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" stroked="f">
                      <v:textbox style="mso-fit-shape-to-text:t">
                        <w:txbxContent>
                          <w:p w14:paraId="793F8A45" w14:textId="1D5DC8E5" w:rsidR="0037362D" w:rsidRDefault="0037362D" w:rsidP="0037362D">
                            <w:r>
                              <w:t xml:space="preserve">Obr. 1: Děčínský </w:t>
                            </w:r>
                            <w:r w:rsidR="0073517E">
                              <w:t>S</w:t>
                            </w:r>
                            <w:r>
                              <w:t>něžník pohled SV směrem, autor: Petr Novák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4CF4C4EB" wp14:editId="653337A5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197485</wp:posOffset>
                  </wp:positionV>
                  <wp:extent cx="2862282" cy="1767840"/>
                  <wp:effectExtent l="0" t="0" r="0" b="381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282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96" w:type="dxa"/>
          </w:tcPr>
          <w:p w14:paraId="737F2AD0" w14:textId="77777777" w:rsidR="0037362D" w:rsidRDefault="00AA404B" w:rsidP="0037362D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8EAB1B2" wp14:editId="5EAFE410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2091055</wp:posOffset>
                      </wp:positionV>
                      <wp:extent cx="2804160" cy="1404620"/>
                      <wp:effectExtent l="0" t="0" r="0" b="127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403D5" w14:textId="77777777" w:rsidR="0037362D" w:rsidRDefault="0037362D" w:rsidP="0037362D">
                                  <w:r>
                                    <w:t>Obr. 2: Výřez z topografické mapy, zdroj: Mapa KČT, 2010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7FB8D2" id="_x0000_s1027" type="#_x0000_t202" style="position:absolute;left:0;text-align:left;margin-left:23.15pt;margin-top:164.65pt;width:220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" stroked="f">
                      <v:textbox style="mso-fit-shape-to-text:t">
                        <w:txbxContent>
                          <w:p w:rsidR="0037362D" w:rsidRDefault="0037362D" w:rsidP="0037362D">
                            <w:r>
                              <w:t>Obr. 2: Výřez z topografické mapy, zdroj: Mapa KČT, 2010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1CCD10F5" wp14:editId="02104400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196850</wp:posOffset>
                  </wp:positionV>
                  <wp:extent cx="2082800" cy="1896190"/>
                  <wp:effectExtent l="0" t="0" r="0" b="889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89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27A3" w14:paraId="1CC85F5B" w14:textId="77777777" w:rsidTr="00E527A3">
        <w:trPr>
          <w:trHeight w:val="4319"/>
        </w:trPr>
        <w:tc>
          <w:tcPr>
            <w:tcW w:w="5196" w:type="dxa"/>
          </w:tcPr>
          <w:p w14:paraId="709CBC7F" w14:textId="77777777" w:rsidR="00E527A3" w:rsidRDefault="0037362D" w:rsidP="00E527A3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50D61EE" wp14:editId="2D72CE9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2095500</wp:posOffset>
                      </wp:positionV>
                      <wp:extent cx="2933700" cy="1404620"/>
                      <wp:effectExtent l="0" t="0" r="0" b="127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6D03A" w14:textId="77777777" w:rsidR="0037362D" w:rsidRDefault="0037362D" w:rsidP="0037362D">
                                  <w:r>
                                    <w:t xml:space="preserve">Obr. 3: Schéma vrstevnic, vlastní tvorba v programu </w:t>
                                  </w:r>
                                  <w:r w:rsidRPr="0037362D">
                                    <w:t>tinkercad.com</w:t>
                                  </w:r>
                                  <w:r>
                                    <w:t xml:space="preserve"> </w:t>
                                  </w:r>
                                  <w:r w:rsidRPr="002F0B6F">
                                    <w:rPr>
                                      <w:color w:val="FF0000"/>
                                    </w:rPr>
                                    <w:t>(či jinde)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F4B428" id="_x0000_s1028" type="#_x0000_t202" style="position:absolute;left:0;text-align:left;margin-left:4.3pt;margin-top:165pt;width:23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" stroked="f">
                      <v:textbox style="mso-fit-shape-to-text:t">
                        <w:txbxContent>
                          <w:p w:rsidR="0037362D" w:rsidRDefault="0037362D" w:rsidP="0037362D">
                            <w:r>
                              <w:t xml:space="preserve">Obr. 3: Schéma vrstevnic, vlastní tvorba v programu </w:t>
                            </w:r>
                            <w:r w:rsidRPr="0037362D">
                              <w:t>tinkercad.com</w:t>
                            </w:r>
                            <w:r>
                              <w:t xml:space="preserve"> </w:t>
                            </w:r>
                            <w:r w:rsidRPr="002F0B6F">
                              <w:rPr>
                                <w:color w:val="FF0000"/>
                              </w:rPr>
                              <w:t>(či jinde)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286B58C2" wp14:editId="3938DA47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31750</wp:posOffset>
                  </wp:positionV>
                  <wp:extent cx="2499360" cy="2017183"/>
                  <wp:effectExtent l="0" t="0" r="0" b="254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54" t="2242" r="1323" b="12564"/>
                          <a:stretch/>
                        </pic:blipFill>
                        <pic:spPr bwMode="auto">
                          <a:xfrm>
                            <a:off x="0" y="0"/>
                            <a:ext cx="2499360" cy="2017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96" w:type="dxa"/>
          </w:tcPr>
          <w:p w14:paraId="47F85457" w14:textId="77777777" w:rsidR="00E527A3" w:rsidRDefault="00AA404B" w:rsidP="00E527A3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51A9A6D" wp14:editId="78A3301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2169160</wp:posOffset>
                      </wp:positionV>
                      <wp:extent cx="2667000" cy="482600"/>
                      <wp:effectExtent l="0" t="0" r="0" b="0"/>
                      <wp:wrapNone/>
                      <wp:docPr id="8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8E6C2" w14:textId="7C8EDB97" w:rsidR="0037362D" w:rsidRDefault="0037362D" w:rsidP="0037362D">
                                  <w:r>
                                    <w:t>3D model</w:t>
                                  </w:r>
                                  <w:r w:rsidR="00AA404B">
                                    <w:t xml:space="preserve"> (</w:t>
                                  </w:r>
                                  <w:r w:rsidR="00AA404B" w:rsidRPr="00AA404B">
                                    <w:rPr>
                                      <w:color w:val="FF0000"/>
                                    </w:rPr>
                                    <w:t xml:space="preserve">studenti pouze ukládají </w:t>
                                  </w:r>
                                  <w:proofErr w:type="spellStart"/>
                                  <w:r w:rsidR="00AA404B" w:rsidRPr="00AA404B">
                                    <w:rPr>
                                      <w:color w:val="FF0000"/>
                                    </w:rPr>
                                    <w:t>stl</w:t>
                                  </w:r>
                                  <w:proofErr w:type="spellEnd"/>
                                  <w:r w:rsidR="002F0B6F">
                                    <w:rPr>
                                      <w:color w:val="FF0000"/>
                                    </w:rPr>
                                    <w:t xml:space="preserve"> modelu do odevzdávárny IS</w:t>
                                  </w:r>
                                  <w:r w:rsidR="00AA404B">
                                    <w:rPr>
                                      <w:color w:val="FF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A9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9" type="#_x0000_t202" style="position:absolute;left:0;text-align:left;margin-left:27.8pt;margin-top:170.8pt;width:210pt;height:3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" stroked="f">
                      <v:textbox>
                        <w:txbxContent>
                          <w:p w14:paraId="7678E6C2" w14:textId="7C8EDB97" w:rsidR="0037362D" w:rsidRDefault="0037362D" w:rsidP="0037362D">
                            <w:r>
                              <w:t>3D model</w:t>
                            </w:r>
                            <w:r w:rsidR="00AA404B">
                              <w:t xml:space="preserve"> (</w:t>
                            </w:r>
                            <w:r w:rsidR="00AA404B" w:rsidRPr="00AA404B">
                              <w:rPr>
                                <w:color w:val="FF0000"/>
                              </w:rPr>
                              <w:t xml:space="preserve">studenti pouze ukládají </w:t>
                            </w:r>
                            <w:proofErr w:type="spellStart"/>
                            <w:r w:rsidR="00AA404B" w:rsidRPr="00AA404B">
                              <w:rPr>
                                <w:color w:val="FF0000"/>
                              </w:rPr>
                              <w:t>stl</w:t>
                            </w:r>
                            <w:proofErr w:type="spellEnd"/>
                            <w:r w:rsidR="002F0B6F">
                              <w:rPr>
                                <w:color w:val="FF0000"/>
                              </w:rPr>
                              <w:t xml:space="preserve"> modelu do odevzdávárny IS</w:t>
                            </w:r>
                            <w:r w:rsidR="00AA404B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2779FE03" wp14:editId="0E129089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116205</wp:posOffset>
                  </wp:positionV>
                  <wp:extent cx="2733675" cy="1976535"/>
                  <wp:effectExtent l="0" t="0" r="0" b="508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97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FEE00D" w14:textId="77777777" w:rsidR="00E527A3" w:rsidRDefault="00E527A3"/>
    <w:p w14:paraId="2819AA63" w14:textId="77777777" w:rsidR="00121F23" w:rsidRDefault="00121F23"/>
    <w:p w14:paraId="63C8C55D" w14:textId="5B4C6BEC" w:rsidR="00121F23" w:rsidRDefault="00121F23" w:rsidP="00121F23">
      <w:pPr>
        <w:rPr>
          <w:rFonts w:ascii="Times New Roman" w:hAnsi="Times New Roman" w:cs="Times New Roman"/>
          <w:b/>
          <w:bCs/>
          <w:u w:val="single"/>
        </w:rPr>
      </w:pPr>
      <w:r w:rsidRPr="004D3E6E">
        <w:rPr>
          <w:rFonts w:ascii="Times New Roman" w:hAnsi="Times New Roman" w:cs="Times New Roman"/>
          <w:b/>
          <w:bCs/>
          <w:u w:val="single"/>
        </w:rPr>
        <w:lastRenderedPageBreak/>
        <w:t>Cílem cvičení je vyhotovení popis</w:t>
      </w:r>
      <w:r w:rsidR="004D3E6E" w:rsidRPr="004D3E6E">
        <w:rPr>
          <w:rFonts w:ascii="Times New Roman" w:hAnsi="Times New Roman" w:cs="Times New Roman"/>
          <w:b/>
          <w:bCs/>
          <w:u w:val="single"/>
        </w:rPr>
        <w:t>u</w:t>
      </w:r>
      <w:r w:rsidRPr="004D3E6E">
        <w:rPr>
          <w:rFonts w:ascii="Times New Roman" w:hAnsi="Times New Roman" w:cs="Times New Roman"/>
          <w:b/>
          <w:bCs/>
          <w:u w:val="single"/>
        </w:rPr>
        <w:t xml:space="preserve"> skalního, zemního nebo půdního tvaru náležejícího podle geneze do jednoho z typů (glaciální, strukturní, eolický apod.)   ve zvoleném území (v okolí vašeho bydliště). Snaha o </w:t>
      </w:r>
      <w:proofErr w:type="gramStart"/>
      <w:r w:rsidRPr="004D3E6E">
        <w:rPr>
          <w:rFonts w:ascii="Times New Roman" w:hAnsi="Times New Roman" w:cs="Times New Roman"/>
          <w:b/>
          <w:bCs/>
          <w:u w:val="single"/>
        </w:rPr>
        <w:t>propojení  tvaru</w:t>
      </w:r>
      <w:proofErr w:type="gramEnd"/>
      <w:r w:rsidR="004D3E6E" w:rsidRPr="004D3E6E">
        <w:rPr>
          <w:rFonts w:ascii="Times New Roman" w:hAnsi="Times New Roman" w:cs="Times New Roman"/>
          <w:b/>
          <w:bCs/>
          <w:u w:val="single"/>
        </w:rPr>
        <w:t xml:space="preserve"> reliéfu</w:t>
      </w:r>
      <w:r w:rsidRPr="004D3E6E">
        <w:rPr>
          <w:rFonts w:ascii="Times New Roman" w:hAnsi="Times New Roman" w:cs="Times New Roman"/>
          <w:b/>
          <w:bCs/>
          <w:u w:val="single"/>
        </w:rPr>
        <w:t xml:space="preserve">, jeho vzhled na </w:t>
      </w:r>
      <w:r w:rsidR="004D3E6E" w:rsidRPr="004D3E6E">
        <w:rPr>
          <w:rFonts w:ascii="Times New Roman" w:hAnsi="Times New Roman" w:cs="Times New Roman"/>
          <w:b/>
          <w:bCs/>
          <w:u w:val="single"/>
        </w:rPr>
        <w:t xml:space="preserve">mapě a </w:t>
      </w:r>
      <w:r w:rsidRPr="004D3E6E">
        <w:rPr>
          <w:rFonts w:ascii="Times New Roman" w:hAnsi="Times New Roman" w:cs="Times New Roman"/>
          <w:b/>
          <w:bCs/>
          <w:u w:val="single"/>
        </w:rPr>
        <w:t>modelu terénu</w:t>
      </w:r>
      <w:r w:rsidR="004D3E6E" w:rsidRPr="004D3E6E">
        <w:rPr>
          <w:rFonts w:ascii="Times New Roman" w:hAnsi="Times New Roman" w:cs="Times New Roman"/>
          <w:b/>
          <w:bCs/>
          <w:u w:val="single"/>
        </w:rPr>
        <w:t>. Zařazení tvaru</w:t>
      </w:r>
      <w:r w:rsidRPr="004D3E6E">
        <w:rPr>
          <w:rFonts w:ascii="Times New Roman" w:hAnsi="Times New Roman" w:cs="Times New Roman"/>
          <w:b/>
          <w:bCs/>
          <w:u w:val="single"/>
        </w:rPr>
        <w:t xml:space="preserve"> do regionálního geomorfologického členění ČR.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F423A92" w14:textId="77777777" w:rsidR="004D3E6E" w:rsidRDefault="00121F23" w:rsidP="00121F2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zadání: </w:t>
      </w:r>
    </w:p>
    <w:p w14:paraId="74BDDF75" w14:textId="45201AD2" w:rsidR="004D3E6E" w:rsidRDefault="004D3E6E" w:rsidP="00121F2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Zvolte v trase profilu zadaného v rámci předmětu Kartografie jeden konvexní tvar (vyvýšeninu). Pro účely tvorby 3D modelu nemusí být samostatné stojící. Měl by být omezen alespoň ze tří stran (čtvrtá strana bude zakončena propojením vrstevnic.</w:t>
      </w:r>
    </w:p>
    <w:p w14:paraId="292B392A" w14:textId="77777777" w:rsidR="004D3E6E" w:rsidRDefault="004D3E6E" w:rsidP="004D3E6E">
      <w:pPr>
        <w:ind w:left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Mapy a digitální model terénu lze najít na stránkách ČÚZK (DMR5G) a archiv ČÚZK (archivní mapy 1:10 000 systém S-52, aktuální Základní mapy 1:10 000, státní mapy odvozené SMO 1:5 000). </w:t>
      </w:r>
      <w:r>
        <w:rPr>
          <w:rFonts w:ascii="Times New Roman" w:hAnsi="Times New Roman" w:cs="Times New Roman"/>
        </w:rPr>
        <w:br/>
      </w:r>
    </w:p>
    <w:p w14:paraId="4AC8AFFC" w14:textId="4E8B85A3" w:rsidR="004D3E6E" w:rsidRDefault="004D3E6E" w:rsidP="004D3E6E">
      <w:pPr>
        <w:ind w:left="284"/>
        <w:rPr>
          <w:rFonts w:ascii="Times New Roman" w:hAnsi="Times New Roman" w:cs="Times New Roman"/>
        </w:rPr>
      </w:pPr>
    </w:p>
    <w:p w14:paraId="0AB8D792" w14:textId="4BFEB1E9" w:rsidR="004D3E6E" w:rsidRDefault="00121F23" w:rsidP="00121F2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Tvary reliéfu lze identifikovat z publikovaných prací Atlas skalních, zemních a půdních tvarů od autorského kolektivu Rubín J., Balatka B., </w:t>
      </w:r>
      <w:proofErr w:type="spellStart"/>
      <w:r>
        <w:rPr>
          <w:rFonts w:ascii="Times New Roman" w:hAnsi="Times New Roman" w:cs="Times New Roman"/>
        </w:rPr>
        <w:t>Ložek</w:t>
      </w:r>
      <w:proofErr w:type="spellEnd"/>
      <w:r>
        <w:rPr>
          <w:rFonts w:ascii="Times New Roman" w:hAnsi="Times New Roman" w:cs="Times New Roman"/>
        </w:rPr>
        <w:t xml:space="preserve"> V., Vítek J., vydaného v nakladatelství Academia Praha v roce 1986 386 s.  </w:t>
      </w:r>
      <w:r w:rsidR="004D3E6E">
        <w:rPr>
          <w:rFonts w:ascii="Times New Roman" w:hAnsi="Times New Roman" w:cs="Times New Roman"/>
        </w:rPr>
        <w:t>nebo jiného knižního, popř. internetového vzoru Smolová, UP Olomouc)</w:t>
      </w:r>
      <w:r>
        <w:rPr>
          <w:rFonts w:ascii="Times New Roman" w:hAnsi="Times New Roman" w:cs="Times New Roman"/>
        </w:rPr>
        <w:t xml:space="preserve"> </w:t>
      </w:r>
    </w:p>
    <w:p w14:paraId="3DBDB3D1" w14:textId="3C7A39AB" w:rsidR="004D3E6E" w:rsidRDefault="004D3E6E" w:rsidP="00121F2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</w:t>
      </w:r>
      <w:r w:rsidR="00121F23">
        <w:rPr>
          <w:rFonts w:ascii="Times New Roman" w:hAnsi="Times New Roman" w:cs="Times New Roman"/>
        </w:rPr>
        <w:t>opis geomorfologických jednotek je v publikaci Zeměpisný lexikon ČR: Hory a nížiny (2014 vydala Mendel</w:t>
      </w:r>
      <w:r>
        <w:rPr>
          <w:rFonts w:ascii="Times New Roman" w:hAnsi="Times New Roman" w:cs="Times New Roman"/>
        </w:rPr>
        <w:t>ova univerzita (MENDELU)</w:t>
      </w:r>
      <w:r w:rsidR="00121F23">
        <w:rPr>
          <w:rFonts w:ascii="Times New Roman" w:hAnsi="Times New Roman" w:cs="Times New Roman"/>
        </w:rPr>
        <w:t xml:space="preserve"> Brno 610 s. ISBN 978-80-7509-113-0 nebo 2006 vydala AOPK ČR Praha, 582 s. ISBN 978-80-86064-99-9) autorského kolektivu kolem prof. RNDr. Jaromíra </w:t>
      </w:r>
      <w:proofErr w:type="spellStart"/>
      <w:r w:rsidR="00121F23">
        <w:rPr>
          <w:rFonts w:ascii="Times New Roman" w:hAnsi="Times New Roman" w:cs="Times New Roman"/>
        </w:rPr>
        <w:t>Demka</w:t>
      </w:r>
      <w:proofErr w:type="spellEnd"/>
      <w:r w:rsidR="00121F23">
        <w:rPr>
          <w:rFonts w:ascii="Times New Roman" w:hAnsi="Times New Roman" w:cs="Times New Roman"/>
        </w:rPr>
        <w:t xml:space="preserve">, DrSc. </w:t>
      </w:r>
    </w:p>
    <w:p w14:paraId="53A36B9A" w14:textId="77777777" w:rsidR="00121F23" w:rsidRDefault="00121F23"/>
    <w:sectPr w:rsidR="00121F23" w:rsidSect="00E52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80"/>
    <w:rsid w:val="00121F23"/>
    <w:rsid w:val="002F0B6F"/>
    <w:rsid w:val="0037362D"/>
    <w:rsid w:val="00385DFF"/>
    <w:rsid w:val="003C1488"/>
    <w:rsid w:val="004D3E6E"/>
    <w:rsid w:val="0073517E"/>
    <w:rsid w:val="00907C54"/>
    <w:rsid w:val="00AA404B"/>
    <w:rsid w:val="00AD5E45"/>
    <w:rsid w:val="00C72A80"/>
    <w:rsid w:val="00E527A3"/>
    <w:rsid w:val="00F6040F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565"/>
  <w15:chartTrackingRefBased/>
  <w15:docId w15:val="{0CD76A7F-F7C3-480A-9F2A-35C6F236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21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Rec1</dc:creator>
  <cp:keywords/>
  <dc:description/>
  <cp:lastModifiedBy>Peter Mackovčin</cp:lastModifiedBy>
  <cp:revision>2</cp:revision>
  <dcterms:created xsi:type="dcterms:W3CDTF">2024-10-01T10:01:00Z</dcterms:created>
  <dcterms:modified xsi:type="dcterms:W3CDTF">2024-10-01T10:01:00Z</dcterms:modified>
</cp:coreProperties>
</file>