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F8" w:rsidRPr="0093567E" w:rsidRDefault="00FF1FFA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bookmarkStart w:id="0" w:name="_GoBack"/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předseda organizačního výboru </w:t>
      </w:r>
      <w:r w:rsidR="00DA1D10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(Ivan Gronský) </w:t>
      </w:r>
      <w:r w:rsidR="009B2E1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-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9B2E1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Svaz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spisovatelů Sovětského svazu. </w:t>
      </w:r>
    </w:p>
    <w:p w:rsidR="009B2E12" w:rsidRPr="0093567E" w:rsidRDefault="00DB46F8" w:rsidP="009B2E1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Všeruská komunistická strana (bolševiků) </w:t>
      </w:r>
    </w:p>
    <w:p w:rsidR="00FF1FFA" w:rsidRPr="0093567E" w:rsidRDefault="00FF1FFA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Maxim </w:t>
      </w:r>
      <w:r w:rsidR="00DB46F8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G</w:t>
      </w:r>
      <w:r w:rsidR="009B2E1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orkij</w:t>
      </w:r>
    </w:p>
    <w:p w:rsidR="009B2E12" w:rsidRPr="0093567E" w:rsidRDefault="009B2E12" w:rsidP="009B2E1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1. sjezd</w:t>
      </w:r>
      <w:r w:rsidR="00EB1E66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Svazu sovětských spisovatelů, 1934</w:t>
      </w:r>
      <w:r w:rsidR="008C7FAD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Nikolaj</w:t>
      </w:r>
      <w:r w:rsidR="00485A7D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Bucharin</w:t>
      </w:r>
      <w:r w:rsidR="008C7FAD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Gork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ij</w:t>
      </w:r>
      <w:r w:rsidR="008C7FAD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Andrej</w:t>
      </w:r>
      <w:r w:rsidR="00374B7E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Ždanov</w:t>
      </w:r>
      <w:r w:rsidR="008C7FAD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82140F" w:rsidRPr="0093567E" w:rsidRDefault="0082140F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Ruské sdružení proletářských spisovatelů (RAPP) – 1925-32; </w:t>
      </w:r>
    </w:p>
    <w:p w:rsidR="00477A67" w:rsidRPr="0093567E" w:rsidRDefault="00E14704" w:rsidP="009B2E1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Anatolyj </w:t>
      </w:r>
      <w:r w:rsidR="00AC137A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Lunačarskij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D30452" w:rsidRPr="0093567E" w:rsidRDefault="00477A67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partijnosť – </w:t>
      </w:r>
      <w:r w:rsidR="008E3892"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u w:val="single"/>
          <w:lang w:eastAsia="cs-CZ"/>
        </w:rPr>
        <w:t>třídnost</w:t>
      </w:r>
      <w:r w:rsidR="0076109B"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cs-CZ"/>
        </w:rPr>
        <w:t xml:space="preserve"> </w:t>
      </w:r>
    </w:p>
    <w:p w:rsidR="00D30452" w:rsidRPr="0093567E" w:rsidRDefault="006221DA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idej</w:t>
      </w:r>
      <w:r w:rsidR="00477A67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nosť – </w:t>
      </w:r>
      <w:r w:rsidR="00477A67"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u w:val="single"/>
          <w:lang w:eastAsia="cs-CZ"/>
        </w:rPr>
        <w:t>ideovost</w:t>
      </w:r>
      <w:r w:rsidR="00211E27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D30452" w:rsidRPr="0093567E" w:rsidRDefault="00477A67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narodnosť – </w:t>
      </w:r>
      <w:r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u w:val="single"/>
          <w:lang w:eastAsia="cs-CZ"/>
        </w:rPr>
        <w:t>lidovost</w:t>
      </w:r>
    </w:p>
    <w:p w:rsidR="00D30452" w:rsidRPr="0093567E" w:rsidRDefault="00477A67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tenden</w:t>
      </w:r>
      <w:r w:rsidR="006221DA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ioznosť </w:t>
      </w:r>
      <w:r w:rsidR="0076109B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–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8B2E81"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u w:val="single"/>
          <w:lang w:eastAsia="cs-CZ"/>
        </w:rPr>
        <w:t>tendenčnost</w:t>
      </w:r>
    </w:p>
    <w:p w:rsidR="00937F8A" w:rsidRPr="0093567E" w:rsidRDefault="0076109B" w:rsidP="009B2E1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typičnosť </w:t>
      </w:r>
      <w:r w:rsidR="00211E27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– </w:t>
      </w:r>
      <w:r w:rsidR="008B2E81"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u w:val="single"/>
          <w:lang w:eastAsia="cs-CZ"/>
        </w:rPr>
        <w:t>typičnost</w:t>
      </w:r>
      <w:r w:rsidR="00937F8A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A87E32" w:rsidRPr="0093567E" w:rsidRDefault="00A87E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Literatura: Katerina Clark: The Soviet novel. History as Ritual. Chicago University Press, 1981:</w:t>
      </w:r>
      <w:r w:rsidR="006C60A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tradiční literární kánon socialistického realismu v literatuře:</w:t>
      </w:r>
    </w:p>
    <w:p w:rsidR="00A87E32" w:rsidRPr="0093567E" w:rsidRDefault="00A87E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Maxim Gorkij: Matka </w:t>
      </w:r>
      <w:r w:rsidR="00F63ED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(1906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)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 </w:t>
      </w:r>
      <w:r w:rsidR="00D373F4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Život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Klim</w:t>
      </w:r>
      <w:r w:rsidR="00D373F4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Samgin</w:t>
      </w:r>
      <w:r w:rsidR="00D373F4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</w:t>
      </w:r>
      <w:r w:rsidR="00184415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(1925-26)</w:t>
      </w:r>
    </w:p>
    <w:p w:rsidR="00A87E32" w:rsidRPr="0093567E" w:rsidRDefault="00A87E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Furmanov: Čapajev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1923</w:t>
      </w:r>
    </w:p>
    <w:p w:rsidR="00A87E32" w:rsidRPr="0093567E" w:rsidRDefault="00A87E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Serafimovič: 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Železný proud, 1924</w:t>
      </w:r>
    </w:p>
    <w:p w:rsidR="00A87E32" w:rsidRPr="0093567E" w:rsidRDefault="00F768F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Fjodor </w:t>
      </w:r>
      <w:r w:rsidR="00A87E3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Gladkov: Cement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, 1925</w:t>
      </w:r>
    </w:p>
    <w:p w:rsidR="00A87E32" w:rsidRPr="0093567E" w:rsidRDefault="00A87E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Michail Šolochov: Tichý Don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(1928-32)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</w:t>
      </w:r>
      <w:r w:rsidR="00182AF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Rozrušená země</w:t>
      </w:r>
      <w:r w:rsidR="00184415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(1931)</w:t>
      </w:r>
    </w:p>
    <w:p w:rsidR="00A87E32" w:rsidRPr="0093567E" w:rsidRDefault="00F75C4C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Alexej Nikolajevič </w:t>
      </w:r>
      <w:r w:rsidR="00A87E3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Tolstoj: </w:t>
      </w:r>
      <w:r w:rsidR="00182AF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Křížová cesta</w:t>
      </w:r>
      <w:r w:rsidR="00A87E3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Petr </w:t>
      </w:r>
      <w:r w:rsidR="00D373F4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Veliký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(1929-34)</w:t>
      </w:r>
    </w:p>
    <w:p w:rsidR="00A87E32" w:rsidRPr="0093567E" w:rsidRDefault="00A87E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Nikolaj Ostrovskij: Jak se kalila ocel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(1932)</w:t>
      </w:r>
    </w:p>
    <w:p w:rsidR="00A87E32" w:rsidRPr="0093567E" w:rsidRDefault="00A87E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Alexandr F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adějev: </w:t>
      </w:r>
      <w:r w:rsidR="00D373F4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Povodeň</w:t>
      </w:r>
      <w:r w:rsidR="00182AF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(1925-26)</w:t>
      </w:r>
      <w:r w:rsidR="005A1D8F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a Mladá garda (1945)</w:t>
      </w:r>
    </w:p>
    <w:p w:rsidR="009B2E12" w:rsidRPr="0093567E" w:rsidRDefault="00034BA8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Literární institut Maxima Gorkého v Moskvě. V čele </w:t>
      </w:r>
      <w:r w:rsidR="009B2E12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Fjodor Gladkov</w:t>
      </w:r>
    </w:p>
    <w:p w:rsidR="005C0F12" w:rsidRPr="0093567E" w:rsidRDefault="005C0F1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Vstřícný plán – Sergej Jutkevič – Fridrich Elmler, </w:t>
      </w:r>
      <w:r w:rsidR="0043375D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1932</w:t>
      </w:r>
      <w:r w:rsidR="00B878A7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; hudba Dmitrij Šostakovič</w:t>
      </w:r>
    </w:p>
    <w:p w:rsidR="006C60A1" w:rsidRPr="0093567E" w:rsidRDefault="003374A5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Grigorij Alexandrov: Celý svět se směje, 1934 </w:t>
      </w:r>
    </w:p>
    <w:p w:rsidR="003374A5" w:rsidRPr="0093567E" w:rsidRDefault="003374A5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My z </w:t>
      </w:r>
      <w:r w:rsidR="0010657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Kronšta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tu (</w:t>
      </w:r>
      <w:r w:rsidR="0010657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Jefim Dzigan, </w:t>
      </w:r>
      <w:r w:rsidR="006C60A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1936)</w:t>
      </w:r>
    </w:p>
    <w:p w:rsidR="003374A5" w:rsidRPr="0093567E" w:rsidRDefault="003374A5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Poezd idet na Vostok, Julij Rajzman, 1947</w:t>
      </w:r>
    </w:p>
    <w:p w:rsidR="003374A5" w:rsidRPr="0093567E" w:rsidRDefault="003374A5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Mladá garda, Sergej Gerasimov, 1</w:t>
      </w:r>
      <w:r w:rsidR="006C60A1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947, podle Aleksandra Fadejeva</w:t>
      </w:r>
    </w:p>
    <w:p w:rsidR="009A5008" w:rsidRPr="0093567E" w:rsidRDefault="009A5008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Grigorij Alexandrov: Veselye rebiata – Celý svět se směje, 1934; Cirkus – 1936; Volha-Volha – 1938, </w:t>
      </w:r>
    </w:p>
    <w:p w:rsidR="009A5008" w:rsidRPr="0093567E" w:rsidRDefault="009A5008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Ivan Pyrjev: Bohatá nevěsta, 1938; Nemotorný ženich  – 1939, Poznali se v Moskvě – 1940, Kubáňští kozáci – 1949. </w:t>
      </w:r>
    </w:p>
    <w:p w:rsidR="00384021" w:rsidRPr="0093567E" w:rsidRDefault="00683B32" w:rsidP="00FD6DDF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cs-CZ"/>
        </w:rPr>
        <w:t>Mladá garda:</w:t>
      </w:r>
      <w:r w:rsidR="006C60A1" w:rsidRPr="0093567E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cs-CZ"/>
        </w:rPr>
        <w:t xml:space="preserve"> </w:t>
      </w:r>
      <w:r w:rsidR="00703C7B"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r. </w:t>
      </w:r>
      <w:r w:rsidRPr="009356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Sergej Gerasimov, 1947, podle Aleksandra Fadejeva</w:t>
      </w:r>
    </w:p>
    <w:bookmarkEnd w:id="0"/>
    <w:p w:rsidR="00545D9D" w:rsidRPr="0093567E" w:rsidRDefault="00545D9D" w:rsidP="00FD6D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D9D" w:rsidRPr="0093567E" w:rsidSect="00E0646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2A" w:rsidRDefault="007A6E2A" w:rsidP="00BE0B8C">
      <w:pPr>
        <w:spacing w:after="0" w:line="240" w:lineRule="auto"/>
      </w:pPr>
      <w:r>
        <w:separator/>
      </w:r>
    </w:p>
  </w:endnote>
  <w:endnote w:type="continuationSeparator" w:id="0">
    <w:p w:rsidR="007A6E2A" w:rsidRDefault="007A6E2A" w:rsidP="00BE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2A" w:rsidRDefault="007A6E2A" w:rsidP="00BE0B8C">
      <w:pPr>
        <w:spacing w:after="0" w:line="240" w:lineRule="auto"/>
      </w:pPr>
      <w:r>
        <w:separator/>
      </w:r>
    </w:p>
  </w:footnote>
  <w:footnote w:type="continuationSeparator" w:id="0">
    <w:p w:rsidR="007A6E2A" w:rsidRDefault="007A6E2A" w:rsidP="00BE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17876"/>
      <w:docPartObj>
        <w:docPartGallery w:val="Page Numbers (Top of Page)"/>
        <w:docPartUnique/>
      </w:docPartObj>
    </w:sdtPr>
    <w:sdtEndPr/>
    <w:sdtContent>
      <w:p w:rsidR="006A6385" w:rsidRDefault="006A6385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385" w:rsidRDefault="006A63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500B"/>
    <w:multiLevelType w:val="hybridMultilevel"/>
    <w:tmpl w:val="56EAA8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AE5"/>
    <w:multiLevelType w:val="hybridMultilevel"/>
    <w:tmpl w:val="7048FF0E"/>
    <w:lvl w:ilvl="0" w:tplc="DCA67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1912"/>
    <w:multiLevelType w:val="hybridMultilevel"/>
    <w:tmpl w:val="F6524DBC"/>
    <w:lvl w:ilvl="0" w:tplc="A31284E6">
      <w:start w:val="2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440951E2"/>
    <w:multiLevelType w:val="hybridMultilevel"/>
    <w:tmpl w:val="BAC25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6175D"/>
    <w:multiLevelType w:val="hybridMultilevel"/>
    <w:tmpl w:val="3CDC31C8"/>
    <w:lvl w:ilvl="0" w:tplc="A9D029CE">
      <w:start w:val="19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602"/>
    <w:multiLevelType w:val="singleLevel"/>
    <w:tmpl w:val="DF10E5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E07190"/>
    <w:multiLevelType w:val="hybridMultilevel"/>
    <w:tmpl w:val="F81E4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E25"/>
    <w:rsid w:val="000123E9"/>
    <w:rsid w:val="0001260B"/>
    <w:rsid w:val="00021FA4"/>
    <w:rsid w:val="00034BA8"/>
    <w:rsid w:val="00040E7E"/>
    <w:rsid w:val="00042F98"/>
    <w:rsid w:val="00051F93"/>
    <w:rsid w:val="00053AC8"/>
    <w:rsid w:val="00065F0F"/>
    <w:rsid w:val="00071EA4"/>
    <w:rsid w:val="000765D5"/>
    <w:rsid w:val="00076F43"/>
    <w:rsid w:val="00087D75"/>
    <w:rsid w:val="00093A83"/>
    <w:rsid w:val="000A0474"/>
    <w:rsid w:val="000A1DF7"/>
    <w:rsid w:val="000A6132"/>
    <w:rsid w:val="000C33D8"/>
    <w:rsid w:val="000C7FA0"/>
    <w:rsid w:val="00106571"/>
    <w:rsid w:val="00106EC2"/>
    <w:rsid w:val="001251CD"/>
    <w:rsid w:val="00137D99"/>
    <w:rsid w:val="00142E89"/>
    <w:rsid w:val="001479EC"/>
    <w:rsid w:val="00182AF1"/>
    <w:rsid w:val="00184415"/>
    <w:rsid w:val="00187FC9"/>
    <w:rsid w:val="001938E6"/>
    <w:rsid w:val="001965E4"/>
    <w:rsid w:val="001A0569"/>
    <w:rsid w:val="001B0142"/>
    <w:rsid w:val="001F1829"/>
    <w:rsid w:val="00211E27"/>
    <w:rsid w:val="00223B6F"/>
    <w:rsid w:val="00224F78"/>
    <w:rsid w:val="0024796F"/>
    <w:rsid w:val="00251B87"/>
    <w:rsid w:val="00272C4D"/>
    <w:rsid w:val="00276DAA"/>
    <w:rsid w:val="0028189C"/>
    <w:rsid w:val="002853D3"/>
    <w:rsid w:val="002C2835"/>
    <w:rsid w:val="002C65D7"/>
    <w:rsid w:val="002D64C9"/>
    <w:rsid w:val="002F77CE"/>
    <w:rsid w:val="003037B6"/>
    <w:rsid w:val="00311EB7"/>
    <w:rsid w:val="003374A5"/>
    <w:rsid w:val="0036744A"/>
    <w:rsid w:val="00374B7E"/>
    <w:rsid w:val="00384021"/>
    <w:rsid w:val="00384991"/>
    <w:rsid w:val="00385D35"/>
    <w:rsid w:val="00387F17"/>
    <w:rsid w:val="003A1960"/>
    <w:rsid w:val="003C05AF"/>
    <w:rsid w:val="003C7D28"/>
    <w:rsid w:val="003E4A83"/>
    <w:rsid w:val="003E6552"/>
    <w:rsid w:val="003F4078"/>
    <w:rsid w:val="003F4449"/>
    <w:rsid w:val="00400854"/>
    <w:rsid w:val="00415A92"/>
    <w:rsid w:val="00420934"/>
    <w:rsid w:val="00424524"/>
    <w:rsid w:val="0043126C"/>
    <w:rsid w:val="0043355C"/>
    <w:rsid w:val="0043375D"/>
    <w:rsid w:val="00443BC2"/>
    <w:rsid w:val="004444FC"/>
    <w:rsid w:val="00447610"/>
    <w:rsid w:val="00447925"/>
    <w:rsid w:val="004646AF"/>
    <w:rsid w:val="0047404C"/>
    <w:rsid w:val="00477A67"/>
    <w:rsid w:val="0048183E"/>
    <w:rsid w:val="00485A7D"/>
    <w:rsid w:val="00494DDB"/>
    <w:rsid w:val="004B3198"/>
    <w:rsid w:val="004B6703"/>
    <w:rsid w:val="004C716E"/>
    <w:rsid w:val="004C7441"/>
    <w:rsid w:val="004E3E04"/>
    <w:rsid w:val="004E7D89"/>
    <w:rsid w:val="004F5847"/>
    <w:rsid w:val="00500331"/>
    <w:rsid w:val="0050623F"/>
    <w:rsid w:val="00532773"/>
    <w:rsid w:val="00532B98"/>
    <w:rsid w:val="00536518"/>
    <w:rsid w:val="00542D9A"/>
    <w:rsid w:val="00545D9D"/>
    <w:rsid w:val="0054671F"/>
    <w:rsid w:val="00562D1A"/>
    <w:rsid w:val="0057153A"/>
    <w:rsid w:val="00573D01"/>
    <w:rsid w:val="00573E44"/>
    <w:rsid w:val="005A1D8F"/>
    <w:rsid w:val="005B6491"/>
    <w:rsid w:val="005C068F"/>
    <w:rsid w:val="005C08B0"/>
    <w:rsid w:val="005C0F12"/>
    <w:rsid w:val="005C1DB2"/>
    <w:rsid w:val="005D193B"/>
    <w:rsid w:val="005D3A04"/>
    <w:rsid w:val="005D7E97"/>
    <w:rsid w:val="005E0214"/>
    <w:rsid w:val="005E3CCD"/>
    <w:rsid w:val="005E6890"/>
    <w:rsid w:val="006042D5"/>
    <w:rsid w:val="00615159"/>
    <w:rsid w:val="00616A6E"/>
    <w:rsid w:val="0062022C"/>
    <w:rsid w:val="006221DA"/>
    <w:rsid w:val="00625BC0"/>
    <w:rsid w:val="00632A88"/>
    <w:rsid w:val="00655877"/>
    <w:rsid w:val="00683B32"/>
    <w:rsid w:val="00693AA8"/>
    <w:rsid w:val="006A6385"/>
    <w:rsid w:val="006B5C11"/>
    <w:rsid w:val="006C18B8"/>
    <w:rsid w:val="006C545B"/>
    <w:rsid w:val="006C60A1"/>
    <w:rsid w:val="00703C7B"/>
    <w:rsid w:val="007343DD"/>
    <w:rsid w:val="00736F35"/>
    <w:rsid w:val="00737F0C"/>
    <w:rsid w:val="0074105A"/>
    <w:rsid w:val="0076109B"/>
    <w:rsid w:val="00770B03"/>
    <w:rsid w:val="0078076B"/>
    <w:rsid w:val="007A6E2A"/>
    <w:rsid w:val="007A6FA5"/>
    <w:rsid w:val="007B1D3E"/>
    <w:rsid w:val="007C7952"/>
    <w:rsid w:val="007E044B"/>
    <w:rsid w:val="007F11D8"/>
    <w:rsid w:val="007F3E4C"/>
    <w:rsid w:val="007F6788"/>
    <w:rsid w:val="007F6B61"/>
    <w:rsid w:val="008149AD"/>
    <w:rsid w:val="00816CAB"/>
    <w:rsid w:val="0082140F"/>
    <w:rsid w:val="00824558"/>
    <w:rsid w:val="00832E59"/>
    <w:rsid w:val="008633E8"/>
    <w:rsid w:val="00881EAE"/>
    <w:rsid w:val="0088688B"/>
    <w:rsid w:val="00893C19"/>
    <w:rsid w:val="008A1CB1"/>
    <w:rsid w:val="008B2E81"/>
    <w:rsid w:val="008C7FAD"/>
    <w:rsid w:val="008E3892"/>
    <w:rsid w:val="008E45B7"/>
    <w:rsid w:val="009053C4"/>
    <w:rsid w:val="00906A6D"/>
    <w:rsid w:val="00924E6B"/>
    <w:rsid w:val="00931384"/>
    <w:rsid w:val="009328F1"/>
    <w:rsid w:val="0093567E"/>
    <w:rsid w:val="00937F8A"/>
    <w:rsid w:val="00953B5A"/>
    <w:rsid w:val="00957B13"/>
    <w:rsid w:val="0096041A"/>
    <w:rsid w:val="009655B5"/>
    <w:rsid w:val="009876C9"/>
    <w:rsid w:val="009912B3"/>
    <w:rsid w:val="0099691F"/>
    <w:rsid w:val="009A3E51"/>
    <w:rsid w:val="009A5008"/>
    <w:rsid w:val="009A72A1"/>
    <w:rsid w:val="009B2E12"/>
    <w:rsid w:val="009C10A9"/>
    <w:rsid w:val="009D0E7D"/>
    <w:rsid w:val="009E2408"/>
    <w:rsid w:val="00A05540"/>
    <w:rsid w:val="00A26589"/>
    <w:rsid w:val="00A41BE8"/>
    <w:rsid w:val="00A470EB"/>
    <w:rsid w:val="00A63BB9"/>
    <w:rsid w:val="00A67E25"/>
    <w:rsid w:val="00A87E32"/>
    <w:rsid w:val="00A93B5A"/>
    <w:rsid w:val="00AB4699"/>
    <w:rsid w:val="00AC137A"/>
    <w:rsid w:val="00AD0C98"/>
    <w:rsid w:val="00AD2C77"/>
    <w:rsid w:val="00AE0C4B"/>
    <w:rsid w:val="00AE525D"/>
    <w:rsid w:val="00AF0E98"/>
    <w:rsid w:val="00B02C38"/>
    <w:rsid w:val="00B0399C"/>
    <w:rsid w:val="00B119C4"/>
    <w:rsid w:val="00B37863"/>
    <w:rsid w:val="00B66A58"/>
    <w:rsid w:val="00B77FF2"/>
    <w:rsid w:val="00B81919"/>
    <w:rsid w:val="00B8191D"/>
    <w:rsid w:val="00B875DB"/>
    <w:rsid w:val="00B878A7"/>
    <w:rsid w:val="00B92619"/>
    <w:rsid w:val="00BA36C4"/>
    <w:rsid w:val="00BC5EBF"/>
    <w:rsid w:val="00BC652A"/>
    <w:rsid w:val="00BE0B8C"/>
    <w:rsid w:val="00BF05AE"/>
    <w:rsid w:val="00C14112"/>
    <w:rsid w:val="00C166FA"/>
    <w:rsid w:val="00C25216"/>
    <w:rsid w:val="00C25404"/>
    <w:rsid w:val="00C45481"/>
    <w:rsid w:val="00C73C63"/>
    <w:rsid w:val="00C83B5A"/>
    <w:rsid w:val="00C85507"/>
    <w:rsid w:val="00CC70ED"/>
    <w:rsid w:val="00CF0738"/>
    <w:rsid w:val="00D05753"/>
    <w:rsid w:val="00D07A44"/>
    <w:rsid w:val="00D10B97"/>
    <w:rsid w:val="00D1664A"/>
    <w:rsid w:val="00D30123"/>
    <w:rsid w:val="00D30452"/>
    <w:rsid w:val="00D373F4"/>
    <w:rsid w:val="00D42C61"/>
    <w:rsid w:val="00D577A5"/>
    <w:rsid w:val="00D65B85"/>
    <w:rsid w:val="00D67130"/>
    <w:rsid w:val="00D82697"/>
    <w:rsid w:val="00DA1D10"/>
    <w:rsid w:val="00DA7D53"/>
    <w:rsid w:val="00DB46F8"/>
    <w:rsid w:val="00DE2537"/>
    <w:rsid w:val="00DE492B"/>
    <w:rsid w:val="00DF649C"/>
    <w:rsid w:val="00E0646A"/>
    <w:rsid w:val="00E100B8"/>
    <w:rsid w:val="00E14704"/>
    <w:rsid w:val="00E32A3B"/>
    <w:rsid w:val="00E454FE"/>
    <w:rsid w:val="00E57B00"/>
    <w:rsid w:val="00E637B0"/>
    <w:rsid w:val="00E72A9B"/>
    <w:rsid w:val="00E7730C"/>
    <w:rsid w:val="00E82639"/>
    <w:rsid w:val="00E96B10"/>
    <w:rsid w:val="00EB1E66"/>
    <w:rsid w:val="00EB4EE8"/>
    <w:rsid w:val="00EC5C3C"/>
    <w:rsid w:val="00EF1E25"/>
    <w:rsid w:val="00F01D74"/>
    <w:rsid w:val="00F24E16"/>
    <w:rsid w:val="00F3547F"/>
    <w:rsid w:val="00F43508"/>
    <w:rsid w:val="00F45735"/>
    <w:rsid w:val="00F63ED2"/>
    <w:rsid w:val="00F75C4C"/>
    <w:rsid w:val="00F768F2"/>
    <w:rsid w:val="00F84CFD"/>
    <w:rsid w:val="00FA08C2"/>
    <w:rsid w:val="00FA7A9E"/>
    <w:rsid w:val="00FB3D27"/>
    <w:rsid w:val="00FB5057"/>
    <w:rsid w:val="00FD6DDF"/>
    <w:rsid w:val="00FE72D7"/>
    <w:rsid w:val="00FF1FF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3199A-B691-4CCD-88F4-FE3EC0DF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F93"/>
  </w:style>
  <w:style w:type="paragraph" w:styleId="Nadpis1">
    <w:name w:val="heading 1"/>
    <w:basedOn w:val="Normln"/>
    <w:link w:val="Nadpis1Char"/>
    <w:uiPriority w:val="9"/>
    <w:qFormat/>
    <w:rsid w:val="00A6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E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dtitul1">
    <w:name w:val="Podtitul1"/>
    <w:basedOn w:val="Normln"/>
    <w:rsid w:val="00A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A6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5D9D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BE0B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E0B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BE0B8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5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00B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0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46A"/>
  </w:style>
  <w:style w:type="paragraph" w:styleId="Zpat">
    <w:name w:val="footer"/>
    <w:basedOn w:val="Normln"/>
    <w:link w:val="ZpatChar"/>
    <w:uiPriority w:val="99"/>
    <w:semiHidden/>
    <w:unhideWhenUsed/>
    <w:rsid w:val="00E0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646A"/>
  </w:style>
  <w:style w:type="character" w:styleId="Sledovanodkaz">
    <w:name w:val="FollowedHyperlink"/>
    <w:basedOn w:val="Standardnpsmoodstavce"/>
    <w:uiPriority w:val="99"/>
    <w:semiHidden/>
    <w:unhideWhenUsed/>
    <w:rsid w:val="00AC1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3E053-3104-4DEE-A2CE-30EE3E7E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Pavel Skopal</cp:lastModifiedBy>
  <cp:revision>91</cp:revision>
  <cp:lastPrinted>2014-03-16T17:21:00Z</cp:lastPrinted>
  <dcterms:created xsi:type="dcterms:W3CDTF">2012-08-19T23:18:00Z</dcterms:created>
  <dcterms:modified xsi:type="dcterms:W3CDTF">2016-05-18T05:59:00Z</dcterms:modified>
</cp:coreProperties>
</file>