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16" w:rsidRPr="00E960CB" w:rsidRDefault="00381B16" w:rsidP="00381B16">
      <w:pPr>
        <w:pStyle w:val="Normlnweb"/>
        <w:spacing w:before="0" w:beforeAutospacing="0" w:after="120" w:afterAutospacing="0"/>
        <w:rPr>
          <w:rFonts w:ascii="Arial" w:hAnsi="Arial" w:cs="Arial"/>
        </w:rPr>
      </w:pPr>
      <w:r w:rsidRPr="00E960CB">
        <w:rPr>
          <w:rFonts w:ascii="Arial" w:hAnsi="Arial" w:cs="Arial"/>
        </w:rPr>
        <w:t>VEZNICI</w:t>
      </w:r>
    </w:p>
    <w:p w:rsidR="00381B16" w:rsidRPr="00381B16" w:rsidRDefault="00381B16" w:rsidP="00381B16">
      <w:pPr>
        <w:pStyle w:val="Normln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i/>
          <w:sz w:val="21"/>
          <w:szCs w:val="21"/>
        </w:rPr>
      </w:pPr>
      <w:proofErr w:type="spellStart"/>
      <w:r w:rsidRPr="00381B16">
        <w:rPr>
          <w:rFonts w:ascii="Arial" w:hAnsi="Arial" w:cs="Arial"/>
          <w:i/>
          <w:sz w:val="21"/>
          <w:szCs w:val="21"/>
        </w:rPr>
        <w:t>Prevedite</w:t>
      </w:r>
      <w:proofErr w:type="spellEnd"/>
      <w:r w:rsidRPr="00381B16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81B16">
        <w:rPr>
          <w:rFonts w:ascii="Arial" w:hAnsi="Arial" w:cs="Arial"/>
          <w:i/>
          <w:sz w:val="21"/>
          <w:szCs w:val="21"/>
        </w:rPr>
        <w:t>rečenice</w:t>
      </w:r>
      <w:proofErr w:type="spellEnd"/>
      <w:r w:rsidRPr="00381B16">
        <w:rPr>
          <w:rFonts w:ascii="Arial" w:hAnsi="Arial" w:cs="Arial"/>
          <w:i/>
          <w:sz w:val="21"/>
          <w:szCs w:val="21"/>
        </w:rPr>
        <w:t xml:space="preserve"> na </w:t>
      </w:r>
      <w:proofErr w:type="spellStart"/>
      <w:r w:rsidRPr="00381B16">
        <w:rPr>
          <w:rFonts w:ascii="Arial" w:hAnsi="Arial" w:cs="Arial"/>
          <w:i/>
          <w:sz w:val="21"/>
          <w:szCs w:val="21"/>
        </w:rPr>
        <w:t>h</w:t>
      </w:r>
      <w:r>
        <w:rPr>
          <w:rFonts w:ascii="Arial" w:hAnsi="Arial" w:cs="Arial"/>
          <w:i/>
          <w:sz w:val="21"/>
          <w:szCs w:val="21"/>
        </w:rPr>
        <w:t>r</w:t>
      </w:r>
      <w:r w:rsidRPr="00381B16">
        <w:rPr>
          <w:rFonts w:ascii="Arial" w:hAnsi="Arial" w:cs="Arial"/>
          <w:i/>
          <w:sz w:val="21"/>
          <w:szCs w:val="21"/>
        </w:rPr>
        <w:t>vatski</w:t>
      </w:r>
      <w:proofErr w:type="spellEnd"/>
      <w:r w:rsidRPr="00381B16">
        <w:rPr>
          <w:rFonts w:ascii="Arial" w:hAnsi="Arial" w:cs="Arial"/>
          <w:i/>
          <w:sz w:val="21"/>
          <w:szCs w:val="21"/>
        </w:rPr>
        <w:t>.</w:t>
      </w:r>
    </w:p>
    <w:p w:rsidR="00381B16" w:rsidRP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</w:p>
    <w:p w:rsidR="00381B16" w:rsidRP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381B16">
        <w:rPr>
          <w:rFonts w:ascii="Arial" w:hAnsi="Arial" w:cs="Arial"/>
          <w:sz w:val="21"/>
          <w:szCs w:val="21"/>
        </w:rPr>
        <w:t>Odcházíš, přestože jsi mi slíbil, že tu zůstaneš. __________________________________</w:t>
      </w:r>
    </w:p>
    <w:p w:rsidR="00381B16" w:rsidRP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381B16">
        <w:rPr>
          <w:rFonts w:ascii="Arial" w:hAnsi="Arial" w:cs="Arial"/>
          <w:sz w:val="21"/>
          <w:szCs w:val="21"/>
        </w:rPr>
        <w:t>Tvářili se, jako kdyby je nikdy předtím neviděli. __________________________________</w:t>
      </w:r>
    </w:p>
    <w:p w:rsidR="00381B16" w:rsidRP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381B16">
        <w:rPr>
          <w:rFonts w:ascii="Arial" w:hAnsi="Arial" w:cs="Arial"/>
          <w:sz w:val="21"/>
          <w:szCs w:val="21"/>
        </w:rPr>
        <w:t>Vzhledem k tomu, že se známe už dlouho, řeknu ti to na rovinu. __________________________</w:t>
      </w:r>
    </w:p>
    <w:p w:rsidR="00381B16" w:rsidRP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381B16">
        <w:rPr>
          <w:rFonts w:ascii="Arial" w:hAnsi="Arial" w:cs="Arial"/>
          <w:sz w:val="21"/>
          <w:szCs w:val="21"/>
        </w:rPr>
        <w:t>Do práce chodil obden, a proto dostal výpověď. ______________________________________</w:t>
      </w:r>
    </w:p>
    <w:p w:rsidR="00381B16" w:rsidRP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381B16">
        <w:rPr>
          <w:rFonts w:ascii="Arial" w:hAnsi="Arial" w:cs="Arial"/>
          <w:sz w:val="21"/>
          <w:szCs w:val="21"/>
        </w:rPr>
        <w:t>Do práce chodil obden, takže dostal výpověď. _______________________________________</w:t>
      </w:r>
    </w:p>
    <w:p w:rsidR="00381B16" w:rsidRDefault="00381B16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381B16">
        <w:rPr>
          <w:rFonts w:ascii="Arial" w:hAnsi="Arial" w:cs="Arial"/>
          <w:sz w:val="21"/>
          <w:szCs w:val="21"/>
        </w:rPr>
        <w:t>Vždy jsem věděla, že se jedná o hodného člověka. ___________________________________</w:t>
      </w:r>
    </w:p>
    <w:p w:rsidR="00381B16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Mluvili klidně, ale přesvědčivě. ___________________________________________________</w:t>
      </w:r>
    </w:p>
    <w:p w:rsidR="00E960CB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Buď si tiše povídejte, nebo si čtěte. _______________________________________________</w:t>
      </w:r>
    </w:p>
    <w:p w:rsidR="00E960CB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Vyskytly se nesprávné, ba i škodlivé názory. ________________________________________</w:t>
      </w:r>
    </w:p>
    <w:p w:rsidR="00E960CB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Neznal ho, ani ho nikdy neviděl. __________________________________________________</w:t>
      </w:r>
    </w:p>
    <w:p w:rsidR="00E960CB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Zdá se mi, že zacházíš příliš daleko. ______________________________________________</w:t>
      </w:r>
    </w:p>
    <w:p w:rsidR="00E960CB" w:rsidRPr="00381B16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Přátelství se nedokazuje slovy, nýbrž skutky. _______________________________________</w:t>
      </w:r>
    </w:p>
    <w:p w:rsidR="00381B16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Zakopla, protože se nedívala pod nohy.  __________________________________________</w:t>
      </w:r>
    </w:p>
    <w:p w:rsidR="00E960CB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Celý den bylo ošklivé počasí, avšak na konci dne začalo svítit sluníčko. </w:t>
      </w:r>
    </w:p>
    <w:p w:rsidR="00E960CB" w:rsidRDefault="00E960CB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:rsidR="00E960CB" w:rsidRDefault="00F34BFD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Choval se otřesně, a proto jsem hned odešla domů. ___________________________________</w:t>
      </w:r>
    </w:p>
    <w:p w:rsidR="00F34BFD" w:rsidRDefault="00F34BFD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Nepřátelé byli donucení stáhnout se na kopec, neboť jejich veliteli spadly kalhoty.</w:t>
      </w:r>
    </w:p>
    <w:p w:rsidR="00F34BFD" w:rsidRDefault="00F34BFD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F34BFD" w:rsidRDefault="00F34BFD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Navzdory tomu, že pršelo, jeli na výlet. ______________________________________________</w:t>
      </w:r>
    </w:p>
    <w:p w:rsidR="00E30D01" w:rsidRDefault="00E30D01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Jakmile to zjistím, dám ti vědět. ____________________________________________________</w:t>
      </w:r>
    </w:p>
    <w:p w:rsidR="00E30D01" w:rsidRDefault="00E30D01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Prý se máme častěji usmívat navzdory okolnostem. ____________________________________</w:t>
      </w:r>
    </w:p>
    <w:p w:rsidR="00E30D01" w:rsidRDefault="00E30D01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Chtěli by složit zkoušku, aniž by ze sebe dali vše. _____________________________________</w:t>
      </w:r>
    </w:p>
    <w:p w:rsidR="00E30D01" w:rsidRDefault="00E30D01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Celý den tě sháním, protože mám čerstvé zprávy. _____________________________________</w:t>
      </w:r>
    </w:p>
    <w:p w:rsidR="00E30D01" w:rsidRPr="00E30D01" w:rsidRDefault="00E30D01" w:rsidP="00E30D01">
      <w:pPr>
        <w:pStyle w:val="Normlnweb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E30D01">
        <w:rPr>
          <w:rFonts w:ascii="Arial" w:hAnsi="Arial" w:cs="Arial"/>
          <w:sz w:val="21"/>
          <w:szCs w:val="21"/>
        </w:rPr>
        <w:t>Pokud s tím souhlasíš, co nejdříve mi napiš.</w:t>
      </w:r>
      <w:r>
        <w:rPr>
          <w:rFonts w:ascii="Arial" w:hAnsi="Arial" w:cs="Arial"/>
          <w:sz w:val="21"/>
          <w:szCs w:val="21"/>
        </w:rPr>
        <w:t xml:space="preserve"> __________________________________________</w:t>
      </w:r>
      <w:bookmarkStart w:id="0" w:name="_GoBack"/>
      <w:bookmarkEnd w:id="0"/>
    </w:p>
    <w:p w:rsidR="00E30D01" w:rsidRPr="00381B16" w:rsidRDefault="00E30D01" w:rsidP="00E960CB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</w:p>
    <w:p w:rsidR="00381B16" w:rsidRPr="00381B16" w:rsidRDefault="00381B16" w:rsidP="00E960CB">
      <w:pPr>
        <w:spacing w:line="360" w:lineRule="auto"/>
      </w:pPr>
    </w:p>
    <w:sectPr w:rsidR="00381B16" w:rsidRPr="0038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5043"/>
    <w:multiLevelType w:val="hybridMultilevel"/>
    <w:tmpl w:val="57220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16"/>
    <w:rsid w:val="00381B16"/>
    <w:rsid w:val="00D865BA"/>
    <w:rsid w:val="00E30D01"/>
    <w:rsid w:val="00E76B73"/>
    <w:rsid w:val="00E960CB"/>
    <w:rsid w:val="00F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FDF60-4779-4D9B-A50E-0FA9C1E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question">
    <w:name w:val="subquestion"/>
    <w:basedOn w:val="Standardnpsmoodstavce"/>
    <w:rsid w:val="0038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2019-02-03T15:56:00Z</dcterms:created>
  <dcterms:modified xsi:type="dcterms:W3CDTF">2019-02-03T16:29:00Z</dcterms:modified>
</cp:coreProperties>
</file>