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5280" w14:textId="77777777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Do Brna nepojede Vláďa, nýbrž Věra.  </w:t>
      </w:r>
    </w:p>
    <w:p w14:paraId="326D830F" w14:textId="67260317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Není mi známo, kdy přijede.</w:t>
      </w:r>
    </w:p>
    <w:p w14:paraId="38516FC9" w14:textId="7DA503B5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Vím, že se 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>jí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to nelíbí.</w:t>
      </w:r>
    </w:p>
    <w:p w14:paraId="2475B62B" w14:textId="3E8C2CD7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Andrej napsal zprávu a poslal ji. </w:t>
      </w:r>
    </w:p>
    <w:p w14:paraId="22A11823" w14:textId="1C56BFB1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AFD">
        <w:rPr>
          <w:rFonts w:ascii="Times New Roman" w:hAnsi="Times New Roman" w:cs="Times New Roman"/>
          <w:sz w:val="24"/>
          <w:szCs w:val="24"/>
          <w:lang w:val="en-US"/>
        </w:rPr>
        <w:t>Vrať</w:t>
      </w:r>
      <w:proofErr w:type="spellEnd"/>
      <w:r w:rsidRPr="00C17AFD">
        <w:rPr>
          <w:rFonts w:ascii="Times New Roman" w:hAnsi="Times New Roman" w:cs="Times New Roman"/>
          <w:sz w:val="24"/>
          <w:szCs w:val="24"/>
          <w:lang w:val="en-US"/>
        </w:rPr>
        <w:t xml:space="preserve"> se tam, </w:t>
      </w:r>
      <w:proofErr w:type="spellStart"/>
      <w:r w:rsidRPr="00C17AFD">
        <w:rPr>
          <w:rFonts w:ascii="Times New Roman" w:hAnsi="Times New Roman" w:cs="Times New Roman"/>
          <w:sz w:val="24"/>
          <w:szCs w:val="24"/>
          <w:lang w:val="en-US"/>
        </w:rPr>
        <w:t>odkud</w:t>
      </w:r>
      <w:proofErr w:type="spellEnd"/>
      <w:r w:rsidRPr="00C17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7AFD">
        <w:rPr>
          <w:rFonts w:ascii="Times New Roman" w:hAnsi="Times New Roman" w:cs="Times New Roman"/>
          <w:sz w:val="24"/>
          <w:szCs w:val="24"/>
          <w:lang w:val="en-US"/>
        </w:rPr>
        <w:t>jsi</w:t>
      </w:r>
      <w:proofErr w:type="spellEnd"/>
      <w:r w:rsidRPr="00C17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7AFD">
        <w:rPr>
          <w:rFonts w:ascii="Times New Roman" w:hAnsi="Times New Roman" w:cs="Times New Roman"/>
          <w:sz w:val="24"/>
          <w:szCs w:val="24"/>
          <w:lang w:val="en-US"/>
        </w:rPr>
        <w:t>přišel</w:t>
      </w:r>
      <w:proofErr w:type="spellEnd"/>
      <w:r w:rsidRPr="00C17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DA55E7" w14:textId="071FBF32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Jakmile budeš to vědět, zavolej mi.</w:t>
      </w:r>
    </w:p>
    <w:p w14:paraId="67F69F51" w14:textId="3EC22E22" w:rsidR="00F34EA0" w:rsidRPr="00C17AFD" w:rsidRDefault="00F34EA0" w:rsidP="00F34EA0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17AFD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C1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AF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1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AFD">
        <w:rPr>
          <w:rFonts w:ascii="Times New Roman" w:hAnsi="Times New Roman" w:cs="Times New Roman"/>
          <w:sz w:val="24"/>
          <w:szCs w:val="24"/>
        </w:rPr>
        <w:t>vracel</w:t>
      </w:r>
      <w:proofErr w:type="spellEnd"/>
      <w:r w:rsidRPr="00C17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AFD">
        <w:rPr>
          <w:rFonts w:ascii="Times New Roman" w:hAnsi="Times New Roman" w:cs="Times New Roman"/>
          <w:sz w:val="24"/>
          <w:szCs w:val="24"/>
        </w:rPr>
        <w:t>pršelo</w:t>
      </w:r>
      <w:proofErr w:type="spellEnd"/>
      <w:r w:rsidRPr="00C17AFD">
        <w:rPr>
          <w:rFonts w:ascii="Times New Roman" w:hAnsi="Times New Roman" w:cs="Times New Roman"/>
          <w:sz w:val="24"/>
          <w:szCs w:val="24"/>
        </w:rPr>
        <w:t>.</w:t>
      </w:r>
    </w:p>
    <w:p w14:paraId="0949B64C" w14:textId="1793FBB8" w:rsidR="00DC72D8" w:rsidRPr="00C17AFD" w:rsidRDefault="0032424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Půjdu se podívat,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>kdo přišel.</w:t>
      </w:r>
    </w:p>
    <w:p w14:paraId="232C7998" w14:textId="5D10A6FB" w:rsidR="00F34EA0" w:rsidRPr="00C17AFD" w:rsidRDefault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Pokud šlo o pořádek, nemohli být spokojeni.</w:t>
      </w:r>
    </w:p>
    <w:p w14:paraId="6BE34711" w14:textId="5032E801" w:rsidR="007C72AD" w:rsidRPr="00C17AFD" w:rsidRDefault="007C72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Já jsem pro, ale oni jsou proti.</w:t>
      </w:r>
    </w:p>
    <w:p w14:paraId="4BFB4F65" w14:textId="0E9D0AE9" w:rsidR="00F34EA0" w:rsidRPr="00C17AFD" w:rsidRDefault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Přestože bylo ošklivo, odjeli autem do hor.</w:t>
      </w:r>
    </w:p>
    <w:p w14:paraId="4B8BF0FC" w14:textId="77777777" w:rsidR="00C17AFD" w:rsidRPr="00C17AFD" w:rsidRDefault="00C17AFD" w:rsidP="00C17AF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Tomáš si vzpomněl, že musí jít odpoledne nakoupit.</w:t>
      </w:r>
    </w:p>
    <w:p w14:paraId="52A8DB66" w14:textId="77777777" w:rsidR="00C17AFD" w:rsidRPr="00C17AFD" w:rsidRDefault="00C17AFD" w:rsidP="00C17AF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Jestliže bude pršet, tak si vezmi deštník.</w:t>
      </w:r>
    </w:p>
    <w:p w14:paraId="39B848D0" w14:textId="32F5A874" w:rsidR="00C17AFD" w:rsidRPr="00C17AFD" w:rsidRDefault="00C17AFD" w:rsidP="00C17AF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Žáci, kteří uspějí u zkoušek, budou přijati ke studiu na školu, kterou si zvolili.</w:t>
      </w:r>
    </w:p>
    <w:p w14:paraId="70453BFF" w14:textId="72E337D6" w:rsidR="008E4DF4" w:rsidRPr="00C17AFD" w:rsidRDefault="000445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Mluvíme-li o 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>úspěších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, je třeba zmínit i o nedostatcích.  </w:t>
      </w:r>
    </w:p>
    <w:p w14:paraId="11E2089A" w14:textId="7125BF90" w:rsidR="00F34EA0" w:rsidRPr="00C17AFD" w:rsidRDefault="00F34E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Nepřišel do školy, protože ho bolel zub.</w:t>
      </w:r>
    </w:p>
    <w:p w14:paraId="12D4729F" w14:textId="65C2732C" w:rsidR="00C1044F" w:rsidRPr="00C17AFD" w:rsidRDefault="00B2174F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Pokud se bojíte nosit v kapse bankovky, můžete platit kartou.</w:t>
      </w:r>
    </w:p>
    <w:p w14:paraId="7B3DF4AE" w14:textId="731C91FA" w:rsidR="00C1044F" w:rsidRPr="00C17AFD" w:rsidRDefault="00C1044F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Nejlepší kadeřnic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>, kte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>rá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pracuj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tady, se zúčastní soutěže. </w:t>
      </w:r>
    </w:p>
    <w:p w14:paraId="569CE9A5" w14:textId="77777777" w:rsidR="00006AAB" w:rsidRPr="00C17AFD" w:rsidRDefault="00006AAB" w:rsidP="00006AA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Nechce jít studovat, chce jít na stavbu. </w:t>
      </w:r>
    </w:p>
    <w:p w14:paraId="2A19285F" w14:textId="188D8FAF" w:rsidR="00006AAB" w:rsidRPr="00C17AFD" w:rsidRDefault="00006AAB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Zastav se, až skončíš s prací.</w:t>
      </w:r>
    </w:p>
    <w:p w14:paraId="09CDF5A2" w14:textId="3B77AF53" w:rsidR="00006AAB" w:rsidRPr="00C17AFD" w:rsidRDefault="001549AC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Zatímco Galina</w:t>
      </w:r>
      <w:r w:rsidR="00006AAB"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uklízela, Naďa vařila oběd. </w:t>
      </w:r>
    </w:p>
    <w:p w14:paraId="12E0BCE3" w14:textId="6BC96E25" w:rsidR="00C1044F" w:rsidRPr="00C17AFD" w:rsidRDefault="00C1044F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Když koupil v obchodě čerstvé mléko, byl 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s tím 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spokojen. </w:t>
      </w:r>
    </w:p>
    <w:p w14:paraId="299383A9" w14:textId="09C5ABA2" w:rsidR="00006AAB" w:rsidRPr="00C17AFD" w:rsidRDefault="00006AAB" w:rsidP="00C1044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Poté co jsem složil zkoušku, rozhodl jsem, že musím týden odpočinout. </w:t>
      </w:r>
    </w:p>
    <w:p w14:paraId="5D48EB33" w14:textId="51CDE434" w:rsidR="000445C0" w:rsidRPr="00C17AFD" w:rsidRDefault="000445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Když jsem vešel do třídy, viděl jsem, že tam nikdo není.</w:t>
      </w:r>
    </w:p>
    <w:p w14:paraId="787A6F6B" w14:textId="77777777" w:rsidR="00006AAB" w:rsidRPr="00C17AFD" w:rsidRDefault="00006AAB" w:rsidP="00006AA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Dělám to proto, abys to pochopil.</w:t>
      </w:r>
    </w:p>
    <w:p w14:paraId="51B00259" w14:textId="57CD426F" w:rsidR="00006AAB" w:rsidRPr="00C17AFD" w:rsidRDefault="00006AAB" w:rsidP="00006AA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Nepoznal mě hned, nýbrž až za chvíli.</w:t>
      </w:r>
    </w:p>
    <w:p w14:paraId="674DC213" w14:textId="4064EB36" w:rsidR="008435FE" w:rsidRPr="00C17AFD" w:rsidRDefault="008435F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Kolega, který nese peníze do banky, je velmi spolehlivý člověk.</w:t>
      </w:r>
    </w:p>
    <w:p w14:paraId="0625B8C3" w14:textId="77777777" w:rsidR="00006AAB" w:rsidRPr="00C17AFD" w:rsidRDefault="00006AAB" w:rsidP="00006AA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Velikonoce se slaví na jaře, a Vánoce v zimě.</w:t>
      </w:r>
    </w:p>
    <w:p w14:paraId="2D1B4060" w14:textId="265E2E46" w:rsidR="008435FE" w:rsidRPr="00C17AFD" w:rsidRDefault="008435F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Pacientovi, který se </w:t>
      </w:r>
      <w:r w:rsidR="00006AAB" w:rsidRPr="00C17AFD">
        <w:rPr>
          <w:rFonts w:ascii="Times New Roman" w:hAnsi="Times New Roman" w:cs="Times New Roman"/>
          <w:sz w:val="24"/>
          <w:szCs w:val="24"/>
          <w:lang w:val="cs-CZ"/>
        </w:rPr>
        <w:t>stěžuje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na nespavost, bolí hlava.</w:t>
      </w:r>
    </w:p>
    <w:p w14:paraId="71E0B27D" w14:textId="27797142" w:rsidR="00DC72D8" w:rsidRPr="00C17AFD" w:rsidRDefault="00DC72D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Pozvu ho, aby s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>námi</w:t>
      </w:r>
      <w:r w:rsidR="00B2174F"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oslavil narozeniny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F0474D9" w14:textId="77777777" w:rsidR="000D18C8" w:rsidRPr="00C17AFD" w:rsidRDefault="000D18C8" w:rsidP="000D18C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Nevidím Kláru odcházet.</w:t>
      </w:r>
    </w:p>
    <w:p w14:paraId="4CCDEA97" w14:textId="77777777" w:rsidR="000D18C8" w:rsidRPr="00C17AFD" w:rsidRDefault="000D18C8" w:rsidP="000D18C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Přestože je pozdě, jdeme ven.</w:t>
      </w:r>
    </w:p>
    <w:p w14:paraId="12AD8ADC" w14:textId="77777777" w:rsidR="000D18C8" w:rsidRPr="00C17AFD" w:rsidRDefault="000D18C8" w:rsidP="000D18C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lastRenderedPageBreak/>
        <w:t>Zatím co jsem balila balík, listonoš čekal na mně.</w:t>
      </w:r>
    </w:p>
    <w:p w14:paraId="26B4D1E5" w14:textId="77777777" w:rsidR="00FB3C8F" w:rsidRPr="00C17AFD" w:rsidRDefault="00FB3C8F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Zeptej se nás, na co chceš.</w:t>
      </w:r>
    </w:p>
    <w:p w14:paraId="76069A1C" w14:textId="5F4D90D0" w:rsidR="00FB3C8F" w:rsidRPr="00C17AFD" w:rsidRDefault="00FB3C8F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Když slavíme Starý Nový rok, </w:t>
      </w:r>
      <w:r w:rsidR="00006AAB" w:rsidRPr="00C17AFD">
        <w:rPr>
          <w:rFonts w:ascii="Times New Roman" w:hAnsi="Times New Roman" w:cs="Times New Roman"/>
          <w:sz w:val="24"/>
          <w:szCs w:val="24"/>
          <w:lang w:val="cs-CZ"/>
        </w:rPr>
        <w:t>díváme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se na novoroční pořady.</w:t>
      </w:r>
    </w:p>
    <w:p w14:paraId="01593595" w14:textId="498BE08D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Ivana řekla, že k nám nepřijde.</w:t>
      </w:r>
    </w:p>
    <w:p w14:paraId="56695198" w14:textId="4F462BC3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Kdo mi </w:t>
      </w:r>
      <w:r w:rsidR="00006AAB" w:rsidRPr="00C17AFD">
        <w:rPr>
          <w:rFonts w:ascii="Times New Roman" w:hAnsi="Times New Roman" w:cs="Times New Roman"/>
          <w:sz w:val="24"/>
          <w:szCs w:val="24"/>
          <w:lang w:val="cs-CZ"/>
        </w:rPr>
        <w:t>nerozuměl, může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se znovu zeptat</w:t>
      </w:r>
    </w:p>
    <w:p w14:paraId="216C2477" w14:textId="5BE6D58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Všude, kde se zpívá a </w:t>
      </w:r>
      <w:proofErr w:type="gramStart"/>
      <w:r w:rsidRPr="00C17AFD">
        <w:rPr>
          <w:rFonts w:ascii="Times New Roman" w:hAnsi="Times New Roman" w:cs="Times New Roman"/>
          <w:sz w:val="24"/>
          <w:szCs w:val="24"/>
          <w:lang w:val="cs-CZ"/>
        </w:rPr>
        <w:t>tančí</w:t>
      </w:r>
      <w:proofErr w:type="gramEnd"/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, je veselo. </w:t>
      </w:r>
    </w:p>
    <w:p w14:paraId="4CBFABEB" w14:textId="364F2FF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Studenti sledovali pedagoga, který zapisuje důležité informace na tabuli.</w:t>
      </w:r>
    </w:p>
    <w:p w14:paraId="7033232C" w14:textId="2A28ACE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Protože se Vojta doma </w:t>
      </w:r>
      <w:r w:rsidR="00006AAB" w:rsidRPr="00C17AFD">
        <w:rPr>
          <w:rFonts w:ascii="Times New Roman" w:hAnsi="Times New Roman" w:cs="Times New Roman"/>
          <w:sz w:val="24"/>
          <w:szCs w:val="24"/>
          <w:lang w:val="cs-CZ"/>
        </w:rPr>
        <w:t>nepřipravuje, nedostává</w:t>
      </w: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jedničky.</w:t>
      </w:r>
    </w:p>
    <w:p w14:paraId="74D92FCA" w14:textId="273077DA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Není mi jasné, jak mám tento příklad vypočítat.</w:t>
      </w:r>
    </w:p>
    <w:p w14:paraId="4B0B4C4C" w14:textId="7514D681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Jednou za týden jí Lukáš ryby, ačkoliv je vegetarián.</w:t>
      </w:r>
    </w:p>
    <w:p w14:paraId="273E52DA" w14:textId="38E4B9F5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Měla pocit, že se něco stalo.</w:t>
      </w:r>
    </w:p>
    <w:p w14:paraId="3863D4CB" w14:textId="640F91D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Obloha byla, jako by ji někdo vymaloval.</w:t>
      </w:r>
    </w:p>
    <w:p w14:paraId="68E73FA8" w14:textId="3FBFEC2B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Stihla jsem si doma uklidit, zatímco byl přítel v práci. </w:t>
      </w:r>
    </w:p>
    <w:p w14:paraId="0A81F257" w14:textId="467D245F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Šla spát brzo, aby ráno bez problému vstala.</w:t>
      </w:r>
    </w:p>
    <w:p w14:paraId="34E96BDF" w14:textId="49E9185E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Cvičila jsem tak, aby to mělo co největší efekt.</w:t>
      </w:r>
    </w:p>
    <w:p w14:paraId="79DC0773" w14:textId="7A3AA1A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Když mi dáš ta dvě červená jablíčka, budeme se kamarádit. </w:t>
      </w:r>
    </w:p>
    <w:p w14:paraId="36588F7C" w14:textId="2B0687F2" w:rsidR="00B2046E" w:rsidRPr="00C17AFD" w:rsidRDefault="00B2046E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Jan byl tak hodný, že ho všichni měli rádi. </w:t>
      </w:r>
    </w:p>
    <w:p w14:paraId="2B5205EA" w14:textId="605301CC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Až budeš doma, zavolej.</w:t>
      </w:r>
    </w:p>
    <w:p w14:paraId="6B78CCC4" w14:textId="4993FBDE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Nešli na výlet, protože pršelo.</w:t>
      </w:r>
    </w:p>
    <w:p w14:paraId="4D3251E4" w14:textId="2C306993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Teple se oblékl, aby nenastydl.</w:t>
      </w:r>
    </w:p>
    <w:p w14:paraId="3A718305" w14:textId="7777777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Nebude-li pršet, nezmokneme. </w:t>
      </w:r>
    </w:p>
    <w:p w14:paraId="584EE8F1" w14:textId="614772D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Kdyby ses přiznal, cítil by ses lépe.</w:t>
      </w:r>
    </w:p>
    <w:p w14:paraId="41411E77" w14:textId="77777777" w:rsidR="00B2046E" w:rsidRPr="00C17AFD" w:rsidRDefault="00B2046E" w:rsidP="00B2046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Dala jí tolik peněz, kolik si řekla.</w:t>
      </w:r>
    </w:p>
    <w:p w14:paraId="5C43C355" w14:textId="77777777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I když nemáš peníze, můžeš procestovat celý svět.</w:t>
      </w:r>
    </w:p>
    <w:p w14:paraId="0D0D8C48" w14:textId="2EA97716" w:rsidR="001144A9" w:rsidRPr="00C17AFD" w:rsidRDefault="001144A9" w:rsidP="001144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Nepovedlo se mu napsat dobře test, přestože se na něj připravoval.</w:t>
      </w:r>
    </w:p>
    <w:p w14:paraId="355D4EF2" w14:textId="7E6A4F8E" w:rsidR="00B2174F" w:rsidRPr="00C17AFD" w:rsidRDefault="007642A9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Vím, že ty rád hraješ na kytaru.</w:t>
      </w:r>
    </w:p>
    <w:p w14:paraId="0B50311A" w14:textId="77777777" w:rsidR="007642A9" w:rsidRPr="00C17AFD" w:rsidRDefault="007642A9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Nezapomeň poděkovat příteli za dárek! </w:t>
      </w:r>
    </w:p>
    <w:p w14:paraId="4F7AFF22" w14:textId="349A0F21" w:rsidR="007642A9" w:rsidRPr="00C17AFD" w:rsidRDefault="007642A9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Tvé otázce jsem nerozuměl.</w:t>
      </w:r>
    </w:p>
    <w:p w14:paraId="424CB798" w14:textId="46BC48E8" w:rsidR="00B2174F" w:rsidRPr="00C17AFD" w:rsidRDefault="003579A0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Kdybych měl žízeň, dal bych si pivo.</w:t>
      </w:r>
    </w:p>
    <w:p w14:paraId="4045B9C2" w14:textId="2FF9F7C8" w:rsidR="003579A0" w:rsidRPr="00C17AFD" w:rsidRDefault="003579A0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Když mám žízeň, </w:t>
      </w:r>
      <w:proofErr w:type="gramStart"/>
      <w:r w:rsidRPr="00C17AFD">
        <w:rPr>
          <w:rFonts w:ascii="Times New Roman" w:hAnsi="Times New Roman" w:cs="Times New Roman"/>
          <w:sz w:val="24"/>
          <w:szCs w:val="24"/>
          <w:lang w:val="cs-CZ"/>
        </w:rPr>
        <w:t>piju</w:t>
      </w:r>
      <w:proofErr w:type="gramEnd"/>
      <w:r w:rsidRPr="00C17AFD">
        <w:rPr>
          <w:rFonts w:ascii="Times New Roman" w:hAnsi="Times New Roman" w:cs="Times New Roman"/>
          <w:sz w:val="24"/>
          <w:szCs w:val="24"/>
          <w:lang w:val="cs-CZ"/>
        </w:rPr>
        <w:t xml:space="preserve"> pivo.</w:t>
      </w:r>
    </w:p>
    <w:p w14:paraId="63086E63" w14:textId="77777777" w:rsidR="003579A0" w:rsidRPr="00C17AFD" w:rsidRDefault="003579A0" w:rsidP="00357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sz w:val="24"/>
          <w:szCs w:val="24"/>
          <w:lang w:val="cs-CZ"/>
        </w:rPr>
        <w:t>Jestliže se podíváš z okna, uvidíš velkou zahradu</w:t>
      </w:r>
    </w:p>
    <w:p w14:paraId="557FA760" w14:textId="77777777" w:rsidR="003579A0" w:rsidRPr="00C17AFD" w:rsidRDefault="003579A0" w:rsidP="00357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AEF8151" w14:textId="77777777" w:rsidR="003579A0" w:rsidRPr="00C17AFD" w:rsidRDefault="003579A0" w:rsidP="00357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B6B3B0C" w14:textId="3653DBEA" w:rsidR="00B2174F" w:rsidRPr="00C17AFD" w:rsidRDefault="001144A9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inline distT="0" distB="0" distL="0" distR="0" wp14:anchorId="35E0B188" wp14:editId="5BF561DD">
            <wp:extent cx="6459220" cy="6309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96" cy="63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DE54" w14:textId="66A28C28" w:rsidR="000908F6" w:rsidRPr="00C17AFD" w:rsidRDefault="001549AC" w:rsidP="00FB3C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17AFD">
        <w:rPr>
          <w:rFonts w:ascii="Times New Roman" w:hAnsi="Times New Roman" w:cs="Times New Roman"/>
          <w:noProof/>
          <w:sz w:val="24"/>
          <w:szCs w:val="24"/>
          <w:lang w:val="cs-CZ"/>
        </w:rPr>
        <w:lastRenderedPageBreak/>
        <w:drawing>
          <wp:inline distT="0" distB="0" distL="0" distR="0" wp14:anchorId="565789C8" wp14:editId="174C0760">
            <wp:extent cx="5940425" cy="6471285"/>
            <wp:effectExtent l="0" t="0" r="317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C9E2" w14:textId="77777777" w:rsidR="00B5185D" w:rsidRPr="00C17AFD" w:rsidRDefault="00B5185D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B5185D" w:rsidRPr="00C1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B658B"/>
    <w:multiLevelType w:val="hybridMultilevel"/>
    <w:tmpl w:val="FFA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41"/>
    <w:rsid w:val="00006AAB"/>
    <w:rsid w:val="000445C0"/>
    <w:rsid w:val="000908F6"/>
    <w:rsid w:val="000D18C8"/>
    <w:rsid w:val="000F2A0E"/>
    <w:rsid w:val="001144A9"/>
    <w:rsid w:val="001549AC"/>
    <w:rsid w:val="0024706C"/>
    <w:rsid w:val="00264E54"/>
    <w:rsid w:val="00316765"/>
    <w:rsid w:val="00324246"/>
    <w:rsid w:val="003579A0"/>
    <w:rsid w:val="003E5DBB"/>
    <w:rsid w:val="005425BB"/>
    <w:rsid w:val="007642A9"/>
    <w:rsid w:val="00791AAA"/>
    <w:rsid w:val="007C72AD"/>
    <w:rsid w:val="008435FE"/>
    <w:rsid w:val="008E4DF4"/>
    <w:rsid w:val="009029CA"/>
    <w:rsid w:val="00990911"/>
    <w:rsid w:val="00A91E8C"/>
    <w:rsid w:val="00AD4209"/>
    <w:rsid w:val="00AF4A41"/>
    <w:rsid w:val="00B2046E"/>
    <w:rsid w:val="00B2174F"/>
    <w:rsid w:val="00B36D70"/>
    <w:rsid w:val="00B41C7A"/>
    <w:rsid w:val="00B5185D"/>
    <w:rsid w:val="00C1044F"/>
    <w:rsid w:val="00C17AFD"/>
    <w:rsid w:val="00C544BA"/>
    <w:rsid w:val="00C87163"/>
    <w:rsid w:val="00D15750"/>
    <w:rsid w:val="00DC72D8"/>
    <w:rsid w:val="00DD4253"/>
    <w:rsid w:val="00E9673C"/>
    <w:rsid w:val="00F34EA0"/>
    <w:rsid w:val="00F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B156"/>
  <w15:chartTrackingRefBased/>
  <w15:docId w15:val="{3BBEAB07-3028-4489-9C14-964704AF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0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4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4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398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Olga Berger</cp:lastModifiedBy>
  <cp:revision>7</cp:revision>
  <dcterms:created xsi:type="dcterms:W3CDTF">2021-05-19T19:35:00Z</dcterms:created>
  <dcterms:modified xsi:type="dcterms:W3CDTF">2022-05-03T19:48:00Z</dcterms:modified>
</cp:coreProperties>
</file>