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71" w:rsidRPr="00E36DAD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36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Lekce č. </w:t>
      </w:r>
      <w:r w:rsidR="001D0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06</w:t>
      </w:r>
      <w:r w:rsidR="00241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– Adriena Šimotová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– </w:t>
      </w:r>
      <w:r w:rsidR="001D0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</w:t>
      </w:r>
      <w:r w:rsidR="00A11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</w:t>
      </w:r>
      <w:bookmarkStart w:id="0" w:name="_GoBack"/>
      <w:bookmarkEnd w:id="0"/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 3. 202</w:t>
      </w:r>
      <w:r w:rsidR="001D0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</w:t>
      </w:r>
    </w:p>
    <w:p w:rsidR="00204771" w:rsidRPr="00E36DAD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5416" w:rsidRDefault="00E75416" w:rsidP="00AE1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Brněnská zastavení Adrieny Šimotové</w:t>
      </w:r>
    </w:p>
    <w:p w:rsidR="00E75416" w:rsidRDefault="00E75416" w:rsidP="00AE1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75416" w:rsidRPr="00E75416" w:rsidRDefault="00E75416" w:rsidP="00E7541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Práce pro místo</w:t>
      </w:r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Galerie Sýpka, 30. 7. – 21. 8. 1994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Margitou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Titlovou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Vladimírem Havlíkem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Kurátoři Irena a Jan Velkovi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Minulá přítomnost, přítomná minulost</w:t>
      </w:r>
      <w:r w:rsidRPr="00E754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instalace, papírová tapeta, uhel, pastel, pigment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04771" w:rsidRPr="00E36DAD" w:rsidRDefault="00E75416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(TŘI – s Janem Mertou a Jiřím Černickým, 2010)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04771" w:rsidRDefault="00241DAC" w:rsidP="00AE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Adriena Šimotová, 1926-2014</w:t>
      </w:r>
    </w:p>
    <w:p w:rsidR="00241DAC" w:rsidRPr="00E36DAD" w:rsidRDefault="00241DAC" w:rsidP="00AE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DAC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Absolventka Vysoké školy uměleckoprůmyslové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41DAC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(Josef Kaplický)</w:t>
      </w:r>
    </w:p>
    <w:p w:rsid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DAC">
        <w:rPr>
          <w:rFonts w:ascii="Times New Roman" w:eastAsia="Times New Roman" w:hAnsi="Times New Roman" w:cs="Times New Roman"/>
          <w:sz w:val="24"/>
          <w:szCs w:val="24"/>
          <w:lang w:eastAsia="cs-CZ"/>
        </w:rPr>
        <w:t>1953 – manželství s Jiřím Johnem (1923-1972)</w:t>
      </w:r>
    </w:p>
    <w:p w:rsid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1960 – skupina UB 12</w:t>
      </w:r>
    </w:p>
    <w:p w:rsidR="002554D2" w:rsidRDefault="002554D2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2005 Cena Ministerstva kultury ČR</w:t>
      </w:r>
    </w:p>
    <w:p w:rsidR="00241DAC" w:rsidRPr="00241DAC" w:rsidRDefault="00241DAC" w:rsidP="00AC4AB7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2008 čestný doktorát na VŠUP v Praze</w:t>
      </w:r>
    </w:p>
    <w:p w:rsidR="00204771" w:rsidRPr="00E36DAD" w:rsidRDefault="00204771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269E" w:rsidRPr="00E75416" w:rsidRDefault="00E75416" w:rsidP="00E75416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Détente</w:t>
      </w:r>
      <w:proofErr w:type="spellEnd"/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Dům umění města Brna</w:t>
      </w:r>
      <w:r w:rsidRPr="00E75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26. 11. 1991 – 5. 1. 1992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25B4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urátoři Kristine König a Hans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Knoll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Úvodní slovo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Lórand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Hegyi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Milan Knížák (1940) – Tony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Cragg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(1949)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Stanislav Kolíbal (1925) – David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Rabinovitch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(1943)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Jiří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(1946) - Joseph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Kosuth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(1945)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Rudolf Fila (1932) – Arnulf Rainer (1929)</w:t>
      </w:r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Adriena Šimotová (1926) – Nancy </w:t>
      </w:r>
      <w:proofErr w:type="spellStart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>Spero</w:t>
      </w:r>
      <w:proofErr w:type="spellEnd"/>
      <w:r w:rsidRPr="00E754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(1926)</w:t>
      </w:r>
    </w:p>
    <w:p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6ED" w:rsidRDefault="00C546ED" w:rsidP="00C546ED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6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mizí a co zůstává</w:t>
      </w:r>
      <w:r w:rsidRPr="00C546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C546ED">
        <w:rPr>
          <w:rFonts w:ascii="Times New Roman" w:eastAsia="Times New Roman" w:hAnsi="Times New Roman" w:cs="Times New Roman"/>
          <w:sz w:val="24"/>
          <w:szCs w:val="24"/>
          <w:lang w:eastAsia="cs-CZ"/>
        </w:rPr>
        <w:t>Dům umění mě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 Brna, 12. 9. - 13. 10. 1996, </w:t>
      </w:r>
      <w:r w:rsidR="00B25B4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C546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urátor Jiří </w:t>
      </w:r>
      <w:proofErr w:type="spellStart"/>
      <w:r w:rsidRPr="00C546ED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</w:p>
    <w:p w:rsidR="002554D2" w:rsidRDefault="002554D2" w:rsidP="002554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Souběžná výstava v Galerii J. Krále 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554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Vladimír Havlík: Windows´96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k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urátor Radek Horáček</w:t>
      </w:r>
    </w:p>
    <w:p w:rsidR="002554D2" w:rsidRDefault="002554D2" w:rsidP="002554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4D2" w:rsidRDefault="002554D2" w:rsidP="002554D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Retroperspektiva</w:t>
      </w:r>
      <w:proofErr w:type="spellEnd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Dům pánů z Kunštátu / Dům uměn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města Brna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7. 5. – 9. 8. 2003, </w:t>
      </w:r>
      <w:r w:rsidR="00B25B4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urátor Marek Pokorný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Adriena Šimotová – Jan Merta, Markéta Othová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Milan Knížák - Tomáš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Hlavina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, Štěpánka Šimlová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Jiří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Eva Výborná, Ladislav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Jezbera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Viktor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Pivovarov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František Matoušek, Michal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Pěchouček</w:t>
      </w:r>
      <w:proofErr w:type="spellEnd"/>
    </w:p>
    <w:p w:rsidR="001D0CB1" w:rsidRPr="001D0CB1" w:rsidRDefault="001D0CB1" w:rsidP="001D0CB1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C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Markéta Othová </w:t>
      </w:r>
      <w:r w:rsidRPr="001D0C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 fotografka, původem z Brna, držitelka Ceny J.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D0C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Chalupeckého za r. 2002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fotografie prostých věcí a jednoduchých situací</w:t>
      </w:r>
    </w:p>
    <w:p w:rsidR="002554D2" w:rsidRDefault="002554D2" w:rsidP="002554D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54D2" w:rsidRDefault="002554D2" w:rsidP="002554D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Od Vladimíra </w:t>
      </w:r>
      <w:proofErr w:type="spellStart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Skrepla</w:t>
      </w:r>
      <w:proofErr w:type="spellEnd"/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Adrienu Šimotovou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r. 2009</w:t>
      </w:r>
      <w:r w:rsidRPr="002554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Cena Od Adrie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ny Šimotové pro Martina Poláka 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a Lukáše Jasanského v r. 2010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Aktivita Umělec má cenu vznikla v roce 2007 z potřeby upozornit, kdo je pro mladší generaci autoritou a kdo má její respekt. Po Jiřím Kovandovi, Vladimíru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Skreplovi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Adrieně Šimotové, umělecké dvojici Lukáš Jasanský a Martin Polák, Václavu </w:t>
      </w:r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Stratilovi, Daliboru Chatrném, Vladimíru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Kokoliovi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Martinovi Zet, Karlu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Malichovi</w:t>
      </w:r>
      <w:proofErr w:type="spellEnd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Vladimíru Havlíkovi je garantem ceny Jiří </w:t>
      </w:r>
      <w:proofErr w:type="spellStart"/>
      <w:r w:rsidRPr="002554D2">
        <w:rPr>
          <w:rFonts w:ascii="Times New Roman" w:eastAsia="Times New Roman" w:hAnsi="Times New Roman" w:cs="Times New Roman"/>
          <w:sz w:val="24"/>
          <w:szCs w:val="24"/>
          <w:lang w:eastAsia="cs-CZ"/>
        </w:rPr>
        <w:t>Surůvka</w:t>
      </w:r>
      <w:proofErr w:type="spellEnd"/>
      <w:r w:rsid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>.“ (citace z www Umělec má cenu)</w:t>
      </w:r>
    </w:p>
    <w:p w:rsidR="00262B3B" w:rsidRPr="00262B3B" w:rsidRDefault="00262B3B" w:rsidP="00262B3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B3B" w:rsidRDefault="00262B3B" w:rsidP="00DA539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B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Adriena Šimotová - Ruce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 10. 2010 - 20. 11. 2010,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>urátoři Jiří Zahrádka a Pavel Brunclík</w:t>
      </w:r>
    </w:p>
    <w:p w:rsidR="00262B3B" w:rsidRDefault="00262B3B" w:rsidP="0026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Moravské zemské muzeum, Památník Leoše Janáčka</w:t>
      </w:r>
      <w:r w:rsidRPr="00262B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E4A62" w:rsidRDefault="009E4A62" w:rsidP="009E4A6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A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Křehkost a síla bytí – </w:t>
      </w:r>
      <w:r w:rsidRPr="009E4A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Adriena Šimotová a Magdalena </w:t>
      </w:r>
      <w:proofErr w:type="spellStart"/>
      <w:r w:rsidRPr="009E4A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Abakanovicz</w:t>
      </w:r>
      <w:proofErr w:type="spellEnd"/>
      <w:r w:rsidRPr="009E4A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Galerie Závodný, Mikulov, 7. 8. – 21. 9. 2014</w:t>
      </w:r>
    </w:p>
    <w:p w:rsidR="009E4A62" w:rsidRPr="009E4A62" w:rsidRDefault="009E4A62" w:rsidP="009E4A6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kurátorka Vladimíra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Brucháčková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Závodná</w:t>
      </w:r>
    </w:p>
    <w:p w:rsidR="00262B3B" w:rsidRDefault="0026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4A62" w:rsidRDefault="009E4A62" w:rsidP="009E4A6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A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Výstavy v Domě pánů z Kunštátu</w:t>
      </w:r>
      <w:r w:rsidRPr="009E4A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Kurátor Jiří </w:t>
      </w:r>
      <w:proofErr w:type="spellStart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Valoch</w:t>
      </w:r>
      <w:proofErr w:type="spellEnd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1984 – Vladimír Boudník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1985 – Jan Kubíček (fotografie)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1986 – Adriena Šimotová, Ivan Chatrný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1987 – Ladislav Novák, Václav Boštík, Jan  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Steklík, Karel Valter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1988 – Stanislav Kolíbal, (v budově Domu umění 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Zdeněk Sýkora)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1989 – Karel </w:t>
      </w:r>
      <w:proofErr w:type="spellStart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Malich</w:t>
      </w:r>
      <w:proofErr w:type="spellEnd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Milan Knížák, Jitka a Květa  </w:t>
      </w:r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Válovy, Miloš </w:t>
      </w:r>
      <w:proofErr w:type="spellStart"/>
      <w:r w:rsidRPr="009E4A62">
        <w:rPr>
          <w:rFonts w:ascii="Times New Roman" w:eastAsia="Times New Roman" w:hAnsi="Times New Roman" w:cs="Times New Roman"/>
          <w:sz w:val="24"/>
          <w:szCs w:val="24"/>
          <w:lang w:eastAsia="cs-CZ"/>
        </w:rPr>
        <w:t>Urbásek</w:t>
      </w:r>
      <w:proofErr w:type="spellEnd"/>
    </w:p>
    <w:p w:rsid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76EE" w:rsidRDefault="00A11328" w:rsidP="00E0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6" w:history="1">
        <w:r w:rsidR="00E076EE" w:rsidRPr="00FE023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http://www.ceskatelevize.cz/porady/1093836883-na-plovarne/20352216044-na-plovarne-s-adrienou-simotovou</w:t>
        </w:r>
      </w:hyperlink>
    </w:p>
    <w:p w:rsid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76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7" w:history="1">
        <w:r w:rsidRPr="00FE023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http://www.ceskatelevize.cz/ivysilani/10084839378-moje-20-stoleti</w:t>
        </w:r>
      </w:hyperlink>
    </w:p>
    <w:p w:rsid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76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8" w:history="1">
        <w:r w:rsidRPr="00FE023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http://www.ceskatelevize.cz/ivysilani/10123096165-artmix/211562229000010/obsah/185452-eva-kotatkova</w:t>
        </w:r>
      </w:hyperlink>
    </w:p>
    <w:p w:rsidR="00E076EE" w:rsidRPr="00E076EE" w:rsidRDefault="00E076EE" w:rsidP="00E0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076EE" w:rsidRPr="00E0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4EF"/>
    <w:multiLevelType w:val="hybridMultilevel"/>
    <w:tmpl w:val="ED8A6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056"/>
    <w:multiLevelType w:val="hybridMultilevel"/>
    <w:tmpl w:val="6A468622"/>
    <w:lvl w:ilvl="0" w:tplc="E47E4D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088"/>
    <w:multiLevelType w:val="hybridMultilevel"/>
    <w:tmpl w:val="9282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74D"/>
    <w:multiLevelType w:val="hybridMultilevel"/>
    <w:tmpl w:val="67801980"/>
    <w:lvl w:ilvl="0" w:tplc="A956D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C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2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2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C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42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A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E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C554E2"/>
    <w:multiLevelType w:val="hybridMultilevel"/>
    <w:tmpl w:val="2D546A64"/>
    <w:lvl w:ilvl="0" w:tplc="FE7A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8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C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E7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6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0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D65866"/>
    <w:multiLevelType w:val="hybridMultilevel"/>
    <w:tmpl w:val="431E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42AD"/>
    <w:multiLevelType w:val="hybridMultilevel"/>
    <w:tmpl w:val="DA0821E0"/>
    <w:lvl w:ilvl="0" w:tplc="37E6C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C4813"/>
    <w:multiLevelType w:val="hybridMultilevel"/>
    <w:tmpl w:val="27369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B"/>
    <w:rsid w:val="000A7297"/>
    <w:rsid w:val="0012269E"/>
    <w:rsid w:val="00146933"/>
    <w:rsid w:val="001C107C"/>
    <w:rsid w:val="001D0CB1"/>
    <w:rsid w:val="001D4E0C"/>
    <w:rsid w:val="00204771"/>
    <w:rsid w:val="00213AB5"/>
    <w:rsid w:val="00241DAC"/>
    <w:rsid w:val="002554D2"/>
    <w:rsid w:val="00262B3B"/>
    <w:rsid w:val="00277854"/>
    <w:rsid w:val="002A4236"/>
    <w:rsid w:val="002C77E4"/>
    <w:rsid w:val="002E1F6E"/>
    <w:rsid w:val="002F57A6"/>
    <w:rsid w:val="00321790"/>
    <w:rsid w:val="00332D74"/>
    <w:rsid w:val="0035242D"/>
    <w:rsid w:val="00415145"/>
    <w:rsid w:val="00461D68"/>
    <w:rsid w:val="004B657A"/>
    <w:rsid w:val="005120A6"/>
    <w:rsid w:val="00514192"/>
    <w:rsid w:val="005478DB"/>
    <w:rsid w:val="0058081D"/>
    <w:rsid w:val="00590060"/>
    <w:rsid w:val="005B10E6"/>
    <w:rsid w:val="005C04D5"/>
    <w:rsid w:val="00604AAD"/>
    <w:rsid w:val="00615DA7"/>
    <w:rsid w:val="00616F3F"/>
    <w:rsid w:val="00632848"/>
    <w:rsid w:val="00676998"/>
    <w:rsid w:val="006A4261"/>
    <w:rsid w:val="00743978"/>
    <w:rsid w:val="007625FB"/>
    <w:rsid w:val="0077113C"/>
    <w:rsid w:val="007F6A7C"/>
    <w:rsid w:val="008663C2"/>
    <w:rsid w:val="008C760C"/>
    <w:rsid w:val="008E2A83"/>
    <w:rsid w:val="00960F46"/>
    <w:rsid w:val="009B1AEE"/>
    <w:rsid w:val="009E4A62"/>
    <w:rsid w:val="00A11328"/>
    <w:rsid w:val="00A70211"/>
    <w:rsid w:val="00A840E2"/>
    <w:rsid w:val="00AE151B"/>
    <w:rsid w:val="00B25B4B"/>
    <w:rsid w:val="00C3527C"/>
    <w:rsid w:val="00C546ED"/>
    <w:rsid w:val="00C869D0"/>
    <w:rsid w:val="00C92C8A"/>
    <w:rsid w:val="00CC7F95"/>
    <w:rsid w:val="00CD7686"/>
    <w:rsid w:val="00CF7ED5"/>
    <w:rsid w:val="00D06AD7"/>
    <w:rsid w:val="00D40B40"/>
    <w:rsid w:val="00D71136"/>
    <w:rsid w:val="00DC075B"/>
    <w:rsid w:val="00DC3C59"/>
    <w:rsid w:val="00E076EE"/>
    <w:rsid w:val="00E36DAD"/>
    <w:rsid w:val="00E62E9F"/>
    <w:rsid w:val="00E75416"/>
    <w:rsid w:val="00E7610B"/>
    <w:rsid w:val="00E92F5B"/>
    <w:rsid w:val="00EE655A"/>
    <w:rsid w:val="00EE6697"/>
    <w:rsid w:val="00F015A8"/>
    <w:rsid w:val="00F841F2"/>
    <w:rsid w:val="00F91D41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F741-921C-4F3D-8B8B-9C0E5D89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E65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7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57A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EE655A"/>
    <w:rPr>
      <w:rFonts w:ascii="Times New Roman" w:eastAsia="Times New Roman" w:hAnsi="Times New Roman" w:cs="Times New Roman"/>
      <w:sz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rsid w:val="00E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5076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967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7783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0123096165-artmix/211562229000010/obsah/185452-eva-kotatkov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skatelevize.cz/ivysilani/10084839378-moje-20-stole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katelevize.cz/porady/1093836883-na-plovarne/20352216044-na-plovarne-s-adrienou-simotovo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AE42-4D08-455D-96DF-E95CA15B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stehlikova</dc:creator>
  <cp:lastModifiedBy>Uzivatel</cp:lastModifiedBy>
  <cp:revision>3</cp:revision>
  <dcterms:created xsi:type="dcterms:W3CDTF">2022-03-21T08:19:00Z</dcterms:created>
  <dcterms:modified xsi:type="dcterms:W3CDTF">2022-03-22T06:26:00Z</dcterms:modified>
</cp:coreProperties>
</file>