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B6BB" w14:textId="77777777" w:rsidR="003046B3" w:rsidRDefault="005E6DB9">
      <w:r>
        <w:t>Folha 1</w:t>
      </w:r>
      <w:r w:rsidR="003046B3">
        <w:t xml:space="preserve"> </w:t>
      </w:r>
    </w:p>
    <w:p w14:paraId="37CA9DAC" w14:textId="02C4CEEB" w:rsidR="000C5D21" w:rsidRPr="003046B3" w:rsidRDefault="003046B3">
      <w:pPr>
        <w:rPr>
          <w:highlight w:val="yellow"/>
        </w:rPr>
      </w:pPr>
      <w:r w:rsidRPr="003046B3">
        <w:rPr>
          <w:highlight w:val="yellow"/>
        </w:rPr>
        <w:t>Correção do teste final/SI22</w:t>
      </w:r>
    </w:p>
    <w:p w14:paraId="57E1EBA1" w14:textId="1FD5BCE8" w:rsidR="003046B3" w:rsidRPr="003046B3" w:rsidRDefault="003046B3" w:rsidP="003046B3">
      <w:r w:rsidRPr="003046B3">
        <w:rPr>
          <w:b/>
          <w:bCs/>
          <w:highlight w:val="yellow"/>
        </w:rPr>
        <w:t>4.</w:t>
      </w:r>
      <w:r w:rsidRPr="003046B3">
        <w:rPr>
          <w:highlight w:val="yellow"/>
        </w:rPr>
        <w:tab/>
        <w:t>Complete as frases com os tempos verbais que achar mais adequados. 12</w:t>
      </w:r>
    </w:p>
    <w:p w14:paraId="111965EB" w14:textId="77777777" w:rsidR="003046B3" w:rsidRPr="003046B3" w:rsidRDefault="003046B3" w:rsidP="003046B3">
      <w:r w:rsidRPr="003046B3">
        <w:t>a.</w:t>
      </w:r>
      <w:r w:rsidRPr="003046B3">
        <w:tab/>
        <w:t>Não te preocupes. Se não /ter/ ____________ experiência , seria bem pior. E se te /inscrever/ ____________ numa agência de emprego.</w:t>
      </w:r>
    </w:p>
    <w:p w14:paraId="1667A777" w14:textId="77777777" w:rsidR="003046B3" w:rsidRPr="003046B3" w:rsidRDefault="003046B3" w:rsidP="003046B3">
      <w:r w:rsidRPr="003046B3">
        <w:t>b.</w:t>
      </w:r>
      <w:r w:rsidRPr="003046B3">
        <w:tab/>
        <w:t>Não sejas demasiado seletivo. Se eu /estar/ _______________ no teu lugar, enviava o Cv para várias  empresas. Se o /fazer/ ________________, terás mais probalidades de ser chamado.</w:t>
      </w:r>
    </w:p>
    <w:p w14:paraId="21903176" w14:textId="77777777" w:rsidR="003046B3" w:rsidRPr="003046B3" w:rsidRDefault="003046B3" w:rsidP="003046B3">
      <w:r w:rsidRPr="003046B3">
        <w:t>c.</w:t>
      </w:r>
      <w:r w:rsidRPr="003046B3">
        <w:tab/>
        <w:t>Embora não /ter/ ______________ nem família nem amigos, nunca aceitou a nossa ajuda.</w:t>
      </w:r>
    </w:p>
    <w:p w14:paraId="57045E44" w14:textId="52EF7A2B" w:rsidR="003046B3" w:rsidRPr="003046B3" w:rsidRDefault="003046B3" w:rsidP="003046B3">
      <w:r w:rsidRPr="003046B3">
        <w:t>d.</w:t>
      </w:r>
      <w:r w:rsidRPr="003046B3">
        <w:tab/>
        <w:t>Apesar de /estar/ _______________ desempregados, eles não fazem nenhum esforço para encontrar trabalho.</w:t>
      </w:r>
    </w:p>
    <w:p w14:paraId="5DA1400D" w14:textId="77777777" w:rsidR="003046B3" w:rsidRPr="003046B3" w:rsidRDefault="003046B3" w:rsidP="003046B3">
      <w:pPr>
        <w:rPr>
          <w:b/>
          <w:bCs/>
        </w:rPr>
      </w:pPr>
      <w:r w:rsidRPr="003046B3">
        <w:rPr>
          <w:b/>
          <w:bCs/>
          <w:highlight w:val="yellow"/>
        </w:rPr>
        <w:t>5.</w:t>
      </w:r>
      <w:r w:rsidRPr="003046B3">
        <w:rPr>
          <w:b/>
          <w:bCs/>
          <w:highlight w:val="yellow"/>
        </w:rPr>
        <w:tab/>
        <w:t>Corrija os erros das seguintes frases 6</w:t>
      </w:r>
    </w:p>
    <w:p w14:paraId="5126A75D" w14:textId="77777777" w:rsidR="003046B3" w:rsidRDefault="003046B3" w:rsidP="003046B3">
      <w:r w:rsidRPr="003046B3">
        <w:t>a.</w:t>
      </w:r>
      <w:r w:rsidRPr="003046B3">
        <w:tab/>
        <w:t>Façam o que fazem, eles defendem que «velhos são os trapos». Sem se esqueçam de si próprios e sem se deixarem cair no sedentarismo, estes idosos ativos não acreditam que a idade os pudesse vencer.</w:t>
      </w:r>
    </w:p>
    <w:p w14:paraId="4985A04A" w14:textId="44DF9A13" w:rsidR="003046B3" w:rsidRPr="003046B3" w:rsidRDefault="003046B3" w:rsidP="003046B3">
      <w:r w:rsidRPr="003046B3">
        <w:t>b.</w:t>
      </w:r>
      <w:r w:rsidRPr="003046B3">
        <w:tab/>
        <w:t>É importante de reservar os um hotel com antecedência.</w:t>
      </w:r>
    </w:p>
    <w:p w14:paraId="039D3119" w14:textId="42753EDC" w:rsidR="003046B3" w:rsidRPr="003046B3" w:rsidRDefault="003046B3" w:rsidP="003046B3">
      <w:r w:rsidRPr="003046B3">
        <w:t>c.</w:t>
      </w:r>
      <w:r w:rsidRPr="003046B3">
        <w:tab/>
        <w:t>No sábado demos um passeio de pé em Sintra.</w:t>
      </w:r>
    </w:p>
    <w:p w14:paraId="40713B5D" w14:textId="52401CF8" w:rsidR="003046B3" w:rsidRPr="003046B3" w:rsidRDefault="003046B3" w:rsidP="003046B3">
      <w:r w:rsidRPr="003046B3">
        <w:t>d.</w:t>
      </w:r>
      <w:r w:rsidRPr="003046B3">
        <w:tab/>
        <w:t>Para mim, saíamos hoje de Lisboa e íamos até ao Porto.</w:t>
      </w:r>
      <w:r>
        <w:t xml:space="preserve"> )</w:t>
      </w:r>
    </w:p>
    <w:p w14:paraId="41892733" w14:textId="143FD5E9" w:rsidR="005E6DB9" w:rsidRPr="003046B3" w:rsidRDefault="005E6DB9" w:rsidP="003046B3">
      <w:pPr>
        <w:pStyle w:val="Odstavecseseznamem"/>
        <w:numPr>
          <w:ilvl w:val="0"/>
          <w:numId w:val="6"/>
        </w:numPr>
        <w:rPr>
          <w:b/>
          <w:bCs/>
        </w:rPr>
      </w:pPr>
      <w:r w:rsidRPr="003046B3">
        <w:rPr>
          <w:b/>
          <w:bCs/>
          <w:highlight w:val="yellow"/>
        </w:rPr>
        <w:t>Complete com as preposições que achar mais convenientes</w:t>
      </w:r>
      <w:r w:rsidRPr="003046B3">
        <w:rPr>
          <w:b/>
          <w:bCs/>
        </w:rPr>
        <w:t>.</w:t>
      </w:r>
    </w:p>
    <w:p w14:paraId="741FBDD1" w14:textId="6242D79E" w:rsidR="00D256FA" w:rsidRDefault="00D256FA" w:rsidP="00D256FA">
      <w:pPr>
        <w:pStyle w:val="Odstavecseseznamem"/>
        <w:numPr>
          <w:ilvl w:val="0"/>
          <w:numId w:val="2"/>
        </w:numPr>
      </w:pPr>
      <w:r>
        <w:t>O s</w:t>
      </w:r>
      <w:r w:rsidRPr="00D256FA">
        <w:t xml:space="preserve">istema de transporte </w:t>
      </w:r>
      <w:r>
        <w:t>______</w:t>
      </w:r>
      <w:r w:rsidRPr="00D256FA">
        <w:t xml:space="preserve"> Londres começou a operar</w:t>
      </w:r>
      <w:r>
        <w:t xml:space="preserve"> _______</w:t>
      </w:r>
      <w:r w:rsidRPr="00D256FA">
        <w:t xml:space="preserve"> 1863 e passou </w:t>
      </w:r>
      <w:r>
        <w:t>______</w:t>
      </w:r>
      <w:r w:rsidRPr="00D256FA">
        <w:t xml:space="preserve"> várias transformações </w:t>
      </w:r>
      <w:r>
        <w:t>______</w:t>
      </w:r>
      <w:r w:rsidRPr="00D256FA">
        <w:t xml:space="preserve"> longo </w:t>
      </w:r>
      <w:r>
        <w:t>______</w:t>
      </w:r>
      <w:r w:rsidRPr="00D256FA">
        <w:t xml:space="preserve"> anos.</w:t>
      </w:r>
    </w:p>
    <w:p w14:paraId="3956A5AF" w14:textId="3D4FC9BF" w:rsidR="00D256FA" w:rsidRDefault="00D256FA" w:rsidP="00D256FA">
      <w:pPr>
        <w:pStyle w:val="Odstavecseseznamem"/>
        <w:numPr>
          <w:ilvl w:val="0"/>
          <w:numId w:val="2"/>
        </w:numPr>
      </w:pPr>
      <w:r w:rsidRPr="00D256FA">
        <w:t xml:space="preserve">O transporte público é uma maneira confortável e rápida </w:t>
      </w:r>
      <w:r>
        <w:t>______</w:t>
      </w:r>
      <w:r w:rsidRPr="00D256FA">
        <w:t xml:space="preserve"> se locomover </w:t>
      </w:r>
      <w:r>
        <w:t xml:space="preserve"> _________ </w:t>
      </w:r>
      <w:r w:rsidRPr="00D256FA">
        <w:t xml:space="preserve">grandes cidades e, </w:t>
      </w:r>
      <w:r w:rsidRPr="00D256FA">
        <w:rPr>
          <w:b/>
          <w:bCs/>
        </w:rPr>
        <w:t>além disso</w:t>
      </w:r>
      <w:r w:rsidRPr="00D256FA">
        <w:t xml:space="preserve">, milhões </w:t>
      </w:r>
      <w:r>
        <w:t>______</w:t>
      </w:r>
      <w:r w:rsidRPr="00D256FA">
        <w:t xml:space="preserve"> pessoas utilizam-no todos os dias.</w:t>
      </w:r>
    </w:p>
    <w:p w14:paraId="38FB8C3D" w14:textId="0F55410E" w:rsidR="00D256FA" w:rsidRDefault="009B4556" w:rsidP="00D256FA">
      <w:pPr>
        <w:pStyle w:val="Odstavecseseznamem"/>
        <w:numPr>
          <w:ilvl w:val="0"/>
          <w:numId w:val="2"/>
        </w:numPr>
      </w:pPr>
      <w:r w:rsidRPr="009B4556">
        <w:t xml:space="preserve">Se visitar </w:t>
      </w:r>
      <w:r>
        <w:t>a</w:t>
      </w:r>
      <w:r w:rsidRPr="009B4556">
        <w:t xml:space="preserve"> cidade</w:t>
      </w:r>
      <w:r>
        <w:t xml:space="preserve"> de Budapeste</w:t>
      </w:r>
      <w:r w:rsidRPr="009B4556">
        <w:t xml:space="preserve"> banhada </w:t>
      </w:r>
      <w:r>
        <w:t>_______</w:t>
      </w:r>
      <w:r w:rsidRPr="009B4556">
        <w:t xml:space="preserve"> Danúbio, não hesite</w:t>
      </w:r>
      <w:r>
        <w:t xml:space="preserve"> _____</w:t>
      </w:r>
      <w:r w:rsidRPr="009B4556">
        <w:t xml:space="preserve"> fazer uma visita guiada </w:t>
      </w:r>
      <w:r>
        <w:t>_______</w:t>
      </w:r>
      <w:r w:rsidRPr="009B4556">
        <w:t xml:space="preserve"> seus recantos mais icónicos.</w:t>
      </w:r>
    </w:p>
    <w:p w14:paraId="54AD5ED9" w14:textId="3D0441FE" w:rsidR="009B4556" w:rsidRDefault="00FB075C" w:rsidP="00D256FA">
      <w:pPr>
        <w:pStyle w:val="Odstavecseseznamem"/>
        <w:numPr>
          <w:ilvl w:val="0"/>
          <w:numId w:val="2"/>
        </w:numPr>
      </w:pPr>
      <w:r>
        <w:t>________</w:t>
      </w:r>
      <w:r w:rsidRPr="00FB075C">
        <w:t xml:space="preserve"> alimentação dê atenção </w:t>
      </w:r>
      <w:r>
        <w:t>_______</w:t>
      </w:r>
      <w:r w:rsidRPr="00FB075C">
        <w:t xml:space="preserve">grande filtro </w:t>
      </w:r>
      <w:r>
        <w:t>____</w:t>
      </w:r>
      <w:r w:rsidRPr="00FB075C">
        <w:t xml:space="preserve"> seu corpo, o fígado</w:t>
      </w:r>
    </w:p>
    <w:p w14:paraId="676476B3" w14:textId="4D468691" w:rsidR="00FB075C" w:rsidRDefault="00FB075C" w:rsidP="00D256FA">
      <w:pPr>
        <w:pStyle w:val="Odstavecseseznamem"/>
        <w:numPr>
          <w:ilvl w:val="0"/>
          <w:numId w:val="2"/>
        </w:numPr>
      </w:pPr>
      <w:r w:rsidRPr="00FB075C">
        <w:t>Como as crianças</w:t>
      </w:r>
      <w:r>
        <w:t xml:space="preserve"> _____</w:t>
      </w:r>
      <w:r w:rsidRPr="00FB075C">
        <w:t xml:space="preserve"> hoje</w:t>
      </w:r>
      <w:r>
        <w:t xml:space="preserve"> _____</w:t>
      </w:r>
      <w:r w:rsidRPr="00FB075C">
        <w:t xml:space="preserve"> dia têm mil e uma coisas </w:t>
      </w:r>
      <w:r>
        <w:t>______</w:t>
      </w:r>
      <w:r w:rsidRPr="00FB075C">
        <w:t xml:space="preserve"> que brincar e divertir-se, motivá-las </w:t>
      </w:r>
      <w:r>
        <w:t>_______</w:t>
      </w:r>
      <w:r w:rsidRPr="00FB075C">
        <w:t xml:space="preserve"> a aprendizagem, </w:t>
      </w:r>
      <w:r>
        <w:t>______</w:t>
      </w:r>
      <w:r w:rsidRPr="00FB075C">
        <w:t xml:space="preserve"> os trabalhos e casa e</w:t>
      </w:r>
      <w:r>
        <w:t xml:space="preserve"> _______</w:t>
      </w:r>
      <w:r w:rsidRPr="00FB075C">
        <w:t xml:space="preserve"> a leitura, não é fácil.</w:t>
      </w:r>
    </w:p>
    <w:p w14:paraId="02F76AD5" w14:textId="77777777" w:rsidR="00D5057C" w:rsidRDefault="00D5057C" w:rsidP="00D5057C">
      <w:pPr>
        <w:pStyle w:val="Odstavecseseznamem"/>
      </w:pPr>
    </w:p>
    <w:p w14:paraId="63A37018" w14:textId="75252FB6" w:rsidR="00D5057C" w:rsidRPr="003046B3" w:rsidRDefault="00D5057C" w:rsidP="003046B3">
      <w:pPr>
        <w:pStyle w:val="Odstavecseseznamem"/>
        <w:numPr>
          <w:ilvl w:val="0"/>
          <w:numId w:val="7"/>
        </w:numPr>
        <w:rPr>
          <w:b/>
          <w:bCs/>
          <w:highlight w:val="yellow"/>
        </w:rPr>
      </w:pPr>
      <w:r w:rsidRPr="003046B3">
        <w:rPr>
          <w:b/>
          <w:bCs/>
          <w:highlight w:val="yellow"/>
        </w:rPr>
        <w:t>Na seguinte curta passagem</w:t>
      </w:r>
    </w:p>
    <w:p w14:paraId="10103CA3" w14:textId="77777777" w:rsidR="00D5057C" w:rsidRPr="00D5057C" w:rsidRDefault="00D5057C" w:rsidP="00D5057C">
      <w:pPr>
        <w:pStyle w:val="Odstavecseseznamem"/>
        <w:rPr>
          <w:b/>
          <w:bCs/>
          <w:highlight w:val="yellow"/>
        </w:rPr>
      </w:pPr>
    </w:p>
    <w:p w14:paraId="0D5D6A35" w14:textId="3EC1AC2F" w:rsidR="00D5057C" w:rsidRPr="00D5057C" w:rsidRDefault="00D5057C" w:rsidP="00D5057C">
      <w:pPr>
        <w:pStyle w:val="Odstavecseseznamem"/>
      </w:pPr>
      <w:r>
        <w:rPr>
          <w:b/>
          <w:bCs/>
        </w:rPr>
        <w:t>(…)</w:t>
      </w:r>
      <w:r w:rsidRPr="00D5057C">
        <w:rPr>
          <w:b/>
          <w:bCs/>
        </w:rPr>
        <w:t>Segundo</w:t>
      </w:r>
      <w:r w:rsidRPr="00D5057C">
        <w:t xml:space="preserve"> a nutricionista, os pais "devem tentar que a alimentação do bebé seja à base de produtos naturais, frutas e hortícolas, e que haja sempre o hábito de consumir este tipo de alimentos". "Se a família tiver hábitos de vida saudável, a criança deve seguir a alimentação da família", </w:t>
      </w:r>
      <w:r w:rsidRPr="00D5057C">
        <w:rPr>
          <w:b/>
          <w:bCs/>
        </w:rPr>
        <w:t>f</w:t>
      </w:r>
      <w:r w:rsidRPr="00D5057C">
        <w:rPr>
          <w:b/>
          <w:bCs/>
          <w:u w:val="single"/>
        </w:rPr>
        <w:t>risa</w:t>
      </w:r>
      <w:r w:rsidRPr="00D5057C">
        <w:t>.</w:t>
      </w:r>
    </w:p>
    <w:p w14:paraId="53C02382" w14:textId="77777777" w:rsidR="00D5057C" w:rsidRPr="00D5057C" w:rsidRDefault="00D5057C" w:rsidP="00D5057C">
      <w:pPr>
        <w:pStyle w:val="Odstavecseseznamem"/>
      </w:pPr>
    </w:p>
    <w:p w14:paraId="52CE205E" w14:textId="7C92E1A8" w:rsidR="00D5057C" w:rsidRPr="00D5057C" w:rsidRDefault="00D5057C" w:rsidP="00D5057C">
      <w:pPr>
        <w:pStyle w:val="Odstavecseseznamem"/>
        <w:rPr>
          <w:highlight w:val="yellow"/>
        </w:rPr>
      </w:pPr>
      <w:r w:rsidRPr="00D5057C">
        <w:t xml:space="preserve">"Ao mesmo tempo, deve evitar-se o consumo de alimentos processados, açúcares e sal", </w:t>
      </w:r>
      <w:r w:rsidRPr="00D5057C">
        <w:rPr>
          <w:b/>
          <w:bCs/>
        </w:rPr>
        <w:t>recomenda</w:t>
      </w:r>
      <w:r w:rsidRPr="00D5057C">
        <w:t>. De resto, a alimentação das crianças na primeira infância "não tem de ser de todo uma dor de cabeça", afirma.</w:t>
      </w:r>
      <w:r w:rsidRPr="00D5057C">
        <w:rPr>
          <w:highlight w:val="yellow"/>
        </w:rPr>
        <w:t xml:space="preserve"> …</w:t>
      </w:r>
    </w:p>
    <w:p w14:paraId="7D058EE4" w14:textId="77777777" w:rsidR="00D5057C" w:rsidRDefault="00D5057C" w:rsidP="00D5057C">
      <w:pPr>
        <w:pStyle w:val="Odstavecseseznamem"/>
      </w:pPr>
    </w:p>
    <w:p w14:paraId="366475F0" w14:textId="25A54C68" w:rsidR="005E6DB9" w:rsidRDefault="00D5057C" w:rsidP="00D5057C">
      <w:pPr>
        <w:pStyle w:val="Odstavecseseznamem"/>
        <w:rPr>
          <w:b/>
          <w:bCs/>
        </w:rPr>
      </w:pPr>
      <w:r w:rsidRPr="00D5057C">
        <w:rPr>
          <w:b/>
          <w:bCs/>
          <w:highlight w:val="yellow"/>
        </w:rPr>
        <w:lastRenderedPageBreak/>
        <w:t>1.passe as frases citadas para o discurso indireto</w:t>
      </w:r>
    </w:p>
    <w:p w14:paraId="5171028E" w14:textId="77777777" w:rsidR="00FB075C" w:rsidRPr="00D5057C" w:rsidRDefault="00FB075C" w:rsidP="00D5057C">
      <w:pPr>
        <w:pStyle w:val="Odstavecseseznamem"/>
        <w:rPr>
          <w:b/>
          <w:bCs/>
        </w:rPr>
      </w:pPr>
    </w:p>
    <w:p w14:paraId="6200AC5B" w14:textId="77777777" w:rsidR="00D5057C" w:rsidRDefault="00D5057C" w:rsidP="00D5057C">
      <w:pPr>
        <w:pStyle w:val="Odstavecseseznamem"/>
      </w:pPr>
    </w:p>
    <w:p w14:paraId="648402F1" w14:textId="77777777" w:rsidR="00FB075C" w:rsidRDefault="00FB075C" w:rsidP="00D5057C">
      <w:pPr>
        <w:pStyle w:val="Odstavecseseznamem"/>
      </w:pPr>
    </w:p>
    <w:p w14:paraId="2E32DF58" w14:textId="777BD414" w:rsidR="00D5057C" w:rsidRDefault="00D5057C" w:rsidP="00D5057C">
      <w:pPr>
        <w:pStyle w:val="Odstavecseseznamem"/>
        <w:rPr>
          <w:b/>
          <w:bCs/>
        </w:rPr>
      </w:pPr>
      <w:r>
        <w:t>2.</w:t>
      </w:r>
      <w:r w:rsidRPr="00D5057C">
        <w:rPr>
          <w:b/>
          <w:bCs/>
        </w:rPr>
        <w:t xml:space="preserve"> </w:t>
      </w:r>
      <w:r w:rsidRPr="00D5057C">
        <w:rPr>
          <w:b/>
          <w:bCs/>
          <w:highlight w:val="yellow"/>
        </w:rPr>
        <w:t>Diga de outra maneira:</w:t>
      </w:r>
    </w:p>
    <w:p w14:paraId="37ABD06B" w14:textId="18A28793" w:rsidR="00D5057C" w:rsidRDefault="00D5057C" w:rsidP="00D5057C">
      <w:pPr>
        <w:pStyle w:val="Odstavecseseznamem"/>
      </w:pPr>
      <w:r>
        <w:t>a. frisar</w:t>
      </w:r>
    </w:p>
    <w:p w14:paraId="2E37D983" w14:textId="08FA8C58" w:rsidR="00D5057C" w:rsidRDefault="00D5057C" w:rsidP="00D5057C">
      <w:pPr>
        <w:pStyle w:val="Odstavecseseznamem"/>
      </w:pPr>
      <w:r>
        <w:t>b. ao mesmo tempo</w:t>
      </w:r>
    </w:p>
    <w:p w14:paraId="0EE6CF42" w14:textId="00A43A43" w:rsidR="00D5057C" w:rsidRDefault="00D5057C" w:rsidP="00D5057C">
      <w:pPr>
        <w:pStyle w:val="Odstavecseseznamem"/>
      </w:pPr>
      <w:r>
        <w:t>c  evitar</w:t>
      </w:r>
    </w:p>
    <w:p w14:paraId="375BDDAE" w14:textId="4EABE050" w:rsidR="00D5057C" w:rsidRDefault="00D5057C" w:rsidP="00D5057C">
      <w:pPr>
        <w:pStyle w:val="Odstavecseseznamem"/>
      </w:pPr>
      <w:r>
        <w:t>d. alimentos processados</w:t>
      </w:r>
    </w:p>
    <w:p w14:paraId="32C9443D" w14:textId="49A180C6" w:rsidR="00D5057C" w:rsidRDefault="00D5057C" w:rsidP="00D256FA">
      <w:pPr>
        <w:pStyle w:val="Odstavecseseznamem"/>
      </w:pPr>
      <w:r>
        <w:t>e. de resto</w:t>
      </w:r>
    </w:p>
    <w:p w14:paraId="53D6028C" w14:textId="3771C52C" w:rsidR="00D256FA" w:rsidRDefault="00D256FA" w:rsidP="00D256FA">
      <w:pPr>
        <w:pStyle w:val="Odstavecseseznamem"/>
      </w:pPr>
      <w:r>
        <w:t>f. ser uma dor de cabeça</w:t>
      </w:r>
    </w:p>
    <w:p w14:paraId="3616959A" w14:textId="0F4D1B22" w:rsidR="00C43EEF" w:rsidRPr="00C43EEF" w:rsidRDefault="00FB075C" w:rsidP="00FB075C">
      <w:pPr>
        <w:rPr>
          <w:b/>
          <w:bCs/>
        </w:rPr>
      </w:pPr>
      <w:r w:rsidRPr="00C43EEF">
        <w:rPr>
          <w:b/>
          <w:bCs/>
        </w:rPr>
        <w:t xml:space="preserve">              </w:t>
      </w:r>
      <w:r w:rsidRPr="00C43EEF">
        <w:rPr>
          <w:b/>
          <w:bCs/>
          <w:highlight w:val="yellow"/>
        </w:rPr>
        <w:t xml:space="preserve">3. </w:t>
      </w:r>
      <w:r w:rsidR="00C43EEF" w:rsidRPr="00C43EEF">
        <w:rPr>
          <w:b/>
          <w:bCs/>
          <w:highlight w:val="yellow"/>
        </w:rPr>
        <w:t>Complete as expressões e faça a correspondência com o respetivo significado</w:t>
      </w:r>
      <w:r w:rsidR="00C43EEF">
        <w:rPr>
          <w:b/>
          <w:bCs/>
        </w:rPr>
        <w:t xml:space="preserve">.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</w:tblGrid>
      <w:tr w:rsidR="00C43EEF" w14:paraId="57FB79E5" w14:textId="77777777" w:rsidTr="00C43EEF">
        <w:tc>
          <w:tcPr>
            <w:tcW w:w="6232" w:type="dxa"/>
          </w:tcPr>
          <w:p w14:paraId="1BBA5FD7" w14:textId="66D46333" w:rsidR="00C43EEF" w:rsidRDefault="00C43EEF" w:rsidP="00FB075C">
            <w:pPr>
              <w:rPr>
                <w:b/>
                <w:bCs/>
              </w:rPr>
            </w:pPr>
            <w:r>
              <w:rPr>
                <w:b/>
                <w:bCs/>
              </w:rPr>
              <w:t>barba, boca, coração,costas , garganta, língua , mão, olhos, osso</w:t>
            </w:r>
          </w:p>
        </w:tc>
      </w:tr>
    </w:tbl>
    <w:p w14:paraId="4CAE718A" w14:textId="16F853D7" w:rsidR="00C43EEF" w:rsidRDefault="00C43EEF" w:rsidP="00FB075C">
      <w:pPr>
        <w:rPr>
          <w:b/>
          <w:bCs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5665"/>
      </w:tblGrid>
      <w:tr w:rsidR="00C43EEF" w14:paraId="2746D441" w14:textId="77777777" w:rsidTr="00C43EEF">
        <w:tc>
          <w:tcPr>
            <w:tcW w:w="2677" w:type="dxa"/>
          </w:tcPr>
          <w:p w14:paraId="023AB4DC" w14:textId="63988EA0" w:rsidR="00C43EEF" w:rsidRPr="00C43EEF" w:rsidRDefault="00C43EEF" w:rsidP="00C43EEF">
            <w:pPr>
              <w:pStyle w:val="Odstavecseseznamem"/>
              <w:ind w:left="0"/>
            </w:pPr>
            <w:r w:rsidRPr="00C43EEF">
              <w:t>Deitar poeira aos</w:t>
            </w:r>
          </w:p>
        </w:tc>
        <w:tc>
          <w:tcPr>
            <w:tcW w:w="5665" w:type="dxa"/>
          </w:tcPr>
          <w:p w14:paraId="21391E29" w14:textId="69F41448" w:rsidR="00C43EEF" w:rsidRPr="00C43EEF" w:rsidRDefault="00C43EEF" w:rsidP="00C43EEF">
            <w:pPr>
              <w:pStyle w:val="Odstavecseseznamem"/>
              <w:numPr>
                <w:ilvl w:val="0"/>
                <w:numId w:val="4"/>
              </w:numPr>
            </w:pPr>
            <w:r w:rsidRPr="00C43EEF">
              <w:t>Dar muito trabalho, oferecer dificuldades</w:t>
            </w:r>
            <w:r>
              <w:t>.</w:t>
            </w:r>
          </w:p>
        </w:tc>
      </w:tr>
      <w:tr w:rsidR="00C43EEF" w14:paraId="3D12A319" w14:textId="77777777" w:rsidTr="00C43EEF">
        <w:tc>
          <w:tcPr>
            <w:tcW w:w="2677" w:type="dxa"/>
          </w:tcPr>
          <w:p w14:paraId="6349856C" w14:textId="4E89E01B" w:rsidR="00C43EEF" w:rsidRPr="00C43EEF" w:rsidRDefault="00C43EEF" w:rsidP="00C43EEF">
            <w:pPr>
              <w:pStyle w:val="Odstavecseseznamem"/>
              <w:ind w:left="0"/>
            </w:pPr>
            <w:r w:rsidRPr="00C43EEF">
              <w:t>Sete cães a um</w:t>
            </w:r>
          </w:p>
        </w:tc>
        <w:tc>
          <w:tcPr>
            <w:tcW w:w="5665" w:type="dxa"/>
          </w:tcPr>
          <w:p w14:paraId="169068D6" w14:textId="1696E26F" w:rsidR="00C43EEF" w:rsidRPr="00C43EEF" w:rsidRDefault="00C43EEF" w:rsidP="00C43EEF">
            <w:pPr>
              <w:pStyle w:val="Odstavecseseznamem"/>
              <w:numPr>
                <w:ilvl w:val="0"/>
                <w:numId w:val="4"/>
              </w:numPr>
            </w:pPr>
            <w:r>
              <w:t>Ser sincero.</w:t>
            </w:r>
          </w:p>
        </w:tc>
      </w:tr>
      <w:tr w:rsidR="00C43EEF" w14:paraId="4E1138E7" w14:textId="77777777" w:rsidTr="00C43EEF">
        <w:tc>
          <w:tcPr>
            <w:tcW w:w="2677" w:type="dxa"/>
          </w:tcPr>
          <w:p w14:paraId="0F07C941" w14:textId="189AE5BF" w:rsidR="00C43EEF" w:rsidRPr="00C43EEF" w:rsidRDefault="00C43EEF" w:rsidP="00C43EEF">
            <w:pPr>
              <w:pStyle w:val="Odstavecseseznamem"/>
              <w:ind w:left="0"/>
            </w:pPr>
            <w:r w:rsidRPr="00C43EEF">
              <w:t xml:space="preserve">Dar água pela </w:t>
            </w:r>
          </w:p>
        </w:tc>
        <w:tc>
          <w:tcPr>
            <w:tcW w:w="5665" w:type="dxa"/>
          </w:tcPr>
          <w:p w14:paraId="38C08DEB" w14:textId="560A1CD3" w:rsidR="00C43EEF" w:rsidRPr="00C43EEF" w:rsidRDefault="00C43EEF" w:rsidP="00C43EEF">
            <w:pPr>
              <w:pStyle w:val="Odstavecseseznamem"/>
              <w:numPr>
                <w:ilvl w:val="0"/>
                <w:numId w:val="4"/>
              </w:numPr>
            </w:pPr>
            <w:r>
              <w:t>Arcar com todas as responsabilidades</w:t>
            </w:r>
          </w:p>
        </w:tc>
      </w:tr>
      <w:tr w:rsidR="00C43EEF" w14:paraId="17237FD2" w14:textId="77777777" w:rsidTr="00C43EEF">
        <w:tc>
          <w:tcPr>
            <w:tcW w:w="2677" w:type="dxa"/>
          </w:tcPr>
          <w:p w14:paraId="05C0C92B" w14:textId="4F3E9C10" w:rsidR="00C43EEF" w:rsidRPr="00C43EEF" w:rsidRDefault="00C43EEF" w:rsidP="00C43EEF">
            <w:pPr>
              <w:pStyle w:val="Odstavecseseznamem"/>
              <w:ind w:left="0"/>
            </w:pPr>
            <w:r>
              <w:t>Estar debaixo d</w:t>
            </w:r>
            <w:r w:rsidR="00633A95">
              <w:t>a</w:t>
            </w:r>
          </w:p>
        </w:tc>
        <w:tc>
          <w:tcPr>
            <w:tcW w:w="5665" w:type="dxa"/>
          </w:tcPr>
          <w:p w14:paraId="4FF22287" w14:textId="7FF66623" w:rsidR="00C43EEF" w:rsidRPr="00C43EEF" w:rsidRDefault="00C43EEF" w:rsidP="00C43EEF">
            <w:pPr>
              <w:pStyle w:val="Odstavecseseznamem"/>
              <w:numPr>
                <w:ilvl w:val="0"/>
                <w:numId w:val="4"/>
              </w:numPr>
            </w:pPr>
            <w:r>
              <w:t>Haver muitos pretendentes a uma coisa ou pessoa.</w:t>
            </w:r>
          </w:p>
        </w:tc>
      </w:tr>
      <w:tr w:rsidR="00C43EEF" w14:paraId="5E23C3D7" w14:textId="77777777" w:rsidTr="00C43EEF">
        <w:tc>
          <w:tcPr>
            <w:tcW w:w="2677" w:type="dxa"/>
          </w:tcPr>
          <w:p w14:paraId="47EB488C" w14:textId="6C2A5F10" w:rsidR="00C43EEF" w:rsidRPr="00C43EEF" w:rsidRDefault="00633A95" w:rsidP="00C43EEF">
            <w:pPr>
              <w:pStyle w:val="Odstavecseseznamem"/>
              <w:ind w:left="0"/>
            </w:pPr>
            <w:r>
              <w:t>Ficar com um nó na</w:t>
            </w:r>
          </w:p>
        </w:tc>
        <w:tc>
          <w:tcPr>
            <w:tcW w:w="5665" w:type="dxa"/>
          </w:tcPr>
          <w:p w14:paraId="284AF19C" w14:textId="295321A0" w:rsidR="00C43EEF" w:rsidRPr="00C43EEF" w:rsidRDefault="00633A95" w:rsidP="00633A95">
            <w:pPr>
              <w:pStyle w:val="Odstavecseseznamem"/>
              <w:numPr>
                <w:ilvl w:val="0"/>
                <w:numId w:val="4"/>
              </w:numPr>
            </w:pPr>
            <w:r>
              <w:t>EStar emocionado, comovido</w:t>
            </w:r>
          </w:p>
        </w:tc>
      </w:tr>
      <w:tr w:rsidR="00C43EEF" w14:paraId="141C1F3A" w14:textId="77777777" w:rsidTr="00C43EEF">
        <w:tc>
          <w:tcPr>
            <w:tcW w:w="2677" w:type="dxa"/>
          </w:tcPr>
          <w:p w14:paraId="1D1CE49A" w14:textId="3B7FFDFF" w:rsidR="00C43EEF" w:rsidRPr="00C43EEF" w:rsidRDefault="00633A95" w:rsidP="00C43EEF">
            <w:pPr>
              <w:pStyle w:val="Odstavecseseznamem"/>
              <w:ind w:left="0"/>
            </w:pPr>
            <w:r>
              <w:t>Ter ______em</w:t>
            </w:r>
          </w:p>
        </w:tc>
        <w:tc>
          <w:tcPr>
            <w:tcW w:w="5665" w:type="dxa"/>
          </w:tcPr>
          <w:p w14:paraId="787AA515" w14:textId="5F2C97BF" w:rsidR="00C43EEF" w:rsidRPr="00C43EEF" w:rsidRDefault="00633A95" w:rsidP="00633A95">
            <w:pPr>
              <w:pStyle w:val="Odstavecseseznamem"/>
              <w:numPr>
                <w:ilvl w:val="0"/>
                <w:numId w:val="4"/>
              </w:numPr>
            </w:pPr>
            <w:r>
              <w:t>Tentar lembrar-se de alguma coisa, estar prestes a dizer algo.</w:t>
            </w:r>
          </w:p>
        </w:tc>
      </w:tr>
      <w:tr w:rsidR="00C43EEF" w14:paraId="59C8965C" w14:textId="77777777" w:rsidTr="00C43EEF">
        <w:tc>
          <w:tcPr>
            <w:tcW w:w="2677" w:type="dxa"/>
          </w:tcPr>
          <w:p w14:paraId="15E6ACA5" w14:textId="23AC1A1B" w:rsidR="00C43EEF" w:rsidRPr="00C43EEF" w:rsidRDefault="00633A95" w:rsidP="00C43EEF">
            <w:pPr>
              <w:pStyle w:val="Odstavecseseznamem"/>
              <w:ind w:left="0"/>
            </w:pPr>
            <w:r>
              <w:t>Fugir a _____ para a verdade</w:t>
            </w:r>
          </w:p>
        </w:tc>
        <w:tc>
          <w:tcPr>
            <w:tcW w:w="5665" w:type="dxa"/>
          </w:tcPr>
          <w:p w14:paraId="4D79EEBD" w14:textId="605113E5" w:rsidR="00C43EEF" w:rsidRPr="00C43EEF" w:rsidRDefault="00633A95" w:rsidP="00633A95">
            <w:pPr>
              <w:pStyle w:val="Odstavecseseznamem"/>
              <w:numPr>
                <w:ilvl w:val="0"/>
                <w:numId w:val="4"/>
              </w:numPr>
            </w:pPr>
            <w:r>
              <w:t>Dizer a verdade sem querer.</w:t>
            </w:r>
          </w:p>
        </w:tc>
      </w:tr>
      <w:tr w:rsidR="00C43EEF" w14:paraId="2F41A754" w14:textId="77777777" w:rsidTr="00C43EEF">
        <w:tc>
          <w:tcPr>
            <w:tcW w:w="2677" w:type="dxa"/>
          </w:tcPr>
          <w:p w14:paraId="7F3D2F1E" w14:textId="09DFC709" w:rsidR="00C43EEF" w:rsidRPr="00C43EEF" w:rsidRDefault="00633A95" w:rsidP="00C43EEF">
            <w:pPr>
              <w:pStyle w:val="Odstavecseseznamem"/>
              <w:ind w:left="0"/>
            </w:pPr>
            <w:r>
              <w:t>Ter as ________ largas.</w:t>
            </w:r>
          </w:p>
        </w:tc>
        <w:tc>
          <w:tcPr>
            <w:tcW w:w="5665" w:type="dxa"/>
          </w:tcPr>
          <w:p w14:paraId="6945A116" w14:textId="48CB38F5" w:rsidR="00C43EEF" w:rsidRPr="00C43EEF" w:rsidRDefault="00633A95" w:rsidP="00633A95">
            <w:pPr>
              <w:pStyle w:val="Odstavecseseznamem"/>
              <w:numPr>
                <w:ilvl w:val="0"/>
                <w:numId w:val="4"/>
              </w:numPr>
            </w:pPr>
            <w:r>
              <w:t>Controlar , dominar</w:t>
            </w:r>
          </w:p>
        </w:tc>
      </w:tr>
      <w:tr w:rsidR="00633A95" w14:paraId="6DB05DF8" w14:textId="77777777" w:rsidTr="00C43EEF">
        <w:tc>
          <w:tcPr>
            <w:tcW w:w="2677" w:type="dxa"/>
          </w:tcPr>
          <w:p w14:paraId="51EC9A08" w14:textId="539F8472" w:rsidR="00633A95" w:rsidRDefault="00633A95" w:rsidP="00C43EEF">
            <w:pPr>
              <w:pStyle w:val="Odstavecseseznamem"/>
              <w:ind w:left="0"/>
            </w:pPr>
            <w:r>
              <w:t>Ter o ________ ao pé da boca</w:t>
            </w:r>
          </w:p>
        </w:tc>
        <w:tc>
          <w:tcPr>
            <w:tcW w:w="5665" w:type="dxa"/>
          </w:tcPr>
          <w:p w14:paraId="7CDE0D47" w14:textId="3C4F9550" w:rsidR="00633A95" w:rsidRPr="00C43EEF" w:rsidRDefault="00633A95" w:rsidP="00633A95">
            <w:pPr>
              <w:pStyle w:val="Odstavecseseznamem"/>
              <w:numPr>
                <w:ilvl w:val="0"/>
                <w:numId w:val="4"/>
              </w:numPr>
            </w:pPr>
            <w:r>
              <w:t>Iludir , enganar</w:t>
            </w:r>
            <w:r w:rsidR="0007551F">
              <w:t>.</w:t>
            </w:r>
          </w:p>
        </w:tc>
      </w:tr>
    </w:tbl>
    <w:p w14:paraId="4FB525B0" w14:textId="3CF8F470" w:rsidR="00C43EEF" w:rsidRPr="00C43EEF" w:rsidRDefault="00C43EEF" w:rsidP="00C43EEF">
      <w:pPr>
        <w:pStyle w:val="Odstavecseseznamem"/>
        <w:rPr>
          <w:b/>
          <w:bCs/>
        </w:rPr>
      </w:pPr>
    </w:p>
    <w:p w14:paraId="1B6AE9A9" w14:textId="19FCAB88" w:rsidR="00D256FA" w:rsidRDefault="0007551F" w:rsidP="0007551F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r w:rsidRPr="0007551F">
        <w:rPr>
          <w:b/>
          <w:bCs/>
          <w:highlight w:val="yellow"/>
        </w:rPr>
        <w:t>EScreva frases usando as expressões anteriores:</w:t>
      </w:r>
    </w:p>
    <w:p w14:paraId="0D4D32FC" w14:textId="59F17FC7" w:rsidR="0007551F" w:rsidRPr="0007551F" w:rsidRDefault="0007551F" w:rsidP="0007551F">
      <w:pPr>
        <w:pStyle w:val="Odstavecseseznamem"/>
        <w:numPr>
          <w:ilvl w:val="0"/>
          <w:numId w:val="5"/>
        </w:numPr>
        <w:rPr>
          <w:b/>
          <w:bCs/>
          <w:highlight w:val="yellow"/>
        </w:rPr>
      </w:pPr>
    </w:p>
    <w:sectPr w:rsidR="0007551F" w:rsidRPr="0007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66A3"/>
    <w:multiLevelType w:val="hybridMultilevel"/>
    <w:tmpl w:val="E3A27512"/>
    <w:lvl w:ilvl="0" w:tplc="41DCD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62BBA"/>
    <w:multiLevelType w:val="hybridMultilevel"/>
    <w:tmpl w:val="E4E6F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12CC0"/>
    <w:multiLevelType w:val="hybridMultilevel"/>
    <w:tmpl w:val="5882F0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916F5"/>
    <w:multiLevelType w:val="hybridMultilevel"/>
    <w:tmpl w:val="C854DBC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32058"/>
    <w:multiLevelType w:val="hybridMultilevel"/>
    <w:tmpl w:val="BE020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371"/>
    <w:multiLevelType w:val="hybridMultilevel"/>
    <w:tmpl w:val="738412E8"/>
    <w:lvl w:ilvl="0" w:tplc="CC94F56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F0C2E"/>
    <w:multiLevelType w:val="hybridMultilevel"/>
    <w:tmpl w:val="C834F5C2"/>
    <w:lvl w:ilvl="0" w:tplc="EC0AC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233028">
    <w:abstractNumId w:val="1"/>
  </w:num>
  <w:num w:numId="2" w16cid:durableId="45641351">
    <w:abstractNumId w:val="6"/>
  </w:num>
  <w:num w:numId="3" w16cid:durableId="1302998284">
    <w:abstractNumId w:val="3"/>
  </w:num>
  <w:num w:numId="4" w16cid:durableId="745418953">
    <w:abstractNumId w:val="4"/>
  </w:num>
  <w:num w:numId="5" w16cid:durableId="922034992">
    <w:abstractNumId w:val="0"/>
  </w:num>
  <w:num w:numId="6" w16cid:durableId="961379859">
    <w:abstractNumId w:val="5"/>
  </w:num>
  <w:num w:numId="7" w16cid:durableId="89552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16"/>
    <w:rsid w:val="0007551F"/>
    <w:rsid w:val="000C5D21"/>
    <w:rsid w:val="000E3716"/>
    <w:rsid w:val="003046B3"/>
    <w:rsid w:val="005E6DB9"/>
    <w:rsid w:val="00633A95"/>
    <w:rsid w:val="009B4556"/>
    <w:rsid w:val="00A8433A"/>
    <w:rsid w:val="00C43EEF"/>
    <w:rsid w:val="00D256FA"/>
    <w:rsid w:val="00D5057C"/>
    <w:rsid w:val="00FB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D81C"/>
  <w15:chartTrackingRefBased/>
  <w15:docId w15:val="{BF104CDC-E6BD-44E9-A4CB-97929673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6DB9"/>
    <w:pPr>
      <w:ind w:left="720"/>
      <w:contextualSpacing/>
    </w:pPr>
  </w:style>
  <w:style w:type="table" w:styleId="Mkatabulky">
    <w:name w:val="Table Grid"/>
    <w:basedOn w:val="Normlntabulka"/>
    <w:uiPriority w:val="39"/>
    <w:rsid w:val="00C4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3</cp:revision>
  <dcterms:created xsi:type="dcterms:W3CDTF">2023-01-16T07:54:00Z</dcterms:created>
  <dcterms:modified xsi:type="dcterms:W3CDTF">2023-01-26T06:17:00Z</dcterms:modified>
</cp:coreProperties>
</file>