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EBD2" w14:textId="0B12300B" w:rsidR="004360A7" w:rsidRPr="00704426" w:rsidRDefault="003F4E51">
      <w:pPr>
        <w:rPr>
          <w:b/>
          <w:bCs/>
          <w:u w:val="single"/>
        </w:rPr>
      </w:pPr>
      <w:r w:rsidRPr="00704426">
        <w:rPr>
          <w:b/>
          <w:bCs/>
          <w:highlight w:val="yellow"/>
          <w:u w:val="single"/>
        </w:rPr>
        <w:t>GÉNERO</w:t>
      </w:r>
    </w:p>
    <w:p w14:paraId="53C9DBE7" w14:textId="2F44A322" w:rsidR="003F4E51" w:rsidRDefault="003F4E51">
      <w:r>
        <w:t>POETA</w:t>
      </w:r>
      <w:r>
        <w:tab/>
        <w:t>POETISA</w:t>
      </w:r>
    </w:p>
    <w:p w14:paraId="77330AFE" w14:textId="1E75443A" w:rsidR="003F4E51" w:rsidRDefault="003F4E51">
      <w:r>
        <w:t>CIDAD</w:t>
      </w:r>
      <w:r>
        <w:rPr>
          <w:lang w:val="pt-PT"/>
        </w:rPr>
        <w:t xml:space="preserve">ÃO CIDADÃ (cidade – a cidade – </w:t>
      </w:r>
      <w:proofErr w:type="gramStart"/>
      <w:r>
        <w:rPr>
          <w:lang w:val="pt-PT"/>
        </w:rPr>
        <w:t>nepat</w:t>
      </w:r>
      <w:r>
        <w:t>ří</w:t>
      </w:r>
      <w:proofErr w:type="gramEnd"/>
      <w:r>
        <w:t xml:space="preserve"> k přechylování</w:t>
      </w:r>
    </w:p>
    <w:p w14:paraId="3B3074C8" w14:textId="2C7FB8B5" w:rsidR="003F4E51" w:rsidRDefault="00704426">
      <w:pPr>
        <w:rPr>
          <w:lang w:val="pt-PT"/>
        </w:rPr>
      </w:pPr>
      <w:r>
        <w:rPr>
          <w:lang w:val="pt-PT"/>
        </w:rPr>
        <w:t>ÃO – o coração konkrétni</w:t>
      </w:r>
    </w:p>
    <w:p w14:paraId="3ADDD4E4" w14:textId="28020B6C" w:rsidR="00704426" w:rsidRDefault="00704426">
      <w:pPr>
        <w:rPr>
          <w:lang w:val="pt-PT"/>
        </w:rPr>
      </w:pPr>
      <w:r>
        <w:rPr>
          <w:lang w:val="pt-PT"/>
        </w:rPr>
        <w:t>ÃO – a operação abstraktní</w:t>
      </w:r>
    </w:p>
    <w:p w14:paraId="717CE754" w14:textId="5FC36B17" w:rsidR="00704426" w:rsidRDefault="00704426">
      <w:pPr>
        <w:rPr>
          <w:lang w:val="pt-PT"/>
        </w:rPr>
      </w:pPr>
    </w:p>
    <w:p w14:paraId="66F028A5" w14:textId="2654333C" w:rsidR="00704426" w:rsidRDefault="00704426">
      <w:pPr>
        <w:rPr>
          <w:lang w:val="pt-PT"/>
        </w:rPr>
      </w:pPr>
    </w:p>
    <w:p w14:paraId="073E50DA" w14:textId="77777777" w:rsidR="00704426" w:rsidRPr="00704426" w:rsidRDefault="00704426">
      <w:pPr>
        <w:rPr>
          <w:lang w:val="pt-PT"/>
        </w:rPr>
      </w:pPr>
    </w:p>
    <w:p w14:paraId="59C0309D" w14:textId="672C6E71" w:rsidR="003F4E51" w:rsidRPr="00704426" w:rsidRDefault="003F4E51">
      <w:pPr>
        <w:rPr>
          <w:b/>
          <w:bCs/>
          <w:u w:val="single"/>
          <w:lang w:val="pt-PT"/>
        </w:rPr>
      </w:pPr>
      <w:r w:rsidRPr="00704426">
        <w:rPr>
          <w:b/>
          <w:bCs/>
          <w:highlight w:val="yellow"/>
          <w:u w:val="single"/>
        </w:rPr>
        <w:t>DERI</w:t>
      </w:r>
      <w:r w:rsidRPr="00704426">
        <w:rPr>
          <w:b/>
          <w:bCs/>
          <w:highlight w:val="yellow"/>
          <w:u w:val="single"/>
          <w:lang w:val="pt-PT"/>
        </w:rPr>
        <w:t>VAÇÃO</w:t>
      </w:r>
    </w:p>
    <w:p w14:paraId="486A4522" w14:textId="55BDCA0B" w:rsidR="003F4E51" w:rsidRDefault="003F4E51">
      <w:pPr>
        <w:rPr>
          <w:lang w:val="pt-PT"/>
        </w:rPr>
      </w:pPr>
      <w:r>
        <w:rPr>
          <w:lang w:val="pt-PT"/>
        </w:rPr>
        <w:t xml:space="preserve"> Presença – presente</w:t>
      </w:r>
    </w:p>
    <w:p w14:paraId="06460ADB" w14:textId="24D16BE5" w:rsidR="003F4E51" w:rsidRDefault="003F4E51">
      <w:pPr>
        <w:rPr>
          <w:lang w:val="pt-PT"/>
        </w:rPr>
      </w:pPr>
      <w:r>
        <w:rPr>
          <w:lang w:val="pt-PT"/>
        </w:rPr>
        <w:t>Corrigir  - correção (nikoliv corrida)</w:t>
      </w:r>
    </w:p>
    <w:p w14:paraId="05CC5662" w14:textId="6ADACB05" w:rsidR="003F4E51" w:rsidRDefault="003F4E51">
      <w:pPr>
        <w:rPr>
          <w:lang w:val="pt-PT"/>
        </w:rPr>
      </w:pPr>
      <w:r>
        <w:rPr>
          <w:lang w:val="pt-PT"/>
        </w:rPr>
        <w:t xml:space="preserve">Sloveso – alegrar </w:t>
      </w:r>
      <w:r>
        <w:rPr>
          <w:lang w:val="pt-PT"/>
        </w:rPr>
        <w:tab/>
        <w:t>adjektivum alegria</w:t>
      </w:r>
    </w:p>
    <w:p w14:paraId="66AB6EC2" w14:textId="2DDC9AE3" w:rsidR="00691CAE" w:rsidRDefault="00691CAE">
      <w:pPr>
        <w:rPr>
          <w:lang w:val="pt-PT"/>
        </w:rPr>
      </w:pPr>
      <w:r>
        <w:rPr>
          <w:lang w:val="pt-PT"/>
        </w:rPr>
        <w:t>Difícil – dificuldade – pozor špan. Dificultad – hybridismus: dificultade</w:t>
      </w:r>
    </w:p>
    <w:p w14:paraId="032ECC09" w14:textId="77777777" w:rsidR="00691CAE" w:rsidRDefault="00691CAE">
      <w:pPr>
        <w:rPr>
          <w:lang w:val="pt-PT"/>
        </w:rPr>
      </w:pPr>
    </w:p>
    <w:p w14:paraId="0AB6CB70" w14:textId="21A746DB" w:rsidR="00691CAE" w:rsidRDefault="00691CAE">
      <w:pPr>
        <w:rPr>
          <w:lang w:val="pt-PT"/>
        </w:rPr>
      </w:pPr>
    </w:p>
    <w:p w14:paraId="100B387C" w14:textId="2B416EAE" w:rsidR="00691CAE" w:rsidRPr="00704426" w:rsidRDefault="00691CAE">
      <w:pPr>
        <w:rPr>
          <w:b/>
          <w:bCs/>
        </w:rPr>
      </w:pPr>
      <w:r w:rsidRPr="00704426">
        <w:rPr>
          <w:b/>
          <w:bCs/>
          <w:lang w:val="pt-PT"/>
        </w:rPr>
        <w:t>U</w:t>
      </w:r>
      <w:r w:rsidRPr="00704426">
        <w:rPr>
          <w:b/>
          <w:bCs/>
        </w:rPr>
        <w:t xml:space="preserve">znám správné varianty: </w:t>
      </w:r>
    </w:p>
    <w:p w14:paraId="083FDA5D" w14:textId="62AF484A" w:rsidR="00691CAE" w:rsidRDefault="00691CAE">
      <w:proofErr w:type="spellStart"/>
      <w:r>
        <w:t>Inicial</w:t>
      </w:r>
      <w:proofErr w:type="spellEnd"/>
      <w:r>
        <w:t xml:space="preserve">/iniciativo (jiný význam, ale stejný základ </w:t>
      </w:r>
    </w:p>
    <w:p w14:paraId="79753797" w14:textId="215C2BF5" w:rsidR="00691CAE" w:rsidRDefault="00691CAE">
      <w:proofErr w:type="spellStart"/>
      <w:r>
        <w:t>Inicial</w:t>
      </w:r>
      <w:proofErr w:type="spellEnd"/>
      <w:r>
        <w:t xml:space="preserve"> – počáteční</w:t>
      </w:r>
    </w:p>
    <w:p w14:paraId="7A5B43C8" w14:textId="08FCD9D1" w:rsidR="00691CAE" w:rsidRDefault="00691CAE">
      <w:r>
        <w:t>Iniciativo – akční, iniciativní</w:t>
      </w:r>
    </w:p>
    <w:p w14:paraId="673CCFD6" w14:textId="22FE2554" w:rsidR="00691CAE" w:rsidRDefault="00691CAE"/>
    <w:p w14:paraId="0AEAC02A" w14:textId="1BF32502" w:rsidR="00691CAE" w:rsidRPr="00704426" w:rsidRDefault="00691CAE">
      <w:pPr>
        <w:rPr>
          <w:b/>
          <w:bCs/>
          <w:u w:val="single"/>
        </w:rPr>
      </w:pPr>
      <w:r w:rsidRPr="00704426">
        <w:rPr>
          <w:b/>
          <w:bCs/>
          <w:highlight w:val="yellow"/>
          <w:u w:val="single"/>
        </w:rPr>
        <w:t>ZÁJMENA:</w:t>
      </w:r>
      <w:r w:rsidRPr="00704426">
        <w:rPr>
          <w:b/>
          <w:bCs/>
          <w:u w:val="single"/>
        </w:rPr>
        <w:t xml:space="preserve"> </w:t>
      </w:r>
    </w:p>
    <w:p w14:paraId="59DF7F83" w14:textId="582D936A" w:rsidR="00691CAE" w:rsidRDefault="00691CAE">
      <w:r>
        <w:t xml:space="preserve">Pravopisné změny pouze se </w:t>
      </w:r>
      <w:r w:rsidRPr="00704426">
        <w:rPr>
          <w:b/>
          <w:bCs/>
        </w:rPr>
        <w:t>4. pádem (</w:t>
      </w:r>
      <w:proofErr w:type="spellStart"/>
      <w:proofErr w:type="gramStart"/>
      <w:r w:rsidRPr="00704426">
        <w:rPr>
          <w:b/>
          <w:bCs/>
        </w:rPr>
        <w:t>o,a</w:t>
      </w:r>
      <w:proofErr w:type="gramEnd"/>
      <w:r w:rsidRPr="00704426">
        <w:rPr>
          <w:b/>
          <w:bCs/>
        </w:rPr>
        <w:t>,os,as</w:t>
      </w:r>
      <w:proofErr w:type="spellEnd"/>
      <w:r w:rsidRPr="00704426">
        <w:rPr>
          <w:b/>
          <w:bCs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CAE" w14:paraId="44A631C5" w14:textId="77777777" w:rsidTr="00691CAE">
        <w:tc>
          <w:tcPr>
            <w:tcW w:w="4531" w:type="dxa"/>
          </w:tcPr>
          <w:p w14:paraId="68DB7C87" w14:textId="1A62BB31" w:rsidR="00691CAE" w:rsidRDefault="00691CAE">
            <w:r>
              <w:t>-r, -s, - z</w:t>
            </w:r>
          </w:p>
        </w:tc>
        <w:tc>
          <w:tcPr>
            <w:tcW w:w="4531" w:type="dxa"/>
          </w:tcPr>
          <w:p w14:paraId="47453244" w14:textId="75EAD7EE" w:rsidR="00691CAE" w:rsidRDefault="00691CAE">
            <w:r>
              <w:t xml:space="preserve">-n, -m, </w:t>
            </w:r>
            <w:proofErr w:type="spellStart"/>
            <w:r>
              <w:t>ao</w:t>
            </w:r>
            <w:proofErr w:type="spellEnd"/>
            <w:r>
              <w:t xml:space="preserve">, </w:t>
            </w:r>
            <w:proofErr w:type="spellStart"/>
            <w:r>
              <w:t>oe</w:t>
            </w:r>
            <w:proofErr w:type="spellEnd"/>
          </w:p>
        </w:tc>
      </w:tr>
      <w:tr w:rsidR="00691CAE" w14:paraId="5F0242D0" w14:textId="77777777" w:rsidTr="00691CAE">
        <w:tc>
          <w:tcPr>
            <w:tcW w:w="4531" w:type="dxa"/>
          </w:tcPr>
          <w:p w14:paraId="604033B4" w14:textId="77777777" w:rsidR="00691CAE" w:rsidRDefault="00691CAE">
            <w:proofErr w:type="spellStart"/>
            <w:r>
              <w:t>Pagas</w:t>
            </w:r>
            <w:proofErr w:type="spellEnd"/>
            <w:r>
              <w:t xml:space="preserve">-o = </w:t>
            </w:r>
            <w:proofErr w:type="spellStart"/>
            <w:r>
              <w:t>paga-lo</w:t>
            </w:r>
            <w:proofErr w:type="spellEnd"/>
          </w:p>
          <w:p w14:paraId="36D02EF4" w14:textId="07EB12E3" w:rsidR="00691CAE" w:rsidRDefault="00691CAE"/>
        </w:tc>
        <w:tc>
          <w:tcPr>
            <w:tcW w:w="4531" w:type="dxa"/>
          </w:tcPr>
          <w:p w14:paraId="69CB4AC6" w14:textId="77777777" w:rsidR="00691CAE" w:rsidRDefault="00691CAE">
            <w:proofErr w:type="spellStart"/>
            <w:r>
              <w:t>Pagam</w:t>
            </w:r>
            <w:proofErr w:type="spellEnd"/>
            <w:r>
              <w:t xml:space="preserve">-o – </w:t>
            </w:r>
            <w:proofErr w:type="spellStart"/>
            <w:r>
              <w:t>pagam</w:t>
            </w:r>
            <w:proofErr w:type="spellEnd"/>
            <w:r>
              <w:t>-no</w:t>
            </w:r>
          </w:p>
          <w:p w14:paraId="25104EAF" w14:textId="77777777" w:rsidR="00691CAE" w:rsidRDefault="00691CAE">
            <w:proofErr w:type="spellStart"/>
            <w:r>
              <w:t>Comem</w:t>
            </w:r>
            <w:proofErr w:type="spellEnd"/>
            <w:r>
              <w:t xml:space="preserve">-o = </w:t>
            </w:r>
            <w:proofErr w:type="spellStart"/>
            <w:r>
              <w:t>comem</w:t>
            </w:r>
            <w:proofErr w:type="spellEnd"/>
            <w:r>
              <w:t>-no</w:t>
            </w:r>
          </w:p>
          <w:p w14:paraId="6BA61F0E" w14:textId="58A2453C" w:rsidR="00691CAE" w:rsidRDefault="00691CAE">
            <w:proofErr w:type="spellStart"/>
            <w:r>
              <w:t>Fazem</w:t>
            </w:r>
            <w:proofErr w:type="spellEnd"/>
            <w:r>
              <w:t xml:space="preserve">-o = </w:t>
            </w:r>
            <w:proofErr w:type="spellStart"/>
            <w:r>
              <w:t>fazem</w:t>
            </w:r>
            <w:proofErr w:type="spellEnd"/>
            <w:r>
              <w:t>-no</w:t>
            </w:r>
          </w:p>
        </w:tc>
      </w:tr>
    </w:tbl>
    <w:p w14:paraId="5E29B097" w14:textId="6446F107" w:rsidR="00691CAE" w:rsidRDefault="00691CAE"/>
    <w:p w14:paraId="10997868" w14:textId="6AACDF9B" w:rsidR="00691CAE" w:rsidRDefault="00691CAE"/>
    <w:p w14:paraId="050B357F" w14:textId="36E31837" w:rsidR="00691CAE" w:rsidRDefault="00691CAE">
      <w:proofErr w:type="spellStart"/>
      <w:r>
        <w:t>Lhe</w:t>
      </w:r>
      <w:proofErr w:type="spellEnd"/>
      <w:r>
        <w:t xml:space="preserve"> – zůstává: </w:t>
      </w:r>
      <w:proofErr w:type="spellStart"/>
      <w:r>
        <w:t>telefonaram-lhe</w:t>
      </w:r>
      <w:proofErr w:type="spellEnd"/>
      <w:r>
        <w:t xml:space="preserve">, </w:t>
      </w:r>
      <w:proofErr w:type="spellStart"/>
      <w:r>
        <w:t>telefonas-lhe</w:t>
      </w:r>
      <w:proofErr w:type="spellEnd"/>
      <w:r>
        <w:t xml:space="preserve">, </w:t>
      </w:r>
      <w:proofErr w:type="spellStart"/>
      <w:r>
        <w:t>faz-lhe</w:t>
      </w:r>
      <w:proofErr w:type="spellEnd"/>
      <w:r>
        <w:t xml:space="preserve">, </w:t>
      </w:r>
      <w:proofErr w:type="spellStart"/>
      <w:r>
        <w:t>pagas-llhe</w:t>
      </w:r>
      <w:proofErr w:type="spellEnd"/>
      <w:r>
        <w:t xml:space="preserve">… apod. </w:t>
      </w:r>
    </w:p>
    <w:p w14:paraId="4124BE49" w14:textId="39A4DB39" w:rsidR="00691CAE" w:rsidRDefault="00691CAE"/>
    <w:p w14:paraId="047AF858" w14:textId="1C024C78" w:rsidR="00691CAE" w:rsidRDefault="00691CAE">
      <w:r>
        <w:t xml:space="preserve">Pozor na </w:t>
      </w:r>
      <w:r w:rsidRPr="00704426">
        <w:rPr>
          <w:b/>
          <w:bCs/>
        </w:rPr>
        <w:t xml:space="preserve">já, </w:t>
      </w:r>
      <w:proofErr w:type="spellStart"/>
      <w:r w:rsidRPr="00704426">
        <w:rPr>
          <w:b/>
          <w:bCs/>
        </w:rPr>
        <w:t>também</w:t>
      </w:r>
      <w:proofErr w:type="spellEnd"/>
      <w:r w:rsidRPr="00704426">
        <w:rPr>
          <w:b/>
          <w:bCs/>
        </w:rPr>
        <w:t xml:space="preserve">, </w:t>
      </w:r>
      <w:proofErr w:type="spellStart"/>
      <w:proofErr w:type="gramStart"/>
      <w:r w:rsidRPr="00704426">
        <w:rPr>
          <w:b/>
          <w:bCs/>
        </w:rPr>
        <w:t>tudo</w:t>
      </w:r>
      <w:proofErr w:type="spellEnd"/>
      <w:r w:rsidR="00704426">
        <w:rPr>
          <w:b/>
          <w:bCs/>
        </w:rPr>
        <w:t xml:space="preserve"> -proklize</w:t>
      </w:r>
      <w:proofErr w:type="gramEnd"/>
    </w:p>
    <w:p w14:paraId="52AE6C0B" w14:textId="543464AB" w:rsidR="00691CAE" w:rsidRDefault="00691CAE">
      <w:r>
        <w:t xml:space="preserve">Já </w:t>
      </w:r>
      <w:proofErr w:type="spellStart"/>
      <w:r w:rsidRPr="00704426">
        <w:rPr>
          <w:b/>
          <w:bCs/>
        </w:rPr>
        <w:t>mo</w:t>
      </w:r>
      <w:proofErr w:type="spellEnd"/>
      <w:r>
        <w:t xml:space="preserve"> </w:t>
      </w:r>
      <w:proofErr w:type="spellStart"/>
      <w:r>
        <w:t>entregaram</w:t>
      </w:r>
      <w:proofErr w:type="spellEnd"/>
    </w:p>
    <w:p w14:paraId="7906E64F" w14:textId="6A999ADC" w:rsidR="00691CAE" w:rsidRDefault="00704426">
      <w:proofErr w:type="spellStart"/>
      <w:r>
        <w:t>T</w:t>
      </w:r>
      <w:r w:rsidR="00691CAE">
        <w:t>ambém</w:t>
      </w:r>
      <w:proofErr w:type="spellEnd"/>
      <w:r w:rsidR="00691CAE">
        <w:t xml:space="preserve"> </w:t>
      </w:r>
      <w:proofErr w:type="spellStart"/>
      <w:r w:rsidR="00691CAE" w:rsidRPr="00704426">
        <w:rPr>
          <w:b/>
          <w:bCs/>
        </w:rPr>
        <w:t>lho</w:t>
      </w:r>
      <w:proofErr w:type="spellEnd"/>
      <w:r w:rsidR="00691CAE">
        <w:t xml:space="preserve"> </w:t>
      </w:r>
      <w:proofErr w:type="spellStart"/>
      <w:r w:rsidR="00691CAE">
        <w:t>mandaram</w:t>
      </w:r>
      <w:proofErr w:type="spellEnd"/>
    </w:p>
    <w:p w14:paraId="76790F68" w14:textId="1D50EF96" w:rsidR="00691CAE" w:rsidRDefault="00691CAE"/>
    <w:p w14:paraId="4504090F" w14:textId="72758B31" w:rsidR="00691CAE" w:rsidRPr="00704426" w:rsidRDefault="00691CAE">
      <w:pPr>
        <w:rPr>
          <w:b/>
          <w:bCs/>
        </w:rPr>
      </w:pPr>
      <w:r w:rsidRPr="00704426">
        <w:rPr>
          <w:b/>
          <w:bCs/>
        </w:rPr>
        <w:t xml:space="preserve">Ostatní zájmena: </w:t>
      </w:r>
    </w:p>
    <w:p w14:paraId="2269D030" w14:textId="62F9F282" w:rsidR="00691CAE" w:rsidRDefault="00691CAE">
      <w:proofErr w:type="spellStart"/>
      <w:r>
        <w:t>Com</w:t>
      </w:r>
      <w:proofErr w:type="spellEnd"/>
      <w:r>
        <w:t xml:space="preserve"> </w:t>
      </w:r>
      <w:proofErr w:type="spellStart"/>
      <w:r>
        <w:t>voce</w:t>
      </w:r>
      <w:proofErr w:type="spellEnd"/>
      <w:r>
        <w:t xml:space="preserve"> – </w:t>
      </w:r>
      <w:proofErr w:type="spellStart"/>
      <w:r>
        <w:t>consigo</w:t>
      </w:r>
      <w:proofErr w:type="spellEnd"/>
    </w:p>
    <w:p w14:paraId="7DC5AE66" w14:textId="6E2EF054" w:rsidR="00691CAE" w:rsidRDefault="00691CAE">
      <w:proofErr w:type="spellStart"/>
      <w:r>
        <w:t>Tudo</w:t>
      </w:r>
      <w:proofErr w:type="spellEnd"/>
      <w:r>
        <w:t xml:space="preserve"> – vše, </w:t>
      </w:r>
      <w:proofErr w:type="spellStart"/>
      <w:r>
        <w:t>todo</w:t>
      </w:r>
      <w:proofErr w:type="spellEnd"/>
      <w:r>
        <w:t xml:space="preserve"> – celý, všichni</w:t>
      </w:r>
    </w:p>
    <w:p w14:paraId="19C6BDCE" w14:textId="688C430F" w:rsidR="00691CAE" w:rsidRDefault="00691CAE">
      <w:r>
        <w:t>SABE TUDO (SAMOSTATNÉ)</w:t>
      </w:r>
    </w:p>
    <w:p w14:paraId="67F58A5C" w14:textId="537C5402" w:rsidR="00691CAE" w:rsidRDefault="00691CAE">
      <w:r>
        <w:t>TODO O DIA, TODA A FAMÍLIA CELÝ DEN, CELÁ RODINA</w:t>
      </w:r>
    </w:p>
    <w:p w14:paraId="2E6E0A0C" w14:textId="256CAF21" w:rsidR="00691CAE" w:rsidRDefault="00691CAE">
      <w:r>
        <w:t>TODOS OS DIAS, TODAS AS FAMÍLIAS KAŽDÝ DEN, KAŽDÁ RODINY</w:t>
      </w:r>
    </w:p>
    <w:p w14:paraId="55873EC2" w14:textId="407F740A" w:rsidR="00691CAE" w:rsidRDefault="00691CAE"/>
    <w:p w14:paraId="74937C1F" w14:textId="3897ADE4" w:rsidR="00691CAE" w:rsidRDefault="00691CAE">
      <w:r>
        <w:t xml:space="preserve">COMO </w:t>
      </w:r>
      <w:proofErr w:type="gramStart"/>
      <w:r>
        <w:t>É ?</w:t>
      </w:r>
      <w:proofErr w:type="gramEnd"/>
      <w:r>
        <w:t xml:space="preserve"> BONITO, SIMPÁTICO</w:t>
      </w:r>
    </w:p>
    <w:p w14:paraId="6316F6D0" w14:textId="6004B81A" w:rsidR="00691CAE" w:rsidRDefault="00691CAE">
      <w:r>
        <w:t>QUAL É O NOME DELE?  IVO</w:t>
      </w:r>
    </w:p>
    <w:p w14:paraId="3017A346" w14:textId="15DF93F7" w:rsidR="00691CAE" w:rsidRDefault="00691CAE"/>
    <w:p w14:paraId="3D3C34E9" w14:textId="4CFACC2C" w:rsidR="00691CAE" w:rsidRPr="00704426" w:rsidRDefault="00691CAE">
      <w:pPr>
        <w:rPr>
          <w:b/>
          <w:bCs/>
        </w:rPr>
      </w:pPr>
      <w:r w:rsidRPr="00704426">
        <w:rPr>
          <w:b/>
          <w:bCs/>
        </w:rPr>
        <w:t>POSESIVA</w:t>
      </w:r>
    </w:p>
    <w:p w14:paraId="4C778595" w14:textId="77332A23" w:rsidR="00691CAE" w:rsidRDefault="00691CAE">
      <w:r>
        <w:t xml:space="preserve">O MEU LIVRO. A MINHA AMIGA. </w:t>
      </w:r>
    </w:p>
    <w:p w14:paraId="00E4729C" w14:textId="75573849" w:rsidR="00691CAE" w:rsidRDefault="00691CAE">
      <w:r>
        <w:t>ALE</w:t>
      </w:r>
    </w:p>
    <w:p w14:paraId="2E1740B5" w14:textId="0069D908" w:rsidR="00691CAE" w:rsidRDefault="00691CAE">
      <w:r>
        <w:t xml:space="preserve">O LIVRO É MEU. A AMIGA É MINHA. </w:t>
      </w:r>
    </w:p>
    <w:p w14:paraId="77B7B59C" w14:textId="5DBF1A3B" w:rsidR="00691CAE" w:rsidRDefault="00691CAE"/>
    <w:p w14:paraId="075E3BB4" w14:textId="312BA4B2" w:rsidR="00691CAE" w:rsidRPr="00704426" w:rsidRDefault="00691CAE">
      <w:pPr>
        <w:rPr>
          <w:b/>
          <w:bCs/>
        </w:rPr>
      </w:pPr>
      <w:r w:rsidRPr="00704426">
        <w:rPr>
          <w:b/>
          <w:bCs/>
        </w:rPr>
        <w:t>S PODSTATNÝM JM. SE ČLENEM</w:t>
      </w:r>
    </w:p>
    <w:p w14:paraId="7D5572D3" w14:textId="725A127C" w:rsidR="00691CAE" w:rsidRPr="00704426" w:rsidRDefault="00691CAE">
      <w:pPr>
        <w:rPr>
          <w:b/>
          <w:bCs/>
        </w:rPr>
      </w:pPr>
      <w:r w:rsidRPr="00704426">
        <w:rPr>
          <w:b/>
          <w:bCs/>
        </w:rPr>
        <w:t>SAMOSTATNĚ BEZ ČLENU</w:t>
      </w:r>
    </w:p>
    <w:p w14:paraId="04840660" w14:textId="57F556EF" w:rsidR="00691CAE" w:rsidRDefault="00691CAE"/>
    <w:p w14:paraId="7A14E24B" w14:textId="6DDF55A8" w:rsidR="00691CAE" w:rsidRDefault="00691CAE">
      <w:r>
        <w:t xml:space="preserve">V OTÁZCE: </w:t>
      </w:r>
    </w:p>
    <w:p w14:paraId="2BE5F9C8" w14:textId="44BA8800" w:rsidR="00691CAE" w:rsidRDefault="00691CAE">
      <w:r>
        <w:t xml:space="preserve">QUAL DOS LIVROS É SEU? = KTERÉ Z TĚCH KNIH JE TVOJE? </w:t>
      </w:r>
    </w:p>
    <w:p w14:paraId="43003806" w14:textId="21D6D5E5" w:rsidR="00691CAE" w:rsidRDefault="00691CAE">
      <w:r>
        <w:t xml:space="preserve">QUAL DOS LIVROS É </w:t>
      </w:r>
      <w:r w:rsidRPr="00704426">
        <w:rPr>
          <w:b/>
          <w:bCs/>
        </w:rPr>
        <w:t>O</w:t>
      </w:r>
      <w:r>
        <w:t xml:space="preserve"> SEU? KTERÁ Z KNIHA JE </w:t>
      </w:r>
      <w:r w:rsidRPr="00704426">
        <w:rPr>
          <w:b/>
          <w:bCs/>
        </w:rPr>
        <w:t>TA</w:t>
      </w:r>
      <w:r>
        <w:t xml:space="preserve"> TVOJE?</w:t>
      </w:r>
    </w:p>
    <w:p w14:paraId="49D88237" w14:textId="12085186" w:rsidR="00704426" w:rsidRDefault="00704426"/>
    <w:p w14:paraId="642C377A" w14:textId="0F592D33" w:rsidR="00704426" w:rsidRDefault="00704426"/>
    <w:p w14:paraId="6B27A3E3" w14:textId="0A9123CA" w:rsidR="00704426" w:rsidRPr="00704426" w:rsidRDefault="00704426">
      <w:pPr>
        <w:rPr>
          <w:b/>
          <w:bCs/>
          <w:u w:val="single"/>
        </w:rPr>
      </w:pPr>
      <w:r w:rsidRPr="00704426">
        <w:rPr>
          <w:b/>
          <w:bCs/>
          <w:highlight w:val="yellow"/>
          <w:u w:val="single"/>
        </w:rPr>
        <w:t>PLURÁL</w:t>
      </w:r>
    </w:p>
    <w:p w14:paraId="7D16A6B7" w14:textId="38AA82C4" w:rsidR="00704426" w:rsidRDefault="00704426">
      <w:r>
        <w:t>P</w:t>
      </w:r>
      <w:r w:rsidRPr="00704426">
        <w:rPr>
          <w:b/>
          <w:bCs/>
        </w:rPr>
        <w:t>Ã</w:t>
      </w:r>
      <w:r>
        <w:t>O – P</w:t>
      </w:r>
      <w:r w:rsidRPr="00704426">
        <w:rPr>
          <w:b/>
          <w:bCs/>
        </w:rPr>
        <w:t>Ã</w:t>
      </w:r>
      <w:r>
        <w:t>ES</w:t>
      </w:r>
    </w:p>
    <w:p w14:paraId="6E94E4DF" w14:textId="318BD022" w:rsidR="00704426" w:rsidRDefault="00704426">
      <w:r>
        <w:t>C</w:t>
      </w:r>
      <w:r w:rsidRPr="00704426">
        <w:rPr>
          <w:b/>
          <w:bCs/>
        </w:rPr>
        <w:t>Ã</w:t>
      </w:r>
      <w:r>
        <w:t>O C</w:t>
      </w:r>
      <w:r w:rsidRPr="00704426">
        <w:rPr>
          <w:b/>
          <w:bCs/>
        </w:rPr>
        <w:t>Ã</w:t>
      </w:r>
      <w:r>
        <w:t>ES</w:t>
      </w:r>
    </w:p>
    <w:p w14:paraId="5BBC7933" w14:textId="4C2BCA5F" w:rsidR="00704426" w:rsidRDefault="00704426">
      <w:r>
        <w:t>ALEM</w:t>
      </w:r>
      <w:r w:rsidRPr="00704426">
        <w:rPr>
          <w:b/>
          <w:bCs/>
        </w:rPr>
        <w:t>Ã</w:t>
      </w:r>
      <w:r>
        <w:t>O ALEM</w:t>
      </w:r>
      <w:r w:rsidRPr="00704426">
        <w:rPr>
          <w:b/>
          <w:bCs/>
        </w:rPr>
        <w:t>Ã</w:t>
      </w:r>
      <w:r>
        <w:t>ES</w:t>
      </w:r>
    </w:p>
    <w:p w14:paraId="46FF6D69" w14:textId="4A57F2A4" w:rsidR="00704426" w:rsidRDefault="00704426">
      <w:r>
        <w:t>OPERAÇ</w:t>
      </w:r>
      <w:r w:rsidRPr="00704426">
        <w:rPr>
          <w:b/>
          <w:bCs/>
        </w:rPr>
        <w:t>Ã</w:t>
      </w:r>
      <w:r>
        <w:t>O OPERAÇ</w:t>
      </w:r>
      <w:r w:rsidRPr="00704426">
        <w:rPr>
          <w:b/>
          <w:bCs/>
        </w:rPr>
        <w:t>Õ</w:t>
      </w:r>
      <w:r>
        <w:t>ES</w:t>
      </w:r>
    </w:p>
    <w:p w14:paraId="2B046BB9" w14:textId="63A5727E" w:rsidR="00704426" w:rsidRDefault="00704426"/>
    <w:p w14:paraId="5D264741" w14:textId="1F193566" w:rsidR="00704426" w:rsidRDefault="00704426">
      <w:r>
        <w:t>NEEXISTUJE E S TILEM</w:t>
      </w:r>
    </w:p>
    <w:p w14:paraId="53322EE3" w14:textId="25225B21" w:rsidR="00704426" w:rsidRDefault="00704426"/>
    <w:p w14:paraId="320EC8FF" w14:textId="43A1507A" w:rsidR="00704426" w:rsidRDefault="00704426">
      <w:pPr>
        <w:rPr>
          <w:b/>
          <w:bCs/>
        </w:rPr>
      </w:pPr>
      <w:r w:rsidRPr="00704426">
        <w:rPr>
          <w:b/>
          <w:bCs/>
        </w:rPr>
        <w:t xml:space="preserve">ADJEKTIVA </w:t>
      </w:r>
    </w:p>
    <w:p w14:paraId="1E993F93" w14:textId="6E72B3ED" w:rsidR="00704426" w:rsidRDefault="00704426">
      <w:pPr>
        <w:rPr>
          <w:b/>
          <w:bCs/>
        </w:rPr>
      </w:pPr>
      <w:r>
        <w:rPr>
          <w:b/>
          <w:bCs/>
        </w:rPr>
        <w:t>BIFORMNÍ – VŽDY URČETE TEN DRUHÝ TVAR</w:t>
      </w:r>
    </w:p>
    <w:p w14:paraId="416D762C" w14:textId="7F6FBDE8" w:rsidR="00704426" w:rsidRDefault="00704426">
      <w:pPr>
        <w:rPr>
          <w:b/>
          <w:bCs/>
        </w:rPr>
      </w:pPr>
      <w:r>
        <w:rPr>
          <w:b/>
          <w:bCs/>
        </w:rPr>
        <w:t>BOM – B – BOA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POZOR: BEM JE ADVERBIUM</w:t>
      </w:r>
    </w:p>
    <w:p w14:paraId="529F7FE6" w14:textId="41E18562" w:rsidR="00704426" w:rsidRDefault="00704426" w:rsidP="00704426">
      <w:pPr>
        <w:rPr>
          <w:b/>
          <w:bCs/>
        </w:rPr>
      </w:pPr>
      <w:r>
        <w:rPr>
          <w:b/>
          <w:bCs/>
        </w:rPr>
        <w:t xml:space="preserve">MAU – </w:t>
      </w:r>
      <w:proofErr w:type="gramStart"/>
      <w:r>
        <w:rPr>
          <w:b/>
          <w:bCs/>
        </w:rPr>
        <w:t>B- MÁ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POZOR: MAL JE ADVERBIUM </w:t>
      </w:r>
    </w:p>
    <w:p w14:paraId="03C6CFA8" w14:textId="7D190558" w:rsidR="00704426" w:rsidRDefault="00704426" w:rsidP="00704426">
      <w:pPr>
        <w:rPr>
          <w:b/>
          <w:bCs/>
        </w:rPr>
      </w:pPr>
    </w:p>
    <w:p w14:paraId="43EEEC57" w14:textId="3FEDAAAF" w:rsidR="00704426" w:rsidRDefault="00704426" w:rsidP="00704426">
      <w:pPr>
        <w:rPr>
          <w:b/>
          <w:bCs/>
        </w:rPr>
      </w:pPr>
    </w:p>
    <w:p w14:paraId="1BB9D6B1" w14:textId="655D3F96" w:rsidR="00704426" w:rsidRDefault="00704426" w:rsidP="00704426">
      <w:pPr>
        <w:rPr>
          <w:b/>
          <w:bCs/>
        </w:rPr>
      </w:pPr>
      <w:r>
        <w:rPr>
          <w:b/>
          <w:bCs/>
        </w:rPr>
        <w:t xml:space="preserve">SUPERLATIV </w:t>
      </w:r>
    </w:p>
    <w:p w14:paraId="455D59B9" w14:textId="1AB388DB" w:rsidR="00704426" w:rsidRDefault="00704426" w:rsidP="00704426">
      <w:pPr>
        <w:rPr>
          <w:b/>
          <w:bCs/>
        </w:rPr>
      </w:pPr>
      <w:r>
        <w:rPr>
          <w:b/>
          <w:bCs/>
        </w:rPr>
        <w:t>ABSOLUTNÍ – ÍSSIMO – DULCÍSSIMO, DOCÍSSIMO – OBĚ VARIANTY</w:t>
      </w:r>
    </w:p>
    <w:p w14:paraId="7495F486" w14:textId="60728F89" w:rsidR="00704426" w:rsidRPr="00704426" w:rsidRDefault="00704426" w:rsidP="00704426">
      <w:pPr>
        <w:rPr>
          <w:b/>
          <w:bCs/>
        </w:rPr>
      </w:pPr>
      <w:r>
        <w:rPr>
          <w:b/>
          <w:bCs/>
        </w:rPr>
        <w:t>RELATIVNÍ – O MAIS CARO DE… NEJ ZE (POROVNÁNÍ)</w:t>
      </w:r>
    </w:p>
    <w:sectPr w:rsidR="00704426" w:rsidRPr="00704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51"/>
    <w:rsid w:val="00296143"/>
    <w:rsid w:val="003F4E51"/>
    <w:rsid w:val="004360A7"/>
    <w:rsid w:val="00691CAE"/>
    <w:rsid w:val="00704426"/>
    <w:rsid w:val="008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5C5A"/>
  <w15:chartTrackingRefBased/>
  <w15:docId w15:val="{856BA24B-F256-45CF-9C8A-021C4C93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E3DC-14F6-45D2-929E-A777713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1</cp:revision>
  <dcterms:created xsi:type="dcterms:W3CDTF">2022-05-13T08:34:00Z</dcterms:created>
  <dcterms:modified xsi:type="dcterms:W3CDTF">2022-05-13T08:56:00Z</dcterms:modified>
</cp:coreProperties>
</file>