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656F" w14:textId="43D6E350" w:rsidR="00A25436" w:rsidRPr="00E8538A" w:rsidRDefault="00A25436" w:rsidP="00E8538A">
      <w:pPr>
        <w:ind w:left="720" w:hanging="360"/>
        <w:jc w:val="center"/>
        <w:rPr>
          <w:b/>
          <w:bCs/>
        </w:rPr>
      </w:pPr>
      <w:r w:rsidRPr="00E8538A">
        <w:rPr>
          <w:b/>
          <w:bCs/>
        </w:rPr>
        <w:t>REBc19</w:t>
      </w:r>
      <w:r w:rsidR="00E8538A" w:rsidRPr="00E8538A">
        <w:rPr>
          <w:b/>
          <w:bCs/>
        </w:rPr>
        <w:t xml:space="preserve"> </w:t>
      </w:r>
      <w:r w:rsidRPr="00E8538A">
        <w:rPr>
          <w:b/>
          <w:bCs/>
        </w:rPr>
        <w:t xml:space="preserve">Novořecké reálie </w:t>
      </w:r>
      <w:r w:rsidR="00E8538A" w:rsidRPr="00E8538A">
        <w:rPr>
          <w:b/>
          <w:bCs/>
        </w:rPr>
        <w:t>I</w:t>
      </w:r>
    </w:p>
    <w:p w14:paraId="5D04A767" w14:textId="3C7DF727" w:rsidR="00E8538A" w:rsidRDefault="00E8538A" w:rsidP="00E8538A">
      <w:pPr>
        <w:ind w:left="720" w:hanging="360"/>
        <w:jc w:val="center"/>
        <w:rPr>
          <w:b/>
          <w:bCs/>
        </w:rPr>
      </w:pPr>
      <w:r w:rsidRPr="00E8538A">
        <w:rPr>
          <w:b/>
          <w:bCs/>
        </w:rPr>
        <w:t>jaro 2023</w:t>
      </w:r>
    </w:p>
    <w:p w14:paraId="67D2B966" w14:textId="77777777" w:rsidR="00E8538A" w:rsidRPr="00E8538A" w:rsidRDefault="00E8538A" w:rsidP="00E8538A">
      <w:pPr>
        <w:ind w:left="720" w:hanging="360"/>
        <w:jc w:val="center"/>
        <w:rPr>
          <w:b/>
          <w:bCs/>
        </w:rPr>
      </w:pPr>
    </w:p>
    <w:p w14:paraId="2F04EBF5" w14:textId="1A1F7C76" w:rsidR="00E8538A" w:rsidRDefault="00E8538A" w:rsidP="00A25436">
      <w:pPr>
        <w:ind w:left="720" w:hanging="360"/>
      </w:pPr>
      <w:r>
        <w:t>Jméno:</w:t>
      </w:r>
    </w:p>
    <w:p w14:paraId="4BA6B822" w14:textId="77777777" w:rsidR="008E3D2D" w:rsidRDefault="008E3D2D" w:rsidP="008E3D2D"/>
    <w:p w14:paraId="56F79C43" w14:textId="77777777" w:rsidR="00A25436" w:rsidRDefault="00A25436" w:rsidP="00A25436">
      <w:pPr>
        <w:pStyle w:val="Odstavecseseznamem"/>
        <w:numPr>
          <w:ilvl w:val="0"/>
          <w:numId w:val="1"/>
        </w:numPr>
      </w:pPr>
      <w:r>
        <w:t>Podle čeho vzniklo pojmenování Balkán? Kdy se název začal používat pro celý poloostrov?</w:t>
      </w:r>
    </w:p>
    <w:p w14:paraId="55A385EC" w14:textId="77777777" w:rsidR="00A25436" w:rsidRDefault="00A25436" w:rsidP="00A25436">
      <w:pPr>
        <w:pStyle w:val="Odstavecseseznamem"/>
      </w:pPr>
    </w:p>
    <w:p w14:paraId="352B75F0" w14:textId="3BDA77E5" w:rsidR="00D74A72" w:rsidRDefault="008E3D2D" w:rsidP="008E3D2D">
      <w:pPr>
        <w:pStyle w:val="Odstavecseseznamem"/>
        <w:numPr>
          <w:ilvl w:val="0"/>
          <w:numId w:val="1"/>
        </w:numPr>
      </w:pPr>
      <w:r>
        <w:t>Pojmenujte regiony Řecka:</w:t>
      </w:r>
    </w:p>
    <w:p w14:paraId="6B87F25F" w14:textId="77777777" w:rsidR="00A25436" w:rsidRDefault="00A25436" w:rsidP="00A25436">
      <w:pPr>
        <w:pStyle w:val="Odstavecseseznamem"/>
      </w:pPr>
    </w:p>
    <w:p w14:paraId="6268CE33" w14:textId="735FD6F6" w:rsidR="008E3D2D" w:rsidRDefault="008E3D2D" w:rsidP="008E3D2D">
      <w:r>
        <w:rPr>
          <w:noProof/>
        </w:rPr>
        <w:drawing>
          <wp:inline distT="0" distB="0" distL="0" distR="0" wp14:anchorId="7E1B8FD5" wp14:editId="26B11ADA">
            <wp:extent cx="2857500" cy="2857500"/>
            <wp:effectExtent l="0" t="0" r="0" b="0"/>
            <wp:docPr id="478591946" name="Obrázek 1" descr="Γεωγραφικά διαμερίσματα και νομοί - e-Γεωγραφ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εωγραφικά διαμερίσματα και νομοί - e-Γεωγραφί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D1EE2" w14:textId="77777777" w:rsidR="008E3D2D" w:rsidRDefault="008E3D2D" w:rsidP="008E3D2D"/>
    <w:p w14:paraId="2D5C59D1" w14:textId="11DC9349" w:rsidR="008E3D2D" w:rsidRDefault="008E3D2D" w:rsidP="008E3D2D">
      <w:pPr>
        <w:pStyle w:val="Odstavecseseznamem"/>
        <w:numPr>
          <w:ilvl w:val="0"/>
          <w:numId w:val="1"/>
        </w:numPr>
      </w:pPr>
      <w:r>
        <w:t>Seřaďte regiony Řecka podle toho, jak byly postupně připojovány k řeckému státu:</w:t>
      </w:r>
    </w:p>
    <w:p w14:paraId="35A3FFE5" w14:textId="77777777" w:rsidR="00A25436" w:rsidRDefault="00A25436" w:rsidP="00A25436">
      <w:pPr>
        <w:pStyle w:val="Odstavecseseznamem"/>
      </w:pPr>
    </w:p>
    <w:p w14:paraId="00C8A947" w14:textId="7EABA960" w:rsidR="008E3D2D" w:rsidRDefault="008E3D2D" w:rsidP="008E3D2D">
      <w:r>
        <w:t xml:space="preserve">Kréta, </w:t>
      </w:r>
      <w:proofErr w:type="spellStart"/>
      <w:r>
        <w:t>Dodekanésos</w:t>
      </w:r>
      <w:proofErr w:type="spellEnd"/>
      <w:r>
        <w:t xml:space="preserve">, Peloponés, </w:t>
      </w:r>
      <w:proofErr w:type="spellStart"/>
      <w:r>
        <w:t>Thessálie</w:t>
      </w:r>
      <w:proofErr w:type="spellEnd"/>
      <w:r>
        <w:t xml:space="preserve">, Thrákie, Makedonie, Pevninské Řecko, </w:t>
      </w:r>
      <w:proofErr w:type="spellStart"/>
      <w:r>
        <w:t>Kyklády</w:t>
      </w:r>
      <w:proofErr w:type="spellEnd"/>
      <w:r>
        <w:t xml:space="preserve">, </w:t>
      </w:r>
      <w:proofErr w:type="spellStart"/>
      <w:r>
        <w:t>Ionské</w:t>
      </w:r>
      <w:proofErr w:type="spellEnd"/>
      <w:r>
        <w:t xml:space="preserve"> ostrovy, </w:t>
      </w:r>
      <w:proofErr w:type="spellStart"/>
      <w:r>
        <w:t>Ipiros</w:t>
      </w:r>
      <w:proofErr w:type="spellEnd"/>
      <w:r>
        <w:t xml:space="preserve"> (</w:t>
      </w:r>
      <w:proofErr w:type="spellStart"/>
      <w:r>
        <w:t>Epeiros</w:t>
      </w:r>
      <w:proofErr w:type="spellEnd"/>
      <w:r>
        <w:t>)</w:t>
      </w:r>
    </w:p>
    <w:p w14:paraId="73565DE5" w14:textId="41DA1F7A" w:rsidR="008E3D2D" w:rsidRDefault="008E3D2D" w:rsidP="008E3D2D">
      <w:pPr>
        <w:pStyle w:val="Odstavecseseznamem"/>
        <w:numPr>
          <w:ilvl w:val="0"/>
          <w:numId w:val="1"/>
        </w:numPr>
      </w:pPr>
      <w:r>
        <w:t>Ve kterém souostroví se nacházejí následující ostrovy:</w:t>
      </w:r>
    </w:p>
    <w:p w14:paraId="73799D38" w14:textId="7D55899E" w:rsidR="008E3D2D" w:rsidRDefault="008E3D2D" w:rsidP="008E3D2D">
      <w:pPr>
        <w:pStyle w:val="Odstavecseseznamem"/>
        <w:numPr>
          <w:ilvl w:val="0"/>
          <w:numId w:val="2"/>
        </w:numPr>
      </w:pPr>
      <w:r>
        <w:t>R</w:t>
      </w:r>
      <w:r w:rsidR="00A25436">
        <w:t>h</w:t>
      </w:r>
      <w:r>
        <w:t>odos</w:t>
      </w:r>
    </w:p>
    <w:p w14:paraId="6D05F37B" w14:textId="68509B1D" w:rsidR="008E3D2D" w:rsidRDefault="008E3D2D" w:rsidP="008E3D2D">
      <w:pPr>
        <w:pStyle w:val="Odstavecseseznamem"/>
        <w:numPr>
          <w:ilvl w:val="0"/>
          <w:numId w:val="2"/>
        </w:numPr>
      </w:pPr>
      <w:proofErr w:type="spellStart"/>
      <w:r>
        <w:t>Kefalonia</w:t>
      </w:r>
      <w:proofErr w:type="spellEnd"/>
    </w:p>
    <w:p w14:paraId="126CCD44" w14:textId="7DE8B0F1" w:rsidR="008E3D2D" w:rsidRDefault="008E3D2D" w:rsidP="008E3D2D">
      <w:pPr>
        <w:pStyle w:val="Odstavecseseznamem"/>
        <w:numPr>
          <w:ilvl w:val="0"/>
          <w:numId w:val="2"/>
        </w:numPr>
      </w:pPr>
      <w:proofErr w:type="spellStart"/>
      <w:r>
        <w:t>Milos</w:t>
      </w:r>
      <w:proofErr w:type="spellEnd"/>
      <w:r>
        <w:t xml:space="preserve"> (</w:t>
      </w:r>
      <w:proofErr w:type="spellStart"/>
      <w:r>
        <w:t>Mélos</w:t>
      </w:r>
      <w:proofErr w:type="spellEnd"/>
      <w:r>
        <w:t>)</w:t>
      </w:r>
    </w:p>
    <w:p w14:paraId="7D195979" w14:textId="77777777" w:rsidR="008E3D2D" w:rsidRDefault="008E3D2D" w:rsidP="008E3D2D">
      <w:pPr>
        <w:pStyle w:val="Odstavecseseznamem"/>
      </w:pPr>
    </w:p>
    <w:p w14:paraId="4E274315" w14:textId="415FE9A6" w:rsidR="008E3D2D" w:rsidRDefault="008E3D2D" w:rsidP="008E3D2D">
      <w:pPr>
        <w:pStyle w:val="Odstavecseseznamem"/>
        <w:numPr>
          <w:ilvl w:val="0"/>
          <w:numId w:val="1"/>
        </w:numPr>
      </w:pPr>
      <w:r>
        <w:t xml:space="preserve">Hranici mezi kterými státy tvoří pohoří </w:t>
      </w:r>
      <w:proofErr w:type="spellStart"/>
      <w:r>
        <w:t>Rodopi</w:t>
      </w:r>
      <w:proofErr w:type="spellEnd"/>
      <w:r>
        <w:t>?</w:t>
      </w:r>
    </w:p>
    <w:p w14:paraId="04AF0E64" w14:textId="77777777" w:rsidR="008E3D2D" w:rsidRDefault="008E3D2D" w:rsidP="008E3D2D">
      <w:pPr>
        <w:pStyle w:val="Odstavecseseznamem"/>
      </w:pPr>
    </w:p>
    <w:p w14:paraId="419BDEBD" w14:textId="5E805EF5" w:rsidR="008E3D2D" w:rsidRDefault="008E3D2D" w:rsidP="008E3D2D">
      <w:pPr>
        <w:pStyle w:val="Odstavecseseznamem"/>
        <w:numPr>
          <w:ilvl w:val="0"/>
          <w:numId w:val="1"/>
        </w:numPr>
      </w:pPr>
      <w:r>
        <w:t>Která řeka tvoří přirozenou hranici mezi Řeckem a Tureckem?</w:t>
      </w:r>
    </w:p>
    <w:p w14:paraId="6A195FD3" w14:textId="77777777" w:rsidR="00171A3C" w:rsidRDefault="00171A3C" w:rsidP="00171A3C">
      <w:pPr>
        <w:pStyle w:val="Odstavecseseznamem"/>
      </w:pPr>
    </w:p>
    <w:p w14:paraId="307A97AC" w14:textId="3D80B3E5" w:rsidR="00171A3C" w:rsidRDefault="00171A3C" w:rsidP="008E3D2D">
      <w:pPr>
        <w:pStyle w:val="Odstavecseseznamem"/>
        <w:numPr>
          <w:ilvl w:val="0"/>
          <w:numId w:val="1"/>
        </w:numPr>
      </w:pPr>
      <w:r>
        <w:t xml:space="preserve">Kde se nachází a s čím je spojován ostrůvek </w:t>
      </w:r>
      <w:proofErr w:type="spellStart"/>
      <w:r>
        <w:t>Spinalonga</w:t>
      </w:r>
      <w:proofErr w:type="spellEnd"/>
      <w:r>
        <w:t>?</w:t>
      </w:r>
    </w:p>
    <w:p w14:paraId="450F64B8" w14:textId="77777777" w:rsidR="00171A3C" w:rsidRDefault="00171A3C" w:rsidP="00171A3C">
      <w:pPr>
        <w:pStyle w:val="Odstavecseseznamem"/>
      </w:pPr>
    </w:p>
    <w:p w14:paraId="56D1AE0F" w14:textId="0C2A2CA9" w:rsidR="00171A3C" w:rsidRDefault="00171A3C" w:rsidP="008E3D2D">
      <w:pPr>
        <w:pStyle w:val="Odstavecseseznamem"/>
        <w:numPr>
          <w:ilvl w:val="0"/>
          <w:numId w:val="1"/>
        </w:numPr>
      </w:pPr>
      <w:r>
        <w:t xml:space="preserve">Kdo ovládal Krétu po několik století, od 12. st. do r. 1669? Co znamená „synkretická“ kultura?  Vysvětlete na příkladu Kréty: </w:t>
      </w:r>
    </w:p>
    <w:p w14:paraId="3406CD7A" w14:textId="77777777" w:rsidR="008E3D2D" w:rsidRDefault="008E3D2D" w:rsidP="008E3D2D">
      <w:pPr>
        <w:pStyle w:val="Odstavecseseznamem"/>
      </w:pPr>
    </w:p>
    <w:p w14:paraId="758CC24C" w14:textId="28964B7B" w:rsidR="008E3D2D" w:rsidRDefault="008E3D2D" w:rsidP="008E3D2D">
      <w:pPr>
        <w:pStyle w:val="Odstavecseseznamem"/>
        <w:numPr>
          <w:ilvl w:val="0"/>
          <w:numId w:val="1"/>
        </w:numPr>
      </w:pPr>
      <w:r>
        <w:t>Jak se jmenuje nejvyšší vrchol Řecka, v jakém pohoří se nachází, kolik měří?</w:t>
      </w:r>
    </w:p>
    <w:p w14:paraId="706CED19" w14:textId="77777777" w:rsidR="00171A3C" w:rsidRDefault="00171A3C" w:rsidP="00171A3C">
      <w:pPr>
        <w:pStyle w:val="Odstavecseseznamem"/>
      </w:pPr>
    </w:p>
    <w:p w14:paraId="34991950" w14:textId="0E9DB2DE" w:rsidR="00171A3C" w:rsidRDefault="00171A3C" w:rsidP="008E3D2D">
      <w:pPr>
        <w:pStyle w:val="Odstavecseseznamem"/>
        <w:numPr>
          <w:ilvl w:val="0"/>
          <w:numId w:val="1"/>
        </w:numPr>
      </w:pPr>
      <w:r>
        <w:t>Na kterém řeckém ostrově se nachází „zkamenělý“ sekvojový les a jak vznikl?</w:t>
      </w:r>
    </w:p>
    <w:p w14:paraId="170866EC" w14:textId="77777777" w:rsidR="00075582" w:rsidRDefault="00075582" w:rsidP="00075582">
      <w:pPr>
        <w:pStyle w:val="Odstavecseseznamem"/>
      </w:pPr>
    </w:p>
    <w:p w14:paraId="1CA59316" w14:textId="53870002" w:rsidR="00075582" w:rsidRDefault="00075582" w:rsidP="008E3D2D">
      <w:pPr>
        <w:pStyle w:val="Odstavecseseznamem"/>
        <w:numPr>
          <w:ilvl w:val="0"/>
          <w:numId w:val="1"/>
        </w:numPr>
      </w:pPr>
      <w:r>
        <w:t>Ve kterém městě se koná největší řecký karneval?</w:t>
      </w:r>
    </w:p>
    <w:p w14:paraId="7D7EA3F9" w14:textId="77777777" w:rsidR="00D842C3" w:rsidRDefault="00D842C3" w:rsidP="00D842C3">
      <w:pPr>
        <w:pStyle w:val="Odstavecseseznamem"/>
      </w:pPr>
    </w:p>
    <w:p w14:paraId="663E4234" w14:textId="2D46D70B" w:rsidR="00D842C3" w:rsidRDefault="00D842C3" w:rsidP="008E3D2D">
      <w:pPr>
        <w:pStyle w:val="Odstavecseseznamem"/>
        <w:numPr>
          <w:ilvl w:val="0"/>
          <w:numId w:val="1"/>
        </w:numPr>
      </w:pPr>
      <w:r>
        <w:t>Uveďte nejhlubší kaňon světa a pohoří, ve kterém se nachází.</w:t>
      </w:r>
    </w:p>
    <w:p w14:paraId="05E6E515" w14:textId="77777777" w:rsidR="00D842C3" w:rsidRDefault="00D842C3" w:rsidP="00D842C3">
      <w:pPr>
        <w:pStyle w:val="Odstavecseseznamem"/>
      </w:pPr>
    </w:p>
    <w:p w14:paraId="56FB688E" w14:textId="3737C513" w:rsidR="00D842C3" w:rsidRDefault="00D842C3" w:rsidP="008E3D2D">
      <w:pPr>
        <w:pStyle w:val="Odstavecseseznamem"/>
        <w:numPr>
          <w:ilvl w:val="0"/>
          <w:numId w:val="1"/>
        </w:numPr>
      </w:pPr>
      <w:r>
        <w:t>Které řecké pohoří bylo zasvěcené Múzám?</w:t>
      </w:r>
    </w:p>
    <w:p w14:paraId="77D152CD" w14:textId="77777777" w:rsidR="00171A3C" w:rsidRDefault="00171A3C" w:rsidP="00171A3C">
      <w:pPr>
        <w:pStyle w:val="Odstavecseseznamem"/>
      </w:pPr>
    </w:p>
    <w:p w14:paraId="7FE10D8A" w14:textId="64B60481" w:rsidR="00171A3C" w:rsidRDefault="00171A3C" w:rsidP="008E3D2D">
      <w:pPr>
        <w:pStyle w:val="Odstavecseseznamem"/>
        <w:numPr>
          <w:ilvl w:val="0"/>
          <w:numId w:val="1"/>
        </w:numPr>
      </w:pPr>
      <w:r>
        <w:t>Kde se nachází pověstná pláž Matala a jaká je její historie?</w:t>
      </w:r>
    </w:p>
    <w:p w14:paraId="62846725" w14:textId="77777777" w:rsidR="00D842C3" w:rsidRDefault="00D842C3" w:rsidP="00D842C3">
      <w:pPr>
        <w:pStyle w:val="Odstavecseseznamem"/>
      </w:pPr>
    </w:p>
    <w:p w14:paraId="45AEEB44" w14:textId="02BA3135" w:rsidR="00D842C3" w:rsidRDefault="00D842C3" w:rsidP="008E3D2D">
      <w:pPr>
        <w:pStyle w:val="Odstavecseseznamem"/>
        <w:numPr>
          <w:ilvl w:val="0"/>
          <w:numId w:val="1"/>
        </w:numPr>
      </w:pPr>
      <w:r>
        <w:t>V jakém městě se nachází tzv. Bílá věž (</w:t>
      </w:r>
      <w:r>
        <w:rPr>
          <w:lang w:val="el-GR"/>
        </w:rPr>
        <w:t>Λευκός πύργος)</w:t>
      </w:r>
      <w:r>
        <w:t>? Jaké bylo její původní využití a k čemu slouží dnes?</w:t>
      </w:r>
    </w:p>
    <w:p w14:paraId="248E3011" w14:textId="77777777" w:rsidR="004E0918" w:rsidRDefault="004E0918" w:rsidP="004E0918">
      <w:pPr>
        <w:pStyle w:val="Odstavecseseznamem"/>
      </w:pPr>
    </w:p>
    <w:p w14:paraId="09FF5C8C" w14:textId="18F720A6" w:rsidR="004E0918" w:rsidRDefault="004E0918" w:rsidP="008E3D2D">
      <w:pPr>
        <w:pStyle w:val="Odstavecseseznamem"/>
        <w:numPr>
          <w:ilvl w:val="0"/>
          <w:numId w:val="1"/>
        </w:numPr>
      </w:pPr>
      <w:r>
        <w:t>Jaká kultura se rozvíjela na Krétě v době bronzové? Co je pro ni charakteristické? Uveďte alespoň tři centra.</w:t>
      </w:r>
    </w:p>
    <w:p w14:paraId="01B414AC" w14:textId="77777777" w:rsidR="004E0918" w:rsidRDefault="004E0918" w:rsidP="004E0918">
      <w:pPr>
        <w:pStyle w:val="Odstavecseseznamem"/>
      </w:pPr>
    </w:p>
    <w:p w14:paraId="7C6D21BC" w14:textId="2C5AB66B" w:rsidR="004E0918" w:rsidRDefault="004E0918" w:rsidP="008E3D2D">
      <w:pPr>
        <w:pStyle w:val="Odstavecseseznamem"/>
        <w:numPr>
          <w:ilvl w:val="0"/>
          <w:numId w:val="1"/>
        </w:numPr>
      </w:pPr>
      <w:r>
        <w:t>Jaká kultura se rozvíjela v době bronzové na Peloponésu? Co je pro ni charakteristické? Kdo byl jejím nositelem? Jaké písmo používali a pro jaký jazyk? Jak jsou spojeni s Homérovými eposy? Uveďte alespoň tři centra. Hlavní středisko velmi stručně popište.</w:t>
      </w:r>
    </w:p>
    <w:p w14:paraId="3F977571" w14:textId="77777777" w:rsidR="004E0918" w:rsidRDefault="004E0918" w:rsidP="004E0918">
      <w:pPr>
        <w:pStyle w:val="Odstavecseseznamem"/>
      </w:pPr>
    </w:p>
    <w:p w14:paraId="69035317" w14:textId="3B23DDD7" w:rsidR="004E0918" w:rsidRDefault="004E0918" w:rsidP="008E3D2D">
      <w:pPr>
        <w:pStyle w:val="Odstavecseseznamem"/>
        <w:numPr>
          <w:ilvl w:val="0"/>
          <w:numId w:val="1"/>
        </w:numPr>
      </w:pPr>
      <w:r>
        <w:t>Navrhněte turistický okruh po Peloponésu a odůvodněte (co v lokalitách turista potká).</w:t>
      </w:r>
    </w:p>
    <w:p w14:paraId="4EFBFE6D" w14:textId="77777777" w:rsidR="004E0918" w:rsidRDefault="004E0918" w:rsidP="004E0918">
      <w:pPr>
        <w:pStyle w:val="Odstavecseseznamem"/>
      </w:pPr>
    </w:p>
    <w:p w14:paraId="53B7D890" w14:textId="7949A48E" w:rsidR="004E0918" w:rsidRDefault="004E0918" w:rsidP="008E3D2D">
      <w:pPr>
        <w:pStyle w:val="Odstavecseseznamem"/>
        <w:numPr>
          <w:ilvl w:val="0"/>
          <w:numId w:val="1"/>
        </w:numPr>
      </w:pPr>
      <w:r>
        <w:t>Na kterém ostrově se podle mytologie narodili Artemis a Apollón? Jak tento ostrov souvisí s názvem souostroví, ve kterém se nachází?</w:t>
      </w:r>
    </w:p>
    <w:p w14:paraId="71C1DC31" w14:textId="77777777" w:rsidR="004E0918" w:rsidRDefault="004E0918" w:rsidP="004E0918">
      <w:pPr>
        <w:pStyle w:val="Odstavecseseznamem"/>
      </w:pPr>
    </w:p>
    <w:p w14:paraId="7FCCE032" w14:textId="325D9E71" w:rsidR="004E0918" w:rsidRDefault="004E0918" w:rsidP="008E3D2D">
      <w:pPr>
        <w:pStyle w:val="Odstavecseseznamem"/>
        <w:numPr>
          <w:ilvl w:val="0"/>
          <w:numId w:val="1"/>
        </w:numPr>
      </w:pPr>
      <w:r>
        <w:t>Na kterém ostrově z tohoto souostroví je chrám Panny Marie se zázračnou ikonou a poutní místo?</w:t>
      </w:r>
    </w:p>
    <w:p w14:paraId="31E28793" w14:textId="77777777" w:rsidR="004E0918" w:rsidRDefault="004E0918" w:rsidP="004E0918">
      <w:pPr>
        <w:pStyle w:val="Odstavecseseznamem"/>
      </w:pPr>
    </w:p>
    <w:p w14:paraId="78FA357A" w14:textId="558D7F43" w:rsidR="004E0918" w:rsidRDefault="004E0918" w:rsidP="008E3D2D">
      <w:pPr>
        <w:pStyle w:val="Odstavecseseznamem"/>
        <w:numPr>
          <w:ilvl w:val="0"/>
          <w:numId w:val="1"/>
        </w:numPr>
      </w:pPr>
      <w:r>
        <w:t>Jaké památky (z jakých období) jsou nejvýznamnější pro Soluň (alespoň dva typy památek a dvě období)</w:t>
      </w:r>
      <w:r w:rsidR="00A25436">
        <w:t>?</w:t>
      </w:r>
    </w:p>
    <w:p w14:paraId="755572E2" w14:textId="77777777" w:rsidR="004E0918" w:rsidRDefault="004E0918" w:rsidP="004E0918">
      <w:pPr>
        <w:pStyle w:val="Odstavecseseznamem"/>
      </w:pPr>
    </w:p>
    <w:p w14:paraId="5A9A87B8" w14:textId="0CAC4672" w:rsidR="004E0918" w:rsidRDefault="004E0918" w:rsidP="008E3D2D">
      <w:pPr>
        <w:pStyle w:val="Odstavecseseznamem"/>
        <w:numPr>
          <w:ilvl w:val="0"/>
          <w:numId w:val="1"/>
        </w:numPr>
      </w:pPr>
      <w:r>
        <w:t xml:space="preserve">Vyjmenujte </w:t>
      </w:r>
      <w:proofErr w:type="spellStart"/>
      <w:r>
        <w:t>Ionské</w:t>
      </w:r>
      <w:proofErr w:type="spellEnd"/>
      <w:r>
        <w:t xml:space="preserve"> ostrovy, doporučte jeden z nich a odůvodněte.</w:t>
      </w:r>
    </w:p>
    <w:p w14:paraId="567606B6" w14:textId="77777777" w:rsidR="004E0918" w:rsidRDefault="004E0918" w:rsidP="004E0918">
      <w:pPr>
        <w:pStyle w:val="Odstavecseseznamem"/>
      </w:pPr>
    </w:p>
    <w:p w14:paraId="3C85074E" w14:textId="59ED3732" w:rsidR="004E0918" w:rsidRDefault="004E0918" w:rsidP="008E3D2D">
      <w:pPr>
        <w:pStyle w:val="Odstavecseseznamem"/>
        <w:numPr>
          <w:ilvl w:val="0"/>
          <w:numId w:val="1"/>
        </w:numPr>
      </w:pPr>
      <w:r>
        <w:t>Popište (velmi stručně) čtyři hlavní památky na Akropoli, včetně datace.</w:t>
      </w:r>
    </w:p>
    <w:p w14:paraId="522B1E9D" w14:textId="77777777" w:rsidR="004E0918" w:rsidRDefault="004E0918" w:rsidP="004E0918">
      <w:pPr>
        <w:pStyle w:val="Odstavecseseznamem"/>
      </w:pPr>
    </w:p>
    <w:p w14:paraId="75A19056" w14:textId="174D9C71" w:rsidR="004E0918" w:rsidRDefault="004E0918" w:rsidP="008E3D2D">
      <w:pPr>
        <w:pStyle w:val="Odstavecseseznamem"/>
        <w:numPr>
          <w:ilvl w:val="0"/>
          <w:numId w:val="1"/>
        </w:numPr>
      </w:pPr>
      <w:r>
        <w:t>Kdo je autore</w:t>
      </w:r>
      <w:r w:rsidR="00E8538A">
        <w:t>m</w:t>
      </w:r>
      <w:r>
        <w:t xml:space="preserve"> soch Pallas Atény (původně v Parthenónu) a Dia Olympského (původně v Olympii). Dochovaly se?</w:t>
      </w:r>
    </w:p>
    <w:p w14:paraId="0324EA14" w14:textId="77777777" w:rsidR="004E0918" w:rsidRDefault="004E0918" w:rsidP="004E0918">
      <w:pPr>
        <w:pStyle w:val="Odstavecseseznamem"/>
      </w:pPr>
    </w:p>
    <w:p w14:paraId="40D9EB4E" w14:textId="0A4B8922" w:rsidR="004E0918" w:rsidRDefault="004E0918" w:rsidP="008E3D2D">
      <w:pPr>
        <w:pStyle w:val="Odstavecseseznamem"/>
        <w:numPr>
          <w:ilvl w:val="0"/>
          <w:numId w:val="1"/>
        </w:numPr>
      </w:pPr>
      <w:r>
        <w:t>Kolik obyvatel má Řecko a kolik konglomerace Atény-</w:t>
      </w:r>
      <w:proofErr w:type="spellStart"/>
      <w:r>
        <w:t>Pireus</w:t>
      </w:r>
      <w:proofErr w:type="spellEnd"/>
      <w:r>
        <w:t>?</w:t>
      </w:r>
    </w:p>
    <w:p w14:paraId="111CC7BB" w14:textId="77777777" w:rsidR="00C30ACD" w:rsidRDefault="00C30ACD" w:rsidP="00C30ACD">
      <w:pPr>
        <w:pStyle w:val="Odstavecseseznamem"/>
      </w:pPr>
    </w:p>
    <w:p w14:paraId="546DBDF2" w14:textId="4A6A01DA" w:rsidR="00C30ACD" w:rsidRDefault="00C30ACD" w:rsidP="008E3D2D">
      <w:pPr>
        <w:pStyle w:val="Odstavecseseznamem"/>
        <w:numPr>
          <w:ilvl w:val="0"/>
          <w:numId w:val="1"/>
        </w:numPr>
      </w:pPr>
      <w:r>
        <w:t xml:space="preserve">V jakých řeckých regionech se nachází města </w:t>
      </w:r>
      <w:proofErr w:type="spellStart"/>
      <w:r>
        <w:t>Kavala</w:t>
      </w:r>
      <w:proofErr w:type="spellEnd"/>
      <w:r>
        <w:t xml:space="preserve">, </w:t>
      </w:r>
      <w:proofErr w:type="spellStart"/>
      <w:r>
        <w:t>Ioannina</w:t>
      </w:r>
      <w:proofErr w:type="spellEnd"/>
      <w:r>
        <w:t xml:space="preserve"> a Larisa?</w:t>
      </w:r>
    </w:p>
    <w:p w14:paraId="7D7569C1" w14:textId="77777777" w:rsidR="00C30ACD" w:rsidRDefault="00C30ACD" w:rsidP="00C30ACD">
      <w:pPr>
        <w:pStyle w:val="Odstavecseseznamem"/>
      </w:pPr>
    </w:p>
    <w:p w14:paraId="2C3EBA14" w14:textId="6225DA75" w:rsidR="00C30ACD" w:rsidRDefault="00C30ACD" w:rsidP="008E3D2D">
      <w:pPr>
        <w:pStyle w:val="Odstavecseseznamem"/>
        <w:numPr>
          <w:ilvl w:val="0"/>
          <w:numId w:val="1"/>
        </w:numPr>
      </w:pPr>
      <w:r>
        <w:t xml:space="preserve">Co jsou </w:t>
      </w:r>
      <w:proofErr w:type="spellStart"/>
      <w:r>
        <w:t>Zagorochoria</w:t>
      </w:r>
      <w:proofErr w:type="spellEnd"/>
      <w:r>
        <w:t>?</w:t>
      </w:r>
    </w:p>
    <w:p w14:paraId="43B6D8AA" w14:textId="77777777" w:rsidR="00C30ACD" w:rsidRDefault="00C30ACD" w:rsidP="00C30ACD">
      <w:pPr>
        <w:pStyle w:val="Odstavecseseznamem"/>
      </w:pPr>
    </w:p>
    <w:p w14:paraId="225C22FC" w14:textId="08F9F675" w:rsidR="00C30ACD" w:rsidRDefault="00C30ACD" w:rsidP="008E3D2D">
      <w:pPr>
        <w:pStyle w:val="Odstavecseseznamem"/>
        <w:numPr>
          <w:ilvl w:val="0"/>
          <w:numId w:val="1"/>
        </w:numPr>
      </w:pPr>
      <w:r>
        <w:lastRenderedPageBreak/>
        <w:t>Podle kterého kalendáře se v Řecku slaví Vánoce? Vyjmenujte alespoň dvě řecká vánoční cukroví.</w:t>
      </w:r>
    </w:p>
    <w:p w14:paraId="452BD81B" w14:textId="77777777" w:rsidR="00C30ACD" w:rsidRDefault="00C30ACD" w:rsidP="00C30ACD">
      <w:pPr>
        <w:pStyle w:val="Odstavecseseznamem"/>
      </w:pPr>
    </w:p>
    <w:p w14:paraId="140955C3" w14:textId="285963CF" w:rsidR="00C30ACD" w:rsidRDefault="00C30ACD" w:rsidP="008E3D2D">
      <w:pPr>
        <w:pStyle w:val="Odstavecseseznamem"/>
        <w:numPr>
          <w:ilvl w:val="0"/>
          <w:numId w:val="1"/>
        </w:numPr>
      </w:pPr>
      <w:r>
        <w:t xml:space="preserve">Co je </w:t>
      </w:r>
      <w:proofErr w:type="spellStart"/>
      <w:r>
        <w:t>dakos</w:t>
      </w:r>
      <w:proofErr w:type="spellEnd"/>
      <w:r>
        <w:t xml:space="preserve"> (</w:t>
      </w:r>
      <w:r>
        <w:rPr>
          <w:lang w:val="el-GR"/>
        </w:rPr>
        <w:t xml:space="preserve">ντάκος) </w:t>
      </w:r>
      <w:r>
        <w:t xml:space="preserve">a </w:t>
      </w:r>
      <w:proofErr w:type="spellStart"/>
      <w:r>
        <w:t>kakavia</w:t>
      </w:r>
      <w:proofErr w:type="spellEnd"/>
      <w:r>
        <w:t xml:space="preserve"> (</w:t>
      </w:r>
      <w:r>
        <w:rPr>
          <w:lang w:val="el-GR"/>
        </w:rPr>
        <w:t>κακαβιά)</w:t>
      </w:r>
      <w:r>
        <w:t>?</w:t>
      </w:r>
    </w:p>
    <w:p w14:paraId="15021535" w14:textId="77777777" w:rsidR="00C30ACD" w:rsidRDefault="00C30ACD" w:rsidP="00C30ACD">
      <w:pPr>
        <w:pStyle w:val="Odstavecseseznamem"/>
      </w:pPr>
    </w:p>
    <w:p w14:paraId="0478452A" w14:textId="6FA39C53" w:rsidR="00C30ACD" w:rsidRDefault="00C30ACD" w:rsidP="008E3D2D">
      <w:pPr>
        <w:pStyle w:val="Odstavecseseznamem"/>
        <w:numPr>
          <w:ilvl w:val="0"/>
          <w:numId w:val="1"/>
        </w:numPr>
      </w:pPr>
      <w:r>
        <w:t xml:space="preserve">Kde byste našli pláž </w:t>
      </w:r>
      <w:proofErr w:type="spellStart"/>
      <w:r>
        <w:t>Elafonisi</w:t>
      </w:r>
      <w:proofErr w:type="spellEnd"/>
      <w:r>
        <w:t xml:space="preserve"> a soutěsku Samaria?</w:t>
      </w:r>
    </w:p>
    <w:p w14:paraId="763A9974" w14:textId="77777777" w:rsidR="00C30ACD" w:rsidRDefault="00C30ACD" w:rsidP="00C30ACD">
      <w:pPr>
        <w:pStyle w:val="Odstavecseseznamem"/>
      </w:pPr>
    </w:p>
    <w:p w14:paraId="0F602365" w14:textId="761C4991" w:rsidR="00C30ACD" w:rsidRDefault="00C30ACD" w:rsidP="008E3D2D">
      <w:pPr>
        <w:pStyle w:val="Odstavecseseznamem"/>
        <w:numPr>
          <w:ilvl w:val="0"/>
          <w:numId w:val="1"/>
        </w:numPr>
      </w:pPr>
      <w:r>
        <w:t>Pro který řecký ostrov je charakteristické působení řádu Johanitů, jaké památky se z té doby dochovaly?</w:t>
      </w:r>
    </w:p>
    <w:p w14:paraId="1C103562" w14:textId="77777777" w:rsidR="00C30ACD" w:rsidRDefault="00C30ACD" w:rsidP="00C30ACD">
      <w:pPr>
        <w:pStyle w:val="Odstavecseseznamem"/>
      </w:pPr>
    </w:p>
    <w:p w14:paraId="320F9D3F" w14:textId="37195295" w:rsidR="00C30ACD" w:rsidRDefault="00C30ACD" w:rsidP="008E3D2D">
      <w:pPr>
        <w:pStyle w:val="Odstavecseseznamem"/>
        <w:numPr>
          <w:ilvl w:val="0"/>
          <w:numId w:val="1"/>
        </w:numPr>
      </w:pPr>
      <w:r>
        <w:t xml:space="preserve">Co je </w:t>
      </w:r>
      <w:proofErr w:type="spellStart"/>
      <w:r w:rsidR="00A25436">
        <w:t>A</w:t>
      </w:r>
      <w:r>
        <w:t>skl</w:t>
      </w:r>
      <w:r w:rsidR="00A25436">
        <w:t>é</w:t>
      </w:r>
      <w:r>
        <w:t>peion</w:t>
      </w:r>
      <w:proofErr w:type="spellEnd"/>
      <w:r>
        <w:t xml:space="preserve"> a kde se nachází nejvýznamnější památka tohoto typu v Řecku?</w:t>
      </w:r>
    </w:p>
    <w:p w14:paraId="5E44D388" w14:textId="77777777" w:rsidR="00C30ACD" w:rsidRDefault="00C30ACD" w:rsidP="00C30ACD">
      <w:pPr>
        <w:pStyle w:val="Odstavecseseznamem"/>
      </w:pPr>
    </w:p>
    <w:p w14:paraId="3549761C" w14:textId="145FB0C1" w:rsidR="00C30ACD" w:rsidRDefault="00C30ACD" w:rsidP="008E3D2D">
      <w:pPr>
        <w:pStyle w:val="Odstavecseseznamem"/>
        <w:numPr>
          <w:ilvl w:val="0"/>
          <w:numId w:val="1"/>
        </w:numPr>
      </w:pPr>
      <w:r>
        <w:t>Uveďte alespoň dvě</w:t>
      </w:r>
      <w:r w:rsidR="00A25436">
        <w:t xml:space="preserve"> z hlediska fauny a flóry zajímavé oblasti v Řecku (biotopy apod.).</w:t>
      </w:r>
    </w:p>
    <w:p w14:paraId="5A011C5F" w14:textId="77777777" w:rsidR="00E8538A" w:rsidRDefault="00E8538A" w:rsidP="00E8538A">
      <w:pPr>
        <w:pStyle w:val="Odstavecseseznamem"/>
      </w:pPr>
    </w:p>
    <w:p w14:paraId="57685E93" w14:textId="39ACC367" w:rsidR="00E8538A" w:rsidRPr="008E3D2D" w:rsidRDefault="00E8538A" w:rsidP="008E3D2D">
      <w:pPr>
        <w:pStyle w:val="Odstavecseseznamem"/>
        <w:numPr>
          <w:ilvl w:val="0"/>
          <w:numId w:val="1"/>
        </w:numPr>
      </w:pPr>
      <w:r>
        <w:t xml:space="preserve">Vysvětlete řecký pojem </w:t>
      </w:r>
      <w:proofErr w:type="spellStart"/>
      <w:r w:rsidRPr="00E8538A">
        <w:rPr>
          <w:i/>
          <w:iCs/>
        </w:rPr>
        <w:t>epitafios</w:t>
      </w:r>
      <w:proofErr w:type="spellEnd"/>
      <w:r>
        <w:t>.</w:t>
      </w:r>
    </w:p>
    <w:sectPr w:rsidR="00E8538A" w:rsidRPr="008E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E3374"/>
    <w:multiLevelType w:val="hybridMultilevel"/>
    <w:tmpl w:val="70305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532D3"/>
    <w:multiLevelType w:val="hybridMultilevel"/>
    <w:tmpl w:val="3D6CDE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57AFD"/>
    <w:multiLevelType w:val="hybridMultilevel"/>
    <w:tmpl w:val="8DF69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70A19"/>
    <w:multiLevelType w:val="hybridMultilevel"/>
    <w:tmpl w:val="BFA0F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143538">
    <w:abstractNumId w:val="0"/>
  </w:num>
  <w:num w:numId="2" w16cid:durableId="2002075172">
    <w:abstractNumId w:val="1"/>
  </w:num>
  <w:num w:numId="3" w16cid:durableId="481388475">
    <w:abstractNumId w:val="2"/>
  </w:num>
  <w:num w:numId="4" w16cid:durableId="1821388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2D"/>
    <w:rsid w:val="00075582"/>
    <w:rsid w:val="00171A3C"/>
    <w:rsid w:val="004E0918"/>
    <w:rsid w:val="00822F4D"/>
    <w:rsid w:val="008B0159"/>
    <w:rsid w:val="008E3D2D"/>
    <w:rsid w:val="00A25436"/>
    <w:rsid w:val="00C30ACD"/>
    <w:rsid w:val="00D74A72"/>
    <w:rsid w:val="00D842C3"/>
    <w:rsid w:val="00E8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8E4B"/>
  <w15:chartTrackingRefBased/>
  <w15:docId w15:val="{BAA0E7DE-7905-43CE-8103-46860B4D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2</cp:revision>
  <dcterms:created xsi:type="dcterms:W3CDTF">2023-05-29T21:44:00Z</dcterms:created>
  <dcterms:modified xsi:type="dcterms:W3CDTF">2023-05-30T06:06:00Z</dcterms:modified>
</cp:coreProperties>
</file>