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EFC9" w14:textId="77777777" w:rsidR="00F47F2F" w:rsidRPr="00B132F1" w:rsidRDefault="00F47F2F" w:rsidP="00F47F2F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B132F1">
        <w:rPr>
          <w:rFonts w:ascii="Abadi" w:hAnsi="Abadi"/>
          <w:b/>
          <w:bCs/>
          <w:sz w:val="24"/>
          <w:szCs w:val="24"/>
          <w:u w:val="single"/>
          <w:lang w:val="fr-FR"/>
        </w:rPr>
        <w:t>Exercice 1 : Place les phrases dans les bulles.</w:t>
      </w:r>
    </w:p>
    <w:p w14:paraId="3C03B215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6562CC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7D359298" wp14:editId="0B45C36A">
            <wp:simplePos x="0" y="0"/>
            <wp:positionH relativeFrom="column">
              <wp:posOffset>-289560</wp:posOffset>
            </wp:positionH>
            <wp:positionV relativeFrom="paragraph">
              <wp:posOffset>342265</wp:posOffset>
            </wp:positionV>
            <wp:extent cx="6490970" cy="3238500"/>
            <wp:effectExtent l="0" t="0" r="5080" b="0"/>
            <wp:wrapThrough wrapText="bothSides">
              <wp:wrapPolygon edited="0">
                <wp:start x="0" y="0"/>
                <wp:lineTo x="0" y="21473"/>
                <wp:lineTo x="21554" y="21473"/>
                <wp:lineTo x="21554" y="0"/>
                <wp:lineTo x="0" y="0"/>
              </wp:wrapPolygon>
            </wp:wrapThrough>
            <wp:docPr id="1919757703" name="Obrázok 1" descr="Obrázok, na ktorom je náčrt, kresba, obrysy, ilustrác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57703" name="Obrázok 1" descr="Obrázok, na ktorom je náčrt, kresba, obrysy, ilustrácia&#10;&#10;Automaticky generovaný popi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97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3B514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8D6BE38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14C5138" w14:textId="77777777" w:rsidR="00F47F2F" w:rsidRPr="00AB0A8A" w:rsidRDefault="00F47F2F" w:rsidP="00F47F2F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AB0A8A">
        <w:rPr>
          <w:rFonts w:ascii="Abadi" w:hAnsi="Abadi"/>
          <w:b/>
          <w:bCs/>
          <w:sz w:val="24"/>
          <w:szCs w:val="24"/>
          <w:u w:val="single"/>
          <w:lang w:val="fr-FR"/>
        </w:rPr>
        <w:t>Exercice 2 : Associe et imagine les réponses.</w:t>
      </w:r>
    </w:p>
    <w:p w14:paraId="47D4BA51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AB0A8A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0288" behindDoc="0" locked="0" layoutInCell="1" allowOverlap="1" wp14:anchorId="0E666618" wp14:editId="09675D1F">
            <wp:simplePos x="0" y="0"/>
            <wp:positionH relativeFrom="margin">
              <wp:align>center</wp:align>
            </wp:positionH>
            <wp:positionV relativeFrom="paragraph">
              <wp:posOffset>401955</wp:posOffset>
            </wp:positionV>
            <wp:extent cx="6926580" cy="1330960"/>
            <wp:effectExtent l="0" t="0" r="7620" b="2540"/>
            <wp:wrapThrough wrapText="bothSides">
              <wp:wrapPolygon edited="0">
                <wp:start x="0" y="0"/>
                <wp:lineTo x="0" y="21332"/>
                <wp:lineTo x="21564" y="21332"/>
                <wp:lineTo x="21564" y="0"/>
                <wp:lineTo x="0" y="0"/>
              </wp:wrapPolygon>
            </wp:wrapThrough>
            <wp:docPr id="428240166" name="Obrázok 1" descr="Obrázok, na ktorom je text, potvrdenie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40166" name="Obrázok 1" descr="Obrázok, na ktorom je text, potvrdenie, písmo, snímka obrazovky&#10;&#10;Automaticky generovaný popi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CA19F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4D135B0" w14:textId="5725428D" w:rsidR="00F47F2F" w:rsidRPr="004A398D" w:rsidRDefault="00F47F2F" w:rsidP="00F47F2F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4A398D">
        <w:rPr>
          <w:rFonts w:ascii="Abadi" w:hAnsi="Abadi"/>
          <w:b/>
          <w:bCs/>
          <w:sz w:val="24"/>
          <w:szCs w:val="24"/>
          <w:u w:val="single"/>
          <w:lang w:val="fr-FR"/>
        </w:rPr>
        <w:t>Exercice 3 : Compl</w:t>
      </w:r>
      <w:r w:rsidR="00737AF1" w:rsidRPr="00737AF1">
        <w:rPr>
          <w:rFonts w:ascii="Abadi" w:hAnsi="Abadi"/>
          <w:b/>
          <w:bCs/>
          <w:sz w:val="24"/>
          <w:szCs w:val="24"/>
          <w:u w:val="single"/>
          <w:lang w:val="fr-FR"/>
        </w:rPr>
        <w:t>è</w:t>
      </w:r>
      <w:r w:rsidRPr="004A398D">
        <w:rPr>
          <w:rFonts w:ascii="Abadi" w:hAnsi="Abadi"/>
          <w:b/>
          <w:bCs/>
          <w:sz w:val="24"/>
          <w:szCs w:val="24"/>
          <w:u w:val="single"/>
          <w:lang w:val="fr-FR"/>
        </w:rPr>
        <w:t>te avec un mot interrogatif.</w:t>
      </w:r>
    </w:p>
    <w:p w14:paraId="4905947A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61DE99A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4A398D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1312" behindDoc="0" locked="0" layoutInCell="1" allowOverlap="1" wp14:anchorId="5D6C1CCA" wp14:editId="179969DF">
            <wp:simplePos x="0" y="0"/>
            <wp:positionH relativeFrom="margin">
              <wp:align>left</wp:align>
            </wp:positionH>
            <wp:positionV relativeFrom="paragraph">
              <wp:posOffset>-116205</wp:posOffset>
            </wp:positionV>
            <wp:extent cx="4282440" cy="2105025"/>
            <wp:effectExtent l="0" t="0" r="3810" b="9525"/>
            <wp:wrapThrough wrapText="bothSides">
              <wp:wrapPolygon edited="0">
                <wp:start x="0" y="0"/>
                <wp:lineTo x="0" y="21502"/>
                <wp:lineTo x="21523" y="21502"/>
                <wp:lineTo x="21523" y="0"/>
                <wp:lineTo x="0" y="0"/>
              </wp:wrapPolygon>
            </wp:wrapThrough>
            <wp:docPr id="415134233" name="Obrázok 1" descr="Obrázok, na ktorom je text, písmo, snímka obrazovky, dokumen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34233" name="Obrázok 1" descr="Obrázok, na ktorom je text, písmo, snímka obrazovky, dokument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7BE9D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C788F08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38142BCE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8E14816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597746B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E5A1399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 </w:t>
      </w:r>
    </w:p>
    <w:p w14:paraId="70AEAF9E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8BBDA12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0471E3A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9A9C6C6" w14:textId="77777777" w:rsidR="00F47F2F" w:rsidRPr="0047783E" w:rsidRDefault="00F47F2F" w:rsidP="00F47F2F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47783E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Exercice 4 : Transforme les phrases avec « est-ce que ».</w:t>
      </w:r>
    </w:p>
    <w:p w14:paraId="513B526D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C55158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2336" behindDoc="0" locked="0" layoutInCell="1" allowOverlap="1" wp14:anchorId="737F467B" wp14:editId="74BFDEE8">
            <wp:simplePos x="0" y="0"/>
            <wp:positionH relativeFrom="page">
              <wp:align>right</wp:align>
            </wp:positionH>
            <wp:positionV relativeFrom="paragraph">
              <wp:posOffset>314325</wp:posOffset>
            </wp:positionV>
            <wp:extent cx="6774180" cy="1071245"/>
            <wp:effectExtent l="0" t="0" r="7620" b="0"/>
            <wp:wrapThrough wrapText="bothSides">
              <wp:wrapPolygon edited="0">
                <wp:start x="0" y="0"/>
                <wp:lineTo x="0" y="21126"/>
                <wp:lineTo x="21564" y="21126"/>
                <wp:lineTo x="21564" y="0"/>
                <wp:lineTo x="0" y="0"/>
              </wp:wrapPolygon>
            </wp:wrapThrough>
            <wp:docPr id="619624678" name="Obrázok 1" descr="Obrázok, na ktorom je text, potvrdenie, písmo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24678" name="Obrázok 1" descr="Obrázok, na ktorom je text, potvrdenie, písmo, snímka obrazovky&#10;&#10;Automaticky generovaný popi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5F7C9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A8FD235" w14:textId="77777777" w:rsidR="00F47F2F" w:rsidRPr="009A0950" w:rsidRDefault="00F47F2F" w:rsidP="00F47F2F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9A0950">
        <w:rPr>
          <w:rFonts w:ascii="Abadi" w:hAnsi="Abadi"/>
          <w:b/>
          <w:bCs/>
          <w:sz w:val="24"/>
          <w:szCs w:val="24"/>
          <w:u w:val="single"/>
          <w:lang w:val="fr-FR"/>
        </w:rPr>
        <w:t>Exercice 5 : Associe et écris les phrase</w:t>
      </w:r>
      <w:r>
        <w:rPr>
          <w:rFonts w:ascii="Abadi" w:hAnsi="Abadi"/>
          <w:b/>
          <w:bCs/>
          <w:sz w:val="24"/>
          <w:szCs w:val="24"/>
          <w:u w:val="single"/>
          <w:lang w:val="fr-FR"/>
        </w:rPr>
        <w:t>s.</w:t>
      </w:r>
    </w:p>
    <w:p w14:paraId="4A7FFC37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4B0323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3360" behindDoc="0" locked="0" layoutInCell="1" allowOverlap="1" wp14:anchorId="7FD75ECB" wp14:editId="045C7CF9">
            <wp:simplePos x="0" y="0"/>
            <wp:positionH relativeFrom="margin">
              <wp:posOffset>-221615</wp:posOffset>
            </wp:positionH>
            <wp:positionV relativeFrom="paragraph">
              <wp:posOffset>321945</wp:posOffset>
            </wp:positionV>
            <wp:extent cx="6562725" cy="1433195"/>
            <wp:effectExtent l="0" t="0" r="9525" b="0"/>
            <wp:wrapThrough wrapText="bothSides">
              <wp:wrapPolygon edited="0">
                <wp:start x="0" y="0"/>
                <wp:lineTo x="0" y="21246"/>
                <wp:lineTo x="21569" y="21246"/>
                <wp:lineTo x="21569" y="0"/>
                <wp:lineTo x="0" y="0"/>
              </wp:wrapPolygon>
            </wp:wrapThrough>
            <wp:docPr id="485920385" name="Obrázok 1" descr="Obrázok, na ktorom je text, snímka obrazovky, písmo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20385" name="Obrázok 1" descr="Obrázok, na ktorom je text, snímka obrazovky, písmo, rad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BB654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58E8105" w14:textId="77777777" w:rsidR="00F47F2F" w:rsidRPr="004B0323" w:rsidRDefault="00F47F2F" w:rsidP="00F47F2F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4B0323">
        <w:rPr>
          <w:rFonts w:ascii="Abadi" w:hAnsi="Abadi"/>
          <w:b/>
          <w:bCs/>
          <w:sz w:val="24"/>
          <w:szCs w:val="24"/>
          <w:u w:val="single"/>
          <w:lang w:val="fr-FR"/>
        </w:rPr>
        <w:t>Exercice 6 : Associe.</w:t>
      </w:r>
    </w:p>
    <w:p w14:paraId="16F861C1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074AE2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4384" behindDoc="0" locked="0" layoutInCell="1" allowOverlap="1" wp14:anchorId="6B330D3C" wp14:editId="208F9A27">
            <wp:simplePos x="0" y="0"/>
            <wp:positionH relativeFrom="margin">
              <wp:align>center</wp:align>
            </wp:positionH>
            <wp:positionV relativeFrom="paragraph">
              <wp:posOffset>367665</wp:posOffset>
            </wp:positionV>
            <wp:extent cx="6392545" cy="1226820"/>
            <wp:effectExtent l="0" t="0" r="8255" b="0"/>
            <wp:wrapThrough wrapText="bothSides">
              <wp:wrapPolygon edited="0">
                <wp:start x="0" y="0"/>
                <wp:lineTo x="0" y="21130"/>
                <wp:lineTo x="21564" y="21130"/>
                <wp:lineTo x="21564" y="0"/>
                <wp:lineTo x="0" y="0"/>
              </wp:wrapPolygon>
            </wp:wrapThrough>
            <wp:docPr id="583666561" name="Obrázok 1" descr="Obrázok, na ktorom je náčrt, obrysy, kresba, ilustrác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66561" name="Obrázok 1" descr="Obrázok, na ktorom je náčrt, obrysy, kresba, ilustrácia&#10;&#10;Automaticky generovaný popi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AE0C9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F1E5748" w14:textId="4DFA8B9C" w:rsidR="00F47F2F" w:rsidRPr="003C45B1" w:rsidRDefault="00F47F2F" w:rsidP="00F47F2F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C45B1">
        <w:rPr>
          <w:rFonts w:ascii="Abadi" w:hAnsi="Abadi"/>
          <w:b/>
          <w:bCs/>
          <w:sz w:val="24"/>
          <w:szCs w:val="24"/>
          <w:u w:val="single"/>
          <w:lang w:val="fr-FR"/>
        </w:rPr>
        <w:t>Exercice 7 : Compl</w:t>
      </w:r>
      <w:r w:rsidR="00737AF1" w:rsidRPr="00737AF1">
        <w:rPr>
          <w:rFonts w:ascii="Abadi" w:hAnsi="Abadi"/>
          <w:b/>
          <w:bCs/>
          <w:sz w:val="24"/>
          <w:szCs w:val="24"/>
          <w:u w:val="single"/>
          <w:lang w:val="fr-FR"/>
        </w:rPr>
        <w:t>è</w:t>
      </w:r>
      <w:r w:rsidRPr="003C45B1">
        <w:rPr>
          <w:rFonts w:ascii="Abadi" w:hAnsi="Abadi"/>
          <w:b/>
          <w:bCs/>
          <w:sz w:val="24"/>
          <w:szCs w:val="24"/>
          <w:u w:val="single"/>
          <w:lang w:val="fr-FR"/>
        </w:rPr>
        <w:t>te le texte avec les mots suivants.</w:t>
      </w:r>
    </w:p>
    <w:p w14:paraId="7A07644E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3C45B1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65408" behindDoc="0" locked="0" layoutInCell="1" allowOverlap="1" wp14:anchorId="40199E9D" wp14:editId="31E6BBB6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6041390" cy="2294890"/>
            <wp:effectExtent l="0" t="0" r="0" b="0"/>
            <wp:wrapThrough wrapText="bothSides">
              <wp:wrapPolygon edited="0">
                <wp:start x="0" y="0"/>
                <wp:lineTo x="0" y="21337"/>
                <wp:lineTo x="21523" y="21337"/>
                <wp:lineTo x="21523" y="0"/>
                <wp:lineTo x="0" y="0"/>
              </wp:wrapPolygon>
            </wp:wrapThrough>
            <wp:docPr id="745189945" name="Obrázok 1" descr="Obrázok, na ktorom je text, náčrt, list,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89945" name="Obrázok 1" descr="Obrázok, na ktorom je text, náčrt, list, kresba&#10;&#10;Automaticky generovaný popi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00DFC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7F452395" w14:textId="77777777" w:rsidR="00F47F2F" w:rsidRDefault="00F47F2F" w:rsidP="00F47F2F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l’hôpital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– le médecin – des médicaments – me soigner – guérir – rester au lit</w:t>
      </w:r>
    </w:p>
    <w:p w14:paraId="1A72FD52" w14:textId="77777777" w:rsidR="00F47F2F" w:rsidRPr="00E84E10" w:rsidRDefault="00F47F2F" w:rsidP="00F47F2F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E84E10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Exercice 8 : Nomme les parties du corps.</w:t>
      </w:r>
    </w:p>
    <w:p w14:paraId="486D05BC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E84E10">
        <w:rPr>
          <w:rFonts w:ascii="Abadi" w:hAnsi="Abadi"/>
          <w:b/>
          <w:bCs/>
          <w:noProof/>
          <w:sz w:val="24"/>
          <w:szCs w:val="24"/>
          <w:lang w:val="fr-FR"/>
        </w:rPr>
        <w:drawing>
          <wp:anchor distT="0" distB="0" distL="114300" distR="114300" simplePos="0" relativeHeight="251666432" behindDoc="0" locked="0" layoutInCell="1" allowOverlap="1" wp14:anchorId="7BBC0450" wp14:editId="76FE7109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5998845" cy="3413760"/>
            <wp:effectExtent l="0" t="0" r="1905" b="0"/>
            <wp:wrapThrough wrapText="bothSides">
              <wp:wrapPolygon edited="0">
                <wp:start x="0" y="0"/>
                <wp:lineTo x="0" y="21455"/>
                <wp:lineTo x="21538" y="21455"/>
                <wp:lineTo x="21538" y="0"/>
                <wp:lineTo x="0" y="0"/>
              </wp:wrapPolygon>
            </wp:wrapThrough>
            <wp:docPr id="910246864" name="Obrázok 1" descr="Obrázok, na ktorom je náčrt, kresba, obrysy, kostr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46864" name="Obrázok 1" descr="Obrázok, na ktorom je náčrt, kresba, obrysy, kostra&#10;&#10;Automaticky generovaný pop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1DA10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25974658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37727017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3C42FF31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7144D6A9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78EC05C1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11A5C0C4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1EE0D83A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32D3E550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06110967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56A27801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31E2920F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5C0A1F2A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0B5A86AC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2AED23FE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668A80E4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6A7F9ED1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3CFC98A9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417951FA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664AC1B4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5CF60715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657A91A9" w14:textId="77777777" w:rsidR="00F47F2F" w:rsidRDefault="00F47F2F" w:rsidP="00F47F2F">
      <w:pPr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</w:p>
    <w:p w14:paraId="5774DEA9" w14:textId="77777777" w:rsidR="00E16099" w:rsidRPr="00F47F2F" w:rsidRDefault="00E16099" w:rsidP="00600142">
      <w:pPr>
        <w:spacing w:after="0"/>
        <w:rPr>
          <w:lang w:val="fr-FR"/>
        </w:rPr>
      </w:pPr>
    </w:p>
    <w:sectPr w:rsidR="00E16099" w:rsidRPr="00F47F2F" w:rsidSect="00210B8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42"/>
    <w:rsid w:val="00210B84"/>
    <w:rsid w:val="005E0683"/>
    <w:rsid w:val="00600142"/>
    <w:rsid w:val="00737AF1"/>
    <w:rsid w:val="00E16099"/>
    <w:rsid w:val="00F4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58FB"/>
  <w15:chartTrackingRefBased/>
  <w15:docId w15:val="{D2FE7AB4-EB0E-4F02-AC23-EF244267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7F2F"/>
  </w:style>
  <w:style w:type="paragraph" w:styleId="Nadpis1">
    <w:name w:val="heading 1"/>
    <w:basedOn w:val="Normlny"/>
    <w:next w:val="Normlny"/>
    <w:link w:val="Nadpis1Char"/>
    <w:uiPriority w:val="9"/>
    <w:qFormat/>
    <w:rsid w:val="00600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0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0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0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00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00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00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00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00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0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0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0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0014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0014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001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001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001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0014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00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0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00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00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0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0014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0014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0014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0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014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00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3</cp:revision>
  <dcterms:created xsi:type="dcterms:W3CDTF">2024-03-08T17:06:00Z</dcterms:created>
  <dcterms:modified xsi:type="dcterms:W3CDTF">2024-03-12T18:26:00Z</dcterms:modified>
</cp:coreProperties>
</file>