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C3" w:rsidRPr="00075AC3" w:rsidRDefault="00075AC3" w:rsidP="00075AC3">
      <w:pPr>
        <w:rPr>
          <w:b/>
        </w:rPr>
      </w:pPr>
      <w:proofErr w:type="spellStart"/>
      <w:r w:rsidRPr="00075AC3">
        <w:rPr>
          <w:b/>
        </w:rPr>
        <w:t>Pasado</w:t>
      </w:r>
      <w:proofErr w:type="spellEnd"/>
      <w:r w:rsidRPr="00075AC3">
        <w:rPr>
          <w:b/>
        </w:rPr>
        <w:t xml:space="preserve">. </w:t>
      </w:r>
      <w:proofErr w:type="spellStart"/>
      <w:r w:rsidRPr="00075AC3">
        <w:rPr>
          <w:b/>
        </w:rPr>
        <w:t>Traducción</w:t>
      </w:r>
      <w:proofErr w:type="spellEnd"/>
      <w:r w:rsidRPr="00075AC3">
        <w:rPr>
          <w:b/>
        </w:rPr>
        <w:t>.</w:t>
      </w:r>
      <w:bookmarkStart w:id="0" w:name="_GoBack"/>
      <w:bookmarkEnd w:id="0"/>
    </w:p>
    <w:p w:rsidR="009650A2" w:rsidRDefault="00075AC3" w:rsidP="00075AC3">
      <w:pPr>
        <w:pStyle w:val="Odstavecseseznamem"/>
        <w:numPr>
          <w:ilvl w:val="0"/>
          <w:numId w:val="1"/>
        </w:numPr>
      </w:pPr>
      <w:r>
        <w:t>Jenom jsme se opalovali, potápěli a koupali. Byla to úžasná dovolená.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>Můj přítel včera uvařil úžasnou večeři. Bylo to hrozně romantické.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>Jsem unavený, včera v noci jsem se vrátil z Egypta.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>Jak je? Co jste dělali o víkendu? Byli jste se v sobotu bavit?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>Jana je strašně líná, naposledy sportovala před měsícem.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>Jaký byl výlet? Líbil se ti? – Byla to hrůza! Ušli jsme 20 kilometrů.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>Pane a paní Nerudovi, kdy jste přijeli? A jak dlouho tu budete?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>Včera jsem ztratil mobil, dneska peněženku… Potřebuju prázdniny.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>Nejprve jsme se navečeřeli a potom jsme šli na koncert.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 xml:space="preserve">Rita a </w:t>
      </w:r>
      <w:proofErr w:type="spellStart"/>
      <w:r>
        <w:t>Gustavo</w:t>
      </w:r>
      <w:proofErr w:type="spellEnd"/>
      <w:r>
        <w:t xml:space="preserve"> se do sebe zamilovali před deseti lety na cestě po Francii.</w:t>
      </w:r>
    </w:p>
    <w:p w:rsidR="00075AC3" w:rsidRDefault="00075AC3" w:rsidP="00075AC3">
      <w:pPr>
        <w:pStyle w:val="Odstavecseseznamem"/>
        <w:numPr>
          <w:ilvl w:val="0"/>
          <w:numId w:val="1"/>
        </w:numPr>
      </w:pPr>
      <w:r>
        <w:t>Loňský rok byl skvělý. Naučil jsem se spoustu nových věcí.</w:t>
      </w:r>
    </w:p>
    <w:sectPr w:rsidR="0007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63E7"/>
    <w:multiLevelType w:val="hybridMultilevel"/>
    <w:tmpl w:val="0EE0F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C3"/>
    <w:rsid w:val="00075AC3"/>
    <w:rsid w:val="0096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Gazdíková</dc:creator>
  <cp:lastModifiedBy>Katarína Gazdíková</cp:lastModifiedBy>
  <cp:revision>1</cp:revision>
  <dcterms:created xsi:type="dcterms:W3CDTF">2017-11-10T11:32:00Z</dcterms:created>
  <dcterms:modified xsi:type="dcterms:W3CDTF">2017-11-10T11:37:00Z</dcterms:modified>
</cp:coreProperties>
</file>