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25" w:rsidRDefault="000B1A8C">
      <w:pPr>
        <w:rPr>
          <w:lang w:val="de-DE"/>
        </w:rPr>
      </w:pPr>
      <w:proofErr w:type="spellStart"/>
      <w:r>
        <w:t>Regelm</w:t>
      </w:r>
      <w:r w:rsidR="00B1190E">
        <w:rPr>
          <w:lang w:val="de-DE"/>
        </w:rPr>
        <w:t>äßige</w:t>
      </w:r>
      <w:proofErr w:type="spellEnd"/>
      <w:r w:rsidR="00B1190E">
        <w:rPr>
          <w:lang w:val="de-DE"/>
        </w:rPr>
        <w:t xml:space="preserve"> </w:t>
      </w:r>
      <w:r>
        <w:rPr>
          <w:lang w:val="de-DE"/>
        </w:rPr>
        <w:t xml:space="preserve"> Verben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11"/>
        <w:gridCol w:w="3253"/>
      </w:tblGrid>
      <w:tr w:rsidR="000B1A8C" w:rsidRPr="000B1A8C" w:rsidTr="000B1A8C">
        <w:trPr>
          <w:trHeight w:val="454"/>
        </w:trPr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  <w:r w:rsidRPr="000B1A8C">
              <w:rPr>
                <w:sz w:val="24"/>
                <w:szCs w:val="24"/>
                <w:lang w:val="de-DE"/>
              </w:rPr>
              <w:t>spielen</w:t>
            </w:r>
          </w:p>
        </w:tc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</w:p>
        </w:tc>
      </w:tr>
      <w:tr w:rsidR="000B1A8C" w:rsidRPr="000B1A8C" w:rsidTr="000B1A8C">
        <w:trPr>
          <w:trHeight w:val="454"/>
        </w:trPr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machen</w:t>
            </w:r>
          </w:p>
        </w:tc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</w:p>
        </w:tc>
      </w:tr>
      <w:tr w:rsidR="000B1A8C" w:rsidRPr="000B1A8C" w:rsidTr="000B1A8C">
        <w:trPr>
          <w:trHeight w:val="454"/>
        </w:trPr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wohnen</w:t>
            </w:r>
          </w:p>
        </w:tc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</w:p>
        </w:tc>
      </w:tr>
      <w:tr w:rsidR="000B1A8C" w:rsidRPr="000B1A8C" w:rsidTr="000B1A8C">
        <w:trPr>
          <w:trHeight w:val="454"/>
        </w:trPr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tanzen</w:t>
            </w:r>
          </w:p>
        </w:tc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</w:p>
        </w:tc>
      </w:tr>
      <w:tr w:rsidR="000B1A8C" w:rsidRPr="000B1A8C" w:rsidTr="000B1A8C">
        <w:trPr>
          <w:trHeight w:val="454"/>
        </w:trPr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malen</w:t>
            </w:r>
          </w:p>
        </w:tc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</w:p>
        </w:tc>
      </w:tr>
      <w:tr w:rsidR="000B1A8C" w:rsidRPr="000B1A8C" w:rsidTr="000B1A8C">
        <w:trPr>
          <w:trHeight w:val="454"/>
        </w:trPr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zeichnen</w:t>
            </w:r>
          </w:p>
        </w:tc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</w:p>
        </w:tc>
      </w:tr>
      <w:tr w:rsidR="000B1A8C" w:rsidRPr="000B1A8C" w:rsidTr="000B1A8C">
        <w:trPr>
          <w:trHeight w:val="454"/>
        </w:trPr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googeln</w:t>
            </w:r>
            <w:proofErr w:type="spellEnd"/>
          </w:p>
        </w:tc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</w:p>
        </w:tc>
      </w:tr>
      <w:tr w:rsidR="000B1A8C" w:rsidRPr="000B1A8C" w:rsidTr="000B1A8C">
        <w:trPr>
          <w:trHeight w:val="454"/>
        </w:trPr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arbeiten</w:t>
            </w:r>
          </w:p>
        </w:tc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</w:p>
        </w:tc>
      </w:tr>
      <w:tr w:rsidR="000B1A8C" w:rsidRPr="000B1A8C" w:rsidTr="000B1A8C">
        <w:trPr>
          <w:trHeight w:val="454"/>
        </w:trPr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heißen</w:t>
            </w:r>
          </w:p>
        </w:tc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</w:p>
        </w:tc>
      </w:tr>
      <w:tr w:rsidR="000B1A8C" w:rsidRPr="000B1A8C" w:rsidTr="000B1A8C">
        <w:trPr>
          <w:trHeight w:val="454"/>
        </w:trPr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bauen</w:t>
            </w:r>
          </w:p>
        </w:tc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</w:p>
        </w:tc>
      </w:tr>
      <w:tr w:rsidR="000B1A8C" w:rsidRPr="000B1A8C" w:rsidTr="000B1A8C">
        <w:trPr>
          <w:trHeight w:val="454"/>
        </w:trPr>
        <w:tc>
          <w:tcPr>
            <w:tcW w:w="4606" w:type="dxa"/>
          </w:tcPr>
          <w:p w:rsidR="000B1A8C" w:rsidRPr="000B1A8C" w:rsidRDefault="00B1190E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starten</w:t>
            </w:r>
          </w:p>
        </w:tc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</w:p>
        </w:tc>
      </w:tr>
      <w:tr w:rsidR="000B1A8C" w:rsidRPr="000B1A8C" w:rsidTr="000B1A8C">
        <w:trPr>
          <w:trHeight w:val="454"/>
        </w:trPr>
        <w:tc>
          <w:tcPr>
            <w:tcW w:w="4606" w:type="dxa"/>
          </w:tcPr>
          <w:p w:rsidR="000B1A8C" w:rsidRPr="000B1A8C" w:rsidRDefault="00B1190E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enden</w:t>
            </w:r>
          </w:p>
        </w:tc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</w:p>
        </w:tc>
      </w:tr>
      <w:tr w:rsidR="000B1A8C" w:rsidRPr="000B1A8C" w:rsidTr="000B1A8C">
        <w:trPr>
          <w:trHeight w:val="454"/>
        </w:trPr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kosten</w:t>
            </w:r>
          </w:p>
        </w:tc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</w:p>
        </w:tc>
      </w:tr>
      <w:tr w:rsidR="000B1A8C" w:rsidRPr="000B1A8C" w:rsidTr="000B1A8C">
        <w:trPr>
          <w:trHeight w:val="454"/>
        </w:trPr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fragen</w:t>
            </w:r>
          </w:p>
        </w:tc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</w:p>
        </w:tc>
      </w:tr>
      <w:tr w:rsidR="000B1A8C" w:rsidRPr="000B1A8C" w:rsidTr="000B1A8C">
        <w:trPr>
          <w:trHeight w:val="454"/>
        </w:trPr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antworten</w:t>
            </w:r>
          </w:p>
        </w:tc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</w:p>
        </w:tc>
      </w:tr>
      <w:tr w:rsidR="000B1A8C" w:rsidRPr="000B1A8C" w:rsidTr="000B1A8C">
        <w:trPr>
          <w:trHeight w:val="454"/>
        </w:trPr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frühstücken</w:t>
            </w:r>
          </w:p>
        </w:tc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</w:p>
        </w:tc>
      </w:tr>
      <w:tr w:rsidR="000B1A8C" w:rsidRPr="000B1A8C" w:rsidTr="000B1A8C">
        <w:trPr>
          <w:trHeight w:val="454"/>
        </w:trPr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wünschen</w:t>
            </w:r>
          </w:p>
        </w:tc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</w:p>
        </w:tc>
      </w:tr>
      <w:tr w:rsidR="000B1A8C" w:rsidRPr="000B1A8C" w:rsidTr="000B1A8C">
        <w:trPr>
          <w:trHeight w:val="454"/>
        </w:trPr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reparieren</w:t>
            </w:r>
          </w:p>
        </w:tc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</w:p>
        </w:tc>
      </w:tr>
      <w:tr w:rsidR="000B1A8C" w:rsidRPr="000B1A8C" w:rsidTr="000B1A8C">
        <w:trPr>
          <w:trHeight w:val="454"/>
        </w:trPr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hoffen</w:t>
            </w:r>
          </w:p>
        </w:tc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</w:p>
        </w:tc>
      </w:tr>
      <w:tr w:rsidR="000B1A8C" w:rsidRPr="000B1A8C" w:rsidTr="000B1A8C">
        <w:trPr>
          <w:trHeight w:val="454"/>
        </w:trPr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lastRenderedPageBreak/>
              <w:t>hören</w:t>
            </w:r>
          </w:p>
        </w:tc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</w:p>
        </w:tc>
      </w:tr>
      <w:tr w:rsidR="000B1A8C" w:rsidRPr="000B1A8C" w:rsidTr="000B1A8C">
        <w:trPr>
          <w:trHeight w:val="454"/>
        </w:trPr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jobben</w:t>
            </w:r>
          </w:p>
        </w:tc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</w:p>
        </w:tc>
      </w:tr>
      <w:tr w:rsidR="000B1A8C" w:rsidRPr="000B1A8C" w:rsidTr="000B1A8C">
        <w:trPr>
          <w:trHeight w:val="454"/>
        </w:trPr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kochen</w:t>
            </w:r>
          </w:p>
        </w:tc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</w:p>
        </w:tc>
      </w:tr>
      <w:tr w:rsidR="000B1A8C" w:rsidRPr="000B1A8C" w:rsidTr="000B1A8C">
        <w:trPr>
          <w:trHeight w:val="454"/>
        </w:trPr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leben</w:t>
            </w:r>
          </w:p>
        </w:tc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</w:p>
        </w:tc>
      </w:tr>
      <w:tr w:rsidR="000B1A8C" w:rsidRPr="000B1A8C" w:rsidTr="000B1A8C">
        <w:trPr>
          <w:trHeight w:val="454"/>
        </w:trPr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lernen</w:t>
            </w:r>
          </w:p>
        </w:tc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</w:p>
        </w:tc>
      </w:tr>
      <w:tr w:rsidR="000B1A8C" w:rsidRPr="000B1A8C" w:rsidTr="000B1A8C">
        <w:trPr>
          <w:trHeight w:val="454"/>
        </w:trPr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meinen</w:t>
            </w:r>
          </w:p>
        </w:tc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</w:p>
        </w:tc>
      </w:tr>
      <w:tr w:rsidR="000B1A8C" w:rsidRPr="000B1A8C" w:rsidTr="000B1A8C">
        <w:trPr>
          <w:trHeight w:val="454"/>
        </w:trPr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hassen</w:t>
            </w:r>
          </w:p>
        </w:tc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</w:p>
        </w:tc>
      </w:tr>
      <w:tr w:rsidR="000B1A8C" w:rsidRPr="000B1A8C" w:rsidTr="000B1A8C">
        <w:trPr>
          <w:trHeight w:val="454"/>
        </w:trPr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lachen</w:t>
            </w:r>
          </w:p>
        </w:tc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</w:p>
        </w:tc>
      </w:tr>
      <w:tr w:rsidR="000B1A8C" w:rsidRPr="000B1A8C" w:rsidTr="000B1A8C">
        <w:trPr>
          <w:trHeight w:val="454"/>
        </w:trPr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sagen</w:t>
            </w:r>
          </w:p>
        </w:tc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</w:p>
        </w:tc>
      </w:tr>
      <w:tr w:rsidR="000B1A8C" w:rsidRPr="000B1A8C" w:rsidTr="000B1A8C">
        <w:trPr>
          <w:trHeight w:val="454"/>
        </w:trPr>
        <w:tc>
          <w:tcPr>
            <w:tcW w:w="4606" w:type="dxa"/>
          </w:tcPr>
          <w:p w:rsidR="000B1A8C" w:rsidRPr="000B1A8C" w:rsidRDefault="00B1190E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brauchen</w:t>
            </w:r>
          </w:p>
        </w:tc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</w:p>
        </w:tc>
      </w:tr>
      <w:tr w:rsidR="000B1A8C" w:rsidRPr="000B1A8C" w:rsidTr="000B1A8C">
        <w:trPr>
          <w:trHeight w:val="454"/>
        </w:trPr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danken</w:t>
            </w:r>
          </w:p>
        </w:tc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</w:p>
        </w:tc>
      </w:tr>
      <w:tr w:rsidR="000B1A8C" w:rsidRPr="000B1A8C" w:rsidTr="000B1A8C">
        <w:trPr>
          <w:trHeight w:val="454"/>
        </w:trPr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bitten</w:t>
            </w:r>
          </w:p>
        </w:tc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</w:p>
        </w:tc>
      </w:tr>
      <w:tr w:rsidR="000B1A8C" w:rsidRPr="000B1A8C" w:rsidTr="000B1A8C">
        <w:trPr>
          <w:trHeight w:val="454"/>
        </w:trPr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rechnen</w:t>
            </w:r>
          </w:p>
        </w:tc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</w:p>
        </w:tc>
      </w:tr>
      <w:tr w:rsidR="000B1A8C" w:rsidRPr="000B1A8C" w:rsidTr="000B1A8C">
        <w:trPr>
          <w:trHeight w:val="454"/>
        </w:trPr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parken</w:t>
            </w:r>
          </w:p>
        </w:tc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</w:p>
        </w:tc>
      </w:tr>
      <w:tr w:rsidR="000B1A8C" w:rsidRPr="000B1A8C" w:rsidTr="000B1A8C">
        <w:trPr>
          <w:trHeight w:val="454"/>
        </w:trPr>
        <w:tc>
          <w:tcPr>
            <w:tcW w:w="4606" w:type="dxa"/>
          </w:tcPr>
          <w:p w:rsidR="000B1A8C" w:rsidRDefault="000B1A8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fehlen</w:t>
            </w:r>
          </w:p>
        </w:tc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</w:p>
        </w:tc>
      </w:tr>
      <w:tr w:rsidR="000B1A8C" w:rsidRPr="000B1A8C" w:rsidTr="000B1A8C">
        <w:trPr>
          <w:trHeight w:val="454"/>
        </w:trPr>
        <w:tc>
          <w:tcPr>
            <w:tcW w:w="4606" w:type="dxa"/>
          </w:tcPr>
          <w:p w:rsidR="000B1A8C" w:rsidRDefault="000B1A8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studieren</w:t>
            </w:r>
          </w:p>
        </w:tc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</w:p>
        </w:tc>
      </w:tr>
      <w:tr w:rsidR="000B1A8C" w:rsidRPr="000B1A8C" w:rsidTr="000B1A8C">
        <w:trPr>
          <w:trHeight w:val="454"/>
        </w:trPr>
        <w:tc>
          <w:tcPr>
            <w:tcW w:w="4606" w:type="dxa"/>
          </w:tcPr>
          <w:p w:rsidR="000B1A8C" w:rsidRDefault="000B1A8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glauben</w:t>
            </w:r>
          </w:p>
        </w:tc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</w:p>
        </w:tc>
      </w:tr>
      <w:tr w:rsidR="000B1A8C" w:rsidRPr="000B1A8C" w:rsidTr="000B1A8C">
        <w:trPr>
          <w:trHeight w:val="454"/>
        </w:trPr>
        <w:tc>
          <w:tcPr>
            <w:tcW w:w="4606" w:type="dxa"/>
          </w:tcPr>
          <w:p w:rsidR="000B1A8C" w:rsidRDefault="000B1A8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üben</w:t>
            </w:r>
          </w:p>
        </w:tc>
        <w:tc>
          <w:tcPr>
            <w:tcW w:w="4606" w:type="dxa"/>
          </w:tcPr>
          <w:p w:rsidR="000B1A8C" w:rsidRPr="000B1A8C" w:rsidRDefault="000B1A8C">
            <w:pPr>
              <w:rPr>
                <w:sz w:val="24"/>
                <w:szCs w:val="24"/>
                <w:lang w:val="de-DE"/>
              </w:rPr>
            </w:pPr>
          </w:p>
        </w:tc>
      </w:tr>
    </w:tbl>
    <w:p w:rsidR="000B1A8C" w:rsidRPr="000B1A8C" w:rsidRDefault="000B1A8C">
      <w:pPr>
        <w:rPr>
          <w:lang w:val="de-DE"/>
        </w:rPr>
      </w:pPr>
      <w:bookmarkStart w:id="0" w:name="_GoBack"/>
      <w:bookmarkEnd w:id="0"/>
    </w:p>
    <w:sectPr w:rsidR="000B1A8C" w:rsidRPr="000B1A8C" w:rsidSect="003D2468">
      <w:pgSz w:w="16838" w:h="11906" w:orient="landscape"/>
      <w:pgMar w:top="851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8C"/>
    <w:rsid w:val="000B1A8C"/>
    <w:rsid w:val="00176825"/>
    <w:rsid w:val="003D2468"/>
    <w:rsid w:val="00B1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B1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B1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4</cp:revision>
  <cp:lastPrinted>2022-09-28T19:38:00Z</cp:lastPrinted>
  <dcterms:created xsi:type="dcterms:W3CDTF">2022-09-28T19:26:00Z</dcterms:created>
  <dcterms:modified xsi:type="dcterms:W3CDTF">2022-10-02T11:51:00Z</dcterms:modified>
</cp:coreProperties>
</file>