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82E" w:rsidRDefault="0087353D" w:rsidP="0087353D">
      <w:pPr>
        <w:pStyle w:val="Nadpis1"/>
      </w:pPr>
      <w:r>
        <w:t>Použití zarážek a tabulátorů</w:t>
      </w:r>
    </w:p>
    <w:p w:rsidR="0087353D" w:rsidRDefault="0087353D" w:rsidP="005E27B3">
      <w:pPr>
        <w:pStyle w:val="Odstavecseseznamem"/>
        <w:numPr>
          <w:ilvl w:val="0"/>
          <w:numId w:val="5"/>
        </w:numPr>
      </w:pPr>
    </w:p>
    <w:p w:rsidR="0087353D" w:rsidRDefault="00EC786A" w:rsidP="002076D1">
      <w:pPr>
        <w:pStyle w:val="Stylpklad"/>
      </w:pPr>
      <w:r>
        <w:t>Mléko</w:t>
      </w:r>
      <w:r w:rsidR="00B867D9">
        <w:t xml:space="preserve"> </w:t>
      </w:r>
      <w:r w:rsidR="00EB5940">
        <w:t>Albert</w:t>
      </w:r>
      <w:r w:rsidR="00B867D9">
        <w:t xml:space="preserve"> </w:t>
      </w:r>
      <w:r w:rsidR="00EB5940">
        <w:t>17,80</w:t>
      </w:r>
    </w:p>
    <w:p w:rsidR="005E27B3" w:rsidRDefault="00EC786A" w:rsidP="00B867D9">
      <w:pPr>
        <w:pStyle w:val="Stylpklad"/>
      </w:pPr>
      <w:r>
        <w:t>Chléb</w:t>
      </w:r>
      <w:r w:rsidR="00B867D9">
        <w:t xml:space="preserve"> </w:t>
      </w:r>
      <w:r w:rsidR="00EB5940">
        <w:t>Kaufland</w:t>
      </w:r>
      <w:r w:rsidR="00B867D9">
        <w:t xml:space="preserve"> </w:t>
      </w:r>
      <w:r w:rsidR="00EB5940">
        <w:t>31,20</w:t>
      </w:r>
    </w:p>
    <w:p w:rsidR="00EC786A" w:rsidRDefault="00EB5940" w:rsidP="00B867D9">
      <w:pPr>
        <w:pStyle w:val="Stylpklad"/>
      </w:pPr>
      <w:r>
        <w:t>Jogurt</w:t>
      </w:r>
      <w:r w:rsidR="00B867D9">
        <w:t xml:space="preserve"> </w:t>
      </w:r>
      <w:r>
        <w:t>Albert</w:t>
      </w:r>
      <w:r w:rsidR="00B867D9">
        <w:t xml:space="preserve"> </w:t>
      </w:r>
      <w:r>
        <w:t>6,50</w:t>
      </w:r>
    </w:p>
    <w:p w:rsidR="005E27B3" w:rsidRDefault="005E27B3" w:rsidP="00215100">
      <w:pPr>
        <w:pStyle w:val="Odstavecseseznamem"/>
        <w:numPr>
          <w:ilvl w:val="1"/>
          <w:numId w:val="5"/>
        </w:numPr>
      </w:pPr>
    </w:p>
    <w:p w:rsidR="00215100" w:rsidRDefault="00EB5940" w:rsidP="00EB5940">
      <w:pPr>
        <w:pStyle w:val="Stylkol"/>
      </w:pPr>
      <w:r>
        <w:t>Do „tabulky“ v </w:t>
      </w:r>
      <w:proofErr w:type="spellStart"/>
      <w:r>
        <w:t>příkladě</w:t>
      </w:r>
      <w:proofErr w:type="spellEnd"/>
      <w:r>
        <w:t xml:space="preserve"> 1 přidejte zarážky následujícím způsobem:</w:t>
      </w:r>
    </w:p>
    <w:p w:rsidR="00EB5940" w:rsidRDefault="00DF1503" w:rsidP="00D44D7F">
      <w:pPr>
        <w:pStyle w:val="Stylkol"/>
        <w:numPr>
          <w:ilvl w:val="0"/>
          <w:numId w:val="6"/>
        </w:numPr>
      </w:pPr>
      <w:r>
        <w:t>Sloupec potravina bude začínat na 2 cm, zarovnání vlevo;</w:t>
      </w:r>
    </w:p>
    <w:p w:rsidR="00DF1503" w:rsidRDefault="00DF1503" w:rsidP="00D44D7F">
      <w:pPr>
        <w:pStyle w:val="Stylkol"/>
        <w:numPr>
          <w:ilvl w:val="0"/>
          <w:numId w:val="6"/>
        </w:numPr>
      </w:pPr>
      <w:r>
        <w:t>sloupec obchod bude začínat na 5</w:t>
      </w:r>
      <w:r w:rsidR="005F788F">
        <w:t>,25</w:t>
      </w:r>
      <w:r>
        <w:t xml:space="preserve"> cm, zarovnání vpravo;</w:t>
      </w:r>
    </w:p>
    <w:p w:rsidR="00DF1503" w:rsidRDefault="00DF1503" w:rsidP="00D44D7F">
      <w:pPr>
        <w:pStyle w:val="Stylkol"/>
        <w:numPr>
          <w:ilvl w:val="0"/>
          <w:numId w:val="6"/>
        </w:numPr>
      </w:pPr>
      <w:r>
        <w:t>sloupec cena bude začínat na 13 cm, zarovnání na desetinnou čárku; tato zarážka bude mít vodicí znak tečky</w:t>
      </w:r>
      <w:r w:rsidR="005F788F">
        <w:t>;</w:t>
      </w:r>
    </w:p>
    <w:p w:rsidR="005F788F" w:rsidRDefault="005F788F" w:rsidP="00D44D7F">
      <w:pPr>
        <w:pStyle w:val="Stylkol"/>
        <w:numPr>
          <w:ilvl w:val="0"/>
          <w:numId w:val="6"/>
        </w:numPr>
      </w:pPr>
      <w:r>
        <w:t>přidejte ručně tento řádek: salám, Billa, 18,90;</w:t>
      </w:r>
    </w:p>
    <w:p w:rsidR="005F788F" w:rsidRDefault="004817CA" w:rsidP="00D44D7F">
      <w:pPr>
        <w:pStyle w:val="Stylkol"/>
        <w:numPr>
          <w:ilvl w:val="0"/>
          <w:numId w:val="6"/>
        </w:numPr>
      </w:pPr>
      <w:r>
        <w:t>změňte u všech řádků vodicí znak na podtržítka.</w:t>
      </w:r>
    </w:p>
    <w:p w:rsidR="005E27B3" w:rsidRDefault="005E27B3" w:rsidP="005E27B3">
      <w:pPr>
        <w:pStyle w:val="Odstavecseseznamem"/>
        <w:numPr>
          <w:ilvl w:val="0"/>
          <w:numId w:val="5"/>
        </w:numPr>
      </w:pPr>
    </w:p>
    <w:p w:rsidR="005E27B3" w:rsidRPr="00D33081" w:rsidRDefault="005E27B3" w:rsidP="00D33081">
      <w:pPr>
        <w:pStyle w:val="Stylpklad"/>
      </w:pPr>
      <w:r w:rsidRPr="00D33081">
        <w:t>Videa poskytují účinný způsob, jak ukázat, že máte pravdu.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</w:t>
      </w:r>
      <w:bookmarkStart w:id="0" w:name="_GoBack"/>
      <w:bookmarkEnd w:id="0"/>
    </w:p>
    <w:p w:rsidR="0087353D" w:rsidRPr="00D33081" w:rsidRDefault="005E27B3" w:rsidP="00D33081">
      <w:pPr>
        <w:pStyle w:val="Stylpklad"/>
      </w:pPr>
      <w:r w:rsidRPr="00D33081">
        <w:t>Klikněte na kartu Vložení a pak si vyberte požadované prvky z různých galerií. Dokumenty pomáhají sjednotit i motivy a styly. Když kliknete na Návrh a vyberete nový motiv, obrázky, grafy a obrázky SmartArt se změní tak, aby mu odpovídaly. Když použijete styly, nadpisy se změní tak, aby odpovídaly novému motivu. Šetřete čas s Wordem a jeho novými tlačítky, která se zobrazují tam, kde je potřebujete.</w:t>
      </w:r>
    </w:p>
    <w:p w:rsidR="005E27B3" w:rsidRDefault="005E27B3" w:rsidP="005E27B3">
      <w:pPr>
        <w:pStyle w:val="Stylpklad"/>
        <w:numPr>
          <w:ilvl w:val="1"/>
          <w:numId w:val="5"/>
        </w:numPr>
      </w:pPr>
    </w:p>
    <w:p w:rsidR="0087353D" w:rsidRDefault="00E43C2D" w:rsidP="00E43C2D">
      <w:pPr>
        <w:pStyle w:val="Stylkol"/>
      </w:pPr>
      <w:r>
        <w:t>U prvního odstavce nastavte odsazení zprava 2 cm a odsazení prvního řádku 1 cm. U druhého odstavce nastavte předsazení prvního řádku na 1,5 cm.</w:t>
      </w:r>
    </w:p>
    <w:p w:rsidR="003D583D" w:rsidRDefault="003D583D" w:rsidP="00E43C2D">
      <w:pPr>
        <w:pStyle w:val="Stylkol"/>
      </w:pPr>
      <w:r>
        <w:t>Označte oba odstavce a poklepáním na jezdec sjednoťte nastavení odsazení.</w:t>
      </w:r>
    </w:p>
    <w:sectPr w:rsidR="003D5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43D20898-6511-4DF2-9AF4-595A09B022D8}"/>
    <w:embedItalic r:id="rId2" w:fontKey="{DA139D21-CFA2-4D0D-B59C-57775CA1CCA1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3" w:fontKey="{A409EF68-ED11-412C-99EE-1733428287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28A3"/>
    <w:multiLevelType w:val="multilevel"/>
    <w:tmpl w:val="D93ED536"/>
    <w:numStyleLink w:val="RSb021"/>
  </w:abstractNum>
  <w:abstractNum w:abstractNumId="1" w15:restartNumberingAfterBreak="0">
    <w:nsid w:val="20B91A47"/>
    <w:multiLevelType w:val="multilevel"/>
    <w:tmpl w:val="D93ED536"/>
    <w:styleLink w:val="RSb021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757918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95765E0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9626964"/>
    <w:multiLevelType w:val="multilevel"/>
    <w:tmpl w:val="D93ED536"/>
    <w:numStyleLink w:val="RSb021"/>
  </w:abstractNum>
  <w:abstractNum w:abstractNumId="5" w15:restartNumberingAfterBreak="0">
    <w:nsid w:val="4B320777"/>
    <w:multiLevelType w:val="hybridMultilevel"/>
    <w:tmpl w:val="FEF23F5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3D"/>
    <w:rsid w:val="000F27C8"/>
    <w:rsid w:val="00182DAD"/>
    <w:rsid w:val="002076D1"/>
    <w:rsid w:val="00215100"/>
    <w:rsid w:val="002C0693"/>
    <w:rsid w:val="002F068F"/>
    <w:rsid w:val="003D583D"/>
    <w:rsid w:val="004817CA"/>
    <w:rsid w:val="005E27B3"/>
    <w:rsid w:val="005F788F"/>
    <w:rsid w:val="006B5BE7"/>
    <w:rsid w:val="0087353D"/>
    <w:rsid w:val="008F7146"/>
    <w:rsid w:val="00B867D9"/>
    <w:rsid w:val="00D33081"/>
    <w:rsid w:val="00D44D7F"/>
    <w:rsid w:val="00DF1503"/>
    <w:rsid w:val="00E43C2D"/>
    <w:rsid w:val="00E96B8C"/>
    <w:rsid w:val="00EB5940"/>
    <w:rsid w:val="00EC786A"/>
    <w:rsid w:val="00F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E5B6"/>
  <w15:chartTrackingRefBased/>
  <w15:docId w15:val="{9885F5DA-B835-406B-81FA-5CEF91EB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735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RSb021">
    <w:name w:val="RSb021"/>
    <w:uiPriority w:val="99"/>
    <w:rsid w:val="002F068F"/>
    <w:pPr>
      <w:numPr>
        <w:numId w:val="1"/>
      </w:numPr>
    </w:pPr>
  </w:style>
  <w:style w:type="paragraph" w:customStyle="1" w:styleId="Stylpklad">
    <w:name w:val="Styl příklad"/>
    <w:basedOn w:val="Normln"/>
    <w:qFormat/>
    <w:rsid w:val="000F27C8"/>
    <w:pPr>
      <w:ind w:left="567"/>
      <w:jc w:val="both"/>
    </w:pPr>
    <w:rPr>
      <w:noProof/>
    </w:rPr>
  </w:style>
  <w:style w:type="paragraph" w:customStyle="1" w:styleId="Stylkol">
    <w:name w:val="Styl úkol"/>
    <w:basedOn w:val="Normln"/>
    <w:qFormat/>
    <w:rsid w:val="000F27C8"/>
    <w:pPr>
      <w:ind w:left="567"/>
    </w:pPr>
    <w:rPr>
      <w:i/>
    </w:rPr>
  </w:style>
  <w:style w:type="character" w:customStyle="1" w:styleId="Nadpis1Char">
    <w:name w:val="Nadpis 1 Char"/>
    <w:basedOn w:val="Standardnpsmoodstavce"/>
    <w:link w:val="Nadpis1"/>
    <w:uiPriority w:val="9"/>
    <w:rsid w:val="008735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873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236</Words>
  <Characters>1304</Characters>
  <Application>Microsoft Office Word</Application>
  <DocSecurity>0</DocSecurity>
  <Lines>163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Michálek</dc:creator>
  <cp:keywords/>
  <dc:description/>
  <cp:lastModifiedBy>Zbyněk Michálek</cp:lastModifiedBy>
  <cp:revision>13</cp:revision>
  <dcterms:created xsi:type="dcterms:W3CDTF">2018-08-26T15:07:00Z</dcterms:created>
  <dcterms:modified xsi:type="dcterms:W3CDTF">2018-08-26T16:29:00Z</dcterms:modified>
</cp:coreProperties>
</file>