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68739" w14:textId="2E408575" w:rsidR="009B451A" w:rsidRPr="00D71D03" w:rsidRDefault="009B451A">
      <w:pPr>
        <w:rPr>
          <w:b/>
          <w:bCs/>
        </w:rPr>
      </w:pPr>
      <w:r w:rsidRPr="00D71D03">
        <w:rPr>
          <w:b/>
          <w:bCs/>
        </w:rPr>
        <w:t>FAVh052: Úkol 1</w:t>
      </w:r>
    </w:p>
    <w:p w14:paraId="25FEE357" w14:textId="3C8336E7" w:rsidR="009B451A" w:rsidRDefault="009B451A">
      <w:r w:rsidRPr="00D71D03">
        <w:rPr>
          <w:b/>
          <w:bCs/>
        </w:rPr>
        <w:t>Barbora Lipnerová, 527071</w:t>
      </w:r>
    </w:p>
    <w:p w14:paraId="030EE685" w14:textId="77777777" w:rsidR="009B451A" w:rsidRDefault="009B451A"/>
    <w:p w14:paraId="55A33E91" w14:textId="158C88E7" w:rsidR="00D15FAD" w:rsidRDefault="00615AC3">
      <w:r>
        <w:t xml:space="preserve">To první, co mi při vyslovení jména Jiřiny Štěpničkové vyvstane na mysli, je film, který byl pro mne také prvním setkáním s jejím herectvím. </w:t>
      </w:r>
      <w:r w:rsidR="00EF33C9">
        <w:t xml:space="preserve">Jedná se o film </w:t>
      </w:r>
      <w:r w:rsidR="00EF33C9" w:rsidRPr="004E6933">
        <w:rPr>
          <w:i/>
          <w:iCs/>
        </w:rPr>
        <w:t>Maryša</w:t>
      </w:r>
      <w:r w:rsidR="00EF33C9">
        <w:t xml:space="preserve"> z roku 1935 režiséra Josefa Rovenského. </w:t>
      </w:r>
      <w:r>
        <w:t xml:space="preserve">I když jsem Maryšu viděla na divadelních prknech, Jiřina Štěpničková pro mne představuje její nejlepší ztvárnění. </w:t>
      </w:r>
      <w:r w:rsidR="00037C77">
        <w:t xml:space="preserve">Samozřejmě zde velkou roli </w:t>
      </w:r>
      <w:r w:rsidR="0095069F">
        <w:t>se</w:t>
      </w:r>
      <w:r w:rsidR="00037C77">
        <w:t xml:space="preserve">hrály také kostýmy a charisma Jiřiny Štěpničkové, </w:t>
      </w:r>
      <w:r w:rsidR="0000088F">
        <w:t>díky níž byla postava Maryši tem</w:t>
      </w:r>
      <w:r w:rsidR="006A5DE8">
        <w:t>peramentnější, než jakou jsem ji do té doby měla zažitou.</w:t>
      </w:r>
    </w:p>
    <w:p w14:paraId="1CF226A2" w14:textId="3D8BAEDB" w:rsidR="008D69A9" w:rsidRDefault="00F475DF">
      <w:r>
        <w:t>Specifickou scénu</w:t>
      </w:r>
      <w:r w:rsidR="00D5012B">
        <w:t xml:space="preserve"> nebo obraz</w:t>
      </w:r>
      <w:r>
        <w:t xml:space="preserve"> s jejím výkonem spojenou nemám, nejvíce mi ale v paměti utkvělo její „chladné utrpení“. </w:t>
      </w:r>
      <w:r w:rsidR="009B5501">
        <w:t xml:space="preserve">Pevný pohled mimo záběr, stažené rty bez náznaku úsměvu, vysoce zvednuté obočí. </w:t>
      </w:r>
      <w:r w:rsidR="004171BD">
        <w:t xml:space="preserve">Svým způsobem mi připomíná Pietu. </w:t>
      </w:r>
      <w:r w:rsidR="00B13EDA">
        <w:t>Její odtažitost ji tak vyzdvihovala na téměř „andělskou“ úroveň.</w:t>
      </w:r>
    </w:p>
    <w:sectPr w:rsidR="008D69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AC3"/>
    <w:rsid w:val="0000088F"/>
    <w:rsid w:val="00037C77"/>
    <w:rsid w:val="000444F5"/>
    <w:rsid w:val="000A5BE8"/>
    <w:rsid w:val="0028043C"/>
    <w:rsid w:val="00320880"/>
    <w:rsid w:val="004171BD"/>
    <w:rsid w:val="004E6933"/>
    <w:rsid w:val="00507917"/>
    <w:rsid w:val="00615AC3"/>
    <w:rsid w:val="006943DE"/>
    <w:rsid w:val="006A5DE8"/>
    <w:rsid w:val="006F4CAD"/>
    <w:rsid w:val="007A0B32"/>
    <w:rsid w:val="008732E8"/>
    <w:rsid w:val="008B0846"/>
    <w:rsid w:val="008D69A9"/>
    <w:rsid w:val="00914611"/>
    <w:rsid w:val="0095069F"/>
    <w:rsid w:val="009807F0"/>
    <w:rsid w:val="009B451A"/>
    <w:rsid w:val="009B5501"/>
    <w:rsid w:val="009E6949"/>
    <w:rsid w:val="00B13EDA"/>
    <w:rsid w:val="00B408FD"/>
    <w:rsid w:val="00B60C93"/>
    <w:rsid w:val="00B87DC0"/>
    <w:rsid w:val="00D15FAD"/>
    <w:rsid w:val="00D5012B"/>
    <w:rsid w:val="00D71D03"/>
    <w:rsid w:val="00DF1D27"/>
    <w:rsid w:val="00EF33C9"/>
    <w:rsid w:val="00F4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12FF4"/>
  <w15:chartTrackingRefBased/>
  <w15:docId w15:val="{AF0750CE-C5A2-44CD-98C6-09D47364C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128</Words>
  <Characters>698</Characters>
  <Application>Microsoft Office Word</Application>
  <DocSecurity>0</DocSecurity>
  <Lines>13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Lipnerová</dc:creator>
  <cp:keywords/>
  <dc:description/>
  <cp:lastModifiedBy>Barbora Lipnerová</cp:lastModifiedBy>
  <cp:revision>29</cp:revision>
  <dcterms:created xsi:type="dcterms:W3CDTF">2023-09-14T20:43:00Z</dcterms:created>
  <dcterms:modified xsi:type="dcterms:W3CDTF">2023-09-15T07:30:00Z</dcterms:modified>
</cp:coreProperties>
</file>