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F58AA" w14:textId="5B8DA1AA" w:rsidR="00B62A76" w:rsidRPr="00B62A76" w:rsidRDefault="00B62A76" w:rsidP="00132CAD">
      <w:pPr>
        <w:spacing w:after="600" w:line="24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Překlad 2</w:t>
      </w:r>
    </w:p>
    <w:p w14:paraId="17295E7B" w14:textId="2FB303A3" w:rsidR="00E71682" w:rsidRDefault="00E71682" w:rsidP="00132CAD">
      <w:pPr>
        <w:spacing w:before="600" w:after="600" w:line="240" w:lineRule="auto"/>
        <w:rPr>
          <w:rFonts w:ascii="Times New Roman" w:hAnsi="Times New Roman" w:cs="Times New Roman"/>
          <w:lang w:val="fr-CH"/>
        </w:rPr>
      </w:pPr>
      <w:r w:rsidRPr="00E71682">
        <w:rPr>
          <w:rFonts w:ascii="Times New Roman" w:hAnsi="Times New Roman" w:cs="Times New Roman"/>
          <w:lang w:val="fr-CH"/>
        </w:rPr>
        <w:t>il y a – Dans ce</w:t>
      </w:r>
      <w:r>
        <w:rPr>
          <w:rFonts w:ascii="Times New Roman" w:hAnsi="Times New Roman" w:cs="Times New Roman"/>
          <w:lang w:val="fr-CH"/>
        </w:rPr>
        <w:t xml:space="preserve"> musé, il y a des statues en marbre. </w:t>
      </w:r>
      <w:r w:rsidR="00C83EAE">
        <w:rPr>
          <w:rFonts w:ascii="Times New Roman" w:hAnsi="Times New Roman" w:cs="Times New Roman"/>
          <w:lang w:val="fr-CH"/>
        </w:rPr>
        <w:t>J’ai visité cette exposition il y a deux ans.</w:t>
      </w:r>
    </w:p>
    <w:p w14:paraId="2BE81781" w14:textId="2EAAF8FA" w:rsidR="00C83EAE" w:rsidRDefault="00C83EAE" w:rsidP="00132CAD">
      <w:pPr>
        <w:spacing w:before="600" w:after="600" w:line="240" w:lineRule="auto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la mort – C’est une question de vie ou de mort.</w:t>
      </w:r>
    </w:p>
    <w:p w14:paraId="59A7ACCE" w14:textId="4A427EC2" w:rsidR="00C83EAE" w:rsidRDefault="000955CD" w:rsidP="00132CAD">
      <w:pPr>
        <w:spacing w:before="600" w:after="600" w:line="240" w:lineRule="auto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regretter – Je regrette de ne pas pouvoir vous aider.</w:t>
      </w:r>
    </w:p>
    <w:p w14:paraId="1ADE505B" w14:textId="73E2CB15" w:rsidR="000955CD" w:rsidRDefault="002C2095" w:rsidP="00132CAD">
      <w:pPr>
        <w:spacing w:before="600" w:after="600" w:line="240" w:lineRule="auto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toujours – Elle parle toujours de ses souvenirs de sa vie en Allemagne.</w:t>
      </w:r>
    </w:p>
    <w:p w14:paraId="69936C87" w14:textId="30F80699" w:rsidR="001C6998" w:rsidRDefault="001C6998" w:rsidP="00132CAD">
      <w:pPr>
        <w:spacing w:before="600" w:after="600" w:line="240" w:lineRule="auto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commencer – Le séminaire sur l’art médiéval commence à trois heures.</w:t>
      </w:r>
    </w:p>
    <w:p w14:paraId="19E22A51" w14:textId="77777777" w:rsidR="009D2856" w:rsidRDefault="009D2856" w:rsidP="00132CAD">
      <w:pPr>
        <w:spacing w:before="600" w:after="600" w:line="240" w:lineRule="auto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rien – Il a étudié l’architecture mais il n’a rien construit.</w:t>
      </w:r>
    </w:p>
    <w:p w14:paraId="6ABB1812" w14:textId="6E11B95B" w:rsidR="00BB4D37" w:rsidRDefault="00682775" w:rsidP="00132CAD">
      <w:pPr>
        <w:spacing w:before="600" w:after="600" w:line="240" w:lineRule="auto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aujourd’hui – Aujourd’hui, je me sen</w:t>
      </w:r>
      <w:r w:rsidR="002F514C">
        <w:rPr>
          <w:rFonts w:ascii="Times New Roman" w:hAnsi="Times New Roman" w:cs="Times New Roman"/>
          <w:lang w:val="fr-CH"/>
        </w:rPr>
        <w:t>s</w:t>
      </w:r>
      <w:r>
        <w:rPr>
          <w:rFonts w:ascii="Times New Roman" w:hAnsi="Times New Roman" w:cs="Times New Roman"/>
          <w:lang w:val="fr-CH"/>
        </w:rPr>
        <w:t xml:space="preserve"> mal. Je ne veux voir personne, je ne veux aller nulle part. Je ne veux rien manger</w:t>
      </w:r>
      <w:r w:rsidR="00BB4D37">
        <w:rPr>
          <w:rFonts w:ascii="Times New Roman" w:hAnsi="Times New Roman" w:cs="Times New Roman"/>
          <w:lang w:val="fr-CH"/>
        </w:rPr>
        <w:t>.</w:t>
      </w:r>
    </w:p>
    <w:p w14:paraId="4FF0A07C" w14:textId="7D3C123D" w:rsidR="009D2856" w:rsidRDefault="005A0E57" w:rsidP="00132CAD">
      <w:pPr>
        <w:spacing w:before="600" w:after="600" w:line="240" w:lineRule="auto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 xml:space="preserve">le </w:t>
      </w:r>
      <w:r w:rsidR="00BB4D37">
        <w:rPr>
          <w:rFonts w:ascii="Times New Roman" w:hAnsi="Times New Roman" w:cs="Times New Roman"/>
          <w:lang w:val="fr-CH"/>
        </w:rPr>
        <w:t>vingtième siècle</w:t>
      </w:r>
      <w:r w:rsidR="009D2856">
        <w:rPr>
          <w:rFonts w:ascii="Times New Roman" w:hAnsi="Times New Roman" w:cs="Times New Roman"/>
          <w:lang w:val="fr-CH"/>
        </w:rPr>
        <w:t xml:space="preserve"> </w:t>
      </w:r>
      <w:r w:rsidR="00BB4D37">
        <w:rPr>
          <w:rFonts w:ascii="Times New Roman" w:hAnsi="Times New Roman" w:cs="Times New Roman"/>
          <w:lang w:val="fr-CH"/>
        </w:rPr>
        <w:t xml:space="preserve">– </w:t>
      </w:r>
      <w:r>
        <w:rPr>
          <w:rFonts w:ascii="Times New Roman" w:hAnsi="Times New Roman" w:cs="Times New Roman"/>
          <w:lang w:val="fr-CH"/>
        </w:rPr>
        <w:t xml:space="preserve">Bauhaus est un mouvement important du vingtième siècle. </w:t>
      </w:r>
    </w:p>
    <w:p w14:paraId="575972E0" w14:textId="347C318C" w:rsidR="005A0E57" w:rsidRDefault="005A0E57" w:rsidP="00132CAD">
      <w:pPr>
        <w:spacing w:before="600" w:after="600" w:line="240" w:lineRule="auto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allemand/e – Malheureusement, je ne connais pas bien l’histoire allemande.</w:t>
      </w:r>
      <w:r w:rsidR="004B0A2E">
        <w:rPr>
          <w:rFonts w:ascii="Times New Roman" w:hAnsi="Times New Roman" w:cs="Times New Roman"/>
          <w:lang w:val="fr-CH"/>
        </w:rPr>
        <w:t xml:space="preserve"> </w:t>
      </w:r>
    </w:p>
    <w:p w14:paraId="7B1D4403" w14:textId="399FCBED" w:rsidR="00892677" w:rsidRDefault="00892677" w:rsidP="00132CAD">
      <w:pPr>
        <w:spacing w:before="600" w:after="600" w:line="240" w:lineRule="auto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 xml:space="preserve">sembler – Cela me </w:t>
      </w:r>
      <w:r w:rsidR="00D87202">
        <w:rPr>
          <w:rFonts w:ascii="Times New Roman" w:hAnsi="Times New Roman" w:cs="Times New Roman"/>
          <w:lang w:val="fr-CH"/>
        </w:rPr>
        <w:t>semble très difficile. Vraiment ? À moi, ça semble simple.</w:t>
      </w:r>
    </w:p>
    <w:p w14:paraId="53A9EE98" w14:textId="01F232B9" w:rsidR="00D87202" w:rsidRDefault="004B0A2E" w:rsidP="00132CAD">
      <w:pPr>
        <w:spacing w:before="600" w:after="600" w:line="240" w:lineRule="auto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connaître – Est-ce que vous connaissez le premier directeur du Bauhaus</w:t>
      </w:r>
      <w:r w:rsidR="002F514C">
        <w:rPr>
          <w:rFonts w:ascii="Times New Roman" w:hAnsi="Times New Roman" w:cs="Times New Roman"/>
          <w:lang w:val="fr-CH"/>
        </w:rPr>
        <w:t> ?</w:t>
      </w:r>
      <w:r>
        <w:rPr>
          <w:rFonts w:ascii="Times New Roman" w:hAnsi="Times New Roman" w:cs="Times New Roman"/>
          <w:lang w:val="fr-CH"/>
        </w:rPr>
        <w:t xml:space="preserve"> Oui, c’est un architecte très connu.</w:t>
      </w:r>
    </w:p>
    <w:p w14:paraId="2C5E676A" w14:textId="2347830D" w:rsidR="00324FA3" w:rsidRDefault="00B960A5" w:rsidP="00132CAD">
      <w:pPr>
        <w:spacing w:before="600" w:after="600" w:line="240" w:lineRule="auto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voir – J’ai vu trois dessin</w:t>
      </w:r>
      <w:r w:rsidR="00240F05">
        <w:rPr>
          <w:rFonts w:ascii="Times New Roman" w:hAnsi="Times New Roman" w:cs="Times New Roman"/>
          <w:lang w:val="fr-CH"/>
        </w:rPr>
        <w:t>s</w:t>
      </w:r>
      <w:r>
        <w:rPr>
          <w:rFonts w:ascii="Times New Roman" w:hAnsi="Times New Roman" w:cs="Times New Roman"/>
          <w:lang w:val="fr-CH"/>
        </w:rPr>
        <w:t xml:space="preserve"> d</w:t>
      </w:r>
      <w:r w:rsidR="00240F05">
        <w:rPr>
          <w:rFonts w:ascii="Times New Roman" w:hAnsi="Times New Roman" w:cs="Times New Roman"/>
          <w:lang w:val="fr-CH"/>
        </w:rPr>
        <w:t xml:space="preserve">’une artiste allemande. </w:t>
      </w:r>
      <w:r w:rsidR="00BD5E72">
        <w:rPr>
          <w:rFonts w:ascii="Times New Roman" w:hAnsi="Times New Roman" w:cs="Times New Roman"/>
          <w:lang w:val="fr-CH"/>
        </w:rPr>
        <w:t>Ils étaient à la fois beaux et tristes.</w:t>
      </w:r>
    </w:p>
    <w:p w14:paraId="115780C7" w14:textId="4FF2C225" w:rsidR="00B960A5" w:rsidRPr="00E71682" w:rsidRDefault="00324FA3" w:rsidP="00132CAD">
      <w:pPr>
        <w:spacing w:before="600" w:after="600" w:line="240" w:lineRule="auto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 xml:space="preserve">une œuvre – Quelle est ton œuvre d’art préférée </w:t>
      </w:r>
      <w:r w:rsidR="008C24BA">
        <w:rPr>
          <w:rFonts w:ascii="Times New Roman" w:hAnsi="Times New Roman" w:cs="Times New Roman"/>
          <w:lang w:val="fr-CH"/>
        </w:rPr>
        <w:t>dans ce musé</w:t>
      </w:r>
      <w:r>
        <w:rPr>
          <w:rFonts w:ascii="Times New Roman" w:hAnsi="Times New Roman" w:cs="Times New Roman"/>
          <w:lang w:val="fr-CH"/>
        </w:rPr>
        <w:t>?</w:t>
      </w:r>
      <w:r w:rsidR="00BD5E72">
        <w:rPr>
          <w:rFonts w:ascii="Times New Roman" w:hAnsi="Times New Roman" w:cs="Times New Roman"/>
          <w:lang w:val="fr-CH"/>
        </w:rPr>
        <w:t xml:space="preserve"> J’aime beaucoup </w:t>
      </w:r>
      <w:r w:rsidR="008C24BA">
        <w:rPr>
          <w:rFonts w:ascii="Times New Roman" w:hAnsi="Times New Roman" w:cs="Times New Roman"/>
          <w:lang w:val="fr-CH"/>
        </w:rPr>
        <w:t>les gravures de Vallotton.</w:t>
      </w:r>
      <w:r w:rsidR="00634C3E">
        <w:rPr>
          <w:rFonts w:ascii="Times New Roman" w:hAnsi="Times New Roman" w:cs="Times New Roman"/>
          <w:lang w:val="fr-CH"/>
        </w:rPr>
        <w:t xml:space="preserve"> C’</w:t>
      </w:r>
      <w:r w:rsidR="00634C3E" w:rsidRPr="00634C3E">
        <w:rPr>
          <w:rFonts w:ascii="Times New Roman" w:hAnsi="Times New Roman" w:cs="Times New Roman"/>
          <w:lang w:val="fr-CH"/>
        </w:rPr>
        <w:t>est un artiste peintre, graveur, illustrateur, sculpteur, critique d</w:t>
      </w:r>
      <w:r w:rsidR="00634C3E">
        <w:rPr>
          <w:rFonts w:ascii="Times New Roman" w:hAnsi="Times New Roman" w:cs="Times New Roman"/>
          <w:lang w:val="fr-CH"/>
        </w:rPr>
        <w:t>’</w:t>
      </w:r>
      <w:r w:rsidR="00634C3E" w:rsidRPr="00634C3E">
        <w:rPr>
          <w:rFonts w:ascii="Times New Roman" w:hAnsi="Times New Roman" w:cs="Times New Roman"/>
          <w:lang w:val="fr-CH"/>
        </w:rPr>
        <w:t>art et romancier franco-suisse</w:t>
      </w:r>
      <w:r w:rsidR="00634C3E">
        <w:rPr>
          <w:rFonts w:ascii="Times New Roman" w:hAnsi="Times New Roman" w:cs="Times New Roman"/>
          <w:lang w:val="fr-CH"/>
        </w:rPr>
        <w:t>.</w:t>
      </w:r>
    </w:p>
    <w:sectPr w:rsidR="00B960A5" w:rsidRPr="00E716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682"/>
    <w:rsid w:val="000955CD"/>
    <w:rsid w:val="00132CAD"/>
    <w:rsid w:val="001C6998"/>
    <w:rsid w:val="00240F05"/>
    <w:rsid w:val="002C2095"/>
    <w:rsid w:val="002F514C"/>
    <w:rsid w:val="00324FA3"/>
    <w:rsid w:val="00402ABC"/>
    <w:rsid w:val="004B0A2E"/>
    <w:rsid w:val="005A0E57"/>
    <w:rsid w:val="00634C3E"/>
    <w:rsid w:val="00682775"/>
    <w:rsid w:val="006F4F1E"/>
    <w:rsid w:val="00892677"/>
    <w:rsid w:val="008C24BA"/>
    <w:rsid w:val="009D2856"/>
    <w:rsid w:val="00B62A76"/>
    <w:rsid w:val="00B960A5"/>
    <w:rsid w:val="00BB4D37"/>
    <w:rsid w:val="00BD5E72"/>
    <w:rsid w:val="00C83EAE"/>
    <w:rsid w:val="00D87202"/>
    <w:rsid w:val="00DE57E8"/>
    <w:rsid w:val="00E7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DF00A52"/>
  <w15:chartTrackingRefBased/>
  <w15:docId w15:val="{48404E3B-D62C-FC4A-9167-8787755A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716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71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716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716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716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716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716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716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716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716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716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716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7168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7168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7168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7168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7168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7168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716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71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716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716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71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7168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7168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7168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716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7168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716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170</Words>
  <Characters>1010</Characters>
  <Application>Microsoft Office Word</Application>
  <DocSecurity>0</DocSecurity>
  <Lines>15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Foletti</dc:creator>
  <cp:keywords/>
  <dc:description/>
  <cp:lastModifiedBy>Karolina Foletti</cp:lastModifiedBy>
  <cp:revision>2</cp:revision>
  <dcterms:created xsi:type="dcterms:W3CDTF">2024-03-25T10:02:00Z</dcterms:created>
  <dcterms:modified xsi:type="dcterms:W3CDTF">2024-04-05T09:24:00Z</dcterms:modified>
</cp:coreProperties>
</file>