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856E" w14:textId="77777777" w:rsidR="006E663F" w:rsidRPr="003A1A4D" w:rsidRDefault="006E663F" w:rsidP="006E663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3A1A4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FF:RJ_01 Ruština pro neruštináře I</w:t>
      </w:r>
    </w:p>
    <w:p w14:paraId="41795D35" w14:textId="77777777" w:rsidR="006E663F" w:rsidRPr="003A1A4D" w:rsidRDefault="006E663F" w:rsidP="006E663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7CD3F98" w14:textId="21CF18CF" w:rsidR="006E663F" w:rsidRPr="00AA5CBA" w:rsidRDefault="00705AAB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0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Čt 18:00–19:40 </w:t>
      </w:r>
      <w:hyperlink r:id="rId4" w:tgtFrame="_blank" w:history="1">
        <w:r w:rsidRPr="00705A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B2.32</w:t>
        </w:r>
      </w:hyperlink>
    </w:p>
    <w:p w14:paraId="2524E1D0" w14:textId="77777777" w:rsidR="00705AAB" w:rsidRPr="00AA5CBA" w:rsidRDefault="006E663F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Kurz RJ_01 je zaměřen na osvojení základů ruského jazyka na úrovni A1 podle SERR.</w:t>
      </w:r>
      <w:r w:rsidR="00705AAB"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355134" w14:textId="12F7B91D" w:rsidR="00705AAB" w:rsidRPr="00AA5CBA" w:rsidRDefault="00705AAB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Kurz </w:t>
      </w:r>
      <w:r w:rsidRPr="00705AAB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NENÍ URČEN </w:t>
      </w:r>
      <w:r w:rsidRPr="0070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pro rodilé mluvčí ani pro posluchače rusistických oborů PdF a FF MU. Těmto posluchačům </w:t>
      </w:r>
      <w:r w:rsidRPr="008E3A6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nebude umožněna </w:t>
      </w:r>
      <w:r w:rsidRPr="0070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návštěva ani ukončení kurzu.</w:t>
      </w:r>
    </w:p>
    <w:p w14:paraId="1656461A" w14:textId="5EDCBDE5" w:rsidR="006E663F" w:rsidRPr="008E3A69" w:rsidRDefault="006E663F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A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Povinná literatura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ORLOVA, Natalia. Klass! Ruština pro střední školy. Praha: Klett, 2010</w:t>
      </w:r>
      <w:r w:rsidR="003A1A4D" w:rsidRPr="008E3A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D7CFB4" w14:textId="607F1C4D" w:rsidR="006E663F" w:rsidRPr="003A1A4D" w:rsidRDefault="006E663F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A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Metody hodnocení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E3A69" w:rsidRPr="008E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Kurz je zakončen závěrečným testem složeným z elektronické a písemné části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K řádnému ukončení předmětu je také požadována pravidelná docházka – </w:t>
      </w:r>
      <w:r w:rsidRPr="00705AAB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shd w:val="clear" w:color="auto" w:fill="FFFFFF"/>
        </w:rPr>
        <w:t>maximálně dvě absence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od zápisu předmětu</w:t>
      </w:r>
      <w:r w:rsidR="00AA5CBA"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AA5CBA"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případě překročení dvou absencí je možné náhradní plnění</w:t>
      </w:r>
      <w:r w:rsidR="00AA5CBA"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D65F73" w14:textId="096C3CEB" w:rsidR="008E3A69" w:rsidRPr="00AA5CBA" w:rsidRDefault="006E663F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1A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ELF:</w:t>
      </w:r>
      <w:r w:rsidRPr="008E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A69" w:rsidRPr="008E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Kurz obsahuje gramatickou a lexikální látku a testy k procvičování </w:t>
      </w:r>
      <w:hyperlink r:id="rId5" w:history="1">
        <w:r w:rsidR="00AA5CBA" w:rsidRPr="00AA5CBA">
          <w:rPr>
            <w:rStyle w:val="a3"/>
            <w:rFonts w:ascii="Times New Roman" w:hAnsi="Times New Roman" w:cs="Times New Roman"/>
            <w:sz w:val="28"/>
            <w:szCs w:val="28"/>
          </w:rPr>
          <w:t>https://elf.phil.muni.cz/24-25/</w:t>
        </w:r>
      </w:hyperlink>
      <w:r w:rsidR="00AA5CBA" w:rsidRPr="00AA5CBA">
        <w:rPr>
          <w:rFonts w:ascii="Times New Roman" w:hAnsi="Times New Roman" w:cs="Times New Roman"/>
          <w:sz w:val="28"/>
          <w:szCs w:val="28"/>
        </w:rPr>
        <w:t xml:space="preserve"> </w:t>
      </w:r>
      <w:r w:rsidR="00253D01"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(RJ_01 Ruština pro neruštináře I (začátečníci). </w:t>
      </w:r>
    </w:p>
    <w:p w14:paraId="73C1EDAD" w14:textId="69737181" w:rsidR="00705AAB" w:rsidRPr="008E3A69" w:rsidRDefault="006E663F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Při práci v ELF budete potřebovat </w:t>
      </w:r>
      <w:r w:rsidRPr="003A1A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ruskou klávesnici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A1A4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fonetickou či na</w:t>
      </w:r>
      <w:r w:rsidRPr="003A1A4D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3A1A4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obrazovce</w:t>
      </w:r>
      <w:r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3A1A4D" w:rsidRPr="003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0DB2AF" w14:textId="77777777" w:rsidR="008E3A69" w:rsidRDefault="003A1A4D" w:rsidP="006E66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4D">
        <w:rPr>
          <w:rFonts w:ascii="Times New Roman" w:hAnsi="Times New Roman" w:cs="Times New Roman"/>
          <w:sz w:val="28"/>
          <w:szCs w:val="28"/>
        </w:rPr>
        <w:t xml:space="preserve">Postup instalace klávesnice: </w:t>
      </w:r>
    </w:p>
    <w:p w14:paraId="1E546B44" w14:textId="27A3C01C" w:rsidR="008E3A69" w:rsidRDefault="003A1A4D" w:rsidP="006E66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4D">
        <w:rPr>
          <w:rFonts w:ascii="Times New Roman" w:hAnsi="Times New Roman" w:cs="Times New Roman"/>
          <w:sz w:val="28"/>
          <w:szCs w:val="28"/>
        </w:rPr>
        <w:t xml:space="preserve">1. Otevřít nastavení -&gt; Čas a jazyk -&gt; Přidat jazyk -&gt; Ruština -&gt; Nainstalovat </w:t>
      </w:r>
    </w:p>
    <w:p w14:paraId="22AA88E0" w14:textId="171867D7" w:rsidR="006E663F" w:rsidRPr="00705AAB" w:rsidRDefault="003A1A4D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A4D">
        <w:rPr>
          <w:rFonts w:ascii="Times New Roman" w:hAnsi="Times New Roman" w:cs="Times New Roman"/>
          <w:sz w:val="28"/>
          <w:szCs w:val="28"/>
        </w:rPr>
        <w:t xml:space="preserve">2. Jazyková sada se zobrazí v seznamu jazyků, kde je potřeba rozkliknout Možnosti -&gt; Přidat klávesnici -&gt; Ruština. </w:t>
      </w:r>
    </w:p>
    <w:p w14:paraId="4812EA59" w14:textId="03A2CE6D" w:rsidR="00CF5DC3" w:rsidRDefault="008E3A69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Můžete také </w:t>
      </w:r>
      <w:r w:rsidRPr="008E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používat klávesnici na obrazovce (aplikaci Klávesnice na obrazovce lze vyhledat a spustit také přímo ve Windows)</w:t>
      </w:r>
    </w:p>
    <w:p w14:paraId="4FFD1C58" w14:textId="6B73F0D2" w:rsidR="00AA5CBA" w:rsidRPr="003A1A4D" w:rsidRDefault="00AA5CBA" w:rsidP="006E663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C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Sylabus předmětu</w:t>
      </w:r>
      <w:r w:rsidRPr="00AA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7B65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https://is.muni.cz/auth/predmet/phil/podzim2024/RJ_01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A5CBA" w:rsidRPr="003A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F"/>
    <w:rsid w:val="00253D01"/>
    <w:rsid w:val="003A1A4D"/>
    <w:rsid w:val="006E663F"/>
    <w:rsid w:val="00705AAB"/>
    <w:rsid w:val="008E3A69"/>
    <w:rsid w:val="00AA5CBA"/>
    <w:rsid w:val="00BB0AA9"/>
    <w:rsid w:val="00C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689"/>
  <w15:chartTrackingRefBased/>
  <w15:docId w15:val="{9B94B03A-BD28-45CE-8BFB-CA26C92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predmet/phil/podzim2024/RJ_01" TargetMode="External"/><Relationship Id="rId5" Type="http://schemas.openxmlformats.org/officeDocument/2006/relationships/hyperlink" Target="https://elf.phil.muni.cz/24-25/" TargetMode="External"/><Relationship Id="rId4" Type="http://schemas.openxmlformats.org/officeDocument/2006/relationships/hyperlink" Target="https://is.muni.cz/auth/kontakty/mistnost?fakulta=1421;obdobi=9483;predmet=1598886;pvysl=32861175;id=130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Anastasiia Arefeva</cp:lastModifiedBy>
  <cp:revision>3</cp:revision>
  <dcterms:created xsi:type="dcterms:W3CDTF">2023-09-18T15:19:00Z</dcterms:created>
  <dcterms:modified xsi:type="dcterms:W3CDTF">2024-09-11T10:56:00Z</dcterms:modified>
</cp:coreProperties>
</file>