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AC53" w14:textId="77777777" w:rsidR="00857888" w:rsidRPr="00C906E0" w:rsidRDefault="0085788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Aktuální data o mořském ledu, Grónském ledovci, apod: </w:t>
      </w:r>
    </w:p>
    <w:p w14:paraId="7A139BF4" w14:textId="77777777" w:rsidR="00857888" w:rsidRPr="00C906E0" w:rsidRDefault="00637CC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57888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https://nsidc.org/arcticseaicenews/</w:t>
        </w:r>
      </w:hyperlink>
      <w:r w:rsidR="00857888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DB7F" w14:textId="77777777" w:rsidR="00857888" w:rsidRPr="00C906E0" w:rsidRDefault="00637CC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7888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https://nsidc.org/data/seaice_index/</w:t>
        </w:r>
      </w:hyperlink>
    </w:p>
    <w:p w14:paraId="4EBB7AB7" w14:textId="77777777" w:rsidR="00056425" w:rsidRDefault="00637CC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13F15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https://neptune.gsfc.nasa.gov/csb/index.php?section=234</w:t>
        </w:r>
      </w:hyperlink>
      <w:r w:rsidR="00113F15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FA7AF" w14:textId="77777777" w:rsidR="00C906E0" w:rsidRDefault="00637CC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anchor="/monitor" w:history="1">
        <w:r w:rsidR="00C906E0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https://ads.nipr.ac.jp/vishop/#/monitor</w:t>
        </w:r>
      </w:hyperlink>
      <w:r w:rsid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098F3" w14:textId="77777777" w:rsidR="009B2A59" w:rsidRDefault="009B2A59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87AD7" w14:textId="77777777" w:rsidR="009B2A59" w:rsidRDefault="009B2A59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meteorologické / klimatické mapy: </w:t>
      </w:r>
      <w:hyperlink r:id="rId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https://climatereanalyzer.org/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7EC5" w14:textId="77777777" w:rsidR="00A50CDC" w:rsidRDefault="00A50CDC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51E49" w14:textId="77777777" w:rsidR="00A50CDC" w:rsidRPr="00C906E0" w:rsidRDefault="00A50CD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Mnoho předpovědních modelů: </w:t>
      </w:r>
      <w:hyperlink r:id="rId9" w:history="1">
        <w:r w:rsidRPr="00E4253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https://www.wetterzentrale.de/en/default.php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7C4BE" w14:textId="77777777" w:rsidR="00113F15" w:rsidRPr="00C906E0" w:rsidRDefault="00113F15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367FE" w14:textId="77777777" w:rsidR="00090EC0" w:rsidRPr="00C906E0" w:rsidRDefault="00056425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Mapy měsíčních teplotních odchylek pro celý svět, jejich předpověď na týden dopředu, apod: </w:t>
      </w:r>
      <w:hyperlink r:id="rId10" w:anchor="forecast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http://www.karstenhaustein.com/climate.php#forecast</w:t>
        </w:r>
      </w:hyperlink>
    </w:p>
    <w:p w14:paraId="0559533E" w14:textId="77777777" w:rsidR="00D00D65" w:rsidRDefault="00D00D65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B2E71" w14:textId="77777777" w:rsidR="00C906E0" w:rsidRDefault="00C906E0" w:rsidP="00C9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Volně dostupná data z celého světa: </w:t>
      </w:r>
      <w:hyperlink r:id="rId11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https://climexp.knmi.nl/start.cgi?id=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7260" w14:textId="77777777" w:rsidR="00F241E9" w:rsidRDefault="00F241E9" w:rsidP="00C9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DB818" w14:textId="77777777" w:rsidR="00F241E9" w:rsidRDefault="00F241E9" w:rsidP="00C9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Detekce blesků pro celý svět: </w:t>
      </w:r>
      <w:hyperlink r:id="rId12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http://cs.blitzortung.org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C6E26" w14:textId="77777777" w:rsidR="006C0B72" w:rsidRDefault="006C0B72" w:rsidP="00C9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A8458" w14:textId="77777777" w:rsidR="006C0B72" w:rsidRP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72">
        <w:rPr>
          <w:rFonts w:ascii="Times New Roman" w:hAnsi="Times New Roman" w:cs="Times New Roman"/>
          <w:sz w:val="24"/>
          <w:szCs w:val="24"/>
        </w:rPr>
        <w:t xml:space="preserve">Portál o suchu v ČR, monitoring, předpovědi: </w:t>
      </w:r>
      <w:hyperlink r:id="rId13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https://www.intersucho.cz/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3E3F6" w14:textId="77777777" w:rsidR="006C0B72" w:rsidRP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D0C7E" w14:textId="77777777" w:rsidR="006C0B72" w:rsidRPr="00C906E0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72">
        <w:rPr>
          <w:rFonts w:ascii="Times New Roman" w:hAnsi="Times New Roman" w:cs="Times New Roman"/>
          <w:sz w:val="24"/>
          <w:szCs w:val="24"/>
        </w:rPr>
        <w:t xml:space="preserve">Portál o klimatické změně v ČR: </w:t>
      </w:r>
      <w:hyperlink r:id="rId14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https://www.klimatickazmena.cz/cs/?l=37&amp;m=175&amp;f=4&amp;e=a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4F31F" w14:textId="77777777" w:rsidR="00C906E0" w:rsidRPr="00C906E0" w:rsidRDefault="00C906E0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FD2B0" w14:textId="77777777" w:rsidR="00090EC0" w:rsidRPr="00C906E0" w:rsidRDefault="00743396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Záznam z</w:t>
      </w:r>
      <w:r w:rsidR="00090EC0" w:rsidRPr="00C906E0">
        <w:rPr>
          <w:rFonts w:ascii="Times New Roman" w:hAnsi="Times New Roman" w:cs="Times New Roman"/>
          <w:sz w:val="24"/>
          <w:szCs w:val="24"/>
        </w:rPr>
        <w:t> </w:t>
      </w:r>
      <w:r w:rsidRPr="00C906E0">
        <w:rPr>
          <w:rFonts w:ascii="Times New Roman" w:hAnsi="Times New Roman" w:cs="Times New Roman"/>
          <w:sz w:val="24"/>
          <w:szCs w:val="24"/>
        </w:rPr>
        <w:t>meteorologick</w:t>
      </w:r>
      <w:r w:rsidR="00090EC0" w:rsidRPr="00C906E0">
        <w:rPr>
          <w:rFonts w:ascii="Times New Roman" w:hAnsi="Times New Roman" w:cs="Times New Roman"/>
          <w:sz w:val="24"/>
          <w:szCs w:val="24"/>
        </w:rPr>
        <w:t>ých</w:t>
      </w:r>
      <w:r w:rsidRPr="00C906E0">
        <w:rPr>
          <w:rFonts w:ascii="Times New Roman" w:hAnsi="Times New Roman" w:cs="Times New Roman"/>
          <w:sz w:val="24"/>
          <w:szCs w:val="24"/>
        </w:rPr>
        <w:t xml:space="preserve"> stanic</w:t>
      </w:r>
      <w:r w:rsidR="00090EC0" w:rsidRPr="00C906E0">
        <w:rPr>
          <w:rFonts w:ascii="Times New Roman" w:hAnsi="Times New Roman" w:cs="Times New Roman"/>
          <w:sz w:val="24"/>
          <w:szCs w:val="24"/>
        </w:rPr>
        <w:t xml:space="preserve"> brněnské 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městské </w:t>
      </w:r>
      <w:r w:rsidR="00090EC0" w:rsidRPr="00C906E0">
        <w:rPr>
          <w:rFonts w:ascii="Times New Roman" w:hAnsi="Times New Roman" w:cs="Times New Roman"/>
          <w:sz w:val="24"/>
          <w:szCs w:val="24"/>
        </w:rPr>
        <w:t>účelové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 sítě</w:t>
      </w:r>
      <w:r w:rsidR="00090EC0" w:rsidRPr="00C906E0">
        <w:rPr>
          <w:rFonts w:ascii="Times New Roman" w:hAnsi="Times New Roman" w:cs="Times New Roman"/>
          <w:sz w:val="24"/>
          <w:szCs w:val="24"/>
        </w:rPr>
        <w:t>:</w:t>
      </w:r>
    </w:p>
    <w:p w14:paraId="5B128F64" w14:textId="77777777" w:rsidR="00743396" w:rsidRPr="00C906E0" w:rsidRDefault="00090EC0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Pr="00C906E0">
        <w:rPr>
          <w:rFonts w:ascii="Times New Roman" w:hAnsi="Times New Roman" w:cs="Times New Roman"/>
          <w:sz w:val="24"/>
          <w:szCs w:val="24"/>
        </w:rPr>
        <w:t>B</w:t>
      </w:r>
      <w:r w:rsidR="00743396" w:rsidRPr="00C906E0">
        <w:rPr>
          <w:rFonts w:ascii="Times New Roman" w:hAnsi="Times New Roman" w:cs="Times New Roman"/>
          <w:sz w:val="24"/>
          <w:szCs w:val="24"/>
        </w:rPr>
        <w:t>otanick</w:t>
      </w:r>
      <w:r w:rsidRPr="00C906E0">
        <w:rPr>
          <w:rFonts w:ascii="Times New Roman" w:hAnsi="Times New Roman" w:cs="Times New Roman"/>
          <w:sz w:val="24"/>
          <w:szCs w:val="24"/>
        </w:rPr>
        <w:t>á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 zahrad</w:t>
      </w:r>
      <w:r w:rsidRPr="00C906E0">
        <w:rPr>
          <w:rFonts w:ascii="Times New Roman" w:hAnsi="Times New Roman" w:cs="Times New Roman"/>
          <w:sz w:val="24"/>
          <w:szCs w:val="24"/>
        </w:rPr>
        <w:t>a Kotlářská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D26967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http://a.la-a.la/chart/chart.php?probe=11359201</w:t>
        </w:r>
      </w:hyperlink>
      <w:r w:rsidR="00D26967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3C6EB" w14:textId="77777777" w:rsidR="00743396" w:rsidRPr="00C906E0" w:rsidRDefault="00090EC0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- Mendlovo náměstí (park v opatství): </w:t>
      </w:r>
      <w:hyperlink r:id="rId16" w:history="1">
        <w:r w:rsidR="00D26967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http://data.ala1.com/chart/chart.php?probe=11359132</w:t>
        </w:r>
      </w:hyperlink>
      <w:r w:rsidR="00D26967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30C2B" w14:textId="77777777" w:rsidR="00D26967" w:rsidRDefault="00D26967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 D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alších mnoho stanic v Brně i v celé ČR a SK (ne všechny mají veřejná data): </w:t>
      </w:r>
      <w:hyperlink r:id="rId17" w:history="1">
        <w:r w:rsidR="00D00D65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http://amet.cz/meteodupont.htm</w:t>
        </w:r>
      </w:hyperlink>
      <w:r w:rsidR="00DE0290"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="009B2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6D5EB" w14:textId="77777777" w:rsidR="009B2A59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95B6E" w14:textId="77777777" w:rsidR="009B2A59" w:rsidRPr="00C906E0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amatérské meteostanice v ČR: </w:t>
      </w:r>
      <w:hyperlink r:id="rId1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https://www.in-pocasi.cz/aktualni-pocasi/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57A9B" w14:textId="77777777" w:rsidR="00C9073D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(Brno Štýřice: </w:t>
      </w:r>
      <w:hyperlink r:id="rId19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https://meteo-styrice.cz/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9ED58AA" w14:textId="77777777" w:rsidR="009B2A59" w:rsidRPr="00C906E0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F28C1" w14:textId="77777777" w:rsidR="00DE0290" w:rsidRPr="00C906E0" w:rsidRDefault="00B2016C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Volně dostupná data od ČHMÚ: </w:t>
      </w:r>
      <w:hyperlink r:id="rId20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http://portal.chmi.cz/historicka-data/pocasi/zakladni-informace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B5A64" w14:textId="77777777" w:rsidR="002D04FA" w:rsidRDefault="003950FA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Aktuální g</w:t>
      </w:r>
      <w:r w:rsidR="002D04FA" w:rsidRPr="00C906E0">
        <w:rPr>
          <w:rFonts w:ascii="Times New Roman" w:hAnsi="Times New Roman" w:cs="Times New Roman"/>
          <w:sz w:val="24"/>
          <w:szCs w:val="24"/>
        </w:rPr>
        <w:t xml:space="preserve">rafy ze všech stanic ČHMÚ: </w:t>
      </w:r>
      <w:hyperlink r:id="rId21" w:history="1">
        <w:r w:rsidR="002D04FA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http://portal.chmi.cz/files/portal/docs/poboc/OS/KW/Captor/index.html</w:t>
        </w:r>
      </w:hyperlink>
      <w:r w:rsidR="002D04FA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785D7" w14:textId="77777777" w:rsidR="00CD4F54" w:rsidRPr="00CD4F54" w:rsidRDefault="00CD4F54" w:rsidP="00C41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neznáte portál ČHMÚ</w:t>
      </w:r>
      <w:r w:rsidR="00A20456">
        <w:rPr>
          <w:rFonts w:ascii="Times New Roman" w:hAnsi="Times New Roman" w:cs="Times New Roman"/>
          <w:b/>
          <w:bCs/>
          <w:sz w:val="24"/>
          <w:szCs w:val="24"/>
        </w:rPr>
        <w:t xml:space="preserve">, doporučuji si ho celý projít </w:t>
      </w:r>
      <w:r w:rsidR="00A20456">
        <w:rPr>
          <w:rFonts w:ascii="Times New Roman" w:hAnsi="Times New Roman" w:cs="Times New Roman"/>
          <w:sz w:val="24"/>
          <w:szCs w:val="24"/>
        </w:rPr>
        <w:t>– model ALADIN, srážkový radar, družicové snímky, aktuální čistota ovzduší a mnoho dalšího…</w:t>
      </w:r>
      <w:r w:rsidR="00A20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2AA606" w14:textId="77777777" w:rsidR="003950FA" w:rsidRPr="00C906E0" w:rsidRDefault="003950FA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301C42" w14:textId="77777777" w:rsidR="003950FA" w:rsidRPr="00C906E0" w:rsidRDefault="00FF3C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Ansámblová předpověď teploty v hladině 850 hPa a srážek z modelu GFS (v URL jde přepisovat zeměpisná šířka a délka v rámci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Evopy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): </w:t>
      </w:r>
      <w:hyperlink r:id="rId22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http://old.wetterzentrale.de/pics/MS_1749_ens.png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CEEC" w14:textId="77777777" w:rsidR="00FA2B43" w:rsidRDefault="00FA2B43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1E6D707" w14:textId="77777777" w:rsidR="00A20456" w:rsidRDefault="00A20456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Hlásná a předpovědní povodňová služba – stavy řek, data ze srážkoměrných stanic, mapy srážek za posledních 48h: </w:t>
      </w:r>
      <w:hyperlink r:id="rId23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http://hydro.chmi.cz/hpps/index.php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3F039" w14:textId="77777777" w:rsidR="00A20456" w:rsidRDefault="00637CCC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20456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http://hydro.chmi.cz/hpps/main_rain.php?t=r&amp;mt=&amp;id=24</w:t>
        </w:r>
      </w:hyperlink>
      <w:r w:rsidR="00A20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39BE3" w14:textId="77777777" w:rsidR="00A20456" w:rsidRDefault="00A20456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57043DB" w14:textId="77777777" w:rsidR="00C906E0" w:rsidRDefault="00C906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Tropické cyklony: </w:t>
      </w:r>
      <w:hyperlink r:id="rId25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https://www.nhc.noaa.gov/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1415" w14:textId="77777777" w:rsidR="008B0088" w:rsidRDefault="008B008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8573635" w14:textId="77777777" w:rsidR="008B0088" w:rsidRDefault="008B008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Články o extrémním počasí (především v Evropě): </w:t>
      </w:r>
      <w:hyperlink r:id="rId26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http://www.severe-weather.eu/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75B28" w14:textId="77777777" w:rsidR="00C906E0" w:rsidRDefault="00C906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F00E771" w14:textId="77777777"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data + archiv pro vybrané stanice z celého světa: </w:t>
      </w:r>
      <w:hyperlink r:id="rId27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https://kachelmannwetter.com/de/messwerte/europa/temperatur/20190909-1500z.html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BD90D" w14:textId="77777777"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182C36E" w14:textId="77777777"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WRF pro ČR (alternativa pro ALADIN): </w:t>
      </w:r>
      <w:hyperlink r:id="rId2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http://meteo.starport.cz/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02888" w14:textId="77777777" w:rsidR="00B233A8" w:rsidRDefault="00B233A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6FAD85" w14:textId="77777777" w:rsidR="00B233A8" w:rsidRDefault="00B233A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index: </w:t>
      </w:r>
      <w:hyperlink r:id="rId29" w:history="1">
        <w:r w:rsidRPr="00084137">
          <w:rPr>
            <w:rStyle w:val="Hypertextovodkaz"/>
            <w:rFonts w:ascii="Times New Roman" w:hAnsi="Times New Roman" w:cs="Times New Roman"/>
            <w:sz w:val="24"/>
            <w:szCs w:val="24"/>
          </w:rPr>
          <w:t>http://www.globalwarmingindex.org/?fbclid=IwAR0eIiGb2SzyOCRpMFaGJ5eq0zqK-5-seM2W7ip5qosQd-rAqAfsfuOhb6g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07F10" w14:textId="77777777" w:rsidR="00FA2B43" w:rsidRPr="00C906E0" w:rsidRDefault="00FA2B43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8F7680C" w14:textId="77777777" w:rsidR="00743396" w:rsidRDefault="00743396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F6908" w14:textId="21842E87" w:rsidR="00C906E0" w:rsidRPr="00C906E0" w:rsidRDefault="00C906E0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b/>
          <w:bCs/>
          <w:sz w:val="24"/>
          <w:szCs w:val="24"/>
        </w:rPr>
        <w:t>Odkazy ze studijních materiálů z roku 201</w:t>
      </w:r>
      <w:r w:rsidR="00485C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906E0">
        <w:rPr>
          <w:rFonts w:ascii="Times New Roman" w:hAnsi="Times New Roman" w:cs="Times New Roman"/>
          <w:b/>
          <w:bCs/>
          <w:sz w:val="24"/>
          <w:szCs w:val="24"/>
        </w:rPr>
        <w:t xml:space="preserve"> (Mgr. Adam Valík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54D1520" w14:textId="77777777" w:rsidR="00743396" w:rsidRPr="00C906E0" w:rsidRDefault="00743396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02F76" w14:textId="77777777"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NOAA-CIRES 20th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Reanalysis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2: </w:t>
      </w:r>
      <w:hyperlink r:id="rId30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http://www.esrl.noaa.gov/psd/cgi-bin/db_search/DBSearch.pl?Dataset=NOAA-CIRES+20th+Century+Reanalysis+Version+2&amp;group=0&amp;submit=Search</w:t>
        </w:r>
      </w:hyperlink>
    </w:p>
    <w:p w14:paraId="58999C9B" w14:textId="77777777"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9BEE0" w14:textId="77777777"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06E0">
        <w:rPr>
          <w:rFonts w:ascii="Times New Roman" w:hAnsi="Times New Roman" w:cs="Times New Roman"/>
          <w:sz w:val="24"/>
          <w:szCs w:val="24"/>
        </w:rPr>
        <w:t>Panoply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http://www.giss.nasa.gov/tools/panoply/</w:t>
        </w:r>
      </w:hyperlink>
    </w:p>
    <w:p w14:paraId="2EBC65AD" w14:textId="77777777"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57092" w14:textId="77777777" w:rsidR="00CC79D3" w:rsidRPr="00C906E0" w:rsidRDefault="00CD29F8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Článek o </w:t>
      </w:r>
      <w:r w:rsidR="00CC79D3" w:rsidRPr="00C906E0">
        <w:rPr>
          <w:rFonts w:ascii="Times New Roman" w:hAnsi="Times New Roman" w:cs="Times New Roman"/>
          <w:sz w:val="24"/>
          <w:szCs w:val="24"/>
        </w:rPr>
        <w:t>Antarktid</w:t>
      </w:r>
      <w:r w:rsidRPr="00C906E0">
        <w:rPr>
          <w:rFonts w:ascii="Times New Roman" w:hAnsi="Times New Roman" w:cs="Times New Roman"/>
          <w:sz w:val="24"/>
          <w:szCs w:val="24"/>
        </w:rPr>
        <w:t>ě</w:t>
      </w:r>
      <w:r w:rsidR="00CC79D3"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anchor="ixzz4Tz9ijIs4" w:history="1">
        <w:r w:rsidR="00CC79D3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http://www.geologypage.com/2016/04/what-lies-beneath-west-antarctica.html#ixzz4Tz9ijIs4</w:t>
        </w:r>
      </w:hyperlink>
    </w:p>
    <w:p w14:paraId="5C0C58E5" w14:textId="77777777"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B2A72" w14:textId="77777777"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Něco o uhlíkovém cyklu: </w:t>
      </w:r>
      <w:hyperlink r:id="rId33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http://www.hiilipuu.fi</w:t>
        </w:r>
      </w:hyperlink>
    </w:p>
    <w:p w14:paraId="07584EC7" w14:textId="77777777"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2E954" w14:textId="77777777"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NAO</w:t>
      </w:r>
      <w:r w:rsidR="00CD29F8" w:rsidRPr="00C906E0">
        <w:rPr>
          <w:rFonts w:ascii="Times New Roman" w:hAnsi="Times New Roman" w:cs="Times New Roman"/>
          <w:sz w:val="24"/>
          <w:szCs w:val="24"/>
        </w:rPr>
        <w:t xml:space="preserve"> – články o globální změně klimatu</w:t>
      </w:r>
      <w:r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https://skepticalscience.com/news.php?n=1967</w:t>
        </w:r>
      </w:hyperlink>
    </w:p>
    <w:p w14:paraId="734E2ED4" w14:textId="77777777" w:rsidR="00003BD3" w:rsidRPr="00C906E0" w:rsidRDefault="00003B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769C3" w14:textId="77777777" w:rsidR="00003BD3" w:rsidRPr="00C906E0" w:rsidRDefault="00CD29F8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Historické články: </w:t>
      </w:r>
      <w:hyperlink r:id="rId35" w:history="1">
        <w:r w:rsidR="00003BD3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https://picturingmeteorology.com</w:t>
        </w:r>
      </w:hyperlink>
    </w:p>
    <w:p w14:paraId="2F51234D" w14:textId="77777777" w:rsidR="00003BD3" w:rsidRPr="00C906E0" w:rsidRDefault="00003B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4030F" w14:textId="77777777" w:rsidR="0056477C" w:rsidRPr="00C906E0" w:rsidRDefault="00CD29F8" w:rsidP="005647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Amatérská meteorologická síť – členové: </w:t>
      </w:r>
      <w:hyperlink r:id="rId36" w:history="1">
        <w:r w:rsidR="0056477C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http://wxqa.com/states/countries_other.html</w:t>
        </w:r>
      </w:hyperlink>
    </w:p>
    <w:p w14:paraId="38B6383B" w14:textId="77777777" w:rsidR="0056477C" w:rsidRPr="00C906E0" w:rsidRDefault="00CD29F8" w:rsidP="0056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Amatérská meteorologická síť – stanice: </w:t>
      </w:r>
      <w:hyperlink r:id="rId37" w:history="1">
        <w:r w:rsidR="0056477C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http://wxqa.com/stations.html</w:t>
        </w:r>
      </w:hyperlink>
    </w:p>
    <w:p w14:paraId="41980AD9" w14:textId="77777777" w:rsidR="004B4140" w:rsidRPr="00C906E0" w:rsidRDefault="004B4140" w:rsidP="00564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4F164" w14:textId="77777777" w:rsidR="004B4140" w:rsidRDefault="00CD29F8" w:rsidP="0056477C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Mapa vývoje lidské společnosti ve světe: </w:t>
      </w:r>
      <w:hyperlink r:id="rId38" w:history="1">
        <w:r w:rsidR="004B4140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http://worldpopulationhistory.org/map/2000/mercator/1/0/25/</w:t>
        </w:r>
      </w:hyperlink>
    </w:p>
    <w:p w14:paraId="6A0D3289" w14:textId="77777777" w:rsidR="00A01EEA" w:rsidRPr="00C906E0" w:rsidRDefault="00A01EEA" w:rsidP="005647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58AE3B" w14:textId="77777777" w:rsidR="00126A3B" w:rsidRPr="00C906E0" w:rsidRDefault="00CD29F8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06E0">
        <w:rPr>
          <w:rFonts w:ascii="Times New Roman" w:hAnsi="Times New Roman" w:cs="Times New Roman"/>
          <w:sz w:val="24"/>
          <w:szCs w:val="24"/>
        </w:rPr>
        <w:t>Meteoradar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celého světa: </w:t>
      </w:r>
      <w:hyperlink r:id="rId39" w:anchor="/,21.59,51.02,3.83,1,1,1,1,0,0,time=1494403569" w:history="1">
        <w:r w:rsidR="00A01EEA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http://www.meteoearth.com/#/,21.59,51.02,3.83,1,1,1,1,0,0,time=1494403569</w:t>
        </w:r>
      </w:hyperlink>
      <w:r w:rsidR="00126A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6A3B" w:rsidRPr="00C906E0" w:rsidSect="0008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TY1MzI2tTAxMTZU0lEKTi0uzszPAykwqgUAyXshnywAAAA="/>
  </w:docVars>
  <w:rsids>
    <w:rsidRoot w:val="00FB1602"/>
    <w:rsid w:val="00003BD3"/>
    <w:rsid w:val="000472B9"/>
    <w:rsid w:val="00056425"/>
    <w:rsid w:val="00083D68"/>
    <w:rsid w:val="00090EC0"/>
    <w:rsid w:val="00092FC8"/>
    <w:rsid w:val="000E39F1"/>
    <w:rsid w:val="00113F15"/>
    <w:rsid w:val="00126A3B"/>
    <w:rsid w:val="00146AE2"/>
    <w:rsid w:val="001D5FA8"/>
    <w:rsid w:val="00202B92"/>
    <w:rsid w:val="002C648E"/>
    <w:rsid w:val="002D04FA"/>
    <w:rsid w:val="00394AE2"/>
    <w:rsid w:val="003950FA"/>
    <w:rsid w:val="00485C8F"/>
    <w:rsid w:val="004B4140"/>
    <w:rsid w:val="0056477C"/>
    <w:rsid w:val="00630B19"/>
    <w:rsid w:val="00637CCC"/>
    <w:rsid w:val="006748AD"/>
    <w:rsid w:val="006C0B72"/>
    <w:rsid w:val="0072752C"/>
    <w:rsid w:val="00743396"/>
    <w:rsid w:val="00770C22"/>
    <w:rsid w:val="00857888"/>
    <w:rsid w:val="008B0088"/>
    <w:rsid w:val="0091106A"/>
    <w:rsid w:val="009264D3"/>
    <w:rsid w:val="009B2A59"/>
    <w:rsid w:val="00A01EEA"/>
    <w:rsid w:val="00A20456"/>
    <w:rsid w:val="00A50CDC"/>
    <w:rsid w:val="00AF3574"/>
    <w:rsid w:val="00B2016C"/>
    <w:rsid w:val="00B233A8"/>
    <w:rsid w:val="00BC2764"/>
    <w:rsid w:val="00C41802"/>
    <w:rsid w:val="00C906E0"/>
    <w:rsid w:val="00C9073D"/>
    <w:rsid w:val="00CC79D3"/>
    <w:rsid w:val="00CD29F8"/>
    <w:rsid w:val="00CD4F54"/>
    <w:rsid w:val="00D00D65"/>
    <w:rsid w:val="00D26967"/>
    <w:rsid w:val="00DE0290"/>
    <w:rsid w:val="00E26B6B"/>
    <w:rsid w:val="00F241E9"/>
    <w:rsid w:val="00FA2B43"/>
    <w:rsid w:val="00FB1602"/>
    <w:rsid w:val="00FF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B3C0F"/>
  <w15:docId w15:val="{1566A774-A3BE-4B35-8176-3DC8907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276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sucho.cz/" TargetMode="External"/><Relationship Id="rId18" Type="http://schemas.openxmlformats.org/officeDocument/2006/relationships/hyperlink" Target="https://www.in-pocasi.cz/aktualni-pocasi/" TargetMode="External"/><Relationship Id="rId26" Type="http://schemas.openxmlformats.org/officeDocument/2006/relationships/hyperlink" Target="http://www.severe-weather.eu/" TargetMode="External"/><Relationship Id="rId39" Type="http://schemas.openxmlformats.org/officeDocument/2006/relationships/hyperlink" Target="http://www.meteoearth.com/" TargetMode="External"/><Relationship Id="rId21" Type="http://schemas.openxmlformats.org/officeDocument/2006/relationships/hyperlink" Target="http://portal.chmi.cz/files/portal/docs/poboc/OS/KW/Captor/index.html" TargetMode="External"/><Relationship Id="rId34" Type="http://schemas.openxmlformats.org/officeDocument/2006/relationships/hyperlink" Target="https://skepticalscience.com/news.php?n=1967" TargetMode="External"/><Relationship Id="rId7" Type="http://schemas.openxmlformats.org/officeDocument/2006/relationships/hyperlink" Target="https://ads.nipr.ac.jp/visho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ta.ala1.com/chart/chart.php?probe=11359132" TargetMode="External"/><Relationship Id="rId20" Type="http://schemas.openxmlformats.org/officeDocument/2006/relationships/hyperlink" Target="http://portal.chmi.cz/historicka-data/pocasi/zakladni-informace" TargetMode="External"/><Relationship Id="rId29" Type="http://schemas.openxmlformats.org/officeDocument/2006/relationships/hyperlink" Target="http://www.globalwarmingindex.org/?fbclid=IwAR0eIiGb2SzyOCRpMFaGJ5eq0zqK-5-seM2W7ip5qosQd-rAqAfsfuOhb6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ptune.gsfc.nasa.gov/csb/index.php?section=234" TargetMode="External"/><Relationship Id="rId11" Type="http://schemas.openxmlformats.org/officeDocument/2006/relationships/hyperlink" Target="https://climexp.knmi.nl/start.cgi?id=" TargetMode="External"/><Relationship Id="rId24" Type="http://schemas.openxmlformats.org/officeDocument/2006/relationships/hyperlink" Target="http://hydro.chmi.cz/hpps/main_rain.php?t=r&amp;mt=&amp;id=24" TargetMode="External"/><Relationship Id="rId32" Type="http://schemas.openxmlformats.org/officeDocument/2006/relationships/hyperlink" Target="http://www.geologypage.com/2016/04/what-lies-beneath-west-antarctica.html" TargetMode="External"/><Relationship Id="rId37" Type="http://schemas.openxmlformats.org/officeDocument/2006/relationships/hyperlink" Target="http://wxqa.com/stations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nsidc.org/data/seaice_index/" TargetMode="External"/><Relationship Id="rId15" Type="http://schemas.openxmlformats.org/officeDocument/2006/relationships/hyperlink" Target="http://a.la-a.la/chart/chart.php?probe=11359201" TargetMode="External"/><Relationship Id="rId23" Type="http://schemas.openxmlformats.org/officeDocument/2006/relationships/hyperlink" Target="http://hydro.chmi.cz/hpps/index.php" TargetMode="External"/><Relationship Id="rId28" Type="http://schemas.openxmlformats.org/officeDocument/2006/relationships/hyperlink" Target="http://meteo.starport.cz/" TargetMode="External"/><Relationship Id="rId36" Type="http://schemas.openxmlformats.org/officeDocument/2006/relationships/hyperlink" Target="http://wxqa.com/states/countries_other.html" TargetMode="External"/><Relationship Id="rId10" Type="http://schemas.openxmlformats.org/officeDocument/2006/relationships/hyperlink" Target="http://www.karstenhaustein.com/climate.php" TargetMode="External"/><Relationship Id="rId19" Type="http://schemas.openxmlformats.org/officeDocument/2006/relationships/hyperlink" Target="https://meteo-styrice.cz/" TargetMode="External"/><Relationship Id="rId31" Type="http://schemas.openxmlformats.org/officeDocument/2006/relationships/hyperlink" Target="http://www.giss.nasa.gov/tools/panoply/" TargetMode="External"/><Relationship Id="rId4" Type="http://schemas.openxmlformats.org/officeDocument/2006/relationships/hyperlink" Target="https://nsidc.org/arcticseaicenews/" TargetMode="External"/><Relationship Id="rId9" Type="http://schemas.openxmlformats.org/officeDocument/2006/relationships/hyperlink" Target="https://www.wetterzentrale.de/en/default.php" TargetMode="External"/><Relationship Id="rId14" Type="http://schemas.openxmlformats.org/officeDocument/2006/relationships/hyperlink" Target="https://www.klimatickazmena.cz/cs/?l=37&amp;m=175&amp;f=4&amp;e=a" TargetMode="External"/><Relationship Id="rId22" Type="http://schemas.openxmlformats.org/officeDocument/2006/relationships/hyperlink" Target="http://old.wetterzentrale.de/pics/MS_1749_ens.png" TargetMode="External"/><Relationship Id="rId27" Type="http://schemas.openxmlformats.org/officeDocument/2006/relationships/hyperlink" Target="https://kachelmannwetter.com/de/messwerte/europa/temperatur/20190909-1500z.html" TargetMode="External"/><Relationship Id="rId30" Type="http://schemas.openxmlformats.org/officeDocument/2006/relationships/hyperlink" Target="http://www.esrl.noaa.gov/psd/cgi-bin/db_search/DBSearch.pl?Dataset=NOAA-CIRES+20th+Century+Reanalysis+Version+2&amp;group=0&amp;submit=Search" TargetMode="External"/><Relationship Id="rId35" Type="http://schemas.openxmlformats.org/officeDocument/2006/relationships/hyperlink" Target="https://picturingmeteorology.com" TargetMode="External"/><Relationship Id="rId8" Type="http://schemas.openxmlformats.org/officeDocument/2006/relationships/hyperlink" Target="https://climatereanalyzer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s.blitzortung.org" TargetMode="External"/><Relationship Id="rId17" Type="http://schemas.openxmlformats.org/officeDocument/2006/relationships/hyperlink" Target="http://amet.cz/meteodupont.htm" TargetMode="External"/><Relationship Id="rId25" Type="http://schemas.openxmlformats.org/officeDocument/2006/relationships/hyperlink" Target="https://www.nhc.noaa.gov/" TargetMode="External"/><Relationship Id="rId33" Type="http://schemas.openxmlformats.org/officeDocument/2006/relationships/hyperlink" Target="http://www.hiilipuu.fi" TargetMode="External"/><Relationship Id="rId38" Type="http://schemas.openxmlformats.org/officeDocument/2006/relationships/hyperlink" Target="http://worldpopulationhistory.org/map/2000/mercator/1/0/2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Jan Řehoř</cp:lastModifiedBy>
  <cp:revision>44</cp:revision>
  <dcterms:created xsi:type="dcterms:W3CDTF">2015-02-17T14:03:00Z</dcterms:created>
  <dcterms:modified xsi:type="dcterms:W3CDTF">2020-02-26T13:05:00Z</dcterms:modified>
</cp:coreProperties>
</file>