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42AD" w14:textId="7B7060B8" w:rsidR="008A33BF" w:rsidRDefault="008A33BF" w:rsidP="008A33BF">
      <w:pPr>
        <w:pStyle w:val="Nadpis3"/>
      </w:pPr>
      <w:r>
        <w:t>Bi</w:t>
      </w:r>
      <w:r w:rsidR="00B130BD">
        <w:t>5120</w:t>
      </w:r>
      <w:r>
        <w:t xml:space="preserve">c </w:t>
      </w:r>
      <w:r w:rsidR="00B130BD">
        <w:t>Antropologie</w:t>
      </w:r>
      <w:r>
        <w:t xml:space="preserve"> cvičení (</w:t>
      </w:r>
      <w:r w:rsidR="00B130BD">
        <w:t>jaro 202</w:t>
      </w:r>
      <w:r w:rsidR="003E419E">
        <w:t>2</w:t>
      </w:r>
      <w:r>
        <w:t>)</w:t>
      </w:r>
    </w:p>
    <w:p w14:paraId="17D6EFAB" w14:textId="77777777" w:rsidR="00486DF0" w:rsidRDefault="00486DF0" w:rsidP="00486DF0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Jméno a příjmení:</w:t>
      </w:r>
    </w:p>
    <w:p w14:paraId="2BB540AC" w14:textId="77777777" w:rsidR="00486DF0" w:rsidRDefault="00486DF0" w:rsidP="00486DF0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UČO: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  <w:t>Datum:</w:t>
      </w:r>
    </w:p>
    <w:p w14:paraId="637EE03F" w14:textId="5EBD6870" w:rsidR="00486DF0" w:rsidRDefault="00255A79" w:rsidP="00255A79">
      <w:pPr>
        <w:pStyle w:val="Nadpis1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lang w:eastAsia="cs-CZ"/>
        </w:rPr>
      </w:pPr>
      <w:r w:rsidRPr="00486DF0">
        <w:rPr>
          <w:lang w:eastAsia="cs-CZ"/>
        </w:rPr>
        <w:t xml:space="preserve">Pracovní </w:t>
      </w:r>
      <w:proofErr w:type="gramStart"/>
      <w:r w:rsidRPr="00486DF0">
        <w:rPr>
          <w:lang w:eastAsia="cs-CZ"/>
        </w:rPr>
        <w:t>list</w:t>
      </w:r>
      <w:r w:rsidR="00486DF0" w:rsidRPr="00486DF0">
        <w:rPr>
          <w:lang w:eastAsia="cs-CZ"/>
        </w:rPr>
        <w:t xml:space="preserve"> -</w:t>
      </w:r>
      <w:r w:rsidR="00C11C55">
        <w:rPr>
          <w:lang w:eastAsia="cs-CZ"/>
        </w:rPr>
        <w:t xml:space="preserve"> </w:t>
      </w:r>
      <w:r w:rsidR="00811E64" w:rsidRPr="00486DF0">
        <w:rPr>
          <w:lang w:eastAsia="cs-CZ"/>
        </w:rPr>
        <w:t>Kosterní</w:t>
      </w:r>
      <w:proofErr w:type="gramEnd"/>
      <w:r w:rsidR="00811E64" w:rsidRPr="00486DF0">
        <w:rPr>
          <w:lang w:eastAsia="cs-CZ"/>
        </w:rPr>
        <w:t xml:space="preserve"> systém</w:t>
      </w:r>
    </w:p>
    <w:p w14:paraId="156DC1F5" w14:textId="77777777" w:rsidR="00486DF0" w:rsidRPr="00486DF0" w:rsidRDefault="00486DF0" w:rsidP="00486DF0">
      <w:pPr>
        <w:rPr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63396ED" wp14:editId="1B9F8737">
            <wp:simplePos x="0" y="0"/>
            <wp:positionH relativeFrom="column">
              <wp:posOffset>-4445</wp:posOffset>
            </wp:positionH>
            <wp:positionV relativeFrom="paragraph">
              <wp:posOffset>284480</wp:posOffset>
            </wp:positionV>
            <wp:extent cx="4105275" cy="8219440"/>
            <wp:effectExtent l="0" t="0" r="9525" b="0"/>
            <wp:wrapTight wrapText="bothSides">
              <wp:wrapPolygon edited="0">
                <wp:start x="0" y="0"/>
                <wp:lineTo x="0" y="21527"/>
                <wp:lineTo x="21550" y="21527"/>
                <wp:lineTo x="21550" y="0"/>
                <wp:lineTo x="0" y="0"/>
              </wp:wrapPolygon>
            </wp:wrapTight>
            <wp:docPr id="5" name="Obrázek 5" descr="F:\kos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ost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821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cs-CZ"/>
        </w:rPr>
        <w:t>ÚKOL: Stanovení zachovalosti skeletu</w:t>
      </w:r>
    </w:p>
    <w:p w14:paraId="7B994BB1" w14:textId="52DB1E95" w:rsidR="006D01E4" w:rsidRPr="006D01E4" w:rsidRDefault="006D01E4" w:rsidP="006D01E4">
      <w:pPr>
        <w:pStyle w:val="Odstavecseseznamem"/>
        <w:rPr>
          <w:b/>
          <w:bCs/>
        </w:rPr>
      </w:pPr>
      <w:r w:rsidRPr="006D01E4">
        <w:rPr>
          <w:b/>
          <w:bCs/>
        </w:rPr>
        <w:t>Bílou ponechat chybějící části</w:t>
      </w:r>
    </w:p>
    <w:p w14:paraId="3B311A44" w14:textId="77777777" w:rsidR="006D01E4" w:rsidRDefault="006D01E4" w:rsidP="006D01E4">
      <w:pPr>
        <w:pStyle w:val="Odstavecseseznamem"/>
      </w:pPr>
    </w:p>
    <w:p w14:paraId="2144D4DE" w14:textId="0590677E" w:rsidR="006D01E4" w:rsidRPr="006D01E4" w:rsidRDefault="006D01E4" w:rsidP="006D01E4">
      <w:pPr>
        <w:pStyle w:val="Odstavecseseznamem"/>
        <w:rPr>
          <w:b/>
          <w:bCs/>
        </w:rPr>
      </w:pPr>
      <w:r w:rsidRPr="006D01E4">
        <w:rPr>
          <w:b/>
          <w:bCs/>
        </w:rPr>
        <w:t>Vybarvit celé kosti/části, které se zachovaly</w:t>
      </w:r>
    </w:p>
    <w:p w14:paraId="62ADF9E0" w14:textId="77777777" w:rsidR="00486DF0" w:rsidRDefault="00486DF0" w:rsidP="00486DF0">
      <w:pPr>
        <w:rPr>
          <w:noProof/>
          <w:lang w:eastAsia="cs-CZ"/>
        </w:rPr>
      </w:pPr>
    </w:p>
    <w:p w14:paraId="4757F33F" w14:textId="77777777" w:rsidR="00486DF0" w:rsidRDefault="00486DF0" w:rsidP="00486DF0">
      <w:pPr>
        <w:rPr>
          <w:noProof/>
          <w:lang w:eastAsia="cs-CZ"/>
        </w:rPr>
      </w:pPr>
    </w:p>
    <w:p w14:paraId="141B8ECE" w14:textId="77777777" w:rsidR="00486DF0" w:rsidRDefault="00486DF0" w:rsidP="00486DF0">
      <w:pPr>
        <w:rPr>
          <w:noProof/>
          <w:lang w:eastAsia="cs-CZ"/>
        </w:rPr>
      </w:pPr>
    </w:p>
    <w:p w14:paraId="0042434A" w14:textId="77777777" w:rsidR="00486DF0" w:rsidRDefault="00486DF0" w:rsidP="00486DF0">
      <w:pPr>
        <w:rPr>
          <w:noProof/>
          <w:lang w:eastAsia="cs-CZ"/>
        </w:rPr>
      </w:pPr>
    </w:p>
    <w:p w14:paraId="091C282E" w14:textId="77777777" w:rsidR="00486DF0" w:rsidRDefault="00486DF0" w:rsidP="00486DF0">
      <w:pPr>
        <w:rPr>
          <w:noProof/>
          <w:lang w:eastAsia="cs-CZ"/>
        </w:rPr>
      </w:pPr>
    </w:p>
    <w:p w14:paraId="183E2C54" w14:textId="77777777" w:rsidR="00486DF0" w:rsidRDefault="00486DF0" w:rsidP="00486DF0">
      <w:pPr>
        <w:rPr>
          <w:noProof/>
          <w:lang w:eastAsia="cs-CZ"/>
        </w:rPr>
      </w:pPr>
    </w:p>
    <w:p w14:paraId="24375C8A" w14:textId="77777777" w:rsidR="00486DF0" w:rsidRDefault="00486DF0" w:rsidP="00486DF0">
      <w:pPr>
        <w:rPr>
          <w:noProof/>
          <w:lang w:eastAsia="cs-CZ"/>
        </w:rPr>
      </w:pPr>
    </w:p>
    <w:p w14:paraId="7AE5D00A" w14:textId="77777777" w:rsidR="00486DF0" w:rsidRDefault="00486DF0" w:rsidP="00486DF0">
      <w:pPr>
        <w:rPr>
          <w:noProof/>
          <w:lang w:eastAsia="cs-CZ"/>
        </w:rPr>
      </w:pPr>
    </w:p>
    <w:p w14:paraId="5D6B1724" w14:textId="77777777" w:rsidR="00486DF0" w:rsidRDefault="00486DF0" w:rsidP="00486DF0">
      <w:pPr>
        <w:rPr>
          <w:noProof/>
          <w:lang w:eastAsia="cs-CZ"/>
        </w:rPr>
      </w:pPr>
    </w:p>
    <w:p w14:paraId="706399EA" w14:textId="77777777" w:rsidR="00486DF0" w:rsidRDefault="00486DF0" w:rsidP="00486DF0">
      <w:pPr>
        <w:rPr>
          <w:noProof/>
          <w:lang w:eastAsia="cs-CZ"/>
        </w:rPr>
      </w:pPr>
    </w:p>
    <w:p w14:paraId="73A9986E" w14:textId="77777777" w:rsidR="00B130BD" w:rsidRDefault="00B130BD">
      <w:pPr>
        <w:rPr>
          <w:noProof/>
          <w:lang w:eastAsia="cs-CZ"/>
        </w:rPr>
      </w:pPr>
      <w:r>
        <w:rPr>
          <w:noProof/>
          <w:lang w:eastAsia="cs-CZ"/>
        </w:rPr>
        <w:br w:type="page"/>
      </w:r>
    </w:p>
    <w:p w14:paraId="38149E0B" w14:textId="72A30953" w:rsidR="00486DF0" w:rsidRDefault="00486DF0" w:rsidP="00486DF0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t>ÚKOL: Přehled dochovalých kostí</w:t>
      </w:r>
    </w:p>
    <w:tbl>
      <w:tblPr>
        <w:tblW w:w="8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960"/>
        <w:gridCol w:w="960"/>
        <w:gridCol w:w="160"/>
        <w:gridCol w:w="2260"/>
        <w:gridCol w:w="960"/>
        <w:gridCol w:w="960"/>
      </w:tblGrid>
      <w:tr w:rsidR="00486DF0" w:rsidRPr="003750B3" w14:paraId="289C5E58" w14:textId="77777777" w:rsidTr="008A33BF">
        <w:trPr>
          <w:trHeight w:val="300"/>
        </w:trPr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E58A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94EF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dx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5857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sin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A7F8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AEEE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D87E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dx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5987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sin</w:t>
            </w:r>
          </w:p>
        </w:tc>
      </w:tr>
      <w:tr w:rsidR="00486DF0" w:rsidRPr="003750B3" w14:paraId="6F0394C9" w14:textId="77777777" w:rsidTr="008A33BF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28B1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lebka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D628" w14:textId="77777777" w:rsidR="00486DF0" w:rsidRPr="003750B3" w:rsidRDefault="00486DF0" w:rsidP="00B57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9DCA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1F62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os </w:t>
            </w:r>
            <w:proofErr w:type="spellStart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coxae</w:t>
            </w:r>
            <w:proofErr w:type="spellEnd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B3A4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6787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86DF0" w:rsidRPr="003750B3" w14:paraId="49CFD8A3" w14:textId="77777777" w:rsidTr="008A33BF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CEB0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mandibula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36E4" w14:textId="77777777" w:rsidR="00486DF0" w:rsidRPr="003750B3" w:rsidRDefault="00486DF0" w:rsidP="00B57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9388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A5EA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femur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F638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B80F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86DF0" w:rsidRPr="003750B3" w14:paraId="1B4F92C7" w14:textId="77777777" w:rsidTr="008A33BF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C01A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jazylka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8BF3" w14:textId="77777777" w:rsidR="00486DF0" w:rsidRPr="003750B3" w:rsidRDefault="00486DF0" w:rsidP="00B57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AF56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49B6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tibia</w:t>
            </w:r>
            <w:proofErr w:type="spellEnd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B24C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C5A7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86DF0" w:rsidRPr="003750B3" w14:paraId="63271257" w14:textId="77777777" w:rsidTr="008A33BF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A08D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clavicula</w:t>
            </w:r>
            <w:proofErr w:type="spellEnd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2D44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870F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1FDF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642F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fibula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456D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4515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86DF0" w:rsidRPr="003750B3" w14:paraId="5648E1AC" w14:textId="77777777" w:rsidTr="008A33BF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7A08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scapula</w:t>
            </w:r>
            <w:proofErr w:type="spellEnd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6A5B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232A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D0B4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9069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patella</w:t>
            </w:r>
            <w:proofErr w:type="spellEnd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F246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3115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86DF0" w:rsidRPr="003750B3" w14:paraId="2AC2A4AE" w14:textId="77777777" w:rsidTr="008A33BF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64AB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sternum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BE27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A354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9A18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569F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talus</w:t>
            </w:r>
            <w:proofErr w:type="spellEnd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EBAD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247D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86DF0" w:rsidRPr="003750B3" w14:paraId="47F36F47" w14:textId="77777777" w:rsidTr="008A33BF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75D0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obratle krční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74CB" w14:textId="77777777" w:rsidR="00486DF0" w:rsidRPr="003750B3" w:rsidRDefault="00486DF0" w:rsidP="00B57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6D7A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EA71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calcaneus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B41C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85D1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86DF0" w:rsidRPr="003750B3" w14:paraId="63644F66" w14:textId="77777777" w:rsidTr="008A33BF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D427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obratle hrudní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C271" w14:textId="77777777" w:rsidR="00486DF0" w:rsidRPr="003750B3" w:rsidRDefault="00486DF0" w:rsidP="00B57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66EF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984C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os </w:t>
            </w:r>
            <w:proofErr w:type="spellStart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naviculare</w:t>
            </w:r>
            <w:proofErr w:type="spellEnd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5B4C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5B95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86DF0" w:rsidRPr="003750B3" w14:paraId="401EA0FD" w14:textId="77777777" w:rsidTr="008A33BF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E807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obratle bederní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2491" w14:textId="77777777" w:rsidR="00486DF0" w:rsidRPr="003750B3" w:rsidRDefault="00486DF0" w:rsidP="00B57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A838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2224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os </w:t>
            </w:r>
            <w:proofErr w:type="spellStart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cuboideum</w:t>
            </w:r>
            <w:proofErr w:type="spellEnd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A8F3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655E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86DF0" w:rsidRPr="003750B3" w14:paraId="1A424C88" w14:textId="77777777" w:rsidTr="008A33BF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DB94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sacrum</w:t>
            </w:r>
            <w:proofErr w:type="spellEnd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BC84" w14:textId="77777777" w:rsidR="00486DF0" w:rsidRPr="003750B3" w:rsidRDefault="00486DF0" w:rsidP="00B57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089F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681F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os </w:t>
            </w:r>
            <w:proofErr w:type="spellStart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cuneiforme</w:t>
            </w:r>
            <w:proofErr w:type="spellEnd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med.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351E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A129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86DF0" w:rsidRPr="003750B3" w14:paraId="2A30554C" w14:textId="77777777" w:rsidTr="008A33BF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BE71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os </w:t>
            </w:r>
            <w:proofErr w:type="spellStart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coccygys</w:t>
            </w:r>
            <w:proofErr w:type="spellEnd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E85E" w14:textId="77777777" w:rsidR="00486DF0" w:rsidRPr="003750B3" w:rsidRDefault="00486DF0" w:rsidP="00B57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269A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D495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os </w:t>
            </w:r>
            <w:proofErr w:type="spellStart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cuneiforme</w:t>
            </w:r>
            <w:proofErr w:type="spellEnd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interm</w:t>
            </w:r>
            <w:proofErr w:type="spellEnd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550A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0C50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86DF0" w:rsidRPr="003750B3" w14:paraId="1151CE7F" w14:textId="77777777" w:rsidTr="008A33BF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FE62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žebra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AACD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52F6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9510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5DA7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os </w:t>
            </w:r>
            <w:proofErr w:type="spellStart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cuneiforme</w:t>
            </w:r>
            <w:proofErr w:type="spellEnd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lat.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BD83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2F85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86DF0" w:rsidRPr="003750B3" w14:paraId="5D9C4527" w14:textId="77777777" w:rsidTr="008A33B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9510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3FC2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D11C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24FF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0DFF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metatarzy</w:t>
            </w:r>
            <w:proofErr w:type="spellEnd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D4CA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2B77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86DF0" w:rsidRPr="003750B3" w14:paraId="2E4A3BCE" w14:textId="77777777" w:rsidTr="008A33BF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C99A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humerus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EA05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89D2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2C7B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59CD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prox</w:t>
            </w:r>
            <w:proofErr w:type="spellEnd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</w:t>
            </w:r>
            <w:proofErr w:type="spellStart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phalangy</w:t>
            </w:r>
            <w:proofErr w:type="spellEnd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nohy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F5A1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C108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86DF0" w:rsidRPr="003750B3" w14:paraId="7C9823C2" w14:textId="77777777" w:rsidTr="008A33BF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2546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ulna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EDA9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305A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E33B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35EA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inter. </w:t>
            </w:r>
            <w:proofErr w:type="spellStart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phalangy</w:t>
            </w:r>
            <w:proofErr w:type="spellEnd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nohy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FFA5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01CF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86DF0" w:rsidRPr="003750B3" w14:paraId="44D50B01" w14:textId="77777777" w:rsidTr="008A33BF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C734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radius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0E4C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75E9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790A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1ED2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distal</w:t>
            </w:r>
            <w:proofErr w:type="spellEnd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</w:t>
            </w:r>
            <w:proofErr w:type="spellStart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phalangy</w:t>
            </w:r>
            <w:proofErr w:type="spellEnd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nohy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1BE1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6C6B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86DF0" w:rsidRPr="003750B3" w14:paraId="39D2900F" w14:textId="77777777" w:rsidTr="008A33BF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FFCD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os </w:t>
            </w:r>
            <w:proofErr w:type="spellStart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lunatum</w:t>
            </w:r>
            <w:proofErr w:type="spellEnd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3E87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9FD4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593E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4F1A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7F66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3590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86DF0" w:rsidRPr="003750B3" w14:paraId="34EB255F" w14:textId="77777777" w:rsidTr="008A33BF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5282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os </w:t>
            </w:r>
            <w:proofErr w:type="spellStart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scafoideum</w:t>
            </w:r>
            <w:proofErr w:type="spellEnd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34DE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1B36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DC7A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29CF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BCD8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91B8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86DF0" w:rsidRPr="003750B3" w14:paraId="7C975609" w14:textId="77777777" w:rsidTr="008A33BF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8C12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os </w:t>
            </w:r>
            <w:proofErr w:type="spellStart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triquetrum</w:t>
            </w:r>
            <w:proofErr w:type="spellEnd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7138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53A6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ED21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0580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B261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F387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86DF0" w:rsidRPr="003750B3" w14:paraId="62063953" w14:textId="77777777" w:rsidTr="008A33BF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88DC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os </w:t>
            </w:r>
            <w:proofErr w:type="spellStart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hamatum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47D9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2733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A16C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9A88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1545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C4F2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86DF0" w:rsidRPr="003750B3" w14:paraId="1F5E1ECF" w14:textId="77777777" w:rsidTr="008A33BF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14F3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os </w:t>
            </w:r>
            <w:proofErr w:type="spellStart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pisiforme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620D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7A44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71F8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2D42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01AF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8610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86DF0" w:rsidRPr="003750B3" w14:paraId="14875823" w14:textId="77777777" w:rsidTr="008A33BF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9C93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os </w:t>
            </w:r>
            <w:proofErr w:type="spellStart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trapezium</w:t>
            </w:r>
            <w:proofErr w:type="spellEnd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A823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46EA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771E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9A55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7FF4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7BA5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86DF0" w:rsidRPr="003750B3" w14:paraId="066E1855" w14:textId="77777777" w:rsidTr="008A33BF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FF79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os </w:t>
            </w:r>
            <w:proofErr w:type="spellStart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trapezoideum</w:t>
            </w:r>
            <w:proofErr w:type="spellEnd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86BE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134B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1025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247E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F9CC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E30C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86DF0" w:rsidRPr="003750B3" w14:paraId="0CB3A803" w14:textId="77777777" w:rsidTr="008A33BF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279B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os </w:t>
            </w:r>
            <w:proofErr w:type="spellStart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capitatum</w:t>
            </w:r>
            <w:proofErr w:type="spellEnd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3E05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486B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FB6E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542D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F214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B7CB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86DF0" w:rsidRPr="003750B3" w14:paraId="7CB50512" w14:textId="77777777" w:rsidTr="008A33BF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3695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metakarpy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D482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6C07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F221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AE8F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843B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B4F0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86DF0" w:rsidRPr="003750B3" w14:paraId="35E6B6CA" w14:textId="77777777" w:rsidTr="008A33BF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71FC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prox</w:t>
            </w:r>
            <w:proofErr w:type="spellEnd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</w:t>
            </w:r>
            <w:proofErr w:type="spellStart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phalangy</w:t>
            </w:r>
            <w:proofErr w:type="spellEnd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ruky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B76D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9323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6494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6AD1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A0B9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E061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86DF0" w:rsidRPr="003750B3" w14:paraId="73A11FCE" w14:textId="77777777" w:rsidTr="008A33BF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3D25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inter. </w:t>
            </w:r>
            <w:proofErr w:type="spellStart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phalangy</w:t>
            </w:r>
            <w:proofErr w:type="spellEnd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ruky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A582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49D0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8563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CBC0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8C12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6A2E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86DF0" w:rsidRPr="003750B3" w14:paraId="1D73AF7A" w14:textId="77777777" w:rsidTr="008A33BF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0B6A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distal</w:t>
            </w:r>
            <w:proofErr w:type="spellEnd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</w:t>
            </w:r>
            <w:proofErr w:type="spellStart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phalangy</w:t>
            </w:r>
            <w:proofErr w:type="spellEnd"/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ruky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926F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9D9E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50B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8274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5DA0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B9E3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0F8F" w14:textId="77777777" w:rsidR="00486DF0" w:rsidRPr="003750B3" w:rsidRDefault="00486DF0" w:rsidP="00B57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252E31C1" w14:textId="77777777" w:rsidR="0053347A" w:rsidRDefault="0053347A" w:rsidP="00486DF0">
      <w:pPr>
        <w:rPr>
          <w:lang w:eastAsia="cs-CZ"/>
        </w:rPr>
      </w:pPr>
    </w:p>
    <w:p w14:paraId="1F26CBAB" w14:textId="2EA5AEC3" w:rsidR="00486DF0" w:rsidRDefault="00C11C55" w:rsidP="00486DF0">
      <w:pPr>
        <w:rPr>
          <w:lang w:eastAsia="cs-CZ"/>
        </w:rPr>
      </w:pPr>
      <w:r>
        <w:rPr>
          <w:lang w:eastAsia="cs-CZ"/>
        </w:rPr>
        <w:t>ÚKOL: Stanovení zachovalosti dentice</w:t>
      </w:r>
      <w:r w:rsidR="00382D1C">
        <w:rPr>
          <w:lang w:eastAsia="cs-CZ"/>
        </w:rPr>
        <w:t xml:space="preserve"> – doplnit i číslování dle FDI</w:t>
      </w:r>
    </w:p>
    <w:p w14:paraId="1BD41DBD" w14:textId="622816C8" w:rsidR="00C11C55" w:rsidRPr="00486DF0" w:rsidRDefault="00382D1C" w:rsidP="0053347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AE059C7" wp14:editId="6946F4BE">
            <wp:extent cx="4762318" cy="2846442"/>
            <wp:effectExtent l="0" t="0" r="635" b="0"/>
            <wp:docPr id="1" name="Obrázek 1" descr="Tooth Chart Anatomy Lab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oth Chart Anatomy Label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20925" r="6267" b="26906"/>
                    <a:stretch/>
                  </pic:blipFill>
                  <pic:spPr bwMode="auto">
                    <a:xfrm>
                      <a:off x="0" y="0"/>
                      <a:ext cx="4790444" cy="286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11C55" w:rsidRPr="00486DF0" w:rsidSect="00B13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8B04D" w14:textId="77777777" w:rsidR="005475B3" w:rsidRDefault="005475B3" w:rsidP="00486DF0">
      <w:pPr>
        <w:spacing w:after="0" w:line="240" w:lineRule="auto"/>
      </w:pPr>
      <w:r>
        <w:separator/>
      </w:r>
    </w:p>
  </w:endnote>
  <w:endnote w:type="continuationSeparator" w:id="0">
    <w:p w14:paraId="5ACC9636" w14:textId="77777777" w:rsidR="005475B3" w:rsidRDefault="005475B3" w:rsidP="0048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F93E3" w14:textId="77777777" w:rsidR="005475B3" w:rsidRDefault="005475B3" w:rsidP="00486DF0">
      <w:pPr>
        <w:spacing w:after="0" w:line="240" w:lineRule="auto"/>
      </w:pPr>
      <w:r>
        <w:separator/>
      </w:r>
    </w:p>
  </w:footnote>
  <w:footnote w:type="continuationSeparator" w:id="0">
    <w:p w14:paraId="7E4E20F9" w14:textId="77777777" w:rsidR="005475B3" w:rsidRDefault="005475B3" w:rsidP="00486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078E"/>
    <w:multiLevelType w:val="multilevel"/>
    <w:tmpl w:val="EA4E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C5D77"/>
    <w:multiLevelType w:val="hybridMultilevel"/>
    <w:tmpl w:val="C2282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C0BF7"/>
    <w:multiLevelType w:val="hybridMultilevel"/>
    <w:tmpl w:val="8FDED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A0D14"/>
    <w:multiLevelType w:val="hybridMultilevel"/>
    <w:tmpl w:val="C2282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xNDMwMDY1NzM0MTJQ0lEKTi0uzszPAykwrAUAOsTmiywAAAA="/>
  </w:docVars>
  <w:rsids>
    <w:rsidRoot w:val="00811E64"/>
    <w:rsid w:val="00212FDA"/>
    <w:rsid w:val="00255A79"/>
    <w:rsid w:val="00382D1C"/>
    <w:rsid w:val="003E419E"/>
    <w:rsid w:val="00486DF0"/>
    <w:rsid w:val="0053347A"/>
    <w:rsid w:val="005475B3"/>
    <w:rsid w:val="006D01E4"/>
    <w:rsid w:val="00811E64"/>
    <w:rsid w:val="008A33BF"/>
    <w:rsid w:val="009C297C"/>
    <w:rsid w:val="00AF0C97"/>
    <w:rsid w:val="00B130BD"/>
    <w:rsid w:val="00C11C55"/>
    <w:rsid w:val="00D6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D871"/>
  <w15:docId w15:val="{27015D78-77AE-42B9-97E1-2AE030D2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6D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33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5A7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86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486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6DF0"/>
  </w:style>
  <w:style w:type="paragraph" w:styleId="Zpat">
    <w:name w:val="footer"/>
    <w:basedOn w:val="Normln"/>
    <w:link w:val="ZpatChar"/>
    <w:uiPriority w:val="99"/>
    <w:unhideWhenUsed/>
    <w:rsid w:val="00486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6DF0"/>
  </w:style>
  <w:style w:type="paragraph" w:styleId="Textbubliny">
    <w:name w:val="Balloon Text"/>
    <w:basedOn w:val="Normln"/>
    <w:link w:val="TextbublinyChar"/>
    <w:uiPriority w:val="99"/>
    <w:semiHidden/>
    <w:unhideWhenUsed/>
    <w:rsid w:val="0048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F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33B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7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Eva Chocholová</cp:lastModifiedBy>
  <cp:revision>2</cp:revision>
  <cp:lastPrinted>2021-06-07T12:26:00Z</cp:lastPrinted>
  <dcterms:created xsi:type="dcterms:W3CDTF">2022-02-15T16:27:00Z</dcterms:created>
  <dcterms:modified xsi:type="dcterms:W3CDTF">2022-02-15T16:27:00Z</dcterms:modified>
</cp:coreProperties>
</file>