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1" w:rsidRDefault="00391B71" w:rsidP="00B46D3C">
      <w:pPr>
        <w:pStyle w:val="Odstavecseseznamem"/>
        <w:numPr>
          <w:ilvl w:val="0"/>
          <w:numId w:val="2"/>
        </w:numPr>
      </w:pPr>
      <w:r>
        <w:t>Jaký je rozdíl mezi dynamickou a termodynamickou rovnováhou? Jaký je vztah mezi stabilitou systému a jeho prostředím? Uveď příklady systémů, u kt</w:t>
      </w:r>
      <w:r w:rsidR="00B46D3C">
        <w:t>erých nacházíme dynamickou/</w:t>
      </w:r>
      <w:r>
        <w:t>termodynamickou rovnováhu.</w:t>
      </w:r>
    </w:p>
    <w:p w:rsidR="00B46D3C" w:rsidRDefault="00B46D3C" w:rsidP="00B46D3C">
      <w:pPr>
        <w:pStyle w:val="Odstavecseseznamem"/>
      </w:pPr>
    </w:p>
    <w:p w:rsidR="00B46D3C" w:rsidRDefault="00391B71" w:rsidP="00B46D3C">
      <w:pPr>
        <w:pStyle w:val="Odstavecseseznamem"/>
        <w:numPr>
          <w:ilvl w:val="0"/>
          <w:numId w:val="2"/>
        </w:numPr>
      </w:pPr>
      <w:r>
        <w:t>Jak souvisí stabilita se zvoleným časovým/p</w:t>
      </w:r>
      <w:r w:rsidR="007C4A9D">
        <w:t xml:space="preserve">rostorovým </w:t>
      </w:r>
      <w:r w:rsidR="00C96605">
        <w:t xml:space="preserve">měřítkem </w:t>
      </w:r>
      <w:r w:rsidR="007C4A9D">
        <w:t xml:space="preserve">pozorování systému? </w:t>
      </w:r>
      <w:r w:rsidR="003271A0">
        <w:t xml:space="preserve">Mozaikovitost ekosystémů. </w:t>
      </w:r>
      <w:r w:rsidR="007C4A9D">
        <w:t xml:space="preserve">Stabilita a </w:t>
      </w:r>
      <w:proofErr w:type="spellStart"/>
      <w:r w:rsidR="007C4A9D">
        <w:t>Iversenův</w:t>
      </w:r>
      <w:proofErr w:type="spellEnd"/>
      <w:r w:rsidR="007C4A9D">
        <w:t xml:space="preserve"> cyklus. </w:t>
      </w:r>
    </w:p>
    <w:p w:rsidR="00B46D3C" w:rsidRDefault="00B46D3C" w:rsidP="00B46D3C">
      <w:pPr>
        <w:pStyle w:val="Odstavecseseznamem"/>
      </w:pPr>
    </w:p>
    <w:p w:rsidR="00B46D3C" w:rsidRDefault="007C4A9D" w:rsidP="00B46D3C">
      <w:pPr>
        <w:pStyle w:val="Odstavecseseznamem"/>
        <w:numPr>
          <w:ilvl w:val="0"/>
          <w:numId w:val="2"/>
        </w:numPr>
      </w:pPr>
      <w:r>
        <w:t>Stručný vývoj vegetace na území ČR v</w:t>
      </w:r>
      <w:r w:rsidR="003271A0">
        <w:t xml:space="preserve"> holocénu, vliv dob ledových na půdu, Lužická katastrofa. Kolapsy </w:t>
      </w:r>
      <w:proofErr w:type="spellStart"/>
      <w:r w:rsidR="003271A0">
        <w:t>předindustriálních</w:t>
      </w:r>
      <w:proofErr w:type="spellEnd"/>
      <w:r w:rsidR="003271A0">
        <w:t xml:space="preserve"> společností</w:t>
      </w:r>
      <w:r w:rsidR="00C96605">
        <w:t>: příklady.</w:t>
      </w:r>
    </w:p>
    <w:p w:rsidR="00B46D3C" w:rsidRDefault="00B46D3C" w:rsidP="00B46D3C">
      <w:pPr>
        <w:pStyle w:val="Odstavecseseznamem"/>
      </w:pPr>
    </w:p>
    <w:p w:rsidR="00B46D3C" w:rsidRDefault="006949D2" w:rsidP="00B46D3C">
      <w:pPr>
        <w:pStyle w:val="Odstavecseseznamem"/>
        <w:numPr>
          <w:ilvl w:val="0"/>
          <w:numId w:val="2"/>
        </w:numPr>
      </w:pPr>
      <w:r>
        <w:t xml:space="preserve">Jaká je rozdíl mezi redukcionistickým a holistickým myšlením? Co je to </w:t>
      </w:r>
      <w:proofErr w:type="spellStart"/>
      <w:r>
        <w:t>emergentní</w:t>
      </w:r>
      <w:proofErr w:type="spellEnd"/>
      <w:r>
        <w:t xml:space="preserve"> vlastnost? Uveďte příklady </w:t>
      </w:r>
      <w:proofErr w:type="spellStart"/>
      <w:r>
        <w:t>emergentních</w:t>
      </w:r>
      <w:proofErr w:type="spellEnd"/>
      <w:r>
        <w:t xml:space="preserve"> vlastností u systémů složených z mnoha komponent.</w:t>
      </w:r>
    </w:p>
    <w:p w:rsidR="00B46D3C" w:rsidRDefault="00B46D3C" w:rsidP="00B46D3C">
      <w:pPr>
        <w:pStyle w:val="Odstavecseseznamem"/>
      </w:pPr>
    </w:p>
    <w:p w:rsidR="00B46D3C" w:rsidRDefault="006949D2" w:rsidP="00B46D3C">
      <w:pPr>
        <w:pStyle w:val="Odstavecseseznamem"/>
        <w:numPr>
          <w:ilvl w:val="0"/>
          <w:numId w:val="2"/>
        </w:numPr>
      </w:pPr>
      <w:r>
        <w:t>Jaký je vztah ekosystému a organismu? Jaké obecné funkční jednotky lze v rámci ekosystému definovat? Uveďte několik příkladů konkrétních živočichů, zastávající tyto funkce.</w:t>
      </w:r>
    </w:p>
    <w:p w:rsidR="00B46D3C" w:rsidRDefault="00B46D3C" w:rsidP="00B46D3C">
      <w:pPr>
        <w:pStyle w:val="Odstavecseseznamem"/>
      </w:pPr>
    </w:p>
    <w:p w:rsidR="00B46D3C" w:rsidRDefault="006949D2" w:rsidP="00B46D3C">
      <w:pPr>
        <w:pStyle w:val="Odstavecseseznamem"/>
        <w:numPr>
          <w:ilvl w:val="0"/>
          <w:numId w:val="2"/>
        </w:numPr>
      </w:pPr>
      <w:r>
        <w:t>Proč jsou živé systémy otevřené? Jaké jsou charakteristické vlastnosti otevřených systémů? Co to znamená, když se řekne, že je systém vzdálen o termodynamické rovnováhy?</w:t>
      </w:r>
      <w:r w:rsidR="00C12FAE">
        <w:t xml:space="preserve"> Jakými atributy se liší živé otevřené systémy od neživých otevřených systémů?</w:t>
      </w:r>
    </w:p>
    <w:p w:rsidR="00B46D3C" w:rsidRDefault="00B46D3C" w:rsidP="00B46D3C">
      <w:pPr>
        <w:pStyle w:val="Odstavecseseznamem"/>
      </w:pPr>
    </w:p>
    <w:p w:rsidR="00B46D3C" w:rsidRDefault="00C12FAE" w:rsidP="00B46D3C">
      <w:pPr>
        <w:pStyle w:val="Odstavecseseznamem"/>
        <w:numPr>
          <w:ilvl w:val="0"/>
          <w:numId w:val="2"/>
        </w:numPr>
      </w:pPr>
      <w:r>
        <w:t>Jaký je vztah mezi nelineárním chováním a chaosem? Co je to efekt motýlího křídla? U kterých ekosystémů se může</w:t>
      </w:r>
      <w:r w:rsidR="00C96605">
        <w:t xml:space="preserve">me se zvýšenou pravděpodobností </w:t>
      </w:r>
      <w:r>
        <w:t>setkat s kolapsem?</w:t>
      </w:r>
      <w:r w:rsidR="00EA5E67">
        <w:t xml:space="preserve"> </w:t>
      </w:r>
    </w:p>
    <w:p w:rsidR="00B46D3C" w:rsidRDefault="00B46D3C" w:rsidP="00B46D3C">
      <w:pPr>
        <w:pStyle w:val="Odstavecseseznamem"/>
      </w:pPr>
    </w:p>
    <w:p w:rsidR="00B46D3C" w:rsidRDefault="00EA5E67" w:rsidP="00B46D3C">
      <w:pPr>
        <w:pStyle w:val="Odstavecseseznamem"/>
        <w:numPr>
          <w:ilvl w:val="0"/>
          <w:numId w:val="2"/>
        </w:numPr>
      </w:pPr>
      <w:r>
        <w:t>Jak souvisí kolaps s modelem „hromady písku“? Jaký je vztah mezi rozsahem kolapsu a velikostí homogenníc</w:t>
      </w:r>
      <w:r w:rsidR="00C96605">
        <w:t xml:space="preserve">h zrn (plochy se zhruba stejným </w:t>
      </w:r>
      <w:r>
        <w:t>složením, věkem atd.) v ekosystému?</w:t>
      </w:r>
    </w:p>
    <w:p w:rsidR="00B46D3C" w:rsidRDefault="00B46D3C" w:rsidP="00B46D3C">
      <w:pPr>
        <w:pStyle w:val="Odstavecseseznamem"/>
      </w:pPr>
    </w:p>
    <w:p w:rsidR="00B46D3C" w:rsidRDefault="00EA5E67" w:rsidP="00B46D3C">
      <w:pPr>
        <w:pStyle w:val="Odstavecseseznamem"/>
        <w:numPr>
          <w:ilvl w:val="0"/>
          <w:numId w:val="2"/>
        </w:numPr>
      </w:pPr>
      <w:r>
        <w:t xml:space="preserve">Hystereze. Jak souvisí hystereze s cyklickou sukcesí? Proč je pochopení jevu hystereze důležité pro </w:t>
      </w:r>
      <w:proofErr w:type="spellStart"/>
      <w:r w:rsidR="00C96605">
        <w:t>remediaci</w:t>
      </w:r>
      <w:proofErr w:type="spellEnd"/>
      <w:r w:rsidR="00C96605">
        <w:t xml:space="preserve"> degradovaných ekosystémů</w:t>
      </w:r>
      <w:r>
        <w:t xml:space="preserve"> typu </w:t>
      </w:r>
      <w:proofErr w:type="spellStart"/>
      <w:r>
        <w:t>acidifikovaného</w:t>
      </w:r>
      <w:proofErr w:type="spellEnd"/>
      <w:r>
        <w:t xml:space="preserve"> lesa či </w:t>
      </w:r>
      <w:proofErr w:type="spellStart"/>
      <w:r>
        <w:t>eutrofizovaných</w:t>
      </w:r>
      <w:proofErr w:type="spellEnd"/>
      <w:r>
        <w:t xml:space="preserve"> jezer?</w:t>
      </w:r>
    </w:p>
    <w:p w:rsidR="00B46D3C" w:rsidRDefault="00B46D3C" w:rsidP="00B46D3C">
      <w:pPr>
        <w:pStyle w:val="Odstavecseseznamem"/>
      </w:pPr>
    </w:p>
    <w:p w:rsidR="00B46D3C" w:rsidRDefault="00C53638" w:rsidP="00B46D3C">
      <w:pPr>
        <w:pStyle w:val="Odstavecseseznamem"/>
        <w:numPr>
          <w:ilvl w:val="0"/>
          <w:numId w:val="2"/>
        </w:numPr>
      </w:pPr>
      <w:r>
        <w:t>Jak lze charakterizovat ekosystém z pohledu nerovnovážné termodynamiky a co tato charakteristika znamená? Výsledkem čeho je stabilita ekosystémů? Jaké jsou koncepty stability ekologických systémů?</w:t>
      </w:r>
    </w:p>
    <w:p w:rsidR="00B46D3C" w:rsidRDefault="00B46D3C" w:rsidP="00B46D3C">
      <w:pPr>
        <w:pStyle w:val="Odstavecseseznamem"/>
      </w:pPr>
    </w:p>
    <w:p w:rsidR="00B46D3C" w:rsidRDefault="00C53638" w:rsidP="00B46D3C">
      <w:pPr>
        <w:pStyle w:val="Odstavecseseznamem"/>
        <w:numPr>
          <w:ilvl w:val="0"/>
          <w:numId w:val="2"/>
        </w:numPr>
      </w:pPr>
      <w:r>
        <w:t xml:space="preserve">Popište schematicky princip negativní zpětné vazby na příkladu </w:t>
      </w:r>
      <w:proofErr w:type="spellStart"/>
      <w:r>
        <w:t>Wattova</w:t>
      </w:r>
      <w:proofErr w:type="spellEnd"/>
      <w:r>
        <w:t xml:space="preserve"> regulátoru nebo podobenství kormidelníka. Co to znamená, když se řekne, že je negativní zpětná vazba spojená s konvergencí?</w:t>
      </w:r>
    </w:p>
    <w:p w:rsidR="00B46D3C" w:rsidRDefault="00B46D3C" w:rsidP="00B46D3C">
      <w:pPr>
        <w:pStyle w:val="Odstavecseseznamem"/>
      </w:pPr>
    </w:p>
    <w:p w:rsidR="005E7D6C" w:rsidRDefault="00C53638" w:rsidP="005E7D6C">
      <w:pPr>
        <w:pStyle w:val="Odstavecseseznamem"/>
        <w:numPr>
          <w:ilvl w:val="0"/>
          <w:numId w:val="2"/>
        </w:numPr>
      </w:pPr>
      <w:r>
        <w:t>Jak souvisí pozitivní zpětná s exponenciálním růstem populací a v kterých případech se s touto dynamikou v přírodě setkáváme. Co je to Malthusiánský růst populace?</w:t>
      </w:r>
      <w:r w:rsidR="00B0505E">
        <w:t xml:space="preserve"> Proč je trvalý růst neudržitelný?</w:t>
      </w:r>
    </w:p>
    <w:p w:rsidR="005E7D6C" w:rsidRDefault="005E7D6C" w:rsidP="005E7D6C">
      <w:pPr>
        <w:pStyle w:val="Odstavecseseznamem"/>
      </w:pPr>
    </w:p>
    <w:p w:rsidR="005E7D6C" w:rsidRDefault="00B0505E" w:rsidP="005E7D6C">
      <w:pPr>
        <w:pStyle w:val="Odstavecseseznamem"/>
        <w:numPr>
          <w:ilvl w:val="0"/>
          <w:numId w:val="2"/>
        </w:numPr>
      </w:pPr>
      <w:r>
        <w:t xml:space="preserve">Jak musíme pozměnit rovnici pro </w:t>
      </w:r>
      <w:r w:rsidR="0095339D">
        <w:t xml:space="preserve">exponenciální růst, abychom dostali rovnici pro vývoj populace kořisti regulovaný predátorem? Načrtněte ideální vývoj početnosti populace </w:t>
      </w:r>
      <w:r w:rsidR="0095339D">
        <w:lastRenderedPageBreak/>
        <w:t>predátora a jeho kořisti v čase.</w:t>
      </w:r>
      <w:r w:rsidR="00A804D3">
        <w:t xml:space="preserve"> Jaký je význam regulace predátorem</w:t>
      </w:r>
      <w:r w:rsidR="00977F6D">
        <w:t xml:space="preserve"> z hlediska stability systému</w:t>
      </w:r>
      <w:r w:rsidR="00A804D3">
        <w:t>?</w:t>
      </w:r>
    </w:p>
    <w:p w:rsidR="005E7D6C" w:rsidRDefault="005E7D6C" w:rsidP="005E7D6C">
      <w:pPr>
        <w:pStyle w:val="Odstavecseseznamem"/>
      </w:pPr>
    </w:p>
    <w:p w:rsidR="005E7D6C" w:rsidRDefault="0095339D" w:rsidP="005E7D6C">
      <w:pPr>
        <w:pStyle w:val="Odstavecseseznamem"/>
        <w:numPr>
          <w:ilvl w:val="0"/>
          <w:numId w:val="2"/>
        </w:numPr>
      </w:pPr>
      <w:r>
        <w:t xml:space="preserve">Co je to </w:t>
      </w:r>
      <w:proofErr w:type="spellStart"/>
      <w:r>
        <w:t>atraktor</w:t>
      </w:r>
      <w:proofErr w:type="spellEnd"/>
      <w:r>
        <w:t xml:space="preserve">? Jak můžeme graficky vyjádřit vztah mezi predátorem a jeho kořistí pomocí </w:t>
      </w:r>
      <w:proofErr w:type="spellStart"/>
      <w:r>
        <w:t>atraktoru</w:t>
      </w:r>
      <w:proofErr w:type="spellEnd"/>
      <w:r>
        <w:t xml:space="preserve"> limitního cyklu?</w:t>
      </w:r>
      <w:r w:rsidR="00A804D3">
        <w:t xml:space="preserve"> </w:t>
      </w:r>
    </w:p>
    <w:p w:rsidR="005E7D6C" w:rsidRDefault="005E7D6C" w:rsidP="005E7D6C">
      <w:pPr>
        <w:pStyle w:val="Odstavecseseznamem"/>
      </w:pPr>
    </w:p>
    <w:p w:rsidR="005E7D6C" w:rsidRDefault="0095339D" w:rsidP="005E7D6C">
      <w:pPr>
        <w:pStyle w:val="Odstavecseseznamem"/>
        <w:numPr>
          <w:ilvl w:val="0"/>
          <w:numId w:val="2"/>
        </w:numPr>
      </w:pPr>
      <w:r>
        <w:t>Jak musíme změnit rovnici pro exponenciální růst, abychom zahrnuli asymptotický vývoj populace až k n</w:t>
      </w:r>
      <w:r w:rsidR="00501727">
        <w:t>osné kapacitě prostředí? Naznačte</w:t>
      </w:r>
      <w:r>
        <w:t xml:space="preserve"> odvození. Jak se odlišuje vztah zajíce měnivého a rysa kanadského od ideálního případu chování predátor-kořist? Co tento případ demonstruje?</w:t>
      </w:r>
    </w:p>
    <w:p w:rsidR="005E7D6C" w:rsidRDefault="005E7D6C" w:rsidP="005E7D6C">
      <w:pPr>
        <w:pStyle w:val="Odstavecseseznamem"/>
      </w:pPr>
    </w:p>
    <w:p w:rsidR="005E7D6C" w:rsidRDefault="00977F6D" w:rsidP="005E7D6C">
      <w:pPr>
        <w:pStyle w:val="Odstavecseseznamem"/>
        <w:numPr>
          <w:ilvl w:val="0"/>
          <w:numId w:val="2"/>
        </w:numPr>
      </w:pPr>
      <w:r>
        <w:t>Co to znamená, když řekneme, že všechny děje v přírodě jsou nevratné? Jak můžeme pomocí energetické bilance nevratných procesů dospět k formulaci druhého zákona termodynamiky? Jak omezuje nevratnost délku trofických řetězců?</w:t>
      </w:r>
    </w:p>
    <w:p w:rsidR="005E7D6C" w:rsidRDefault="005E7D6C" w:rsidP="005E7D6C">
      <w:pPr>
        <w:pStyle w:val="Odstavecseseznamem"/>
      </w:pPr>
    </w:p>
    <w:p w:rsidR="005E7D6C" w:rsidRDefault="00977F6D" w:rsidP="005E7D6C">
      <w:pPr>
        <w:pStyle w:val="Odstavecseseznamem"/>
        <w:numPr>
          <w:ilvl w:val="0"/>
          <w:numId w:val="2"/>
        </w:numPr>
      </w:pPr>
      <w:r>
        <w:t xml:space="preserve">Co platí pro entropii izolovaných systémů? Proč to nemusí platit pro entropii otevřených systémů (například živých organismů)? Jaká je bilance entropie pro otevřené systémy a co platí pro člen </w:t>
      </w:r>
      <w:proofErr w:type="spellStart"/>
      <w:r>
        <w:t>d</w:t>
      </w:r>
      <w:r w:rsidRPr="005E7D6C">
        <w:rPr>
          <w:vertAlign w:val="subscript"/>
        </w:rPr>
        <w:t>i</w:t>
      </w:r>
      <w:r>
        <w:t>S</w:t>
      </w:r>
      <w:proofErr w:type="spellEnd"/>
      <w:r>
        <w:t>?</w:t>
      </w:r>
    </w:p>
    <w:p w:rsidR="005E7D6C" w:rsidRDefault="005E7D6C" w:rsidP="005E7D6C">
      <w:pPr>
        <w:pStyle w:val="Odstavecseseznamem"/>
      </w:pPr>
    </w:p>
    <w:p w:rsidR="005E7D6C" w:rsidRDefault="00D67683" w:rsidP="005E7D6C">
      <w:pPr>
        <w:pStyle w:val="Odstavecseseznamem"/>
        <w:numPr>
          <w:ilvl w:val="0"/>
          <w:numId w:val="2"/>
        </w:numPr>
      </w:pPr>
      <w:r>
        <w:t xml:space="preserve">Jaká je entropická bilance otevřených a izolovaných systémů? Jaká podmínka (v rovnici bilance entropie) musí být splněna, aby entropie otevřeného systému klesala? Jaký to má vliv na prostředí systému? </w:t>
      </w:r>
      <w:r w:rsidR="004B38F6">
        <w:t>Jaký je vztah mezi entropií a stupněm organizace systému?</w:t>
      </w:r>
    </w:p>
    <w:p w:rsidR="005E7D6C" w:rsidRDefault="005E7D6C" w:rsidP="005E7D6C">
      <w:pPr>
        <w:pStyle w:val="Odstavecseseznamem"/>
      </w:pPr>
    </w:p>
    <w:p w:rsidR="005E7D6C" w:rsidRDefault="009167B7" w:rsidP="005E7D6C">
      <w:pPr>
        <w:pStyle w:val="Odstavecseseznamem"/>
        <w:numPr>
          <w:ilvl w:val="0"/>
          <w:numId w:val="2"/>
        </w:numPr>
      </w:pPr>
      <w:r>
        <w:t xml:space="preserve">Jaké jsou typické vlastnosti </w:t>
      </w:r>
      <w:proofErr w:type="spellStart"/>
      <w:r>
        <w:t>sukcesně</w:t>
      </w:r>
      <w:proofErr w:type="spellEnd"/>
      <w:r>
        <w:t xml:space="preserve"> vyzrálého ekosystému? Co platí pro cyklus energie a látek v ekosystému? Co demonstruje experiment v povodí </w:t>
      </w:r>
      <w:proofErr w:type="spellStart"/>
      <w:r>
        <w:t>Hubard</w:t>
      </w:r>
      <w:proofErr w:type="spellEnd"/>
      <w:r>
        <w:t xml:space="preserve"> </w:t>
      </w:r>
      <w:proofErr w:type="spellStart"/>
      <w:r>
        <w:t>Brook</w:t>
      </w:r>
      <w:proofErr w:type="spellEnd"/>
      <w:r>
        <w:t>?</w:t>
      </w:r>
    </w:p>
    <w:p w:rsidR="005E7D6C" w:rsidRDefault="005E7D6C" w:rsidP="005E7D6C">
      <w:pPr>
        <w:pStyle w:val="Odstavecseseznamem"/>
      </w:pPr>
    </w:p>
    <w:p w:rsidR="005E7D6C" w:rsidRDefault="009167B7" w:rsidP="005E7D6C">
      <w:pPr>
        <w:pStyle w:val="Odstavecseseznamem"/>
        <w:numPr>
          <w:ilvl w:val="0"/>
          <w:numId w:val="2"/>
        </w:numPr>
      </w:pPr>
      <w:r>
        <w:t xml:space="preserve">Jaká je definice živého systému a proč gen této definici nevyhovuje? Co znamená pojem </w:t>
      </w:r>
      <w:proofErr w:type="spellStart"/>
      <w:r>
        <w:t>superorganismus</w:t>
      </w:r>
      <w:proofErr w:type="spellEnd"/>
      <w:r>
        <w:t xml:space="preserve">? Které přírodní systémy by se daly označit jako </w:t>
      </w:r>
      <w:proofErr w:type="spellStart"/>
      <w:r>
        <w:t>superorganismy</w:t>
      </w:r>
      <w:proofErr w:type="spellEnd"/>
      <w:r>
        <w:t>?</w:t>
      </w:r>
    </w:p>
    <w:p w:rsidR="005E7D6C" w:rsidRDefault="005E7D6C" w:rsidP="005E7D6C">
      <w:pPr>
        <w:pStyle w:val="Odstavecseseznamem"/>
      </w:pPr>
    </w:p>
    <w:p w:rsidR="005E7D6C" w:rsidRDefault="009167B7" w:rsidP="005E7D6C">
      <w:pPr>
        <w:pStyle w:val="Odstavecseseznamem"/>
        <w:numPr>
          <w:ilvl w:val="0"/>
          <w:numId w:val="2"/>
        </w:numPr>
      </w:pPr>
      <w:r>
        <w:t xml:space="preserve">Jak může přirozený výběr ovlivňovat strukturu </w:t>
      </w:r>
      <w:proofErr w:type="spellStart"/>
      <w:r>
        <w:t>superoorganismu</w:t>
      </w:r>
      <w:proofErr w:type="spellEnd"/>
      <w:r>
        <w:t xml:space="preserve">? Jaké vztahy mezi organismy, vzniklé během evoluce uvnitř ekosystémů (tedy nikoliv pouhým adaptováním </w:t>
      </w:r>
      <w:r w:rsidRPr="005E7D6C">
        <w:rPr>
          <w:i/>
        </w:rPr>
        <w:t xml:space="preserve">jednotlivých </w:t>
      </w:r>
      <w:r>
        <w:t>druhů na stanovištní podmínky) posouvají ekosystém směrem k </w:t>
      </w:r>
      <w:proofErr w:type="spellStart"/>
      <w:r>
        <w:t>superoorganismu</w:t>
      </w:r>
      <w:proofErr w:type="spellEnd"/>
      <w:r>
        <w:t>?</w:t>
      </w:r>
    </w:p>
    <w:p w:rsidR="005E7D6C" w:rsidRDefault="005E7D6C" w:rsidP="005E7D6C">
      <w:pPr>
        <w:pStyle w:val="Odstavecseseznamem"/>
      </w:pPr>
    </w:p>
    <w:p w:rsidR="005E7D6C" w:rsidRDefault="009167B7" w:rsidP="005E7D6C">
      <w:pPr>
        <w:pStyle w:val="Odstavecseseznamem"/>
        <w:numPr>
          <w:ilvl w:val="0"/>
          <w:numId w:val="2"/>
        </w:numPr>
      </w:pPr>
      <w:r>
        <w:t xml:space="preserve">Co je to homeostaze? Čím je atmosféra Země jedinečná z pohledu termodynamiky? Co je to hypotéza </w:t>
      </w:r>
      <w:proofErr w:type="spellStart"/>
      <w:r>
        <w:t>Gaia</w:t>
      </w:r>
      <w:proofErr w:type="spellEnd"/>
      <w:r>
        <w:t xml:space="preserve">, kdo je její autor? </w:t>
      </w:r>
    </w:p>
    <w:p w:rsidR="005E7D6C" w:rsidRDefault="005E7D6C" w:rsidP="005E7D6C">
      <w:pPr>
        <w:pStyle w:val="Odstavecseseznamem"/>
      </w:pPr>
    </w:p>
    <w:p w:rsidR="005E7D6C" w:rsidRDefault="009167B7" w:rsidP="005E7D6C">
      <w:pPr>
        <w:pStyle w:val="Odstavecseseznamem"/>
        <w:numPr>
          <w:ilvl w:val="0"/>
          <w:numId w:val="2"/>
        </w:numPr>
      </w:pPr>
      <w:r>
        <w:t>Co demonstruje model sedmikrásového světa? Co z toho vyplývá pro interakci mezi člověkem a biosférou?</w:t>
      </w:r>
    </w:p>
    <w:p w:rsidR="005E7D6C" w:rsidRDefault="005E7D6C" w:rsidP="005E7D6C">
      <w:pPr>
        <w:pStyle w:val="Odstavecseseznamem"/>
      </w:pPr>
    </w:p>
    <w:p w:rsidR="005E7D6C" w:rsidRDefault="009167B7" w:rsidP="00A56A18">
      <w:pPr>
        <w:pStyle w:val="Odstavecseseznamem"/>
        <w:numPr>
          <w:ilvl w:val="0"/>
          <w:numId w:val="2"/>
        </w:numPr>
      </w:pPr>
      <w:r>
        <w:t xml:space="preserve">Jaká je struktura ekosystémů z pohledu energetiky? Co je to potravní řetězec? Jak jeho struktura souvisí s nevratnými procesy? </w:t>
      </w:r>
      <w:r w:rsidR="00A56A18">
        <w:t>Proč se jeví z pohledu udržitelnosti narůstající lidské populace vhodné orientovat se na rostlinnou stravu?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A56A18" w:rsidP="00A56A18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lastRenderedPageBreak/>
        <w:t>Podíl živin vázaných v živé biomase prokazatelně roste od pólů směrem k rovníku, proč? Jak to souvisí se strukturou ekosystému a dvěma základními typy ekologické stability: rezistencí a residencí?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C17CBF" w:rsidP="00A56A18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Jaký</w:t>
      </w:r>
      <w:r w:rsidR="00CA5FF5">
        <w:rPr>
          <w:rStyle w:val="styl1"/>
        </w:rPr>
        <w:t xml:space="preserve"> je vývoj produkce entropie a entropického obsahu pro izolované systémy? </w:t>
      </w:r>
      <w:r>
        <w:rPr>
          <w:rStyle w:val="styl1"/>
        </w:rPr>
        <w:t xml:space="preserve">Co je to disipativní struktura? Proč je při vzniku </w:t>
      </w:r>
      <w:proofErr w:type="spellStart"/>
      <w:r>
        <w:rPr>
          <w:rStyle w:val="styl1"/>
        </w:rPr>
        <w:t>Bénardovy</w:t>
      </w:r>
      <w:proofErr w:type="spellEnd"/>
      <w:r>
        <w:rPr>
          <w:rStyle w:val="styl1"/>
        </w:rPr>
        <w:t xml:space="preserve"> buňky entropický obsah minimální a produkce entropie maximální (vzhledem k evoluci systému)? Jaká je analogie k živým systémům?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C17CBF" w:rsidP="00A56A18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Co je to model entropické pumpy? Co je zdrojem vysoké uspořádanosti zelených rostlin? 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C17CBF" w:rsidRDefault="00C17CBF" w:rsidP="00A56A18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Co platí pro klimaxový ekosystém</w:t>
      </w:r>
      <w:r w:rsidR="000530C6">
        <w:rPr>
          <w:rStyle w:val="styl1"/>
        </w:rPr>
        <w:t xml:space="preserve"> podle principu MPE</w:t>
      </w:r>
      <w:r>
        <w:rPr>
          <w:rStyle w:val="styl1"/>
        </w:rPr>
        <w:t xml:space="preserve"> z hlediska jeho evoluce vzhledem k jeho:</w:t>
      </w:r>
    </w:p>
    <w:p w:rsidR="00C17CBF" w:rsidRDefault="000530C6" w:rsidP="00C17CBF">
      <w:pPr>
        <w:pStyle w:val="Odstavecseseznamem"/>
        <w:numPr>
          <w:ilvl w:val="0"/>
          <w:numId w:val="1"/>
        </w:numPr>
        <w:rPr>
          <w:rStyle w:val="styl1"/>
        </w:rPr>
      </w:pPr>
      <w:r>
        <w:rPr>
          <w:rStyle w:val="styl1"/>
        </w:rPr>
        <w:t>e</w:t>
      </w:r>
      <w:r w:rsidR="00C17CBF">
        <w:rPr>
          <w:rStyle w:val="styl1"/>
        </w:rPr>
        <w:t>ntropickému obsahu</w:t>
      </w:r>
    </w:p>
    <w:p w:rsidR="000530C6" w:rsidRDefault="000530C6" w:rsidP="00C17CBF">
      <w:pPr>
        <w:pStyle w:val="Odstavecseseznamem"/>
        <w:numPr>
          <w:ilvl w:val="0"/>
          <w:numId w:val="1"/>
        </w:numPr>
        <w:rPr>
          <w:rStyle w:val="styl1"/>
        </w:rPr>
      </w:pPr>
      <w:r>
        <w:rPr>
          <w:rStyle w:val="styl1"/>
        </w:rPr>
        <w:t>produkce entropie</w:t>
      </w:r>
    </w:p>
    <w:p w:rsidR="005E7D6C" w:rsidRDefault="000530C6" w:rsidP="000530C6">
      <w:pPr>
        <w:pStyle w:val="Odstavecseseznamem"/>
        <w:numPr>
          <w:ilvl w:val="0"/>
          <w:numId w:val="1"/>
        </w:numPr>
        <w:rPr>
          <w:rStyle w:val="styl1"/>
        </w:rPr>
      </w:pPr>
      <w:r>
        <w:rPr>
          <w:rStyle w:val="styl1"/>
        </w:rPr>
        <w:t>změně produkce entropie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0530C6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Čemu se rovná úbytek volné </w:t>
      </w:r>
      <w:proofErr w:type="spellStart"/>
      <w:r>
        <w:rPr>
          <w:rStyle w:val="styl1"/>
        </w:rPr>
        <w:t>Gibsovy</w:t>
      </w:r>
      <w:proofErr w:type="spellEnd"/>
      <w:r>
        <w:rPr>
          <w:rStyle w:val="styl1"/>
        </w:rPr>
        <w:t xml:space="preserve"> energie </w:t>
      </w:r>
      <w:proofErr w:type="spellStart"/>
      <w:r w:rsidRPr="005E7D6C">
        <w:rPr>
          <w:rStyle w:val="styl1"/>
          <w:i/>
        </w:rPr>
        <w:t>G</w:t>
      </w:r>
      <w:r w:rsidRPr="005E7D6C">
        <w:rPr>
          <w:rStyle w:val="styl1"/>
          <w:i/>
          <w:vertAlign w:val="subscript"/>
        </w:rPr>
        <w:t>i</w:t>
      </w:r>
      <w:proofErr w:type="spellEnd"/>
      <w:r>
        <w:rPr>
          <w:rStyle w:val="styl1"/>
        </w:rPr>
        <w:t xml:space="preserve"> v ekosystému, jaký má vztah k bilanci entropie? Co platí pro vztah mezi </w:t>
      </w:r>
      <w:proofErr w:type="spellStart"/>
      <w:r w:rsidRPr="005E7D6C">
        <w:rPr>
          <w:rStyle w:val="styl1"/>
          <w:i/>
        </w:rPr>
        <w:t>G</w:t>
      </w:r>
      <w:r w:rsidRPr="005E7D6C">
        <w:rPr>
          <w:rStyle w:val="styl1"/>
          <w:i/>
          <w:vertAlign w:val="subscript"/>
        </w:rPr>
        <w:t>e</w:t>
      </w:r>
      <w:proofErr w:type="spellEnd"/>
      <w:r>
        <w:rPr>
          <w:rStyle w:val="styl1"/>
        </w:rPr>
        <w:t xml:space="preserve"> a </w:t>
      </w:r>
      <w:r w:rsidRPr="005E7D6C">
        <w:rPr>
          <w:rStyle w:val="styl1"/>
          <w:i/>
        </w:rPr>
        <w:t>S</w:t>
      </w:r>
      <w:r w:rsidRPr="005E7D6C">
        <w:rPr>
          <w:rStyle w:val="styl1"/>
          <w:i/>
          <w:vertAlign w:val="subscript"/>
        </w:rPr>
        <w:t>i</w:t>
      </w:r>
      <w:r>
        <w:rPr>
          <w:rStyle w:val="styl1"/>
        </w:rPr>
        <w:t xml:space="preserve"> v klimaxu a během sukcese?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795B13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Načrtni vývoj produkce entropie </w:t>
      </w:r>
      <w:r w:rsidRPr="005E7D6C">
        <w:rPr>
          <w:rStyle w:val="styl1"/>
          <w:i/>
        </w:rPr>
        <w:t>jedince</w:t>
      </w:r>
      <w:r>
        <w:rPr>
          <w:rStyle w:val="styl1"/>
        </w:rPr>
        <w:t xml:space="preserve"> v průběhu jeho života, vysvětli. 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795B13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Proč pozorujeme u degradovaných ekosystémů nadprodukci entropie? Za kterých podmínek vypovídá velikost produkce entropie (podle principu MPE) o evoluční vyzrálosti ekosystému.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0612B9" w:rsidP="000530C6">
      <w:pPr>
        <w:pStyle w:val="Odstavecseseznamem"/>
        <w:numPr>
          <w:ilvl w:val="0"/>
          <w:numId w:val="2"/>
        </w:numPr>
      </w:pPr>
      <w:r>
        <w:rPr>
          <w:rStyle w:val="styl1"/>
        </w:rPr>
        <w:t xml:space="preserve">Jaké vztahy platí mezi hrubou primární produkcí, produkcí entropie, </w:t>
      </w:r>
      <w:r>
        <w:t xml:space="preserve">teplem vyprodukovaným metabolismem a respirací </w:t>
      </w:r>
      <w:proofErr w:type="spellStart"/>
      <w:r w:rsidRPr="005E7D6C">
        <w:rPr>
          <w:i/>
        </w:rPr>
        <w:t>Q</w:t>
      </w:r>
      <w:r w:rsidRPr="005E7D6C">
        <w:rPr>
          <w:i/>
          <w:vertAlign w:val="subscript"/>
        </w:rPr>
        <w:t>met</w:t>
      </w:r>
      <w:proofErr w:type="spellEnd"/>
      <w:r>
        <w:t xml:space="preserve"> a teplem vzniklým dekompozicí organické hmoty </w:t>
      </w:r>
      <w:proofErr w:type="spellStart"/>
      <w:r w:rsidRPr="005E7D6C">
        <w:rPr>
          <w:i/>
        </w:rPr>
        <w:t>Q</w:t>
      </w:r>
      <w:r w:rsidRPr="005E7D6C">
        <w:rPr>
          <w:i/>
          <w:vertAlign w:val="subscript"/>
        </w:rPr>
        <w:t>dec</w:t>
      </w:r>
      <w:proofErr w:type="spellEnd"/>
      <w:r w:rsidRPr="005E7D6C">
        <w:rPr>
          <w:i/>
          <w:vertAlign w:val="subscript"/>
        </w:rPr>
        <w:t xml:space="preserve"> </w:t>
      </w:r>
      <w:r>
        <w:t>u klimaxového ekosystému? Jaký je vztah k entropické pumpě?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F82B79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Jakými třemi způsoby je v průběhu evoluce ekosystém posouván dále od termodynamické rovnováhy? Jaké procesy za těmito způsoby stojí?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E76536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Načrtni cyklický vývoj ekosystému zahrnující 4 důležité fáze vývoje, na ose </w:t>
      </w:r>
      <w:r w:rsidRPr="005E7D6C">
        <w:rPr>
          <w:rStyle w:val="styl1"/>
          <w:i/>
        </w:rPr>
        <w:t>x</w:t>
      </w:r>
      <w:r>
        <w:rPr>
          <w:rStyle w:val="styl1"/>
        </w:rPr>
        <w:t xml:space="preserve"> je specifická hodnota exergie</w:t>
      </w:r>
      <w:r w:rsidR="00211B39">
        <w:rPr>
          <w:rStyle w:val="styl1"/>
        </w:rPr>
        <w:t>,</w:t>
      </w:r>
      <w:r>
        <w:rPr>
          <w:rStyle w:val="styl1"/>
        </w:rPr>
        <w:t xml:space="preserve"> na ose </w:t>
      </w:r>
      <w:r w:rsidRPr="005E7D6C">
        <w:rPr>
          <w:rStyle w:val="styl1"/>
          <w:i/>
        </w:rPr>
        <w:t>y</w:t>
      </w:r>
      <w:r w:rsidR="00211B39">
        <w:rPr>
          <w:rStyle w:val="styl1"/>
        </w:rPr>
        <w:t xml:space="preserve"> </w:t>
      </w:r>
      <w:r>
        <w:rPr>
          <w:rStyle w:val="styl1"/>
        </w:rPr>
        <w:t>množství biomasy. Vysvětli tento model.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E76536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Co je to exergie? Proč je koncept exergie užitečný pro popis ekosystémů? Zachovává se exergie při dějích v ekosystému?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E76536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Jaká je </w:t>
      </w:r>
      <w:proofErr w:type="spellStart"/>
      <w:r>
        <w:rPr>
          <w:rStyle w:val="styl1"/>
        </w:rPr>
        <w:t>exergetická</w:t>
      </w:r>
      <w:proofErr w:type="spellEnd"/>
      <w:r>
        <w:rPr>
          <w:rStyle w:val="styl1"/>
        </w:rPr>
        <w:t xml:space="preserve"> bilance ekosystému? V jakém období mají ekosystémy mírného pásma přebytek exergie, jak se to projevuje?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211B39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Které procesy v současném světě vedou ke ztrátě exergie v ekosystémech? Jakým způsobem lze použít </w:t>
      </w:r>
      <w:proofErr w:type="spellStart"/>
      <w:r>
        <w:rPr>
          <w:rStyle w:val="styl1"/>
        </w:rPr>
        <w:t>exergii</w:t>
      </w:r>
      <w:proofErr w:type="spellEnd"/>
      <w:r>
        <w:rPr>
          <w:rStyle w:val="styl1"/>
        </w:rPr>
        <w:t xml:space="preserve"> k popisu míry degradace ekosystémů? Jaká je logika tohoto </w:t>
      </w:r>
      <w:proofErr w:type="spellStart"/>
      <w:r>
        <w:rPr>
          <w:rStyle w:val="styl1"/>
        </w:rPr>
        <w:t>modeluPro</w:t>
      </w:r>
      <w:proofErr w:type="spellEnd"/>
      <w:r>
        <w:rPr>
          <w:rStyle w:val="styl1"/>
        </w:rPr>
        <w:t xml:space="preserve"> jakou třídu polutantů je tento popis vhodný?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211B39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lastRenderedPageBreak/>
        <w:t>Jaké jsou v současnosti navrhované formulace „4. Zákona termodynamiky“? S jakými měřitelnými veličinami lze tyto principy například spojit a jaký mají význam?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211B39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Jaký je cíl evoluce ekosystému </w:t>
      </w:r>
      <w:r w:rsidR="00BF666E">
        <w:rPr>
          <w:rStyle w:val="styl1"/>
        </w:rPr>
        <w:t>podle M</w:t>
      </w:r>
      <w:r>
        <w:rPr>
          <w:rStyle w:val="styl1"/>
        </w:rPr>
        <w:t>E</w:t>
      </w:r>
      <w:r w:rsidR="00BF666E">
        <w:rPr>
          <w:rStyle w:val="styl1"/>
        </w:rPr>
        <w:t>P</w:t>
      </w:r>
      <w:r>
        <w:rPr>
          <w:rStyle w:val="styl1"/>
        </w:rPr>
        <w:t xml:space="preserve"> a</w:t>
      </w:r>
      <w:r w:rsidR="00BF666E">
        <w:rPr>
          <w:rStyle w:val="styl1"/>
        </w:rPr>
        <w:t xml:space="preserve"> </w:t>
      </w:r>
      <w:proofErr w:type="spellStart"/>
      <w:r w:rsidR="00BF666E">
        <w:rPr>
          <w:rStyle w:val="styl1"/>
        </w:rPr>
        <w:t>PMEx</w:t>
      </w:r>
      <w:proofErr w:type="spellEnd"/>
      <w:r w:rsidR="00BF666E">
        <w:rPr>
          <w:rStyle w:val="styl1"/>
        </w:rPr>
        <w:t xml:space="preserve">? Lze tyto principy aplikovat na popis cíle evoluce ekosystému souběžně? </w:t>
      </w:r>
      <w:r w:rsidR="008224F8">
        <w:rPr>
          <w:rStyle w:val="styl1"/>
        </w:rPr>
        <w:t>K jakému modelu evoluce ekosystému to vede?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860F8C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Jakého rozsahu je současné narušení cyklu dusíku člověkem na a) globální b)</w:t>
      </w:r>
      <w:r w:rsidR="005E7D6C">
        <w:rPr>
          <w:rStyle w:val="styl1"/>
        </w:rPr>
        <w:t xml:space="preserve"> </w:t>
      </w:r>
      <w:r>
        <w:rPr>
          <w:rStyle w:val="styl1"/>
        </w:rPr>
        <w:t>ekosystémové úrovni? Jaké jsou očekávané trendy ve vývoji dusíkové zátěže? Co je to eutrofizace?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860F8C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Jaký je mechanismus eutrofizace? Uveď příklady ekosystémů postižených eutrofizací. Jaký je vztah mezi eutrofizací a biodiverzitou?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8A66BA" w:rsidP="005E7D6C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Jaká hodnota poměru C/N v organickém horizontu vede ke zvýšenému </w:t>
      </w:r>
      <w:proofErr w:type="spellStart"/>
      <w:r>
        <w:rPr>
          <w:rStyle w:val="styl1"/>
        </w:rPr>
        <w:t>odnosu</w:t>
      </w:r>
      <w:proofErr w:type="spellEnd"/>
      <w:r>
        <w:rPr>
          <w:rStyle w:val="styl1"/>
        </w:rPr>
        <w:t xml:space="preserve"> NO</w:t>
      </w:r>
      <w:r w:rsidRPr="005E7D6C">
        <w:rPr>
          <w:rStyle w:val="styl1"/>
          <w:vertAlign w:val="subscript"/>
        </w:rPr>
        <w:t>3</w:t>
      </w:r>
      <w:r w:rsidRPr="005E7D6C">
        <w:rPr>
          <w:rStyle w:val="styl1"/>
          <w:vertAlign w:val="superscript"/>
        </w:rPr>
        <w:t>-</w:t>
      </w:r>
      <w:r>
        <w:rPr>
          <w:rStyle w:val="styl1"/>
        </w:rPr>
        <w:t xml:space="preserve"> z ekosystému? Pro které typy ekosystémů je tento indikátor aplikovatelný a jaký má význam?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8A66BA" w:rsidP="000530C6">
      <w:pPr>
        <w:pStyle w:val="Odstavecseseznamem"/>
        <w:numPr>
          <w:ilvl w:val="0"/>
          <w:numId w:val="2"/>
        </w:numPr>
      </w:pPr>
      <w:r>
        <w:rPr>
          <w:rStyle w:val="styl1"/>
        </w:rPr>
        <w:t xml:space="preserve">Proč může dočasné zvýšení produkce ekosystému vlivem nadměrného vstupu sloučenin dusíku na </w:t>
      </w:r>
      <w:proofErr w:type="spellStart"/>
      <w:r>
        <w:rPr>
          <w:rStyle w:val="styl1"/>
        </w:rPr>
        <w:t>acidifikovaných</w:t>
      </w:r>
      <w:proofErr w:type="spellEnd"/>
      <w:r>
        <w:rPr>
          <w:rStyle w:val="styl1"/>
        </w:rPr>
        <w:t xml:space="preserve"> půdách se sníženým obsahem bází vést ke kolapsu ekosystému? Proč může ošetření silně </w:t>
      </w:r>
      <w:proofErr w:type="spellStart"/>
      <w:r>
        <w:rPr>
          <w:rStyle w:val="styl1"/>
        </w:rPr>
        <w:t>acidifikované</w:t>
      </w:r>
      <w:proofErr w:type="spellEnd"/>
      <w:r>
        <w:rPr>
          <w:rStyle w:val="styl1"/>
        </w:rPr>
        <w:t xml:space="preserve"> a </w:t>
      </w:r>
      <w:proofErr w:type="spellStart"/>
      <w:r>
        <w:rPr>
          <w:rStyle w:val="styl1"/>
        </w:rPr>
        <w:t>eutrofizované</w:t>
      </w:r>
      <w:proofErr w:type="spellEnd"/>
      <w:r>
        <w:rPr>
          <w:rStyle w:val="styl1"/>
        </w:rPr>
        <w:t xml:space="preserve"> půdy</w:t>
      </w:r>
      <w:r w:rsidR="00465207">
        <w:rPr>
          <w:rStyle w:val="styl1"/>
        </w:rPr>
        <w:t xml:space="preserve"> pomocí</w:t>
      </w:r>
      <w:r>
        <w:rPr>
          <w:rStyle w:val="styl1"/>
        </w:rPr>
        <w:t xml:space="preserve"> </w:t>
      </w:r>
      <w:r w:rsidR="00465207">
        <w:t>vápence (CaCO</w:t>
      </w:r>
      <w:r w:rsidR="00465207" w:rsidRPr="005E7D6C">
        <w:rPr>
          <w:vertAlign w:val="subscript"/>
        </w:rPr>
        <w:t>3</w:t>
      </w:r>
      <w:r w:rsidR="00465207">
        <w:t>), dolomitu (</w:t>
      </w:r>
      <w:proofErr w:type="spellStart"/>
      <w:r w:rsidR="00465207">
        <w:t>MgCa</w:t>
      </w:r>
      <w:proofErr w:type="spellEnd"/>
      <w:r w:rsidR="00465207">
        <w:t>(CO</w:t>
      </w:r>
      <w:r w:rsidR="00465207" w:rsidRPr="005E7D6C">
        <w:rPr>
          <w:vertAlign w:val="subscript"/>
        </w:rPr>
        <w:t>3</w:t>
      </w:r>
      <w:r w:rsidR="00465207">
        <w:t>)</w:t>
      </w:r>
      <w:r w:rsidR="00465207" w:rsidRPr="005E7D6C">
        <w:rPr>
          <w:vertAlign w:val="subscript"/>
        </w:rPr>
        <w:t>2</w:t>
      </w:r>
      <w:r w:rsidR="00465207">
        <w:t>), či sádrovce (CaSO</w:t>
      </w:r>
      <w:r w:rsidR="00465207" w:rsidRPr="005E7D6C">
        <w:rPr>
          <w:vertAlign w:val="subscript"/>
        </w:rPr>
        <w:t>4</w:t>
      </w:r>
      <w:r w:rsidR="00465207">
        <w:t>.2H</w:t>
      </w:r>
      <w:r w:rsidR="00465207" w:rsidRPr="005E7D6C">
        <w:rPr>
          <w:vertAlign w:val="subscript"/>
        </w:rPr>
        <w:t>2</w:t>
      </w:r>
      <w:r w:rsidR="00465207">
        <w:t>O) vést ke kolapsu ekosystému?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8A66BA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Jaká je kritická hodnota parametru </w:t>
      </w:r>
      <w:proofErr w:type="spellStart"/>
      <w:r>
        <w:rPr>
          <w:rStyle w:val="styl1"/>
        </w:rPr>
        <w:t>Bc</w:t>
      </w:r>
      <w:proofErr w:type="spellEnd"/>
      <w:r>
        <w:rPr>
          <w:rStyle w:val="styl1"/>
        </w:rPr>
        <w:t>/</w:t>
      </w:r>
      <w:proofErr w:type="spellStart"/>
      <w:r>
        <w:rPr>
          <w:rStyle w:val="styl1"/>
        </w:rPr>
        <w:t>Al</w:t>
      </w:r>
      <w:proofErr w:type="spellEnd"/>
      <w:r>
        <w:rPr>
          <w:rStyle w:val="styl1"/>
        </w:rPr>
        <w:t>? Jaký má tento parametr význam?</w:t>
      </w:r>
      <w:r w:rsidR="00465207">
        <w:rPr>
          <w:rStyle w:val="styl1"/>
        </w:rPr>
        <w:t xml:space="preserve"> Jaké změny pozorujeme v půdách se zvýšeným obsahem volného Al</w:t>
      </w:r>
      <w:r w:rsidR="00465207" w:rsidRPr="005E7D6C">
        <w:rPr>
          <w:rStyle w:val="styl1"/>
          <w:vertAlign w:val="superscript"/>
        </w:rPr>
        <w:t>3+</w:t>
      </w:r>
      <w:r w:rsidR="00465207">
        <w:rPr>
          <w:rStyle w:val="styl1"/>
        </w:rPr>
        <w:t>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465207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Jaké je obecné schéma </w:t>
      </w:r>
      <w:proofErr w:type="spellStart"/>
      <w:r>
        <w:rPr>
          <w:rStyle w:val="styl1"/>
        </w:rPr>
        <w:t>pufrace</w:t>
      </w:r>
      <w:proofErr w:type="spellEnd"/>
      <w:r>
        <w:rPr>
          <w:rStyle w:val="styl1"/>
        </w:rPr>
        <w:t xml:space="preserve"> v půdách? Proč je </w:t>
      </w:r>
      <w:proofErr w:type="spellStart"/>
      <w:r>
        <w:rPr>
          <w:rStyle w:val="styl1"/>
        </w:rPr>
        <w:t>pufrace</w:t>
      </w:r>
      <w:proofErr w:type="spellEnd"/>
      <w:r>
        <w:rPr>
          <w:rStyle w:val="styl1"/>
        </w:rPr>
        <w:t xml:space="preserve"> důležitá pro stabilitu celého ekosystému? Jaké veličiny charakterizují </w:t>
      </w:r>
      <w:proofErr w:type="spellStart"/>
      <w:r>
        <w:rPr>
          <w:rStyle w:val="styl1"/>
        </w:rPr>
        <w:t>pufrační</w:t>
      </w:r>
      <w:proofErr w:type="spellEnd"/>
      <w:r>
        <w:rPr>
          <w:rStyle w:val="styl1"/>
        </w:rPr>
        <w:t xml:space="preserve"> schopnost půd?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465207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Popiš jednotlivé </w:t>
      </w:r>
      <w:proofErr w:type="spellStart"/>
      <w:r>
        <w:rPr>
          <w:rStyle w:val="styl1"/>
        </w:rPr>
        <w:t>pufrační</w:t>
      </w:r>
      <w:proofErr w:type="spellEnd"/>
      <w:r>
        <w:rPr>
          <w:rStyle w:val="styl1"/>
        </w:rPr>
        <w:t xml:space="preserve"> mechanismy v půdách.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465207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Jaký je mechanismus hliníkového stresu?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414B8E" w:rsidP="000530C6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Jaký je současný vývoj biodiverzity? Jaká velká vymírání Zemi v minulosti postihla? Jaké byly jejich příčiny? Existují možné analogie se současnou situací?</w:t>
      </w:r>
    </w:p>
    <w:p w:rsidR="005E7D6C" w:rsidRDefault="005E7D6C" w:rsidP="005E7D6C">
      <w:pPr>
        <w:pStyle w:val="Odstavecseseznamem"/>
        <w:rPr>
          <w:rStyle w:val="styl1"/>
        </w:rPr>
      </w:pPr>
    </w:p>
    <w:p w:rsidR="005E7D6C" w:rsidRDefault="00414B8E" w:rsidP="000530C6">
      <w:pPr>
        <w:pStyle w:val="Odstavecseseznamem"/>
        <w:numPr>
          <w:ilvl w:val="0"/>
          <w:numId w:val="2"/>
        </w:numPr>
      </w:pPr>
      <w:r>
        <w:rPr>
          <w:rStyle w:val="styl1"/>
        </w:rPr>
        <w:t xml:space="preserve">Jaké rozlišujeme „druhy“ biodiverzity? Proč je z hlediska stability nejdůležitější tzv. funkční biodiverzita? Co je to </w:t>
      </w:r>
      <w:proofErr w:type="spellStart"/>
      <w:r w:rsidRPr="00414B8E">
        <w:t>Shannonův</w:t>
      </w:r>
      <w:proofErr w:type="spellEnd"/>
      <w:r>
        <w:t xml:space="preserve"> index </w:t>
      </w:r>
      <w:proofErr w:type="spellStart"/>
      <w:r>
        <w:t>biodivezity</w:t>
      </w:r>
      <w:proofErr w:type="spellEnd"/>
      <w:r>
        <w:t>?</w:t>
      </w:r>
    </w:p>
    <w:p w:rsidR="005E7D6C" w:rsidRDefault="005E7D6C" w:rsidP="005E7D6C">
      <w:pPr>
        <w:pStyle w:val="Odstavecseseznamem"/>
      </w:pPr>
    </w:p>
    <w:p w:rsidR="005E7D6C" w:rsidRDefault="00414B8E" w:rsidP="000530C6">
      <w:pPr>
        <w:pStyle w:val="Odstavecseseznamem"/>
        <w:numPr>
          <w:ilvl w:val="0"/>
          <w:numId w:val="2"/>
        </w:numPr>
      </w:pPr>
      <w:r>
        <w:t>Jak byl chápán vztah biodiverzita-stabilita do začátku 70. Let 20. století a o co se tyto názory opíraly?</w:t>
      </w:r>
    </w:p>
    <w:p w:rsidR="005E7D6C" w:rsidRDefault="005E7D6C" w:rsidP="005E7D6C">
      <w:pPr>
        <w:pStyle w:val="Odstavecseseznamem"/>
      </w:pPr>
    </w:p>
    <w:p w:rsidR="005E7D6C" w:rsidRDefault="00414B8E" w:rsidP="000530C6">
      <w:pPr>
        <w:pStyle w:val="Odstavecseseznamem"/>
        <w:numPr>
          <w:ilvl w:val="0"/>
          <w:numId w:val="2"/>
        </w:numPr>
      </w:pPr>
      <w:r>
        <w:t>Popiš jednoduchý dynamický model z</w:t>
      </w:r>
      <w:r w:rsidR="000454EB">
        <w:t>e</w:t>
      </w:r>
      <w:r>
        <w:t> 70. let</w:t>
      </w:r>
      <w:r w:rsidR="000454EB">
        <w:t xml:space="preserve"> zkoumající vztah biodiverzita-stabilita. Jak byla stabilita v tomto modelu definována? Jaké jsou omezení tohoto modelu?</w:t>
      </w:r>
    </w:p>
    <w:p w:rsidR="005E7D6C" w:rsidRDefault="005E7D6C" w:rsidP="005E7D6C">
      <w:pPr>
        <w:pStyle w:val="Odstavecseseznamem"/>
      </w:pPr>
    </w:p>
    <w:p w:rsidR="000454EB" w:rsidRDefault="000454EB" w:rsidP="000530C6">
      <w:pPr>
        <w:pStyle w:val="Odstavecseseznamem"/>
        <w:numPr>
          <w:ilvl w:val="0"/>
          <w:numId w:val="2"/>
        </w:numPr>
      </w:pPr>
      <w:r>
        <w:t>Jaké jsou výsledky a závěry novějších experimentů zkoumajících vztah biodiverzita-stabilita (</w:t>
      </w:r>
      <w:proofErr w:type="spellStart"/>
      <w:r>
        <w:t>Cedar</w:t>
      </w:r>
      <w:proofErr w:type="spellEnd"/>
      <w:r>
        <w:t xml:space="preserve"> </w:t>
      </w:r>
      <w:proofErr w:type="spellStart"/>
      <w:r>
        <w:t>Creek</w:t>
      </w:r>
      <w:proofErr w:type="spellEnd"/>
      <w:r>
        <w:t xml:space="preserve">, BIODEPTH)? </w:t>
      </w:r>
    </w:p>
    <w:p w:rsidR="00414B8E" w:rsidRDefault="00414B8E" w:rsidP="000530C6">
      <w:pPr>
        <w:rPr>
          <w:rStyle w:val="styl1"/>
        </w:rPr>
      </w:pPr>
    </w:p>
    <w:p w:rsidR="00414B8E" w:rsidRDefault="00414B8E" w:rsidP="000530C6">
      <w:pPr>
        <w:rPr>
          <w:rStyle w:val="styl1"/>
        </w:rPr>
      </w:pPr>
    </w:p>
    <w:p w:rsidR="00465207" w:rsidRPr="000530C6" w:rsidRDefault="00465207" w:rsidP="000530C6">
      <w:pPr>
        <w:rPr>
          <w:rStyle w:val="styl1"/>
        </w:rPr>
      </w:pPr>
    </w:p>
    <w:p w:rsidR="000530C6" w:rsidRDefault="000530C6" w:rsidP="000530C6">
      <w:pPr>
        <w:rPr>
          <w:rStyle w:val="styl1"/>
        </w:rPr>
      </w:pPr>
    </w:p>
    <w:p w:rsidR="000530C6" w:rsidRDefault="000530C6" w:rsidP="000530C6">
      <w:pPr>
        <w:ind w:left="360"/>
        <w:rPr>
          <w:rStyle w:val="styl1"/>
        </w:rPr>
      </w:pPr>
    </w:p>
    <w:p w:rsidR="00C17CBF" w:rsidRDefault="00C17CBF" w:rsidP="00A56A18">
      <w:pPr>
        <w:rPr>
          <w:rStyle w:val="styl1"/>
        </w:rPr>
      </w:pPr>
    </w:p>
    <w:p w:rsidR="00A56A18" w:rsidRPr="00977F6D" w:rsidRDefault="00A56A18"/>
    <w:p w:rsidR="0095339D" w:rsidRDefault="0095339D"/>
    <w:sectPr w:rsidR="0095339D" w:rsidSect="00D8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01C5"/>
    <w:multiLevelType w:val="hybridMultilevel"/>
    <w:tmpl w:val="8F7AD8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13B6A"/>
    <w:multiLevelType w:val="hybridMultilevel"/>
    <w:tmpl w:val="6F300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91B71"/>
    <w:rsid w:val="000454EB"/>
    <w:rsid w:val="000530C6"/>
    <w:rsid w:val="000612B9"/>
    <w:rsid w:val="00115ED6"/>
    <w:rsid w:val="00211B39"/>
    <w:rsid w:val="00262589"/>
    <w:rsid w:val="003271A0"/>
    <w:rsid w:val="00391B71"/>
    <w:rsid w:val="00414B8E"/>
    <w:rsid w:val="00465207"/>
    <w:rsid w:val="004B38F6"/>
    <w:rsid w:val="00501727"/>
    <w:rsid w:val="005E7D6C"/>
    <w:rsid w:val="00623DFB"/>
    <w:rsid w:val="006949D2"/>
    <w:rsid w:val="00795B13"/>
    <w:rsid w:val="007B1725"/>
    <w:rsid w:val="007C4A9D"/>
    <w:rsid w:val="008224F8"/>
    <w:rsid w:val="00860F8C"/>
    <w:rsid w:val="008A66BA"/>
    <w:rsid w:val="009167B7"/>
    <w:rsid w:val="0095339D"/>
    <w:rsid w:val="00977F6D"/>
    <w:rsid w:val="00A24878"/>
    <w:rsid w:val="00A56A18"/>
    <w:rsid w:val="00A804D3"/>
    <w:rsid w:val="00B0505E"/>
    <w:rsid w:val="00B46D3C"/>
    <w:rsid w:val="00BF666E"/>
    <w:rsid w:val="00C12FAE"/>
    <w:rsid w:val="00C17CBF"/>
    <w:rsid w:val="00C53638"/>
    <w:rsid w:val="00C66083"/>
    <w:rsid w:val="00C96605"/>
    <w:rsid w:val="00CA5FF5"/>
    <w:rsid w:val="00D02AFA"/>
    <w:rsid w:val="00D67683"/>
    <w:rsid w:val="00D8706F"/>
    <w:rsid w:val="00E66C17"/>
    <w:rsid w:val="00E76536"/>
    <w:rsid w:val="00EA5E67"/>
    <w:rsid w:val="00EB7C52"/>
    <w:rsid w:val="00EE5B7B"/>
    <w:rsid w:val="00F02F02"/>
    <w:rsid w:val="00F8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06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rsid w:val="00A56A18"/>
  </w:style>
  <w:style w:type="paragraph" w:styleId="Odstavecseseznamem">
    <w:name w:val="List Paragraph"/>
    <w:basedOn w:val="Normln"/>
    <w:uiPriority w:val="34"/>
    <w:qFormat/>
    <w:rsid w:val="00C17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1291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Silvamirator</dc:creator>
  <cp:lastModifiedBy>Silvamirator</cp:lastModifiedBy>
  <cp:revision>10</cp:revision>
  <dcterms:created xsi:type="dcterms:W3CDTF">2013-01-04T12:56:00Z</dcterms:created>
  <dcterms:modified xsi:type="dcterms:W3CDTF">2013-01-05T15:03:00Z</dcterms:modified>
</cp:coreProperties>
</file>