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051" w:rsidRDefault="00894051"/>
    <w:p w:rsidR="00894051" w:rsidRDefault="00894051" w:rsidP="00894051">
      <w:pPr>
        <w:pStyle w:val="Bezmezer"/>
      </w:pPr>
      <w:proofErr w:type="spellStart"/>
      <w:r>
        <w:t>Ecosystems</w:t>
      </w:r>
      <w:proofErr w:type="spellEnd"/>
      <w:r>
        <w:t xml:space="preserve"> </w:t>
      </w:r>
      <w:proofErr w:type="spellStart"/>
      <w:r>
        <w:t>sustainability</w:t>
      </w:r>
      <w:proofErr w:type="spellEnd"/>
      <w:r>
        <w:t xml:space="preserve">: </w:t>
      </w:r>
    </w:p>
    <w:p w:rsidR="00894051" w:rsidRDefault="004429EC" w:rsidP="00894051">
      <w:pPr>
        <w:pStyle w:val="Bezmezer"/>
      </w:pPr>
      <w:r>
        <w:t>Table 7</w:t>
      </w:r>
      <w:bookmarkStart w:id="0" w:name="_GoBack"/>
      <w:bookmarkEnd w:id="0"/>
      <w:r w:rsidR="00894051">
        <w:t xml:space="preserve">: </w:t>
      </w:r>
      <w:proofErr w:type="spellStart"/>
      <w:r w:rsidR="00570405">
        <w:t>yield-income</w:t>
      </w:r>
      <w:proofErr w:type="spellEnd"/>
    </w:p>
    <w:p w:rsidR="00E709D6" w:rsidRDefault="00E709D6" w:rsidP="00E709D6">
      <w:pPr>
        <w:pStyle w:val="Bezmezer"/>
      </w:pPr>
      <w:proofErr w:type="spellStart"/>
      <w:r>
        <w:t>A.Hynek</w:t>
      </w:r>
      <w:proofErr w:type="spellEnd"/>
      <w:r>
        <w:t>, 2015</w:t>
      </w:r>
      <w:r w:rsidR="00560652">
        <w:t>, 2017</w:t>
      </w:r>
    </w:p>
    <w:p w:rsidR="00894051" w:rsidRDefault="00894051" w:rsidP="0089405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6"/>
        <w:gridCol w:w="1230"/>
        <w:gridCol w:w="1043"/>
        <w:gridCol w:w="1176"/>
        <w:gridCol w:w="977"/>
        <w:gridCol w:w="1163"/>
        <w:gridCol w:w="830"/>
        <w:gridCol w:w="1030"/>
        <w:gridCol w:w="1403"/>
      </w:tblGrid>
      <w:tr w:rsidR="00894051" w:rsidTr="00A92FFB">
        <w:tc>
          <w:tcPr>
            <w:tcW w:w="0" w:type="auto"/>
          </w:tcPr>
          <w:p w:rsidR="00894051" w:rsidRDefault="00894051" w:rsidP="00A92FFB"/>
        </w:tc>
        <w:tc>
          <w:tcPr>
            <w:tcW w:w="0" w:type="auto"/>
          </w:tcPr>
          <w:p w:rsidR="00894051" w:rsidRDefault="00894051" w:rsidP="00A92FFB">
            <w:r>
              <w:t>1</w:t>
            </w:r>
          </w:p>
        </w:tc>
        <w:tc>
          <w:tcPr>
            <w:tcW w:w="0" w:type="auto"/>
          </w:tcPr>
          <w:p w:rsidR="00894051" w:rsidRDefault="00560652" w:rsidP="00A92FFB">
            <w:r>
              <w:t xml:space="preserve">     2</w:t>
            </w:r>
          </w:p>
        </w:tc>
        <w:tc>
          <w:tcPr>
            <w:tcW w:w="0" w:type="auto"/>
          </w:tcPr>
          <w:p w:rsidR="00894051" w:rsidRDefault="00560652" w:rsidP="001A5CDF">
            <w:r>
              <w:t xml:space="preserve">       3</w:t>
            </w:r>
          </w:p>
        </w:tc>
        <w:tc>
          <w:tcPr>
            <w:tcW w:w="0" w:type="auto"/>
          </w:tcPr>
          <w:p w:rsidR="00894051" w:rsidRDefault="00560652" w:rsidP="001A5CDF">
            <w:r>
              <w:t xml:space="preserve">    4</w:t>
            </w:r>
          </w:p>
        </w:tc>
        <w:tc>
          <w:tcPr>
            <w:tcW w:w="0" w:type="auto"/>
          </w:tcPr>
          <w:p w:rsidR="00894051" w:rsidRDefault="00560652" w:rsidP="001A5CDF">
            <w:r>
              <w:t xml:space="preserve">       5</w:t>
            </w:r>
          </w:p>
        </w:tc>
        <w:tc>
          <w:tcPr>
            <w:tcW w:w="0" w:type="auto"/>
          </w:tcPr>
          <w:p w:rsidR="00894051" w:rsidRDefault="00560652" w:rsidP="00570405">
            <w:r>
              <w:t xml:space="preserve">    6</w:t>
            </w:r>
          </w:p>
        </w:tc>
        <w:tc>
          <w:tcPr>
            <w:tcW w:w="0" w:type="auto"/>
          </w:tcPr>
          <w:p w:rsidR="00894051" w:rsidRDefault="00560652" w:rsidP="00570405">
            <w:r>
              <w:t xml:space="preserve">  7</w:t>
            </w:r>
          </w:p>
        </w:tc>
        <w:tc>
          <w:tcPr>
            <w:tcW w:w="0" w:type="auto"/>
          </w:tcPr>
          <w:p w:rsidR="00894051" w:rsidRDefault="00560652" w:rsidP="00570405">
            <w:r>
              <w:t xml:space="preserve">     8</w:t>
            </w:r>
          </w:p>
        </w:tc>
      </w:tr>
      <w:tr w:rsidR="005B7355" w:rsidTr="00A92FFB"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>
            <w:r>
              <w:t>krajinný</w:t>
            </w:r>
          </w:p>
          <w:p w:rsidR="005B7355" w:rsidRDefault="005B7355" w:rsidP="00A92FFB">
            <w:r>
              <w:t>ekosystém</w:t>
            </w:r>
          </w:p>
        </w:tc>
        <w:tc>
          <w:tcPr>
            <w:tcW w:w="0" w:type="auto"/>
          </w:tcPr>
          <w:p w:rsidR="005B7355" w:rsidRDefault="00570405" w:rsidP="00A92FFB">
            <w:r>
              <w:t>náklady:</w:t>
            </w:r>
          </w:p>
          <w:p w:rsidR="00570405" w:rsidRDefault="00570405" w:rsidP="00A92FFB">
            <w:r>
              <w:t>užitek</w:t>
            </w:r>
          </w:p>
        </w:tc>
        <w:tc>
          <w:tcPr>
            <w:tcW w:w="0" w:type="auto"/>
          </w:tcPr>
          <w:p w:rsidR="005B7355" w:rsidRDefault="00570405" w:rsidP="001752C9">
            <w:r>
              <w:t>produkce/</w:t>
            </w:r>
          </w:p>
          <w:p w:rsidR="00570405" w:rsidRDefault="00570405" w:rsidP="001752C9">
            <w:r>
              <w:t>sklizeň</w:t>
            </w:r>
          </w:p>
        </w:tc>
        <w:tc>
          <w:tcPr>
            <w:tcW w:w="0" w:type="auto"/>
          </w:tcPr>
          <w:p w:rsidR="001A5CDF" w:rsidRDefault="00570405" w:rsidP="00A92FFB">
            <w:r>
              <w:t>výnosy/</w:t>
            </w:r>
          </w:p>
          <w:p w:rsidR="00570405" w:rsidRDefault="00570405" w:rsidP="00A92FFB">
            <w:r>
              <w:t>příjmy</w:t>
            </w:r>
          </w:p>
        </w:tc>
        <w:tc>
          <w:tcPr>
            <w:tcW w:w="0" w:type="auto"/>
          </w:tcPr>
          <w:p w:rsidR="001A5CDF" w:rsidRDefault="00570405" w:rsidP="00A92FFB">
            <w:r>
              <w:t>distribuce</w:t>
            </w:r>
          </w:p>
        </w:tc>
        <w:tc>
          <w:tcPr>
            <w:tcW w:w="0" w:type="auto"/>
          </w:tcPr>
          <w:p w:rsidR="001A5CDF" w:rsidRDefault="00570405" w:rsidP="00A92FFB">
            <w:r>
              <w:t>směna</w:t>
            </w:r>
          </w:p>
        </w:tc>
        <w:tc>
          <w:tcPr>
            <w:tcW w:w="0" w:type="auto"/>
          </w:tcPr>
          <w:p w:rsidR="005B7355" w:rsidRDefault="00560652" w:rsidP="00A92FFB">
            <w:r>
              <w:t>u</w:t>
            </w:r>
            <w:r w:rsidR="00570405">
              <w:t>žití</w:t>
            </w:r>
          </w:p>
          <w:p w:rsidR="00560652" w:rsidRDefault="00560652" w:rsidP="00A92FFB">
            <w:r>
              <w:t>spotřeba</w:t>
            </w:r>
          </w:p>
        </w:tc>
        <w:tc>
          <w:tcPr>
            <w:tcW w:w="0" w:type="auto"/>
          </w:tcPr>
          <w:p w:rsidR="005B7355" w:rsidRDefault="00560652" w:rsidP="00A92FFB">
            <w:r>
              <w:t>v</w:t>
            </w:r>
            <w:r w:rsidR="001A5CDF">
              <w:t>eřejnost</w:t>
            </w:r>
          </w:p>
          <w:p w:rsidR="00560652" w:rsidRDefault="00560652" w:rsidP="00A92FFB">
            <w:r>
              <w:t>společenství</w:t>
            </w:r>
          </w:p>
        </w:tc>
      </w:tr>
      <w:tr w:rsidR="005B7355" w:rsidTr="00A92FFB">
        <w:tc>
          <w:tcPr>
            <w:tcW w:w="0" w:type="auto"/>
          </w:tcPr>
          <w:p w:rsidR="005B7355" w:rsidRDefault="005B7355" w:rsidP="00A92FFB">
            <w:r>
              <w:t>01</w:t>
            </w:r>
          </w:p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</w:tr>
      <w:tr w:rsidR="005B7355" w:rsidTr="00A92FFB">
        <w:tc>
          <w:tcPr>
            <w:tcW w:w="0" w:type="auto"/>
          </w:tcPr>
          <w:p w:rsidR="005B7355" w:rsidRDefault="005B7355" w:rsidP="00A92FFB">
            <w:r>
              <w:t>02</w:t>
            </w:r>
          </w:p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</w:tr>
      <w:tr w:rsidR="005B7355" w:rsidTr="00A92FFB">
        <w:tc>
          <w:tcPr>
            <w:tcW w:w="0" w:type="auto"/>
          </w:tcPr>
          <w:p w:rsidR="005B7355" w:rsidRDefault="005B7355" w:rsidP="00A92FFB">
            <w:r>
              <w:t>03</w:t>
            </w:r>
          </w:p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</w:tr>
      <w:tr w:rsidR="005B7355" w:rsidTr="00A92FFB">
        <w:tc>
          <w:tcPr>
            <w:tcW w:w="0" w:type="auto"/>
          </w:tcPr>
          <w:p w:rsidR="005B7355" w:rsidRDefault="005B7355" w:rsidP="00A92FFB">
            <w:r>
              <w:t>04</w:t>
            </w:r>
          </w:p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</w:tr>
      <w:tr w:rsidR="005B7355" w:rsidTr="00A92FFB">
        <w:tc>
          <w:tcPr>
            <w:tcW w:w="0" w:type="auto"/>
          </w:tcPr>
          <w:p w:rsidR="005B7355" w:rsidRDefault="005B7355" w:rsidP="00A92FFB">
            <w:r>
              <w:t>05</w:t>
            </w:r>
          </w:p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</w:tr>
      <w:tr w:rsidR="005B7355" w:rsidTr="00A92FFB">
        <w:tc>
          <w:tcPr>
            <w:tcW w:w="0" w:type="auto"/>
          </w:tcPr>
          <w:p w:rsidR="005B7355" w:rsidRDefault="005B7355" w:rsidP="00A92FFB">
            <w:r>
              <w:t>06</w:t>
            </w:r>
          </w:p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</w:tr>
    </w:tbl>
    <w:p w:rsidR="00894051" w:rsidRDefault="00894051"/>
    <w:sectPr w:rsidR="00894051" w:rsidSect="008940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051"/>
    <w:rsid w:val="000022C3"/>
    <w:rsid w:val="000124DD"/>
    <w:rsid w:val="0002310A"/>
    <w:rsid w:val="0002330B"/>
    <w:rsid w:val="00024CF6"/>
    <w:rsid w:val="00024E05"/>
    <w:rsid w:val="00030146"/>
    <w:rsid w:val="00033AEB"/>
    <w:rsid w:val="00044FF5"/>
    <w:rsid w:val="00053BBE"/>
    <w:rsid w:val="00081EF6"/>
    <w:rsid w:val="000822B5"/>
    <w:rsid w:val="000903D3"/>
    <w:rsid w:val="00091AA5"/>
    <w:rsid w:val="000A0513"/>
    <w:rsid w:val="000B1475"/>
    <w:rsid w:val="000B6457"/>
    <w:rsid w:val="000C5D57"/>
    <w:rsid w:val="000C7C8F"/>
    <w:rsid w:val="000C7CCF"/>
    <w:rsid w:val="000E0D52"/>
    <w:rsid w:val="000E447D"/>
    <w:rsid w:val="000F2F63"/>
    <w:rsid w:val="000F708D"/>
    <w:rsid w:val="00101C4A"/>
    <w:rsid w:val="001124CE"/>
    <w:rsid w:val="00112E10"/>
    <w:rsid w:val="00114747"/>
    <w:rsid w:val="00120107"/>
    <w:rsid w:val="00122F60"/>
    <w:rsid w:val="00136488"/>
    <w:rsid w:val="00140822"/>
    <w:rsid w:val="001456B2"/>
    <w:rsid w:val="00155A7F"/>
    <w:rsid w:val="00156B24"/>
    <w:rsid w:val="001579DE"/>
    <w:rsid w:val="00170629"/>
    <w:rsid w:val="00173085"/>
    <w:rsid w:val="001754DC"/>
    <w:rsid w:val="0017580B"/>
    <w:rsid w:val="001816E2"/>
    <w:rsid w:val="00185526"/>
    <w:rsid w:val="001A1243"/>
    <w:rsid w:val="001A3D88"/>
    <w:rsid w:val="001A5CDF"/>
    <w:rsid w:val="001C0272"/>
    <w:rsid w:val="001D342D"/>
    <w:rsid w:val="001E5CF4"/>
    <w:rsid w:val="001F471B"/>
    <w:rsid w:val="002048C4"/>
    <w:rsid w:val="0021341D"/>
    <w:rsid w:val="00215A9D"/>
    <w:rsid w:val="00232A32"/>
    <w:rsid w:val="00234EE7"/>
    <w:rsid w:val="0023544B"/>
    <w:rsid w:val="00240D66"/>
    <w:rsid w:val="00246E53"/>
    <w:rsid w:val="0025077F"/>
    <w:rsid w:val="00250DD8"/>
    <w:rsid w:val="00252396"/>
    <w:rsid w:val="0025693D"/>
    <w:rsid w:val="00257B37"/>
    <w:rsid w:val="00257C36"/>
    <w:rsid w:val="00263B08"/>
    <w:rsid w:val="00263F08"/>
    <w:rsid w:val="002656A4"/>
    <w:rsid w:val="00270002"/>
    <w:rsid w:val="00273B2D"/>
    <w:rsid w:val="0027561B"/>
    <w:rsid w:val="00276559"/>
    <w:rsid w:val="00292081"/>
    <w:rsid w:val="002961E5"/>
    <w:rsid w:val="002A6576"/>
    <w:rsid w:val="002A6FC4"/>
    <w:rsid w:val="002B068A"/>
    <w:rsid w:val="002D3E91"/>
    <w:rsid w:val="002F0A5D"/>
    <w:rsid w:val="002F440C"/>
    <w:rsid w:val="002F6733"/>
    <w:rsid w:val="00303938"/>
    <w:rsid w:val="00307745"/>
    <w:rsid w:val="00313133"/>
    <w:rsid w:val="0031336F"/>
    <w:rsid w:val="00313375"/>
    <w:rsid w:val="003133F2"/>
    <w:rsid w:val="0031710E"/>
    <w:rsid w:val="0031749C"/>
    <w:rsid w:val="0033143B"/>
    <w:rsid w:val="00332DD1"/>
    <w:rsid w:val="00361D9A"/>
    <w:rsid w:val="00362486"/>
    <w:rsid w:val="003671C3"/>
    <w:rsid w:val="00367CB4"/>
    <w:rsid w:val="00373C72"/>
    <w:rsid w:val="00374ACA"/>
    <w:rsid w:val="00394D0E"/>
    <w:rsid w:val="00394E48"/>
    <w:rsid w:val="003A449E"/>
    <w:rsid w:val="003A5178"/>
    <w:rsid w:val="003B2AF6"/>
    <w:rsid w:val="003C0065"/>
    <w:rsid w:val="003D327D"/>
    <w:rsid w:val="003E6A74"/>
    <w:rsid w:val="003F0E89"/>
    <w:rsid w:val="003F74F6"/>
    <w:rsid w:val="004012D1"/>
    <w:rsid w:val="00414839"/>
    <w:rsid w:val="00415CBA"/>
    <w:rsid w:val="004248D9"/>
    <w:rsid w:val="004429EC"/>
    <w:rsid w:val="00444F0B"/>
    <w:rsid w:val="00447147"/>
    <w:rsid w:val="00453208"/>
    <w:rsid w:val="00453C98"/>
    <w:rsid w:val="00457D14"/>
    <w:rsid w:val="00463DE1"/>
    <w:rsid w:val="00464202"/>
    <w:rsid w:val="004664AA"/>
    <w:rsid w:val="00470C9D"/>
    <w:rsid w:val="00472C08"/>
    <w:rsid w:val="004863CB"/>
    <w:rsid w:val="00492491"/>
    <w:rsid w:val="004B1BC2"/>
    <w:rsid w:val="004C4A68"/>
    <w:rsid w:val="004D4574"/>
    <w:rsid w:val="004E51D3"/>
    <w:rsid w:val="0050673B"/>
    <w:rsid w:val="00507FD9"/>
    <w:rsid w:val="00511BAE"/>
    <w:rsid w:val="00515385"/>
    <w:rsid w:val="0052432E"/>
    <w:rsid w:val="00550842"/>
    <w:rsid w:val="00560652"/>
    <w:rsid w:val="00560D0A"/>
    <w:rsid w:val="00570029"/>
    <w:rsid w:val="00570405"/>
    <w:rsid w:val="00571F42"/>
    <w:rsid w:val="005721B0"/>
    <w:rsid w:val="00581BB0"/>
    <w:rsid w:val="00583A3A"/>
    <w:rsid w:val="00591C7E"/>
    <w:rsid w:val="00592E2C"/>
    <w:rsid w:val="005A01ED"/>
    <w:rsid w:val="005B31F6"/>
    <w:rsid w:val="005B5B02"/>
    <w:rsid w:val="005B7355"/>
    <w:rsid w:val="005C1FF8"/>
    <w:rsid w:val="005C439D"/>
    <w:rsid w:val="005C46B2"/>
    <w:rsid w:val="005D064B"/>
    <w:rsid w:val="005D3E3C"/>
    <w:rsid w:val="005D6192"/>
    <w:rsid w:val="005E206A"/>
    <w:rsid w:val="005F30D2"/>
    <w:rsid w:val="005F5EC8"/>
    <w:rsid w:val="00602940"/>
    <w:rsid w:val="006034FE"/>
    <w:rsid w:val="00605300"/>
    <w:rsid w:val="00620588"/>
    <w:rsid w:val="0062412D"/>
    <w:rsid w:val="006244AE"/>
    <w:rsid w:val="00633091"/>
    <w:rsid w:val="00633D79"/>
    <w:rsid w:val="00635633"/>
    <w:rsid w:val="00640169"/>
    <w:rsid w:val="006412D5"/>
    <w:rsid w:val="00642D6A"/>
    <w:rsid w:val="00647976"/>
    <w:rsid w:val="006516B5"/>
    <w:rsid w:val="006531C2"/>
    <w:rsid w:val="006773B5"/>
    <w:rsid w:val="006C36FB"/>
    <w:rsid w:val="006C4574"/>
    <w:rsid w:val="006C6600"/>
    <w:rsid w:val="006D0122"/>
    <w:rsid w:val="006D5D6C"/>
    <w:rsid w:val="006E01B5"/>
    <w:rsid w:val="006E4B2E"/>
    <w:rsid w:val="006F1556"/>
    <w:rsid w:val="007132B8"/>
    <w:rsid w:val="00731823"/>
    <w:rsid w:val="0074640B"/>
    <w:rsid w:val="00746553"/>
    <w:rsid w:val="00746632"/>
    <w:rsid w:val="00762681"/>
    <w:rsid w:val="00775C6C"/>
    <w:rsid w:val="00783C79"/>
    <w:rsid w:val="00787962"/>
    <w:rsid w:val="007927BF"/>
    <w:rsid w:val="00796A2E"/>
    <w:rsid w:val="007A3B41"/>
    <w:rsid w:val="007B29CA"/>
    <w:rsid w:val="007B66DD"/>
    <w:rsid w:val="007C352A"/>
    <w:rsid w:val="007C721E"/>
    <w:rsid w:val="007C7412"/>
    <w:rsid w:val="007D76AD"/>
    <w:rsid w:val="007E31F7"/>
    <w:rsid w:val="007F53E8"/>
    <w:rsid w:val="007F5F24"/>
    <w:rsid w:val="007F75A2"/>
    <w:rsid w:val="007F79AC"/>
    <w:rsid w:val="00800883"/>
    <w:rsid w:val="00801E6E"/>
    <w:rsid w:val="00805422"/>
    <w:rsid w:val="00816161"/>
    <w:rsid w:val="008235DD"/>
    <w:rsid w:val="00823CC4"/>
    <w:rsid w:val="0082452A"/>
    <w:rsid w:val="0083057B"/>
    <w:rsid w:val="00831C95"/>
    <w:rsid w:val="00832966"/>
    <w:rsid w:val="00834870"/>
    <w:rsid w:val="00834E78"/>
    <w:rsid w:val="00855DA5"/>
    <w:rsid w:val="00860156"/>
    <w:rsid w:val="00861D8B"/>
    <w:rsid w:val="008655FC"/>
    <w:rsid w:val="00871E85"/>
    <w:rsid w:val="00872C49"/>
    <w:rsid w:val="0087329F"/>
    <w:rsid w:val="00875363"/>
    <w:rsid w:val="00883A51"/>
    <w:rsid w:val="00894051"/>
    <w:rsid w:val="0089410F"/>
    <w:rsid w:val="008A430E"/>
    <w:rsid w:val="008C0D05"/>
    <w:rsid w:val="008D54C6"/>
    <w:rsid w:val="008F1D88"/>
    <w:rsid w:val="009019A6"/>
    <w:rsid w:val="00930EA1"/>
    <w:rsid w:val="00931342"/>
    <w:rsid w:val="0095239A"/>
    <w:rsid w:val="00953A93"/>
    <w:rsid w:val="00954AED"/>
    <w:rsid w:val="00957B28"/>
    <w:rsid w:val="009632AD"/>
    <w:rsid w:val="0096622C"/>
    <w:rsid w:val="00976760"/>
    <w:rsid w:val="0098181D"/>
    <w:rsid w:val="009869B5"/>
    <w:rsid w:val="00987089"/>
    <w:rsid w:val="00987497"/>
    <w:rsid w:val="00987F0A"/>
    <w:rsid w:val="00996608"/>
    <w:rsid w:val="009B3A4E"/>
    <w:rsid w:val="009C1DE1"/>
    <w:rsid w:val="009C2E02"/>
    <w:rsid w:val="009C2E14"/>
    <w:rsid w:val="009C4C3A"/>
    <w:rsid w:val="009C7DB9"/>
    <w:rsid w:val="009D728F"/>
    <w:rsid w:val="009E7BC4"/>
    <w:rsid w:val="009F28FB"/>
    <w:rsid w:val="009F7679"/>
    <w:rsid w:val="00A0144D"/>
    <w:rsid w:val="00A037D2"/>
    <w:rsid w:val="00A110FB"/>
    <w:rsid w:val="00A11FEC"/>
    <w:rsid w:val="00A30EFB"/>
    <w:rsid w:val="00A312D7"/>
    <w:rsid w:val="00A331EF"/>
    <w:rsid w:val="00A3523B"/>
    <w:rsid w:val="00A447B3"/>
    <w:rsid w:val="00A5121E"/>
    <w:rsid w:val="00A54C88"/>
    <w:rsid w:val="00A60902"/>
    <w:rsid w:val="00A70312"/>
    <w:rsid w:val="00A82671"/>
    <w:rsid w:val="00A874E2"/>
    <w:rsid w:val="00A921E7"/>
    <w:rsid w:val="00A924E2"/>
    <w:rsid w:val="00AA0CCA"/>
    <w:rsid w:val="00AA3FC6"/>
    <w:rsid w:val="00AA556E"/>
    <w:rsid w:val="00AA6C07"/>
    <w:rsid w:val="00AB29C5"/>
    <w:rsid w:val="00AB5044"/>
    <w:rsid w:val="00AD2B47"/>
    <w:rsid w:val="00AD5E65"/>
    <w:rsid w:val="00AD6F0D"/>
    <w:rsid w:val="00AE232B"/>
    <w:rsid w:val="00B0479E"/>
    <w:rsid w:val="00B11049"/>
    <w:rsid w:val="00B253E3"/>
    <w:rsid w:val="00B30F56"/>
    <w:rsid w:val="00B454CB"/>
    <w:rsid w:val="00B6307D"/>
    <w:rsid w:val="00B6502C"/>
    <w:rsid w:val="00B90C79"/>
    <w:rsid w:val="00BA3998"/>
    <w:rsid w:val="00BA5819"/>
    <w:rsid w:val="00BB2246"/>
    <w:rsid w:val="00BB3032"/>
    <w:rsid w:val="00BB6D59"/>
    <w:rsid w:val="00BD1FD9"/>
    <w:rsid w:val="00BD79BA"/>
    <w:rsid w:val="00BE21D9"/>
    <w:rsid w:val="00BF4CA6"/>
    <w:rsid w:val="00C106A2"/>
    <w:rsid w:val="00C137F0"/>
    <w:rsid w:val="00C24A32"/>
    <w:rsid w:val="00C3090F"/>
    <w:rsid w:val="00C33B28"/>
    <w:rsid w:val="00C36258"/>
    <w:rsid w:val="00C43E10"/>
    <w:rsid w:val="00C54288"/>
    <w:rsid w:val="00C619D5"/>
    <w:rsid w:val="00C62A10"/>
    <w:rsid w:val="00C6650D"/>
    <w:rsid w:val="00C7521A"/>
    <w:rsid w:val="00C762CB"/>
    <w:rsid w:val="00C775F4"/>
    <w:rsid w:val="00C920D2"/>
    <w:rsid w:val="00C92C62"/>
    <w:rsid w:val="00C930F7"/>
    <w:rsid w:val="00C942A0"/>
    <w:rsid w:val="00CA514A"/>
    <w:rsid w:val="00CA698A"/>
    <w:rsid w:val="00CB163F"/>
    <w:rsid w:val="00CB1A21"/>
    <w:rsid w:val="00CB392B"/>
    <w:rsid w:val="00CB6037"/>
    <w:rsid w:val="00CB67AE"/>
    <w:rsid w:val="00CC2BC2"/>
    <w:rsid w:val="00CE3922"/>
    <w:rsid w:val="00CE4399"/>
    <w:rsid w:val="00CE6C76"/>
    <w:rsid w:val="00CF4823"/>
    <w:rsid w:val="00CF7635"/>
    <w:rsid w:val="00D021DA"/>
    <w:rsid w:val="00D06AFA"/>
    <w:rsid w:val="00D20365"/>
    <w:rsid w:val="00D30D35"/>
    <w:rsid w:val="00D31587"/>
    <w:rsid w:val="00D35E9F"/>
    <w:rsid w:val="00D45608"/>
    <w:rsid w:val="00D50AB3"/>
    <w:rsid w:val="00D62E03"/>
    <w:rsid w:val="00D85780"/>
    <w:rsid w:val="00D978CA"/>
    <w:rsid w:val="00DA00D0"/>
    <w:rsid w:val="00DA37E8"/>
    <w:rsid w:val="00DA4732"/>
    <w:rsid w:val="00DB23CB"/>
    <w:rsid w:val="00DB44DF"/>
    <w:rsid w:val="00DC2DC9"/>
    <w:rsid w:val="00DD707A"/>
    <w:rsid w:val="00DE230D"/>
    <w:rsid w:val="00DE7BBD"/>
    <w:rsid w:val="00E00F9C"/>
    <w:rsid w:val="00E06E04"/>
    <w:rsid w:val="00E07DCB"/>
    <w:rsid w:val="00E12DC6"/>
    <w:rsid w:val="00E220D7"/>
    <w:rsid w:val="00E24E4B"/>
    <w:rsid w:val="00E360D8"/>
    <w:rsid w:val="00E40153"/>
    <w:rsid w:val="00E43F55"/>
    <w:rsid w:val="00E46766"/>
    <w:rsid w:val="00E506A4"/>
    <w:rsid w:val="00E510A8"/>
    <w:rsid w:val="00E57052"/>
    <w:rsid w:val="00E709D6"/>
    <w:rsid w:val="00E754AD"/>
    <w:rsid w:val="00E755A3"/>
    <w:rsid w:val="00E83E29"/>
    <w:rsid w:val="00E87C59"/>
    <w:rsid w:val="00EB3A22"/>
    <w:rsid w:val="00EB67B4"/>
    <w:rsid w:val="00EC0568"/>
    <w:rsid w:val="00ED110E"/>
    <w:rsid w:val="00ED164A"/>
    <w:rsid w:val="00ED693C"/>
    <w:rsid w:val="00EE6F62"/>
    <w:rsid w:val="00F0425C"/>
    <w:rsid w:val="00F12D78"/>
    <w:rsid w:val="00F13991"/>
    <w:rsid w:val="00F13D9E"/>
    <w:rsid w:val="00F17207"/>
    <w:rsid w:val="00F20DC8"/>
    <w:rsid w:val="00F23C00"/>
    <w:rsid w:val="00F256B9"/>
    <w:rsid w:val="00F313C9"/>
    <w:rsid w:val="00F31DDB"/>
    <w:rsid w:val="00F67DA3"/>
    <w:rsid w:val="00F67FE4"/>
    <w:rsid w:val="00F70026"/>
    <w:rsid w:val="00F72BE0"/>
    <w:rsid w:val="00F8056F"/>
    <w:rsid w:val="00F90C21"/>
    <w:rsid w:val="00F9196A"/>
    <w:rsid w:val="00F97B1C"/>
    <w:rsid w:val="00FB0F2F"/>
    <w:rsid w:val="00FC336F"/>
    <w:rsid w:val="00FC72CB"/>
    <w:rsid w:val="00FD38E2"/>
    <w:rsid w:val="00FD6343"/>
    <w:rsid w:val="00FE03D4"/>
    <w:rsid w:val="00FE5EFD"/>
    <w:rsid w:val="00FF2D53"/>
    <w:rsid w:val="00FF3DB4"/>
    <w:rsid w:val="00FF3E29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D6A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9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94051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D6A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9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94051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hynek Alois</dc:creator>
  <cp:lastModifiedBy>hynek Alois</cp:lastModifiedBy>
  <cp:revision>7</cp:revision>
  <dcterms:created xsi:type="dcterms:W3CDTF">2014-09-22T23:08:00Z</dcterms:created>
  <dcterms:modified xsi:type="dcterms:W3CDTF">2017-10-25T20:42:00Z</dcterms:modified>
</cp:coreProperties>
</file>