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30FD" w14:textId="77777777" w:rsidR="00EA5882" w:rsidRPr="00DD0660" w:rsidRDefault="00D80AF0" w:rsidP="000A6AAD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EA5882">
        <w:rPr>
          <w:rFonts w:ascii="Cambria" w:hAnsi="Cambria"/>
          <w:lang w:val="es-ES_tradnl" w:eastAsia="cs-CZ"/>
        </w:rPr>
        <w:t xml:space="preserve">      </w:t>
      </w:r>
      <w:r w:rsidR="00141584">
        <w:rPr>
          <w:rFonts w:ascii="Cambria" w:hAnsi="Cambria"/>
          <w:lang w:val="es-ES_tradnl" w:eastAsia="cs-CZ"/>
        </w:rPr>
        <w:t xml:space="preserve">                       </w:t>
      </w:r>
      <w:r w:rsidR="001A04FF">
        <w:rPr>
          <w:rFonts w:ascii="Cambria" w:hAnsi="Cambria"/>
          <w:b/>
          <w:sz w:val="28"/>
          <w:szCs w:val="28"/>
          <w:lang w:val="es-ES_tradnl" w:eastAsia="cs-CZ"/>
        </w:rPr>
        <w:t xml:space="preserve">SUBJUNTIVO </w:t>
      </w:r>
      <w:r w:rsidR="009B5217">
        <w:rPr>
          <w:rFonts w:ascii="Cambria" w:hAnsi="Cambria"/>
          <w:b/>
          <w:sz w:val="28"/>
          <w:szCs w:val="28"/>
          <w:lang w:val="es-ES_tradnl" w:eastAsia="cs-CZ"/>
        </w:rPr>
        <w:t xml:space="preserve"> </w:t>
      </w:r>
    </w:p>
    <w:p w14:paraId="408CFDD0" w14:textId="58E3A839" w:rsidR="00DD0660" w:rsidRPr="00DD0660" w:rsidRDefault="005403E7" w:rsidP="00DD0660">
      <w:pPr>
        <w:rPr>
          <w:rFonts w:ascii="Cambria" w:hAnsi="Cambria"/>
          <w:b/>
          <w:color w:val="6699FF"/>
          <w:sz w:val="20"/>
          <w:szCs w:val="20"/>
          <w:lang w:val="es-ES_tradnl"/>
        </w:rPr>
      </w:pPr>
      <w:r>
        <w:rPr>
          <w:rFonts w:ascii="Cambria" w:hAnsi="Cambria"/>
          <w:b/>
          <w:color w:val="6699FF"/>
          <w:sz w:val="20"/>
          <w:szCs w:val="20"/>
          <w:lang w:val="es-ES_tradnl"/>
        </w:rPr>
        <w:br/>
      </w:r>
      <w:r w:rsidR="00DD0660" w:rsidRPr="00DD0660">
        <w:rPr>
          <w:rFonts w:ascii="Cambria" w:hAnsi="Cambria"/>
          <w:b/>
          <w:color w:val="6699FF"/>
          <w:sz w:val="20"/>
          <w:szCs w:val="20"/>
          <w:lang w:val="es-ES_tradnl"/>
        </w:rPr>
        <w:t xml:space="preserve">A. Formas regulares: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D0660" w:rsidRPr="00DD0660" w14:paraId="484C6FAB" w14:textId="77777777" w:rsidTr="00454B5F">
        <w:tc>
          <w:tcPr>
            <w:tcW w:w="1510" w:type="dxa"/>
          </w:tcPr>
          <w:p w14:paraId="7BF1DAFE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Persona</w:t>
            </w:r>
          </w:p>
        </w:tc>
        <w:tc>
          <w:tcPr>
            <w:tcW w:w="1510" w:type="dxa"/>
          </w:tcPr>
          <w:p w14:paraId="086B3897" w14:textId="77777777" w:rsidR="00DD0660" w:rsidRPr="00DD0660" w:rsidRDefault="00DD0660" w:rsidP="00454B5F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-</w:t>
            </w:r>
            <w:proofErr w:type="gramStart"/>
            <w:r w:rsidRPr="00A322DF">
              <w:rPr>
                <w:rFonts w:ascii="Cambria" w:hAnsi="Cambria"/>
                <w:sz w:val="20"/>
                <w:szCs w:val="20"/>
                <w:highlight w:val="yellow"/>
                <w:lang w:val="es-ES_tradnl"/>
              </w:rPr>
              <w:t>AR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tomar</w:t>
            </w:r>
            <w:proofErr w:type="gramEnd"/>
          </w:p>
        </w:tc>
        <w:tc>
          <w:tcPr>
            <w:tcW w:w="1510" w:type="dxa"/>
          </w:tcPr>
          <w:p w14:paraId="1466A524" w14:textId="77777777" w:rsidR="00DD0660" w:rsidRPr="00DD0660" w:rsidRDefault="00DD0660" w:rsidP="00454B5F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-</w:t>
            </w:r>
            <w:r w:rsidRPr="00A322DF">
              <w:rPr>
                <w:rFonts w:ascii="Cambria" w:hAnsi="Cambria"/>
                <w:sz w:val="20"/>
                <w:szCs w:val="20"/>
                <w:highlight w:val="cyan"/>
                <w:lang w:val="es-ES_tradnl"/>
              </w:rPr>
              <w:t>ER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comer</w:t>
            </w:r>
          </w:p>
        </w:tc>
        <w:tc>
          <w:tcPr>
            <w:tcW w:w="1510" w:type="dxa"/>
          </w:tcPr>
          <w:p w14:paraId="40DA16F7" w14:textId="77777777" w:rsidR="00DD0660" w:rsidRPr="00DD0660" w:rsidRDefault="00DD0660" w:rsidP="00454B5F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sz w:val="20"/>
                <w:szCs w:val="20"/>
                <w:highlight w:val="cyan"/>
                <w:lang w:val="es-ES_tradnl"/>
              </w:rPr>
              <w:t>-IR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vivir</w:t>
            </w:r>
          </w:p>
        </w:tc>
        <w:tc>
          <w:tcPr>
            <w:tcW w:w="1511" w:type="dxa"/>
          </w:tcPr>
          <w:p w14:paraId="09AFE71D" w14:textId="77777777" w:rsidR="00DD0660" w:rsidRPr="00DD0660" w:rsidRDefault="00DD0660" w:rsidP="00454B5F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lavarSE</w:t>
            </w:r>
          </w:p>
        </w:tc>
        <w:tc>
          <w:tcPr>
            <w:tcW w:w="1511" w:type="dxa"/>
          </w:tcPr>
          <w:p w14:paraId="3C41EDCC" w14:textId="77777777" w:rsidR="00DD0660" w:rsidRPr="00DD0660" w:rsidRDefault="00DD0660" w:rsidP="00454B5F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gustar</w:t>
            </w:r>
          </w:p>
        </w:tc>
      </w:tr>
      <w:tr w:rsidR="00DD0660" w:rsidRPr="00DD0660" w14:paraId="045FFBEC" w14:textId="77777777" w:rsidTr="00454B5F">
        <w:tc>
          <w:tcPr>
            <w:tcW w:w="1510" w:type="dxa"/>
          </w:tcPr>
          <w:p w14:paraId="3764D4AE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510" w:type="dxa"/>
          </w:tcPr>
          <w:p w14:paraId="323FDDB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sz w:val="20"/>
                <w:szCs w:val="20"/>
                <w:highlight w:val="yellow"/>
                <w:lang w:val="es-ES_tradnl"/>
              </w:rPr>
              <w:t>tom+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e</w:t>
            </w:r>
          </w:p>
        </w:tc>
        <w:tc>
          <w:tcPr>
            <w:tcW w:w="1510" w:type="dxa"/>
          </w:tcPr>
          <w:p w14:paraId="5729B2C2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14:paraId="75BBB14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14:paraId="3C8D448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ME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 lave</w:t>
            </w:r>
          </w:p>
        </w:tc>
        <w:tc>
          <w:tcPr>
            <w:tcW w:w="1511" w:type="dxa"/>
          </w:tcPr>
          <w:p w14:paraId="128B484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ME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  <w:tr w:rsidR="00DD0660" w:rsidRPr="00DD0660" w14:paraId="2E49CADE" w14:textId="77777777" w:rsidTr="00454B5F">
        <w:tc>
          <w:tcPr>
            <w:tcW w:w="1510" w:type="dxa"/>
          </w:tcPr>
          <w:p w14:paraId="71504E72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510" w:type="dxa"/>
          </w:tcPr>
          <w:p w14:paraId="30DE50B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1510" w:type="dxa"/>
          </w:tcPr>
          <w:p w14:paraId="5BCB6C7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as</w:t>
            </w:r>
          </w:p>
        </w:tc>
        <w:tc>
          <w:tcPr>
            <w:tcW w:w="1510" w:type="dxa"/>
          </w:tcPr>
          <w:p w14:paraId="260E332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as</w:t>
            </w:r>
          </w:p>
        </w:tc>
        <w:tc>
          <w:tcPr>
            <w:tcW w:w="1511" w:type="dxa"/>
          </w:tcPr>
          <w:p w14:paraId="09CE4CE6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TE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  laves</w:t>
            </w:r>
          </w:p>
        </w:tc>
        <w:tc>
          <w:tcPr>
            <w:tcW w:w="1511" w:type="dxa"/>
          </w:tcPr>
          <w:p w14:paraId="4A68B73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TE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  <w:tr w:rsidR="00DD0660" w:rsidRPr="00DD0660" w14:paraId="3715491D" w14:textId="77777777" w:rsidTr="00454B5F">
        <w:tc>
          <w:tcPr>
            <w:tcW w:w="1510" w:type="dxa"/>
          </w:tcPr>
          <w:p w14:paraId="5FF87339" w14:textId="77777777" w:rsidR="00DD0660" w:rsidRPr="00DD0660" w:rsidRDefault="00DD0660" w:rsidP="00454B5F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D0660">
              <w:rPr>
                <w:rFonts w:ascii="Cambria" w:hAnsi="Cambria"/>
                <w:sz w:val="18"/>
                <w:szCs w:val="18"/>
                <w:lang w:val="es-ES_tradnl"/>
              </w:rPr>
              <w:t>él / ella / usted</w:t>
            </w:r>
          </w:p>
        </w:tc>
        <w:tc>
          <w:tcPr>
            <w:tcW w:w="1510" w:type="dxa"/>
          </w:tcPr>
          <w:p w14:paraId="596943F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sz w:val="20"/>
                <w:szCs w:val="20"/>
                <w:highlight w:val="yellow"/>
                <w:lang w:val="es-ES_tradnl"/>
              </w:rPr>
              <w:t>tom+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e</w:t>
            </w:r>
          </w:p>
        </w:tc>
        <w:tc>
          <w:tcPr>
            <w:tcW w:w="1510" w:type="dxa"/>
          </w:tcPr>
          <w:p w14:paraId="3661815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14:paraId="55ACF22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14:paraId="66D2976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SE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  lave</w:t>
            </w:r>
          </w:p>
        </w:tc>
        <w:tc>
          <w:tcPr>
            <w:tcW w:w="1511" w:type="dxa"/>
          </w:tcPr>
          <w:p w14:paraId="3808724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LE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  <w:tr w:rsidR="00DD0660" w:rsidRPr="00DD0660" w14:paraId="0F1848DC" w14:textId="77777777" w:rsidTr="00454B5F">
        <w:tc>
          <w:tcPr>
            <w:tcW w:w="1510" w:type="dxa"/>
          </w:tcPr>
          <w:p w14:paraId="46A2BB4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nosotros/ as</w:t>
            </w:r>
          </w:p>
        </w:tc>
        <w:tc>
          <w:tcPr>
            <w:tcW w:w="1510" w:type="dxa"/>
          </w:tcPr>
          <w:p w14:paraId="6BF728D2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emos</w:t>
            </w:r>
          </w:p>
        </w:tc>
        <w:tc>
          <w:tcPr>
            <w:tcW w:w="1510" w:type="dxa"/>
          </w:tcPr>
          <w:p w14:paraId="03E5E99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amos</w:t>
            </w:r>
          </w:p>
        </w:tc>
        <w:tc>
          <w:tcPr>
            <w:tcW w:w="1510" w:type="dxa"/>
          </w:tcPr>
          <w:p w14:paraId="263E1B1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amos</w:t>
            </w:r>
          </w:p>
        </w:tc>
        <w:tc>
          <w:tcPr>
            <w:tcW w:w="1511" w:type="dxa"/>
          </w:tcPr>
          <w:p w14:paraId="37A24322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NOS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lavemos</w:t>
            </w:r>
          </w:p>
        </w:tc>
        <w:tc>
          <w:tcPr>
            <w:tcW w:w="1511" w:type="dxa"/>
          </w:tcPr>
          <w:p w14:paraId="66F639E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NOS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  <w:tr w:rsidR="00DD0660" w:rsidRPr="00DD0660" w14:paraId="73B2057B" w14:textId="77777777" w:rsidTr="00454B5F">
        <w:tc>
          <w:tcPr>
            <w:tcW w:w="1510" w:type="dxa"/>
          </w:tcPr>
          <w:p w14:paraId="31AFCFA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vosotros /as</w:t>
            </w:r>
          </w:p>
        </w:tc>
        <w:tc>
          <w:tcPr>
            <w:tcW w:w="1510" w:type="dxa"/>
          </w:tcPr>
          <w:p w14:paraId="40BE083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éis</w:t>
            </w:r>
          </w:p>
        </w:tc>
        <w:tc>
          <w:tcPr>
            <w:tcW w:w="1510" w:type="dxa"/>
          </w:tcPr>
          <w:p w14:paraId="554D276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áis</w:t>
            </w:r>
          </w:p>
        </w:tc>
        <w:tc>
          <w:tcPr>
            <w:tcW w:w="1510" w:type="dxa"/>
          </w:tcPr>
          <w:p w14:paraId="0BEE627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áis</w:t>
            </w:r>
          </w:p>
        </w:tc>
        <w:tc>
          <w:tcPr>
            <w:tcW w:w="1511" w:type="dxa"/>
          </w:tcPr>
          <w:p w14:paraId="5343DE8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OS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  lavéis</w:t>
            </w:r>
          </w:p>
        </w:tc>
        <w:tc>
          <w:tcPr>
            <w:tcW w:w="1511" w:type="dxa"/>
          </w:tcPr>
          <w:p w14:paraId="6DBC811C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OS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  <w:tr w:rsidR="00DD0660" w:rsidRPr="00DD0660" w14:paraId="69AFE97D" w14:textId="77777777" w:rsidTr="00454B5F">
        <w:tc>
          <w:tcPr>
            <w:tcW w:w="1510" w:type="dxa"/>
          </w:tcPr>
          <w:p w14:paraId="0F8938B2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1510" w:type="dxa"/>
          </w:tcPr>
          <w:p w14:paraId="1E50C5A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en</w:t>
            </w:r>
          </w:p>
        </w:tc>
        <w:tc>
          <w:tcPr>
            <w:tcW w:w="1510" w:type="dxa"/>
          </w:tcPr>
          <w:p w14:paraId="1BBA777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an</w:t>
            </w:r>
          </w:p>
        </w:tc>
        <w:tc>
          <w:tcPr>
            <w:tcW w:w="1510" w:type="dxa"/>
          </w:tcPr>
          <w:p w14:paraId="5B86297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an</w:t>
            </w:r>
          </w:p>
        </w:tc>
        <w:tc>
          <w:tcPr>
            <w:tcW w:w="1511" w:type="dxa"/>
          </w:tcPr>
          <w:p w14:paraId="44F158C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SE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   laven</w:t>
            </w:r>
          </w:p>
        </w:tc>
        <w:tc>
          <w:tcPr>
            <w:tcW w:w="1511" w:type="dxa"/>
          </w:tcPr>
          <w:p w14:paraId="79E88E8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LES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guste/n</w:t>
            </w:r>
          </w:p>
        </w:tc>
      </w:tr>
    </w:tbl>
    <w:p w14:paraId="12F3A42A" w14:textId="27ED8B3E" w:rsidR="00061DB5" w:rsidRDefault="00061DB5" w:rsidP="00DD0660">
      <w:pPr>
        <w:rPr>
          <w:rFonts w:ascii="Cambria" w:hAnsi="Cambria"/>
          <w:b/>
          <w:sz w:val="20"/>
          <w:szCs w:val="20"/>
          <w:lang w:val="es-ES_tradnl"/>
        </w:rPr>
      </w:pPr>
    </w:p>
    <w:p w14:paraId="5F0394E6" w14:textId="7AC5272F" w:rsidR="00061DB5" w:rsidRPr="007B7D5D" w:rsidRDefault="00061DB5" w:rsidP="00DD0660">
      <w:pPr>
        <w:rPr>
          <w:rFonts w:ascii="Cambria" w:hAnsi="Cambria"/>
          <w:b/>
          <w:color w:val="6699FF"/>
          <w:sz w:val="20"/>
          <w:szCs w:val="20"/>
          <w:lang w:val="es-ES_tradnl"/>
        </w:rPr>
      </w:pPr>
      <w:r>
        <w:rPr>
          <w:rFonts w:ascii="Cambria" w:hAnsi="Cambria"/>
          <w:b/>
          <w:color w:val="6699FF"/>
          <w:sz w:val="20"/>
          <w:szCs w:val="20"/>
          <w:lang w:val="es-ES_tradnl"/>
        </w:rPr>
        <w:t>B</w:t>
      </w:r>
      <w:r w:rsidRPr="00DD0660">
        <w:rPr>
          <w:rFonts w:ascii="Cambria" w:hAnsi="Cambria"/>
          <w:b/>
          <w:color w:val="6699FF"/>
          <w:sz w:val="20"/>
          <w:szCs w:val="20"/>
          <w:lang w:val="es-ES_tradnl"/>
        </w:rPr>
        <w:t xml:space="preserve">. Formas </w:t>
      </w:r>
      <w:r>
        <w:rPr>
          <w:rFonts w:ascii="Cambria" w:hAnsi="Cambria"/>
          <w:b/>
          <w:color w:val="6699FF"/>
          <w:sz w:val="20"/>
          <w:szCs w:val="20"/>
          <w:lang w:val="es-ES_tradnl"/>
        </w:rPr>
        <w:t>ir</w:t>
      </w:r>
      <w:r w:rsidRPr="00DD0660">
        <w:rPr>
          <w:rFonts w:ascii="Cambria" w:hAnsi="Cambria"/>
          <w:b/>
          <w:color w:val="6699FF"/>
          <w:sz w:val="20"/>
          <w:szCs w:val="20"/>
          <w:lang w:val="es-ES_tradnl"/>
        </w:rPr>
        <w:t xml:space="preserve">regulares: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275"/>
        <w:gridCol w:w="1270"/>
        <w:gridCol w:w="1226"/>
        <w:gridCol w:w="1153"/>
        <w:gridCol w:w="1174"/>
        <w:gridCol w:w="1410"/>
        <w:gridCol w:w="1122"/>
        <w:gridCol w:w="863"/>
      </w:tblGrid>
      <w:tr w:rsidR="00DD0660" w:rsidRPr="00DD0660" w14:paraId="70426E97" w14:textId="77777777" w:rsidTr="00DD0660">
        <w:tc>
          <w:tcPr>
            <w:tcW w:w="1275" w:type="dxa"/>
          </w:tcPr>
          <w:p w14:paraId="788F5A74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c</w:t>
            </w:r>
            <w:r w:rsidRPr="00061DB5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lang w:val="es-ES_tradnl"/>
              </w:rPr>
              <w:t>e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rrar</w:t>
            </w:r>
          </w:p>
          <w:p w14:paraId="2E8E043C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(e &gt; ie)</w:t>
            </w:r>
          </w:p>
          <w:p w14:paraId="1945417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10EC8F7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cierre</w:t>
            </w:r>
          </w:p>
          <w:p w14:paraId="5E4905B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cierres</w:t>
            </w:r>
          </w:p>
          <w:p w14:paraId="326D723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cierre</w:t>
            </w:r>
          </w:p>
          <w:p w14:paraId="2BC33997" w14:textId="77777777" w:rsidR="00DD0660" w:rsidRPr="00A322DF" w:rsidRDefault="00DD0660" w:rsidP="00454B5F">
            <w:pPr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cerremos</w:t>
            </w:r>
          </w:p>
          <w:p w14:paraId="7B8523A1" w14:textId="77777777" w:rsidR="00DD0660" w:rsidRPr="00A322DF" w:rsidRDefault="00DD0660" w:rsidP="00454B5F">
            <w:pPr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cerréis</w:t>
            </w:r>
          </w:p>
          <w:p w14:paraId="3DB4C62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cierren</w:t>
            </w:r>
          </w:p>
          <w:p w14:paraId="5B22D14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61C4A94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(pensar, sentarse, despertarse,</w:t>
            </w:r>
          </w:p>
          <w:p w14:paraId="509FD480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empezar, comenzar)</w:t>
            </w:r>
          </w:p>
          <w:p w14:paraId="1EA81110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270" w:type="dxa"/>
          </w:tcPr>
          <w:p w14:paraId="30A34F22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ent</w:t>
            </w:r>
            <w:r w:rsidRPr="00061DB5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lang w:val="es-ES_tradnl"/>
              </w:rPr>
              <w:t>e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nder</w:t>
            </w:r>
          </w:p>
          <w:p w14:paraId="041F874C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(e &gt; ie)</w:t>
            </w:r>
          </w:p>
          <w:p w14:paraId="48962E13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447262F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entienda</w:t>
            </w:r>
          </w:p>
          <w:p w14:paraId="734BBCA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entiendas</w:t>
            </w:r>
          </w:p>
          <w:p w14:paraId="3B91367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entienda</w:t>
            </w:r>
          </w:p>
          <w:p w14:paraId="4CE397B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entendamos</w:t>
            </w:r>
          </w:p>
          <w:p w14:paraId="523F7C6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entendáis</w:t>
            </w:r>
          </w:p>
          <w:p w14:paraId="6894551B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entiendan</w:t>
            </w:r>
          </w:p>
          <w:p w14:paraId="1D91D6E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7EEE63E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(encender, querer,</w:t>
            </w:r>
          </w:p>
          <w:p w14:paraId="1A7BD57C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perder)</w:t>
            </w:r>
          </w:p>
        </w:tc>
        <w:tc>
          <w:tcPr>
            <w:tcW w:w="1226" w:type="dxa"/>
          </w:tcPr>
          <w:p w14:paraId="1BB9C8FF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c</w:t>
            </w:r>
            <w:r w:rsidRPr="00061DB5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lang w:val="es-ES_tradnl"/>
              </w:rPr>
              <w:t>o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ntar</w:t>
            </w:r>
          </w:p>
          <w:p w14:paraId="41609509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(o &gt; ue)</w:t>
            </w:r>
          </w:p>
          <w:p w14:paraId="31424F2A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57E3D06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cuente</w:t>
            </w:r>
          </w:p>
          <w:p w14:paraId="59BDF61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cuentes</w:t>
            </w:r>
          </w:p>
          <w:p w14:paraId="679612C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cuente</w:t>
            </w:r>
          </w:p>
          <w:p w14:paraId="035AB73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contemos</w:t>
            </w:r>
          </w:p>
          <w:p w14:paraId="4A33231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contéis</w:t>
            </w:r>
          </w:p>
          <w:p w14:paraId="26D674C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cuenten</w:t>
            </w:r>
          </w:p>
          <w:p w14:paraId="0C4B22C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39820B6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(encontrar, probar, </w:t>
            </w:r>
          </w:p>
          <w:p w14:paraId="4CFB4EF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recordar, </w:t>
            </w:r>
          </w:p>
          <w:p w14:paraId="60116BE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soñar, </w:t>
            </w:r>
          </w:p>
          <w:p w14:paraId="1765D876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volar)</w:t>
            </w:r>
          </w:p>
        </w:tc>
        <w:tc>
          <w:tcPr>
            <w:tcW w:w="1153" w:type="dxa"/>
          </w:tcPr>
          <w:p w14:paraId="392DE249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p</w:t>
            </w:r>
            <w:r w:rsidRPr="00061DB5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lang w:val="es-ES_tradnl"/>
              </w:rPr>
              <w:t>o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der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304EE5EF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(o &gt; ue)</w:t>
            </w:r>
          </w:p>
          <w:p w14:paraId="5DD7CC60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3AC874D0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pueda</w:t>
            </w:r>
          </w:p>
          <w:p w14:paraId="373625A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puedas</w:t>
            </w:r>
          </w:p>
          <w:p w14:paraId="334F6C8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pueda</w:t>
            </w:r>
          </w:p>
          <w:p w14:paraId="09046B3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podamos</w:t>
            </w:r>
          </w:p>
          <w:p w14:paraId="0991D87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podáis</w:t>
            </w:r>
          </w:p>
          <w:p w14:paraId="3B2A7C57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puedan</w:t>
            </w:r>
          </w:p>
          <w:p w14:paraId="67F0DC0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1E363B95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(doler, moverse, </w:t>
            </w:r>
          </w:p>
          <w:p w14:paraId="219895B4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oler, </w:t>
            </w:r>
          </w:p>
          <w:p w14:paraId="75B3D44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volver)</w:t>
            </w:r>
          </w:p>
        </w:tc>
        <w:tc>
          <w:tcPr>
            <w:tcW w:w="1174" w:type="dxa"/>
          </w:tcPr>
          <w:p w14:paraId="0EE4C434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j</w:t>
            </w:r>
            <w:r w:rsidRPr="00061DB5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lang w:val="es-ES_tradnl"/>
              </w:rPr>
              <w:t>u</w:t>
            </w: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gar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(u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Pr="00DD0660">
              <w:rPr>
                <w:rFonts w:ascii="Cambria" w:hAnsi="Cambria"/>
                <w:b/>
                <w:sz w:val="20"/>
                <w:szCs w:val="20"/>
                <w:lang w:val="es-ES_tradnl"/>
              </w:rPr>
              <w:t>&gt; ue)</w:t>
            </w:r>
          </w:p>
          <w:p w14:paraId="7947A8C6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4D22A260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juegue</w:t>
            </w:r>
          </w:p>
          <w:p w14:paraId="44BC0CD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juegues</w:t>
            </w:r>
          </w:p>
          <w:p w14:paraId="7D44CD38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juegue</w:t>
            </w:r>
          </w:p>
          <w:p w14:paraId="5381E3F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juguemos</w:t>
            </w:r>
          </w:p>
          <w:p w14:paraId="39144A7C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juguéis</w:t>
            </w:r>
          </w:p>
          <w:p w14:paraId="5A7A4E4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jueguen</w:t>
            </w:r>
          </w:p>
        </w:tc>
        <w:tc>
          <w:tcPr>
            <w:tcW w:w="1410" w:type="dxa"/>
          </w:tcPr>
          <w:p w14:paraId="21194AAA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tener</w:t>
            </w:r>
          </w:p>
          <w:p w14:paraId="62522BEE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056C30F1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229E3B1C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</w:t>
            </w: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g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-a</w:t>
            </w:r>
          </w:p>
          <w:p w14:paraId="2B4E656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teng-as</w:t>
            </w:r>
          </w:p>
          <w:p w14:paraId="7996190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teng-a</w:t>
            </w:r>
          </w:p>
          <w:p w14:paraId="0E4A38B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teng-amos</w:t>
            </w:r>
          </w:p>
          <w:p w14:paraId="506EC056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teng-áis</w:t>
            </w:r>
          </w:p>
          <w:p w14:paraId="43D586B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teng-an</w:t>
            </w:r>
          </w:p>
          <w:p w14:paraId="719F2F9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02F29F43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(hacer,</w:t>
            </w:r>
          </w:p>
          <w:p w14:paraId="30D47F5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oír, poner,</w:t>
            </w:r>
          </w:p>
          <w:p w14:paraId="6325262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salir, traer,</w:t>
            </w:r>
          </w:p>
          <w:p w14:paraId="2336CF2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venir)</w:t>
            </w:r>
          </w:p>
        </w:tc>
        <w:tc>
          <w:tcPr>
            <w:tcW w:w="1122" w:type="dxa"/>
          </w:tcPr>
          <w:p w14:paraId="08B63BED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ir</w:t>
            </w:r>
          </w:p>
          <w:p w14:paraId="5225B961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0C45A69E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6715AFD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vay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</w:p>
          <w:p w14:paraId="4607F75E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vayas</w:t>
            </w:r>
          </w:p>
          <w:p w14:paraId="3AA99B54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vaya</w:t>
            </w:r>
          </w:p>
          <w:p w14:paraId="17B8B89D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vayamos</w:t>
            </w:r>
          </w:p>
          <w:p w14:paraId="248F235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vayáis</w:t>
            </w:r>
          </w:p>
          <w:p w14:paraId="224CC02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vayan</w:t>
            </w:r>
          </w:p>
        </w:tc>
        <w:tc>
          <w:tcPr>
            <w:tcW w:w="863" w:type="dxa"/>
          </w:tcPr>
          <w:p w14:paraId="7574DE20" w14:textId="77777777" w:rsidR="00DD0660" w:rsidRPr="00DD0660" w:rsidRDefault="00DD0660" w:rsidP="00454B5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A322DF">
              <w:rPr>
                <w:rFonts w:ascii="Cambria" w:hAnsi="Cambria"/>
                <w:b/>
                <w:sz w:val="20"/>
                <w:szCs w:val="20"/>
                <w:highlight w:val="yellow"/>
                <w:lang w:val="es-ES_tradnl"/>
              </w:rPr>
              <w:t>ser</w:t>
            </w:r>
          </w:p>
          <w:p w14:paraId="1F7A6DC9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36D26AB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4155FA1A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se</w:t>
            </w: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</w:p>
          <w:p w14:paraId="1A6893AF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seas</w:t>
            </w:r>
          </w:p>
          <w:p w14:paraId="38F66B0E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sea</w:t>
            </w:r>
          </w:p>
          <w:p w14:paraId="6075C0B1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seamos</w:t>
            </w:r>
          </w:p>
          <w:p w14:paraId="206E2084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seáis</w:t>
            </w:r>
          </w:p>
          <w:p w14:paraId="3BE2361B" w14:textId="77777777" w:rsidR="00DD0660" w:rsidRPr="00DD0660" w:rsidRDefault="00DD0660" w:rsidP="00454B5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DD0660">
              <w:rPr>
                <w:rFonts w:ascii="Cambria" w:hAnsi="Cambria"/>
                <w:sz w:val="20"/>
                <w:szCs w:val="20"/>
                <w:lang w:val="es-ES_tradnl"/>
              </w:rPr>
              <w:t>sean</w:t>
            </w:r>
          </w:p>
        </w:tc>
      </w:tr>
    </w:tbl>
    <w:p w14:paraId="3F998D51" w14:textId="77777777" w:rsidR="00EA5882" w:rsidRPr="00DD0660" w:rsidRDefault="00EA5882" w:rsidP="00F324ED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14:paraId="00CF3D03" w14:textId="77777777" w:rsidR="00EA5882" w:rsidRPr="00DD0660" w:rsidRDefault="00EA5882" w:rsidP="00F324ED">
      <w:pPr>
        <w:pStyle w:val="Bezmezer"/>
        <w:rPr>
          <w:rFonts w:ascii="Cambria" w:hAnsi="Cambria"/>
          <w:sz w:val="20"/>
          <w:szCs w:val="20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8"/>
        <w:gridCol w:w="1379"/>
        <w:gridCol w:w="1269"/>
        <w:gridCol w:w="1430"/>
        <w:gridCol w:w="1273"/>
        <w:gridCol w:w="1210"/>
        <w:gridCol w:w="1143"/>
      </w:tblGrid>
      <w:tr w:rsidR="007B7D5D" w:rsidRPr="004D5E16" w14:paraId="752191B6" w14:textId="77777777" w:rsidTr="00964D18">
        <w:tc>
          <w:tcPr>
            <w:tcW w:w="1396" w:type="dxa"/>
          </w:tcPr>
          <w:p w14:paraId="45A54806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conocer</w:t>
            </w:r>
          </w:p>
          <w:p w14:paraId="70C8F55A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 xml:space="preserve">(c &gt; </w:t>
            </w:r>
            <w:proofErr w:type="spellStart"/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zc</w:t>
            </w:r>
            <w:proofErr w:type="spellEnd"/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)</w:t>
            </w:r>
          </w:p>
          <w:p w14:paraId="68798277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188F0A57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</w:t>
            </w: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zc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</w:p>
          <w:p w14:paraId="428C6FC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conozcas</w:t>
            </w:r>
          </w:p>
          <w:p w14:paraId="20A97D77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</w:t>
            </w:r>
          </w:p>
          <w:p w14:paraId="213EF2F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conozcamos</w:t>
            </w:r>
          </w:p>
          <w:p w14:paraId="06FC5C3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conozcáis</w:t>
            </w:r>
          </w:p>
          <w:p w14:paraId="1A6AFD2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conozcan</w:t>
            </w:r>
          </w:p>
          <w:p w14:paraId="157DAF96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11C5C3BE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conducir</w:t>
            </w:r>
          </w:p>
          <w:p w14:paraId="6AF316F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producir</w:t>
            </w:r>
          </w:p>
          <w:p w14:paraId="0AC5758D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reducir</w:t>
            </w:r>
          </w:p>
          <w:p w14:paraId="543B5818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traducir</w:t>
            </w:r>
          </w:p>
          <w:p w14:paraId="03AF8191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93" w:type="dxa"/>
          </w:tcPr>
          <w:p w14:paraId="7F0A39EA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>s</w:t>
            </w:r>
            <w:r w:rsidRPr="00E32F98">
              <w:rPr>
                <w:rFonts w:ascii="Cambria" w:hAnsi="Cambria"/>
                <w:b/>
                <w:color w:val="FF0000"/>
                <w:sz w:val="20"/>
                <w:szCs w:val="20"/>
                <w:lang w:val="it-IT"/>
              </w:rPr>
              <w:t>e</w:t>
            </w: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>ntir</w:t>
            </w:r>
          </w:p>
          <w:p w14:paraId="465CC696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(e &gt; ie, </w:t>
            </w:r>
            <w:r w:rsidRPr="00E32F98">
              <w:rPr>
                <w:rFonts w:ascii="Cambria" w:hAnsi="Cambria"/>
                <w:b/>
                <w:color w:val="FF0000"/>
                <w:sz w:val="20"/>
                <w:szCs w:val="20"/>
                <w:lang w:val="it-IT"/>
              </w:rPr>
              <w:t>i</w:t>
            </w: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>)</w:t>
            </w:r>
          </w:p>
          <w:p w14:paraId="703B36A4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  <w:p w14:paraId="2AAC1CB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sz w:val="20"/>
                <w:szCs w:val="20"/>
                <w:lang w:val="it-IT"/>
              </w:rPr>
              <w:t>sienta</w:t>
            </w:r>
          </w:p>
          <w:p w14:paraId="27D6DBD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sz w:val="20"/>
                <w:szCs w:val="20"/>
                <w:lang w:val="it-IT"/>
              </w:rPr>
              <w:t>sientas</w:t>
            </w:r>
          </w:p>
          <w:p w14:paraId="78BBCF5E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sienta</w:t>
            </w:r>
          </w:p>
          <w:p w14:paraId="580F3F4F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</w:t>
            </w:r>
            <w:r w:rsidRPr="007B7D5D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i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ntamos</w:t>
            </w:r>
          </w:p>
          <w:p w14:paraId="5BFCA4C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</w:t>
            </w:r>
            <w:r w:rsidRPr="007B7D5D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i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ntáis</w:t>
            </w:r>
          </w:p>
          <w:p w14:paraId="064A0910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sientan</w:t>
            </w:r>
          </w:p>
          <w:p w14:paraId="614A6914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7EADFBEE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convertir(se)</w:t>
            </w:r>
          </w:p>
          <w:p w14:paraId="73A6C73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divertir(se)</w:t>
            </w:r>
          </w:p>
          <w:p w14:paraId="60360051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preferir</w:t>
            </w:r>
          </w:p>
          <w:p w14:paraId="12B7143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sugerir</w:t>
            </w:r>
          </w:p>
        </w:tc>
        <w:tc>
          <w:tcPr>
            <w:tcW w:w="1339" w:type="dxa"/>
          </w:tcPr>
          <w:p w14:paraId="148E83CE" w14:textId="77777777" w:rsidR="007B7D5D" w:rsidRPr="00BC3985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b/>
                <w:sz w:val="20"/>
                <w:szCs w:val="20"/>
                <w:lang w:val="pt-BR"/>
              </w:rPr>
              <w:t>rep</w:t>
            </w:r>
            <w:r w:rsidRPr="00E32F98">
              <w:rPr>
                <w:rFonts w:ascii="Cambria" w:hAnsi="Cambria"/>
                <w:b/>
                <w:color w:val="FF0000"/>
                <w:sz w:val="20"/>
                <w:szCs w:val="20"/>
                <w:lang w:val="pt-BR"/>
              </w:rPr>
              <w:t>e</w:t>
            </w:r>
            <w:r w:rsidRPr="00BC3985">
              <w:rPr>
                <w:rFonts w:ascii="Cambria" w:hAnsi="Cambria"/>
                <w:b/>
                <w:sz w:val="20"/>
                <w:szCs w:val="20"/>
                <w:lang w:val="pt-BR"/>
              </w:rPr>
              <w:t>tir</w:t>
            </w:r>
          </w:p>
          <w:p w14:paraId="3A632DCF" w14:textId="77777777" w:rsidR="007B7D5D" w:rsidRPr="00BC3985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b/>
                <w:sz w:val="20"/>
                <w:szCs w:val="20"/>
                <w:lang w:val="pt-BR"/>
              </w:rPr>
              <w:t>(e &gt; i)</w:t>
            </w:r>
          </w:p>
          <w:p w14:paraId="09E12BFA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</w:p>
          <w:p w14:paraId="1E60DE21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repita</w:t>
            </w:r>
          </w:p>
          <w:p w14:paraId="05365655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repitas</w:t>
            </w:r>
          </w:p>
          <w:p w14:paraId="109AB327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 xml:space="preserve">repita </w:t>
            </w:r>
          </w:p>
          <w:p w14:paraId="19D7A27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 xml:space="preserve">repitamos </w:t>
            </w:r>
          </w:p>
          <w:p w14:paraId="00801A54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 xml:space="preserve">repitáis </w:t>
            </w:r>
          </w:p>
          <w:p w14:paraId="4D7EC85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repitan</w:t>
            </w:r>
          </w:p>
          <w:p w14:paraId="13D91B9C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0B04F8B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pedir, seguir,</w:t>
            </w:r>
          </w:p>
          <w:p w14:paraId="58C6D53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servir, elegir,</w:t>
            </w:r>
          </w:p>
          <w:p w14:paraId="5EEF1438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freír, medir,</w:t>
            </w:r>
          </w:p>
          <w:p w14:paraId="14E795BE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reír(se), sonreír,</w:t>
            </w:r>
          </w:p>
          <w:p w14:paraId="136854FF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conseguir,</w:t>
            </w:r>
          </w:p>
          <w:p w14:paraId="24916C3E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vestir(se)</w:t>
            </w:r>
          </w:p>
        </w:tc>
        <w:tc>
          <w:tcPr>
            <w:tcW w:w="1431" w:type="dxa"/>
          </w:tcPr>
          <w:p w14:paraId="79F24370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construir</w:t>
            </w:r>
          </w:p>
          <w:p w14:paraId="5E121360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(y)</w:t>
            </w:r>
          </w:p>
          <w:p w14:paraId="767E3518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62C7D726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</w:t>
            </w: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y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</w:p>
          <w:p w14:paraId="2795A958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construyas</w:t>
            </w:r>
          </w:p>
          <w:p w14:paraId="338E54F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</w:t>
            </w:r>
          </w:p>
          <w:p w14:paraId="765E197C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construyamos</w:t>
            </w:r>
          </w:p>
          <w:p w14:paraId="1304AC20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construyáis</w:t>
            </w:r>
          </w:p>
          <w:p w14:paraId="354C07B1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construyan</w:t>
            </w:r>
          </w:p>
          <w:p w14:paraId="40CFD064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7F7A63E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contribuir</w:t>
            </w:r>
          </w:p>
          <w:p w14:paraId="1558152D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destruir</w:t>
            </w:r>
          </w:p>
          <w:p w14:paraId="6F311AE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disminuir</w:t>
            </w:r>
          </w:p>
          <w:p w14:paraId="49E26C5B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huir</w:t>
            </w:r>
          </w:p>
          <w:p w14:paraId="0E63C7E3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43" w:type="dxa"/>
          </w:tcPr>
          <w:p w14:paraId="24F8075D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caber</w:t>
            </w:r>
          </w:p>
          <w:p w14:paraId="5A3F4197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47C430A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14:paraId="4C8B0E4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</w:t>
            </w:r>
          </w:p>
          <w:p w14:paraId="0DAF4F3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quepas</w:t>
            </w:r>
          </w:p>
          <w:p w14:paraId="197F159A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</w:t>
            </w:r>
          </w:p>
          <w:p w14:paraId="3B6C6AE5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quepamos</w:t>
            </w:r>
          </w:p>
          <w:p w14:paraId="494DA4A3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quepáis</w:t>
            </w:r>
          </w:p>
          <w:p w14:paraId="42B1EC10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quepan</w:t>
            </w:r>
          </w:p>
          <w:p w14:paraId="3EB9FC67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08" w:type="dxa"/>
          </w:tcPr>
          <w:p w14:paraId="0014C60D" w14:textId="77777777" w:rsidR="007B7D5D" w:rsidRPr="00BC3985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b/>
                <w:sz w:val="20"/>
                <w:szCs w:val="20"/>
                <w:lang w:val="pt-BR"/>
              </w:rPr>
              <w:t>saber</w:t>
            </w:r>
          </w:p>
          <w:p w14:paraId="37FE90E7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</w:p>
          <w:p w14:paraId="3C09BFE4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</w:p>
          <w:p w14:paraId="5D136A5D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sepa</w:t>
            </w:r>
          </w:p>
          <w:p w14:paraId="4CE45823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sepas</w:t>
            </w:r>
          </w:p>
          <w:p w14:paraId="6F161532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sepa</w:t>
            </w:r>
          </w:p>
          <w:p w14:paraId="3D38213D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sepamos</w:t>
            </w:r>
          </w:p>
          <w:p w14:paraId="2D600797" w14:textId="77777777" w:rsidR="007B7D5D" w:rsidRPr="00BC3985" w:rsidRDefault="007B7D5D" w:rsidP="00964D18">
            <w:pPr>
              <w:rPr>
                <w:rFonts w:ascii="Cambria" w:hAnsi="Cambria"/>
                <w:sz w:val="20"/>
                <w:szCs w:val="20"/>
                <w:lang w:val="pt-BR"/>
              </w:rPr>
            </w:pPr>
            <w:r w:rsidRPr="00BC3985">
              <w:rPr>
                <w:rFonts w:ascii="Cambria" w:hAnsi="Cambria"/>
                <w:sz w:val="20"/>
                <w:szCs w:val="20"/>
                <w:lang w:val="pt-BR"/>
              </w:rPr>
              <w:t>sepáis</w:t>
            </w:r>
          </w:p>
          <w:p w14:paraId="580FEAF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sepan</w:t>
            </w:r>
          </w:p>
        </w:tc>
        <w:tc>
          <w:tcPr>
            <w:tcW w:w="1078" w:type="dxa"/>
          </w:tcPr>
          <w:p w14:paraId="75B51D81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d</w:t>
            </w:r>
            <w:r w:rsidRPr="00E32F98">
              <w:rPr>
                <w:rFonts w:ascii="Cambria" w:hAnsi="Cambria"/>
                <w:b/>
                <w:color w:val="FF0000"/>
                <w:sz w:val="20"/>
                <w:szCs w:val="20"/>
                <w:lang w:val="es-ES_tradnl"/>
              </w:rPr>
              <w:t>o</w:t>
            </w: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rmir</w:t>
            </w:r>
          </w:p>
          <w:p w14:paraId="4039C4AA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 xml:space="preserve">(o &gt; </w:t>
            </w:r>
            <w:proofErr w:type="spellStart"/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ue</w:t>
            </w:r>
            <w:proofErr w:type="spellEnd"/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 xml:space="preserve">, </w:t>
            </w:r>
            <w:r w:rsidRPr="00E32F98">
              <w:rPr>
                <w:rFonts w:ascii="Cambria" w:hAnsi="Cambria"/>
                <w:b/>
                <w:color w:val="FF0000"/>
                <w:sz w:val="20"/>
                <w:szCs w:val="20"/>
                <w:lang w:val="es-ES_tradnl"/>
              </w:rPr>
              <w:t>u</w:t>
            </w: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)</w:t>
            </w:r>
          </w:p>
          <w:p w14:paraId="033A8FB1" w14:textId="77777777" w:rsidR="007B7D5D" w:rsidRPr="004D5E16" w:rsidRDefault="007B7D5D" w:rsidP="00964D18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14:paraId="78A73C49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</w:t>
            </w:r>
          </w:p>
          <w:p w14:paraId="42C0A53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duermas</w:t>
            </w:r>
          </w:p>
          <w:p w14:paraId="738E567D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</w:t>
            </w:r>
          </w:p>
          <w:p w14:paraId="3698E5C2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</w:t>
            </w: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u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rmamos</w:t>
            </w:r>
          </w:p>
          <w:p w14:paraId="22B31021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</w:t>
            </w:r>
            <w:r w:rsidRPr="00E32F98">
              <w:rPr>
                <w:rFonts w:ascii="Cambria" w:hAnsi="Cambria"/>
                <w:color w:val="FF0000"/>
                <w:sz w:val="20"/>
                <w:szCs w:val="20"/>
                <w:lang w:val="es-ES_tradnl"/>
              </w:rPr>
              <w:t>u</w:t>
            </w: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rmáis</w:t>
            </w:r>
          </w:p>
          <w:p w14:paraId="4A7E94DC" w14:textId="77777777" w:rsidR="007B7D5D" w:rsidRPr="004D5E16" w:rsidRDefault="007B7D5D" w:rsidP="00964D18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duerman</w:t>
            </w:r>
          </w:p>
        </w:tc>
      </w:tr>
    </w:tbl>
    <w:p w14:paraId="296454BD" w14:textId="77777777"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14:paraId="4919EB92" w14:textId="77777777" w:rsidR="00EA5882" w:rsidRPr="00E61F87" w:rsidRDefault="00EA5882" w:rsidP="00EA5882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EA5882" w:rsidRPr="00E61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124E" w14:textId="77777777" w:rsidR="00026041" w:rsidRDefault="00026041" w:rsidP="00F135E3">
      <w:pPr>
        <w:spacing w:after="0" w:line="240" w:lineRule="auto"/>
      </w:pPr>
      <w:r>
        <w:separator/>
      </w:r>
    </w:p>
  </w:endnote>
  <w:endnote w:type="continuationSeparator" w:id="0">
    <w:p w14:paraId="4392A01F" w14:textId="77777777" w:rsidR="00026041" w:rsidRDefault="00026041" w:rsidP="00F1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828380"/>
      <w:docPartObj>
        <w:docPartGallery w:val="Page Numbers (Bottom of Page)"/>
        <w:docPartUnique/>
      </w:docPartObj>
    </w:sdtPr>
    <w:sdtEndPr/>
    <w:sdtContent>
      <w:p w14:paraId="7C4AB185" w14:textId="77777777" w:rsidR="00026041" w:rsidRDefault="000260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AAD">
          <w:rPr>
            <w:noProof/>
          </w:rPr>
          <w:t>1</w:t>
        </w:r>
        <w:r>
          <w:fldChar w:fldCharType="end"/>
        </w:r>
      </w:p>
    </w:sdtContent>
  </w:sdt>
  <w:p w14:paraId="58892B09" w14:textId="77777777" w:rsidR="00026041" w:rsidRDefault="00026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25CC" w14:textId="77777777" w:rsidR="00026041" w:rsidRDefault="00026041" w:rsidP="00F135E3">
      <w:pPr>
        <w:spacing w:after="0" w:line="240" w:lineRule="auto"/>
      </w:pPr>
      <w:r>
        <w:separator/>
      </w:r>
    </w:p>
  </w:footnote>
  <w:footnote w:type="continuationSeparator" w:id="0">
    <w:p w14:paraId="76C5C026" w14:textId="77777777" w:rsidR="00026041" w:rsidRDefault="00026041" w:rsidP="00F1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F356" w14:textId="77777777" w:rsidR="003266AD" w:rsidRPr="003266AD" w:rsidRDefault="003266AD" w:rsidP="003266AD">
    <w:pPr>
      <w:pStyle w:val="Zhlav"/>
      <w:rPr>
        <w:lang w:val="es-ES_tradnl"/>
      </w:rPr>
    </w:pPr>
    <w:r w:rsidRPr="003266AD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AD65D05" wp14:editId="0CBB825B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Centrum jazykového vzdělávání</w:t>
    </w:r>
  </w:p>
  <w:p w14:paraId="170801B0" w14:textId="77777777" w:rsidR="003266AD" w:rsidRDefault="003266AD">
    <w:pPr>
      <w:pStyle w:val="Zhlav"/>
    </w:pPr>
  </w:p>
  <w:p w14:paraId="29356F71" w14:textId="77777777" w:rsidR="00026041" w:rsidRDefault="00026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4378"/>
    <w:multiLevelType w:val="multilevel"/>
    <w:tmpl w:val="203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014ED"/>
    <w:multiLevelType w:val="multilevel"/>
    <w:tmpl w:val="13F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C42E0"/>
    <w:multiLevelType w:val="multilevel"/>
    <w:tmpl w:val="8CF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43E7"/>
    <w:multiLevelType w:val="multilevel"/>
    <w:tmpl w:val="925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E443C"/>
    <w:multiLevelType w:val="multilevel"/>
    <w:tmpl w:val="0A9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92473"/>
    <w:multiLevelType w:val="multilevel"/>
    <w:tmpl w:val="319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6A4"/>
    <w:multiLevelType w:val="multilevel"/>
    <w:tmpl w:val="EE2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38F"/>
    <w:multiLevelType w:val="multilevel"/>
    <w:tmpl w:val="172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AD"/>
    <w:rsid w:val="00026041"/>
    <w:rsid w:val="00055F9A"/>
    <w:rsid w:val="00061DB5"/>
    <w:rsid w:val="00066605"/>
    <w:rsid w:val="00070E47"/>
    <w:rsid w:val="000959E3"/>
    <w:rsid w:val="00096531"/>
    <w:rsid w:val="000A199B"/>
    <w:rsid w:val="000A6AAD"/>
    <w:rsid w:val="000C6D31"/>
    <w:rsid w:val="00103DDA"/>
    <w:rsid w:val="00116CA3"/>
    <w:rsid w:val="00116E83"/>
    <w:rsid w:val="001313EE"/>
    <w:rsid w:val="00141584"/>
    <w:rsid w:val="001A04FF"/>
    <w:rsid w:val="001F14CB"/>
    <w:rsid w:val="00214C0E"/>
    <w:rsid w:val="00232CCE"/>
    <w:rsid w:val="00252DF3"/>
    <w:rsid w:val="0027058A"/>
    <w:rsid w:val="002750F7"/>
    <w:rsid w:val="002B4134"/>
    <w:rsid w:val="002E42E5"/>
    <w:rsid w:val="002F7A40"/>
    <w:rsid w:val="003022C6"/>
    <w:rsid w:val="003266AD"/>
    <w:rsid w:val="0038006D"/>
    <w:rsid w:val="003B3934"/>
    <w:rsid w:val="003C5CE0"/>
    <w:rsid w:val="003E6B06"/>
    <w:rsid w:val="004105C0"/>
    <w:rsid w:val="00412BB8"/>
    <w:rsid w:val="004144B1"/>
    <w:rsid w:val="004145FB"/>
    <w:rsid w:val="00464EAD"/>
    <w:rsid w:val="00492313"/>
    <w:rsid w:val="004B0C30"/>
    <w:rsid w:val="004C4460"/>
    <w:rsid w:val="004F3677"/>
    <w:rsid w:val="004F4B8F"/>
    <w:rsid w:val="00520113"/>
    <w:rsid w:val="00522E59"/>
    <w:rsid w:val="005403E7"/>
    <w:rsid w:val="00545671"/>
    <w:rsid w:val="005470E4"/>
    <w:rsid w:val="00571CED"/>
    <w:rsid w:val="00572B2C"/>
    <w:rsid w:val="00592A1D"/>
    <w:rsid w:val="005A4F02"/>
    <w:rsid w:val="005C35B0"/>
    <w:rsid w:val="005C3E43"/>
    <w:rsid w:val="006167BE"/>
    <w:rsid w:val="00616BA5"/>
    <w:rsid w:val="0064123D"/>
    <w:rsid w:val="00662C2B"/>
    <w:rsid w:val="00676984"/>
    <w:rsid w:val="006955D8"/>
    <w:rsid w:val="006B4457"/>
    <w:rsid w:val="006D6CCF"/>
    <w:rsid w:val="006F1ECF"/>
    <w:rsid w:val="00731729"/>
    <w:rsid w:val="00785E20"/>
    <w:rsid w:val="00795F28"/>
    <w:rsid w:val="00797DA7"/>
    <w:rsid w:val="007B7D5D"/>
    <w:rsid w:val="007C4379"/>
    <w:rsid w:val="007E1494"/>
    <w:rsid w:val="007F3E1F"/>
    <w:rsid w:val="00803D9A"/>
    <w:rsid w:val="00805530"/>
    <w:rsid w:val="00806622"/>
    <w:rsid w:val="0080681A"/>
    <w:rsid w:val="00815DAE"/>
    <w:rsid w:val="00873380"/>
    <w:rsid w:val="00893B61"/>
    <w:rsid w:val="008A7FE9"/>
    <w:rsid w:val="008B3F0C"/>
    <w:rsid w:val="008E3D5B"/>
    <w:rsid w:val="008F7EDB"/>
    <w:rsid w:val="00933021"/>
    <w:rsid w:val="009B5217"/>
    <w:rsid w:val="009C67CE"/>
    <w:rsid w:val="009E71A1"/>
    <w:rsid w:val="009F4D0D"/>
    <w:rsid w:val="00A00BB2"/>
    <w:rsid w:val="00A2372B"/>
    <w:rsid w:val="00A322DF"/>
    <w:rsid w:val="00A43745"/>
    <w:rsid w:val="00A602B7"/>
    <w:rsid w:val="00AB3796"/>
    <w:rsid w:val="00AB7CBA"/>
    <w:rsid w:val="00AC1815"/>
    <w:rsid w:val="00AD0C30"/>
    <w:rsid w:val="00AE77C9"/>
    <w:rsid w:val="00B440EF"/>
    <w:rsid w:val="00B536F7"/>
    <w:rsid w:val="00B82F3A"/>
    <w:rsid w:val="00B97F6F"/>
    <w:rsid w:val="00BA564C"/>
    <w:rsid w:val="00BD0966"/>
    <w:rsid w:val="00C61121"/>
    <w:rsid w:val="00C971C4"/>
    <w:rsid w:val="00CB28AF"/>
    <w:rsid w:val="00CD0D7E"/>
    <w:rsid w:val="00CD67DB"/>
    <w:rsid w:val="00CE5EB5"/>
    <w:rsid w:val="00CF4575"/>
    <w:rsid w:val="00D505EB"/>
    <w:rsid w:val="00D80AF0"/>
    <w:rsid w:val="00D8674E"/>
    <w:rsid w:val="00D97878"/>
    <w:rsid w:val="00D97B60"/>
    <w:rsid w:val="00DC46AA"/>
    <w:rsid w:val="00DC5F83"/>
    <w:rsid w:val="00DD0660"/>
    <w:rsid w:val="00DE5A2E"/>
    <w:rsid w:val="00E25DC2"/>
    <w:rsid w:val="00E32F98"/>
    <w:rsid w:val="00E3649E"/>
    <w:rsid w:val="00E40F2F"/>
    <w:rsid w:val="00E44BB0"/>
    <w:rsid w:val="00E77B5F"/>
    <w:rsid w:val="00EA5882"/>
    <w:rsid w:val="00EF2547"/>
    <w:rsid w:val="00EF644A"/>
    <w:rsid w:val="00F135E3"/>
    <w:rsid w:val="00F324ED"/>
    <w:rsid w:val="00F8553B"/>
    <w:rsid w:val="00FE5D9F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C246"/>
  <w15:docId w15:val="{DD298140-5D07-40C1-80B2-132EBB0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grita-subrayado">
    <w:name w:val="negrita-subrayado"/>
    <w:basedOn w:val="Standardnpsmoodstavce"/>
    <w:rsid w:val="00464EAD"/>
  </w:style>
  <w:style w:type="character" w:customStyle="1" w:styleId="negrita">
    <w:name w:val="negrita"/>
    <w:basedOn w:val="Standardnpsmoodstavce"/>
    <w:rsid w:val="00464EAD"/>
  </w:style>
  <w:style w:type="character" w:styleId="Hypertextovodkaz">
    <w:name w:val="Hyperlink"/>
    <w:basedOn w:val="Standardnpsmoodstavce"/>
    <w:uiPriority w:val="99"/>
    <w:unhideWhenUsed/>
    <w:rsid w:val="00464EAD"/>
    <w:rPr>
      <w:color w:val="0000FF"/>
      <w:u w:val="single"/>
    </w:rPr>
  </w:style>
  <w:style w:type="paragraph" w:styleId="Bezmezer">
    <w:name w:val="No Spacing"/>
    <w:uiPriority w:val="1"/>
    <w:qFormat/>
    <w:rsid w:val="00464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E3"/>
  </w:style>
  <w:style w:type="paragraph" w:styleId="Zpat">
    <w:name w:val="footer"/>
    <w:basedOn w:val="Normln"/>
    <w:link w:val="Zpat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E3"/>
  </w:style>
  <w:style w:type="table" w:styleId="Mkatabulky">
    <w:name w:val="Table Grid"/>
    <w:basedOn w:val="Normlntabulka"/>
    <w:uiPriority w:val="3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Ucitel</cp:lastModifiedBy>
  <cp:revision>8</cp:revision>
  <cp:lastPrinted>2019-11-28T10:55:00Z</cp:lastPrinted>
  <dcterms:created xsi:type="dcterms:W3CDTF">2021-06-16T16:48:00Z</dcterms:created>
  <dcterms:modified xsi:type="dcterms:W3CDTF">2022-11-23T10:19:00Z</dcterms:modified>
</cp:coreProperties>
</file>