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F34F" w14:textId="77777777" w:rsidR="00127844" w:rsidRDefault="14684353" w:rsidP="334276D2">
      <w:pPr>
        <w:rPr>
          <w:b/>
          <w:bCs/>
          <w:sz w:val="40"/>
          <w:szCs w:val="40"/>
        </w:rPr>
      </w:pPr>
      <w:r w:rsidRPr="334276D2">
        <w:rPr>
          <w:b/>
          <w:bCs/>
          <w:sz w:val="40"/>
          <w:szCs w:val="40"/>
        </w:rPr>
        <w:t>Požadavky na p</w:t>
      </w:r>
      <w:r w:rsidR="42234551" w:rsidRPr="334276D2">
        <w:rPr>
          <w:b/>
          <w:bCs/>
          <w:sz w:val="40"/>
          <w:szCs w:val="40"/>
        </w:rPr>
        <w:t>rotokol</w:t>
      </w:r>
      <w:r w:rsidR="5CED36B1" w:rsidRPr="334276D2">
        <w:rPr>
          <w:b/>
          <w:bCs/>
          <w:sz w:val="40"/>
          <w:szCs w:val="40"/>
        </w:rPr>
        <w:t>y</w:t>
      </w:r>
      <w:r w:rsidR="42234551" w:rsidRPr="334276D2">
        <w:rPr>
          <w:b/>
          <w:bCs/>
          <w:sz w:val="40"/>
          <w:szCs w:val="40"/>
        </w:rPr>
        <w:t xml:space="preserve"> z</w:t>
      </w:r>
      <w:r w:rsidR="00127844">
        <w:rPr>
          <w:b/>
          <w:bCs/>
          <w:sz w:val="40"/>
          <w:szCs w:val="40"/>
        </w:rPr>
        <w:t xml:space="preserve"> Rostlinné embryologie – cviční </w:t>
      </w:r>
    </w:p>
    <w:p w14:paraId="075E9EEA" w14:textId="547CDF97" w:rsidR="0063444C" w:rsidRDefault="00000000" w:rsidP="334276D2">
      <w:pPr>
        <w:rPr>
          <w:b/>
          <w:bCs/>
          <w:sz w:val="44"/>
          <w:szCs w:val="4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2234551" w:rsidRPr="334276D2">
        <w:rPr>
          <w:b/>
          <w:bCs/>
          <w:sz w:val="40"/>
          <w:szCs w:val="40"/>
        </w:rPr>
        <w:t>podzim 202</w:t>
      </w:r>
      <w:r w:rsidR="00127844">
        <w:rPr>
          <w:b/>
          <w:bCs/>
          <w:sz w:val="40"/>
          <w:szCs w:val="40"/>
        </w:rPr>
        <w:t>3</w:t>
      </w:r>
    </w:p>
    <w:p w14:paraId="582A3DBC" w14:textId="223A3C57" w:rsidR="42234551" w:rsidRDefault="42234551" w:rsidP="334276D2">
      <w:pPr>
        <w:rPr>
          <w:sz w:val="36"/>
          <w:szCs w:val="36"/>
        </w:rPr>
      </w:pPr>
      <w:r w:rsidRPr="334276D2">
        <w:rPr>
          <w:sz w:val="32"/>
          <w:szCs w:val="32"/>
        </w:rPr>
        <w:t>Vyučující: H. Cempírková</w:t>
      </w:r>
    </w:p>
    <w:p w14:paraId="1992A6AA" w14:textId="59D827F8" w:rsidR="334276D2" w:rsidRDefault="334276D2" w:rsidP="334276D2">
      <w:pPr>
        <w:rPr>
          <w:sz w:val="32"/>
          <w:szCs w:val="32"/>
        </w:rPr>
      </w:pPr>
    </w:p>
    <w:p w14:paraId="1A37AC5A" w14:textId="1E5A795C" w:rsidR="42234551" w:rsidRDefault="42234551" w:rsidP="334276D2">
      <w:pPr>
        <w:pStyle w:val="Odstavecseseznamem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334276D2">
        <w:rPr>
          <w:b/>
          <w:bCs/>
          <w:sz w:val="32"/>
          <w:szCs w:val="32"/>
        </w:rPr>
        <w:t>Jméno a příjmení, UČO</w:t>
      </w:r>
    </w:p>
    <w:p w14:paraId="4DE87780" w14:textId="47E070DB" w:rsidR="42234551" w:rsidRDefault="42234551" w:rsidP="334276D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334276D2">
        <w:rPr>
          <w:b/>
          <w:bCs/>
          <w:sz w:val="32"/>
          <w:szCs w:val="32"/>
        </w:rPr>
        <w:t>Název předmětu a skupina</w:t>
      </w:r>
    </w:p>
    <w:p w14:paraId="252466D7" w14:textId="01198A81" w:rsidR="42234551" w:rsidRDefault="42234551" w:rsidP="334276D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334276D2">
        <w:rPr>
          <w:b/>
          <w:bCs/>
          <w:sz w:val="32"/>
          <w:szCs w:val="32"/>
        </w:rPr>
        <w:t>Datum</w:t>
      </w:r>
    </w:p>
    <w:p w14:paraId="3FEFBC1C" w14:textId="109F1DB1" w:rsidR="42234551" w:rsidRDefault="42234551" w:rsidP="334276D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334276D2">
        <w:rPr>
          <w:b/>
          <w:bCs/>
          <w:sz w:val="32"/>
          <w:szCs w:val="32"/>
        </w:rPr>
        <w:t>Název cvičení</w:t>
      </w:r>
    </w:p>
    <w:p w14:paraId="6E7BBE2C" w14:textId="1E24E0A1" w:rsidR="42234551" w:rsidRDefault="42234551" w:rsidP="334276D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334276D2">
        <w:rPr>
          <w:b/>
          <w:bCs/>
          <w:sz w:val="32"/>
          <w:szCs w:val="32"/>
        </w:rPr>
        <w:t>Stručná teorie</w:t>
      </w:r>
    </w:p>
    <w:p w14:paraId="78F9485E" w14:textId="16267A3E" w:rsidR="42234551" w:rsidRDefault="42234551" w:rsidP="334276D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334276D2">
        <w:rPr>
          <w:b/>
          <w:bCs/>
          <w:sz w:val="32"/>
          <w:szCs w:val="32"/>
        </w:rPr>
        <w:t>Rostlinný materiál</w:t>
      </w:r>
    </w:p>
    <w:p w14:paraId="75804ED8" w14:textId="5E43CF8A" w:rsidR="42234551" w:rsidRDefault="42234551" w:rsidP="334276D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334276D2">
        <w:rPr>
          <w:b/>
          <w:bCs/>
          <w:sz w:val="32"/>
          <w:szCs w:val="32"/>
        </w:rPr>
        <w:t>Pomůcky a chemikálie</w:t>
      </w:r>
    </w:p>
    <w:p w14:paraId="03CC4781" w14:textId="031B495D" w:rsidR="42234551" w:rsidRDefault="42234551" w:rsidP="334276D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334276D2">
        <w:rPr>
          <w:b/>
          <w:bCs/>
          <w:sz w:val="32"/>
          <w:szCs w:val="32"/>
        </w:rPr>
        <w:t>Postup přípravy preparátu</w:t>
      </w:r>
    </w:p>
    <w:p w14:paraId="4CCF1D04" w14:textId="29CAF588" w:rsidR="42234551" w:rsidRDefault="42234551" w:rsidP="334276D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334276D2">
        <w:rPr>
          <w:b/>
          <w:bCs/>
          <w:sz w:val="32"/>
          <w:szCs w:val="32"/>
        </w:rPr>
        <w:t>Výsledky</w:t>
      </w:r>
    </w:p>
    <w:p w14:paraId="2887012C" w14:textId="26C251FE" w:rsidR="42234551" w:rsidRDefault="42234551" w:rsidP="334276D2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 w:rsidRPr="334276D2">
        <w:rPr>
          <w:sz w:val="32"/>
          <w:szCs w:val="32"/>
        </w:rPr>
        <w:t>Obrázky dostatečné velikosti (většinou polovina A4)</w:t>
      </w:r>
    </w:p>
    <w:p w14:paraId="53B35CE6" w14:textId="7F34520E" w:rsidR="42234551" w:rsidRDefault="42234551" w:rsidP="334276D2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 w:rsidRPr="334276D2">
        <w:rPr>
          <w:sz w:val="32"/>
          <w:szCs w:val="32"/>
        </w:rPr>
        <w:t>Číslování obrázků (foto nebo nákres)</w:t>
      </w:r>
    </w:p>
    <w:p w14:paraId="4527E491" w14:textId="246C83C9" w:rsidR="42234551" w:rsidRDefault="42234551" w:rsidP="334276D2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 w:rsidRPr="334276D2">
        <w:rPr>
          <w:sz w:val="32"/>
          <w:szCs w:val="32"/>
        </w:rPr>
        <w:t>Číslo a název pod každým obrázkem</w:t>
      </w:r>
      <w:r w:rsidR="00565315">
        <w:rPr>
          <w:sz w:val="32"/>
          <w:szCs w:val="32"/>
        </w:rPr>
        <w:t xml:space="preserve"> (český i latinský název rostlin, druh preparátu – např. příčný/podélný řez…, barveno…, v procházejícím světle/fázový kontrast…)</w:t>
      </w:r>
    </w:p>
    <w:p w14:paraId="33AA8E87" w14:textId="17BA2D8E" w:rsidR="42234551" w:rsidRDefault="42234551" w:rsidP="334276D2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 w:rsidRPr="334276D2">
        <w:rPr>
          <w:sz w:val="32"/>
          <w:szCs w:val="32"/>
        </w:rPr>
        <w:t>Popis všech důležitých struktur</w:t>
      </w:r>
    </w:p>
    <w:p w14:paraId="22DAD153" w14:textId="10FC3B89" w:rsidR="42234551" w:rsidRDefault="42234551" w:rsidP="334276D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334276D2">
        <w:rPr>
          <w:b/>
          <w:bCs/>
          <w:sz w:val="32"/>
          <w:szCs w:val="32"/>
        </w:rPr>
        <w:t>Závěr</w:t>
      </w:r>
      <w:r w:rsidRPr="334276D2">
        <w:rPr>
          <w:sz w:val="32"/>
          <w:szCs w:val="32"/>
        </w:rPr>
        <w:t xml:space="preserve"> (</w:t>
      </w:r>
      <w:r w:rsidR="00565315">
        <w:rPr>
          <w:sz w:val="32"/>
          <w:szCs w:val="32"/>
        </w:rPr>
        <w:t>vyhodnocení získaných poznatků, srovnání struktur, odpověď na otázky ze zadání, vyhodnocení experimentu…</w:t>
      </w:r>
      <w:r w:rsidR="23C01F8A" w:rsidRPr="334276D2">
        <w:rPr>
          <w:sz w:val="32"/>
          <w:szCs w:val="32"/>
        </w:rPr>
        <w:t>)</w:t>
      </w:r>
    </w:p>
    <w:p w14:paraId="53E8FD4A" w14:textId="0EAF6644" w:rsidR="334276D2" w:rsidRDefault="334276D2" w:rsidP="334276D2">
      <w:pPr>
        <w:rPr>
          <w:sz w:val="32"/>
          <w:szCs w:val="32"/>
        </w:rPr>
      </w:pPr>
    </w:p>
    <w:p w14:paraId="6975BF45" w14:textId="75A241C9" w:rsidR="512CA09F" w:rsidRDefault="512CA09F" w:rsidP="334276D2">
      <w:pPr>
        <w:rPr>
          <w:sz w:val="32"/>
          <w:szCs w:val="32"/>
        </w:rPr>
      </w:pPr>
      <w:r w:rsidRPr="334276D2">
        <w:rPr>
          <w:sz w:val="32"/>
          <w:szCs w:val="32"/>
        </w:rPr>
        <w:t xml:space="preserve">Pozn.: Požadovaná forma výsledků (fotografie, nákres, </w:t>
      </w:r>
      <w:r w:rsidR="7852FF9B" w:rsidRPr="334276D2">
        <w:rPr>
          <w:sz w:val="32"/>
          <w:szCs w:val="32"/>
        </w:rPr>
        <w:t xml:space="preserve">tabulka...) </w:t>
      </w:r>
      <w:r w:rsidR="00565315">
        <w:rPr>
          <w:sz w:val="32"/>
          <w:szCs w:val="32"/>
        </w:rPr>
        <w:t xml:space="preserve">a závěru </w:t>
      </w:r>
      <w:r w:rsidR="7852FF9B" w:rsidRPr="334276D2">
        <w:rPr>
          <w:sz w:val="32"/>
          <w:szCs w:val="32"/>
        </w:rPr>
        <w:t>bude specifikována u každé úlohy během výuky.</w:t>
      </w:r>
    </w:p>
    <w:p w14:paraId="04BAB4CF" w14:textId="77777777" w:rsidR="00C12FF1" w:rsidRDefault="00C12FF1" w:rsidP="334276D2">
      <w:pPr>
        <w:rPr>
          <w:sz w:val="32"/>
          <w:szCs w:val="32"/>
        </w:rPr>
      </w:pPr>
      <w:r>
        <w:rPr>
          <w:sz w:val="32"/>
          <w:szCs w:val="32"/>
        </w:rPr>
        <w:t xml:space="preserve">Protokoly nahrajte nejlépe do 1 týdne (nejpozději do 2 týdnů) do mnou vytvořeného zadání v MS Teams. </w:t>
      </w:r>
      <w:r w:rsidR="00565315">
        <w:rPr>
          <w:sz w:val="32"/>
          <w:szCs w:val="32"/>
        </w:rPr>
        <w:t>Do MS Teams zadávejte ve formátu .</w:t>
      </w:r>
      <w:proofErr w:type="spellStart"/>
      <w:r w:rsidR="00565315">
        <w:rPr>
          <w:sz w:val="32"/>
          <w:szCs w:val="32"/>
        </w:rPr>
        <w:t>docx</w:t>
      </w:r>
      <w:proofErr w:type="spellEnd"/>
      <w:r w:rsidR="00565315">
        <w:rPr>
          <w:sz w:val="32"/>
          <w:szCs w:val="32"/>
        </w:rPr>
        <w:t xml:space="preserve"> nebo .</w:t>
      </w:r>
      <w:proofErr w:type="spellStart"/>
      <w:r w:rsidR="00565315">
        <w:rPr>
          <w:sz w:val="32"/>
          <w:szCs w:val="32"/>
        </w:rPr>
        <w:t>pdf</w:t>
      </w:r>
      <w:proofErr w:type="spellEnd"/>
      <w:r w:rsidR="00565315">
        <w:rPr>
          <w:sz w:val="32"/>
          <w:szCs w:val="32"/>
        </w:rPr>
        <w:t xml:space="preserve">. </w:t>
      </w:r>
    </w:p>
    <w:p w14:paraId="6E0223CD" w14:textId="00C79C10" w:rsidR="00565315" w:rsidRDefault="00565315" w:rsidP="334276D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Buď popište obrázky v grafickém editoru a pak vložte do </w:t>
      </w:r>
      <w:proofErr w:type="spellStart"/>
      <w:r>
        <w:rPr>
          <w:sz w:val="32"/>
          <w:szCs w:val="32"/>
        </w:rPr>
        <w:t>wordu</w:t>
      </w:r>
      <w:proofErr w:type="spellEnd"/>
      <w:r>
        <w:rPr>
          <w:sz w:val="32"/>
          <w:szCs w:val="32"/>
        </w:rPr>
        <w:t xml:space="preserve"> i s popisky nebo protokol s nepopsanými obrázky převeďte do .</w:t>
      </w:r>
      <w:proofErr w:type="spellStart"/>
      <w:r>
        <w:rPr>
          <w:sz w:val="32"/>
          <w:szCs w:val="32"/>
        </w:rPr>
        <w:t>pdf</w:t>
      </w:r>
      <w:proofErr w:type="spellEnd"/>
      <w:r>
        <w:rPr>
          <w:sz w:val="32"/>
          <w:szCs w:val="32"/>
        </w:rPr>
        <w:t xml:space="preserve"> a popisky proveďte až v prohlížeči </w:t>
      </w:r>
      <w:proofErr w:type="spellStart"/>
      <w:r>
        <w:rPr>
          <w:sz w:val="32"/>
          <w:szCs w:val="32"/>
        </w:rPr>
        <w:t>pdf</w:t>
      </w:r>
      <w:proofErr w:type="spellEnd"/>
      <w:r>
        <w:rPr>
          <w:sz w:val="32"/>
          <w:szCs w:val="32"/>
        </w:rPr>
        <w:t xml:space="preserve"> (např. Acrobat </w:t>
      </w:r>
      <w:proofErr w:type="spellStart"/>
      <w:r>
        <w:rPr>
          <w:sz w:val="32"/>
          <w:szCs w:val="32"/>
        </w:rPr>
        <w:t>Reader</w:t>
      </w:r>
      <w:proofErr w:type="spellEnd"/>
      <w:r>
        <w:rPr>
          <w:sz w:val="32"/>
          <w:szCs w:val="32"/>
        </w:rPr>
        <w:t xml:space="preserve">) pomocí nástrojů poznámky nebo kreslení. </w:t>
      </w:r>
      <w:r w:rsidR="00C12FF1">
        <w:rPr>
          <w:sz w:val="32"/>
          <w:szCs w:val="32"/>
        </w:rPr>
        <w:t xml:space="preserve">V případě vytvoření popisků přímo ve </w:t>
      </w:r>
      <w:proofErr w:type="spellStart"/>
      <w:r w:rsidR="00C12FF1">
        <w:rPr>
          <w:sz w:val="32"/>
          <w:szCs w:val="32"/>
        </w:rPr>
        <w:t>wordu</w:t>
      </w:r>
      <w:proofErr w:type="spellEnd"/>
      <w:r w:rsidR="00C12FF1">
        <w:rPr>
          <w:sz w:val="32"/>
          <w:szCs w:val="32"/>
        </w:rPr>
        <w:t xml:space="preserve"> hrozí, že se tyto po otevření na jiném počítači (a v MS Teams) posunou a rozhodí.</w:t>
      </w:r>
    </w:p>
    <w:p w14:paraId="63E66633" w14:textId="77777777" w:rsidR="00C12FF1" w:rsidRDefault="00C12FF1" w:rsidP="334276D2">
      <w:pPr>
        <w:rPr>
          <w:sz w:val="32"/>
          <w:szCs w:val="32"/>
        </w:rPr>
      </w:pPr>
    </w:p>
    <w:sectPr w:rsidR="00C12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949C5"/>
    <w:multiLevelType w:val="hybridMultilevel"/>
    <w:tmpl w:val="64BE6938"/>
    <w:lvl w:ilvl="0" w:tplc="FBB26DE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9E48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2D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A4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89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6B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2D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2E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18F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05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E9C75D"/>
    <w:rsid w:val="00127844"/>
    <w:rsid w:val="00565315"/>
    <w:rsid w:val="0063444C"/>
    <w:rsid w:val="00C12FF1"/>
    <w:rsid w:val="0A9A106F"/>
    <w:rsid w:val="0DF901CF"/>
    <w:rsid w:val="12B34A95"/>
    <w:rsid w:val="14684353"/>
    <w:rsid w:val="2109E9ED"/>
    <w:rsid w:val="222160F1"/>
    <w:rsid w:val="23C01F8A"/>
    <w:rsid w:val="24E9C75D"/>
    <w:rsid w:val="2ADC6DCA"/>
    <w:rsid w:val="2BC84337"/>
    <w:rsid w:val="2C5F15CE"/>
    <w:rsid w:val="334276D2"/>
    <w:rsid w:val="42234551"/>
    <w:rsid w:val="46240964"/>
    <w:rsid w:val="46F6B674"/>
    <w:rsid w:val="47321BA8"/>
    <w:rsid w:val="4E0071FA"/>
    <w:rsid w:val="512CA09F"/>
    <w:rsid w:val="5CED36B1"/>
    <w:rsid w:val="5D840948"/>
    <w:rsid w:val="63434FD8"/>
    <w:rsid w:val="65913360"/>
    <w:rsid w:val="6E856B07"/>
    <w:rsid w:val="73616128"/>
    <w:rsid w:val="769901EA"/>
    <w:rsid w:val="7784D757"/>
    <w:rsid w:val="7852FF9B"/>
    <w:rsid w:val="78CBA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1A15"/>
  <w15:chartTrackingRefBased/>
  <w15:docId w15:val="{608057FC-7C10-4085-81FE-89CC3F33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Cempírková</dc:creator>
  <cp:keywords/>
  <dc:description/>
  <cp:lastModifiedBy>Hana Cempírková</cp:lastModifiedBy>
  <cp:revision>3</cp:revision>
  <dcterms:created xsi:type="dcterms:W3CDTF">2023-09-26T08:15:00Z</dcterms:created>
  <dcterms:modified xsi:type="dcterms:W3CDTF">2023-09-26T08:53:00Z</dcterms:modified>
</cp:coreProperties>
</file>