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27AF" w14:textId="2DBE2A16" w:rsidR="00922C9E" w:rsidRDefault="00010D28" w:rsidP="00010D28">
      <w:pPr>
        <w:jc w:val="center"/>
        <w:rPr>
          <w:b/>
          <w:bCs/>
        </w:rPr>
      </w:pPr>
      <w:r>
        <w:rPr>
          <w:b/>
          <w:bCs/>
        </w:rPr>
        <w:t>ŽÁKOVSKÁ DIVERZITA VE ŠKOLNÍ TŘÍDĚ</w:t>
      </w:r>
      <w:r w:rsidR="00A56969">
        <w:rPr>
          <w:b/>
          <w:bCs/>
        </w:rPr>
        <w:t xml:space="preserve"> – materiál pro samostatnou práci</w:t>
      </w:r>
    </w:p>
    <w:p w14:paraId="78CB1FB7" w14:textId="7FCF1CD0" w:rsidR="00A56969" w:rsidRPr="00922C9E" w:rsidRDefault="00A56969" w:rsidP="00A56969">
      <w:pPr>
        <w:rPr>
          <w:b/>
          <w:bCs/>
        </w:rPr>
      </w:pPr>
      <w:r>
        <w:rPr>
          <w:b/>
          <w:bCs/>
        </w:rPr>
        <w:t xml:space="preserve">Pokyny: Budete potřebovat tento materiál a dále články, které jsou uvedeny níže. Materiál si vyplňte a mějte jej připravený na příští lekci. </w:t>
      </w:r>
    </w:p>
    <w:p w14:paraId="55033CDA" w14:textId="77777777" w:rsidR="00922C9E" w:rsidRDefault="00922C9E"/>
    <w:p w14:paraId="22795FF6" w14:textId="7F9066F6" w:rsidR="00922C9E" w:rsidRDefault="00922C9E" w:rsidP="00010D28">
      <w:pPr>
        <w:pStyle w:val="Nadpis1"/>
        <w:numPr>
          <w:ilvl w:val="0"/>
          <w:numId w:val="1"/>
        </w:numPr>
      </w:pPr>
      <w:r w:rsidRPr="00010D28">
        <w:t xml:space="preserve">Evokace: </w:t>
      </w:r>
    </w:p>
    <w:p w14:paraId="113018B3" w14:textId="77777777" w:rsidR="00010D28" w:rsidRPr="00010D28" w:rsidRDefault="00010D28" w:rsidP="00010D28"/>
    <w:p w14:paraId="484034AC" w14:textId="049338A3" w:rsidR="00922C9E" w:rsidRDefault="00922C9E">
      <w:pPr>
        <w:rPr>
          <w:b/>
          <w:bCs/>
        </w:rPr>
      </w:pPr>
      <w:r w:rsidRPr="00010D28">
        <w:rPr>
          <w:b/>
          <w:bCs/>
        </w:rPr>
        <w:t>Co se mi vybaví, když se řekne žákovská diverzita?</w:t>
      </w:r>
      <w:r w:rsidR="00010D28">
        <w:rPr>
          <w:b/>
          <w:bCs/>
        </w:rPr>
        <w:t xml:space="preserve"> (napište si alespoň 3 pojmy)</w:t>
      </w:r>
    </w:p>
    <w:p w14:paraId="0CBCF42C" w14:textId="77777777" w:rsidR="00010D28" w:rsidRPr="00010D28" w:rsidRDefault="00010D28">
      <w:pPr>
        <w:rPr>
          <w:b/>
          <w:bCs/>
        </w:rPr>
      </w:pPr>
    </w:p>
    <w:p w14:paraId="56845D91" w14:textId="77777777" w:rsidR="003714C5" w:rsidRPr="003714C5" w:rsidRDefault="003714C5" w:rsidP="003714C5">
      <w:pPr>
        <w:rPr>
          <w:i/>
          <w:iCs/>
        </w:rPr>
      </w:pPr>
      <w:r w:rsidRPr="003714C5">
        <w:rPr>
          <w:i/>
          <w:iCs/>
        </w:rPr>
        <w:t>(píšu)</w:t>
      </w:r>
    </w:p>
    <w:p w14:paraId="671A8B98" w14:textId="77777777" w:rsidR="00010D28" w:rsidRDefault="00010D28"/>
    <w:p w14:paraId="04ED8389" w14:textId="77777777" w:rsidR="00010D28" w:rsidRDefault="00010D28"/>
    <w:p w14:paraId="5C2300C6" w14:textId="77777777" w:rsidR="00010D28" w:rsidRDefault="00010D28"/>
    <w:p w14:paraId="7CA280FC" w14:textId="77777777" w:rsidR="00010D28" w:rsidRDefault="00010D28"/>
    <w:p w14:paraId="5A243AA7" w14:textId="77777777" w:rsidR="00010D28" w:rsidRDefault="00010D28"/>
    <w:p w14:paraId="61CDDDC0" w14:textId="77777777" w:rsidR="00010D28" w:rsidRDefault="00010D28"/>
    <w:p w14:paraId="5492ED64" w14:textId="77777777" w:rsidR="00010D28" w:rsidRDefault="00010D28"/>
    <w:p w14:paraId="4C261550" w14:textId="77777777" w:rsidR="00010D28" w:rsidRDefault="00010D28"/>
    <w:p w14:paraId="38CD6325" w14:textId="77777777" w:rsidR="00010D28" w:rsidRDefault="00010D28"/>
    <w:p w14:paraId="456B78D4" w14:textId="77777777" w:rsidR="00010D28" w:rsidRDefault="00010D28"/>
    <w:p w14:paraId="7818A086" w14:textId="77777777" w:rsidR="00010D28" w:rsidRDefault="00010D28"/>
    <w:p w14:paraId="388994E2" w14:textId="77777777" w:rsidR="00010D28" w:rsidRDefault="00010D28"/>
    <w:p w14:paraId="4CC7BC48" w14:textId="77777777" w:rsidR="00010D28" w:rsidRDefault="00010D28"/>
    <w:p w14:paraId="79C4A258" w14:textId="77777777" w:rsidR="00010D28" w:rsidRDefault="00010D28"/>
    <w:p w14:paraId="7D2C9ADC" w14:textId="77777777" w:rsidR="00010D28" w:rsidRDefault="00010D28"/>
    <w:p w14:paraId="6AE6ACF3" w14:textId="77777777" w:rsidR="00010D28" w:rsidRDefault="00010D28"/>
    <w:p w14:paraId="61D96F26" w14:textId="77777777" w:rsidR="00010D28" w:rsidRDefault="00010D28"/>
    <w:p w14:paraId="624B16C5" w14:textId="77777777" w:rsidR="00010D28" w:rsidRDefault="00010D28"/>
    <w:p w14:paraId="4A73E8F4" w14:textId="77777777" w:rsidR="00010D28" w:rsidRDefault="00010D28"/>
    <w:p w14:paraId="6FB37A64" w14:textId="77777777" w:rsidR="00010D28" w:rsidRDefault="00010D28"/>
    <w:p w14:paraId="52B6F6EF" w14:textId="77777777" w:rsidR="00010D28" w:rsidRDefault="00010D28"/>
    <w:p w14:paraId="4577865E" w14:textId="77777777" w:rsidR="00010D28" w:rsidRDefault="00010D28"/>
    <w:p w14:paraId="3707DB67" w14:textId="77777777" w:rsidR="00010D28" w:rsidRDefault="00010D28"/>
    <w:p w14:paraId="0A6137F1" w14:textId="77777777" w:rsidR="00010D28" w:rsidRDefault="00010D28"/>
    <w:p w14:paraId="30689296" w14:textId="77777777" w:rsidR="00010D28" w:rsidRDefault="00010D28"/>
    <w:p w14:paraId="3B798882" w14:textId="6CB1A578" w:rsidR="00922C9E" w:rsidRDefault="00010D28" w:rsidP="00010D28">
      <w:pPr>
        <w:pStyle w:val="Nadpis1"/>
      </w:pPr>
      <w:r>
        <w:t>2</w:t>
      </w:r>
      <w:r w:rsidRPr="00010D28">
        <w:t xml:space="preserve">: Stejnost, nebo různost? </w:t>
      </w:r>
      <w:r w:rsidR="00922C9E" w:rsidRPr="00010D28">
        <w:t>V čem se žáci ve třídě odlišují a v čem nikoli?</w:t>
      </w:r>
    </w:p>
    <w:p w14:paraId="23821354" w14:textId="77777777" w:rsidR="00010D28" w:rsidRPr="00010D28" w:rsidRDefault="00010D28" w:rsidP="00010D28"/>
    <w:p w14:paraId="4076C4DC" w14:textId="3E26FF80" w:rsidR="00922C9E" w:rsidRPr="00010D28" w:rsidRDefault="00922C9E" w:rsidP="00922C9E">
      <w:pPr>
        <w:rPr>
          <w:b/>
          <w:bCs/>
        </w:rPr>
      </w:pPr>
      <w:r w:rsidRPr="00010D28">
        <w:rPr>
          <w:b/>
          <w:bCs/>
        </w:rPr>
        <w:t>Níže máte výběrový seznam charakteristik či atributů žáků. Představte si běžnou školní třídu 1. ročníku střední odborné školy</w:t>
      </w:r>
      <w:r w:rsidR="00B27D85" w:rsidRPr="00010D28">
        <w:rPr>
          <w:b/>
          <w:bCs/>
        </w:rPr>
        <w:t xml:space="preserve">. Rozhodněte, v čem se budou žáci odlišovat a v čem budou stejní. </w:t>
      </w:r>
    </w:p>
    <w:p w14:paraId="276AF966" w14:textId="77777777" w:rsidR="00922C9E" w:rsidRDefault="00922C9E" w:rsidP="00922C9E">
      <w:r>
        <w:t>Etnicita</w:t>
      </w:r>
    </w:p>
    <w:p w14:paraId="4DEE90DA" w14:textId="77777777" w:rsidR="00922C9E" w:rsidRDefault="00922C9E" w:rsidP="00922C9E">
      <w:r>
        <w:t>Technologická výbava domácnosti</w:t>
      </w:r>
    </w:p>
    <w:p w14:paraId="5437CA05" w14:textId="77777777" w:rsidR="00922C9E" w:rsidRDefault="00922C9E" w:rsidP="00922C9E">
      <w:r>
        <w:t>Inteligence</w:t>
      </w:r>
    </w:p>
    <w:p w14:paraId="7B4DFEF3" w14:textId="77777777" w:rsidR="00922C9E" w:rsidRDefault="00922C9E" w:rsidP="00922C9E">
      <w:r>
        <w:t xml:space="preserve">Věk </w:t>
      </w:r>
    </w:p>
    <w:p w14:paraId="7A3AA802" w14:textId="77777777" w:rsidR="00922C9E" w:rsidRDefault="00922C9E" w:rsidP="00922C9E">
      <w:r>
        <w:t>Pohlaví</w:t>
      </w:r>
    </w:p>
    <w:p w14:paraId="3CB5345F" w14:textId="61601EB1" w:rsidR="00B27D85" w:rsidRDefault="00922C9E" w:rsidP="00922C9E">
      <w:r>
        <w:t>Počet knih</w:t>
      </w:r>
    </w:p>
    <w:p w14:paraId="2109390A" w14:textId="5DEA283B" w:rsidR="00B27D85" w:rsidRDefault="00B27D85" w:rsidP="00922C9E">
      <w:r>
        <w:t>Tempo práce</w:t>
      </w:r>
    </w:p>
    <w:p w14:paraId="07E9EEA0" w14:textId="77777777" w:rsidR="00922C9E" w:rsidRDefault="00922C9E" w:rsidP="00922C9E">
      <w:r>
        <w:t>Motivace</w:t>
      </w:r>
    </w:p>
    <w:p w14:paraId="347412BE" w14:textId="77777777" w:rsidR="00922C9E" w:rsidRDefault="00922C9E" w:rsidP="00922C9E">
      <w:r>
        <w:t>Specifické vzdělávací potřeby</w:t>
      </w:r>
    </w:p>
    <w:p w14:paraId="63FFD9B7" w14:textId="77777777" w:rsidR="00922C9E" w:rsidRDefault="00922C9E" w:rsidP="00922C9E">
      <w:r>
        <w:t>Podnětnost prostředí</w:t>
      </w:r>
    </w:p>
    <w:p w14:paraId="69502163" w14:textId="77777777" w:rsidR="00922C9E" w:rsidRDefault="00922C9E" w:rsidP="00922C9E">
      <w:r>
        <w:t>Obava z neúspěchu</w:t>
      </w:r>
    </w:p>
    <w:p w14:paraId="421DBFFC" w14:textId="77777777" w:rsidR="00922C9E" w:rsidRDefault="00922C9E" w:rsidP="00922C9E">
      <w:r>
        <w:t>Vzdělání rodičů</w:t>
      </w:r>
    </w:p>
    <w:p w14:paraId="0A5B0B67" w14:textId="77777777" w:rsidR="00922C9E" w:rsidRDefault="00922C9E" w:rsidP="00922C9E">
      <w:r>
        <w:t>Zdravotní postižení</w:t>
      </w:r>
    </w:p>
    <w:p w14:paraId="61D134A0" w14:textId="77777777" w:rsidR="00922C9E" w:rsidRDefault="00922C9E" w:rsidP="00922C9E">
      <w:r>
        <w:t>Slovní zásoba</w:t>
      </w:r>
    </w:p>
    <w:p w14:paraId="31DCBF88" w14:textId="77777777" w:rsidR="00922C9E" w:rsidRDefault="00922C9E" w:rsidP="00922C9E"/>
    <w:p w14:paraId="004B3758" w14:textId="7B404401" w:rsidR="00B27D85" w:rsidRDefault="00B27D85" w:rsidP="00B27D85">
      <w:pPr>
        <w:rPr>
          <w:b/>
          <w:bCs/>
        </w:rPr>
      </w:pPr>
      <w:r w:rsidRPr="00154550">
        <w:rPr>
          <w:b/>
          <w:bCs/>
        </w:rPr>
        <w:t xml:space="preserve">Co </w:t>
      </w:r>
      <w:r>
        <w:rPr>
          <w:b/>
          <w:bCs/>
        </w:rPr>
        <w:t xml:space="preserve">pro Vás </w:t>
      </w:r>
      <w:r w:rsidRPr="00154550">
        <w:rPr>
          <w:b/>
          <w:bCs/>
        </w:rPr>
        <w:t>z výše uvedeného vyplývá?</w:t>
      </w:r>
    </w:p>
    <w:p w14:paraId="2F06648F" w14:textId="77777777" w:rsidR="003714C5" w:rsidRPr="003714C5" w:rsidRDefault="003714C5" w:rsidP="003714C5">
      <w:pPr>
        <w:rPr>
          <w:i/>
          <w:iCs/>
        </w:rPr>
      </w:pPr>
      <w:r w:rsidRPr="003714C5">
        <w:rPr>
          <w:i/>
          <w:iCs/>
        </w:rPr>
        <w:t>(píšu)</w:t>
      </w:r>
    </w:p>
    <w:p w14:paraId="4FB2D4A5" w14:textId="77777777" w:rsidR="00010D28" w:rsidRDefault="00010D28" w:rsidP="00B27D85">
      <w:pPr>
        <w:rPr>
          <w:b/>
          <w:bCs/>
        </w:rPr>
      </w:pPr>
    </w:p>
    <w:p w14:paraId="51F720AC" w14:textId="77777777" w:rsidR="00010D28" w:rsidRDefault="00010D28" w:rsidP="00B27D85">
      <w:pPr>
        <w:rPr>
          <w:b/>
          <w:bCs/>
        </w:rPr>
      </w:pPr>
    </w:p>
    <w:p w14:paraId="1531607D" w14:textId="77777777" w:rsidR="00B27D85" w:rsidRDefault="00B27D85" w:rsidP="00B27D85">
      <w:pPr>
        <w:rPr>
          <w:b/>
          <w:bCs/>
        </w:rPr>
      </w:pPr>
    </w:p>
    <w:p w14:paraId="0F55BC41" w14:textId="22E12841" w:rsidR="00B27D85" w:rsidRDefault="00B27D85" w:rsidP="00B27D85">
      <w:pPr>
        <w:rPr>
          <w:b/>
          <w:bCs/>
        </w:rPr>
      </w:pPr>
      <w:r>
        <w:rPr>
          <w:b/>
          <w:bCs/>
        </w:rPr>
        <w:t xml:space="preserve">Roztřiďte nyní sadu výše </w:t>
      </w:r>
      <w:r>
        <w:rPr>
          <w:b/>
          <w:bCs/>
        </w:rPr>
        <w:t>na dvě kategorie:</w:t>
      </w:r>
    </w:p>
    <w:p w14:paraId="6723BF43" w14:textId="30BFEC65" w:rsidR="00B27D85" w:rsidRDefault="00B27D85" w:rsidP="00B27D85">
      <w:pPr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Rozdílnost vyplývá z biologických daností a individuálních charakteristik jedince </w:t>
      </w:r>
      <w:r>
        <w:rPr>
          <w:sz w:val="23"/>
          <w:szCs w:val="23"/>
          <w:shd w:val="clear" w:color="auto" w:fill="FFFFFF"/>
        </w:rPr>
        <w:t xml:space="preserve">(označte červeně) </w:t>
      </w:r>
      <w:r>
        <w:rPr>
          <w:sz w:val="23"/>
          <w:szCs w:val="23"/>
          <w:shd w:val="clear" w:color="auto" w:fill="FFFFFF"/>
        </w:rPr>
        <w:t>X Rozdílnost vyplývající ze sociálních podmínek jedince, v nichž žije</w:t>
      </w:r>
      <w:r>
        <w:rPr>
          <w:sz w:val="23"/>
          <w:szCs w:val="23"/>
          <w:shd w:val="clear" w:color="auto" w:fill="FFFFFF"/>
        </w:rPr>
        <w:t xml:space="preserve"> (označte žlutě). </w:t>
      </w:r>
    </w:p>
    <w:p w14:paraId="2413B3F2" w14:textId="4D90804D" w:rsidR="00B27D85" w:rsidRDefault="00B27D85" w:rsidP="00B27D85">
      <w:pPr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Své řešení zkontrolujte na základě této studie </w:t>
      </w:r>
      <w:r w:rsidR="00010D28">
        <w:rPr>
          <w:sz w:val="23"/>
          <w:szCs w:val="23"/>
          <w:shd w:val="clear" w:color="auto" w:fill="FFFFFF"/>
        </w:rPr>
        <w:t xml:space="preserve">L. Hlouškové et al. </w:t>
      </w:r>
      <w:r>
        <w:rPr>
          <w:sz w:val="23"/>
          <w:szCs w:val="23"/>
          <w:shd w:val="clear" w:color="auto" w:fill="FFFFFF"/>
        </w:rPr>
        <w:t>(</w:t>
      </w:r>
      <w:r w:rsidR="00010D28">
        <w:rPr>
          <w:sz w:val="23"/>
          <w:szCs w:val="23"/>
          <w:shd w:val="clear" w:color="auto" w:fill="FFFFFF"/>
        </w:rPr>
        <w:t xml:space="preserve">ve studii </w:t>
      </w:r>
      <w:r>
        <w:rPr>
          <w:sz w:val="23"/>
          <w:szCs w:val="23"/>
          <w:shd w:val="clear" w:color="auto" w:fill="FFFFFF"/>
        </w:rPr>
        <w:t>nejsou obsaženy všechny položky).</w:t>
      </w:r>
    </w:p>
    <w:p w14:paraId="3B62D30D" w14:textId="77777777" w:rsidR="00B27D85" w:rsidRDefault="00B27D85" w:rsidP="00B27D85">
      <w:pPr>
        <w:rPr>
          <w:sz w:val="23"/>
          <w:szCs w:val="23"/>
          <w:shd w:val="clear" w:color="auto" w:fill="FFFFFF"/>
        </w:rPr>
      </w:pPr>
    </w:p>
    <w:p w14:paraId="06031FC5" w14:textId="77777777" w:rsidR="00922C9E" w:rsidRDefault="00922C9E" w:rsidP="00922C9E">
      <w:pPr>
        <w:rPr>
          <w:b/>
          <w:bCs/>
        </w:rPr>
      </w:pPr>
    </w:p>
    <w:p w14:paraId="11FD3F7E" w14:textId="77777777" w:rsidR="00922C9E" w:rsidRDefault="00922C9E"/>
    <w:p w14:paraId="280A4496" w14:textId="7DC30378" w:rsidR="00010D28" w:rsidRDefault="00010D28" w:rsidP="00010D28">
      <w:pPr>
        <w:pStyle w:val="Nadpis1"/>
        <w:numPr>
          <w:ilvl w:val="0"/>
          <w:numId w:val="4"/>
        </w:numPr>
      </w:pPr>
      <w:r>
        <w:t>TEORIE</w:t>
      </w:r>
    </w:p>
    <w:p w14:paraId="17EB5ECE" w14:textId="77777777" w:rsidR="00010D28" w:rsidRPr="00010D28" w:rsidRDefault="00010D28" w:rsidP="00010D28"/>
    <w:p w14:paraId="213DCE09" w14:textId="3B96ECE1" w:rsidR="00B27D85" w:rsidRDefault="00B27D85" w:rsidP="00B27D85">
      <w:r>
        <w:t>Žákovská diverzita odkazuje na různorodé charakteristiky, dovednosti, potřeby a zkušenosti studentů v rámci vzdělávacího prostředí. Tyto charakteristiky mohou zahrnovat:</w:t>
      </w:r>
    </w:p>
    <w:p w14:paraId="72C51E41" w14:textId="77777777" w:rsidR="00B27D85" w:rsidRDefault="00B27D85" w:rsidP="00B27D85">
      <w:r>
        <w:t>Rasovou a etnickou diverzitu: Studenti mohou pocházet z různých rasových nebo etnických skupin, což může ovlivnit jejich kulturu, jazyk, historii a zkušenosti.</w:t>
      </w:r>
    </w:p>
    <w:p w14:paraId="54AFE567" w14:textId="77777777" w:rsidR="00B27D85" w:rsidRDefault="00B27D85" w:rsidP="00B27D85">
      <w:r>
        <w:t>Jazykovou diverzitu: Studenti mohou mluvit různými jazyky jako mateřskými nebo druhými jazyky. Mohou mít různou úroveň jazykových dovedností.</w:t>
      </w:r>
    </w:p>
    <w:p w14:paraId="5F810391" w14:textId="77777777" w:rsidR="00B27D85" w:rsidRDefault="00B27D85" w:rsidP="00B27D85">
      <w:r>
        <w:t>Socioekonomickou diverzitu: Studenti mohou pocházet z různých sociálních a ekonomických pozadí, což může ovlivnit jejich přístup k zdrojům, podmínkám bydlení a životním podmínkám.</w:t>
      </w:r>
    </w:p>
    <w:p w14:paraId="7DB9CE6B" w14:textId="3A8B7D32" w:rsidR="00B27D85" w:rsidRDefault="00B27D85" w:rsidP="00B27D85">
      <w:r>
        <w:t>Diverzitu v dovednostech a talentech: Studenti se liší ve svých schopnostech, dovednostech a talentech. Někteří mohou být výborní matematici, zatímco jiní se mohou vynikat v umění nebo hudbě</w:t>
      </w:r>
      <w:r w:rsidR="0088370A">
        <w:t>.</w:t>
      </w:r>
    </w:p>
    <w:p w14:paraId="5C30D734" w14:textId="77777777" w:rsidR="00B27D85" w:rsidRDefault="00B27D85" w:rsidP="00B27D85">
      <w:r>
        <w:t>Diverzitu v učebním stylu: Studenti mají různé způsoby, jakými se učí nejlépe. Někteří se učí vizuálně, jiní auditivně a další preferují praktické učení.</w:t>
      </w:r>
    </w:p>
    <w:p w14:paraId="60360B03" w14:textId="5BDFC814" w:rsidR="00B27D85" w:rsidRDefault="0088370A" w:rsidP="00B27D85">
      <w:r>
        <w:t>Specifické vzdělávací</w:t>
      </w:r>
      <w:r w:rsidR="00B27D85">
        <w:t xml:space="preserve"> potřeby: Někteří studenti mohou </w:t>
      </w:r>
      <w:r>
        <w:t xml:space="preserve">specifické </w:t>
      </w:r>
      <w:r w:rsidR="00B27D85">
        <w:t>vzdělávací potřeby, které vyžadují individuální podporu.</w:t>
      </w:r>
    </w:p>
    <w:p w14:paraId="107B5CE0" w14:textId="77777777" w:rsidR="00B27D85" w:rsidRDefault="00B27D85" w:rsidP="00B27D85">
      <w:r>
        <w:t>Kulturní a náboženskou diverzitu: Studenti mohou mít různá kulturní a náboženská pozadí, což ovlivňuje jejich hodnoty, tradice a pohledy na svět.</w:t>
      </w:r>
    </w:p>
    <w:p w14:paraId="0000F6B3" w14:textId="77777777" w:rsidR="00B27D85" w:rsidRDefault="00B27D85" w:rsidP="00B27D85">
      <w:r>
        <w:t>Diverzitu ve věku: Školy často obsahují studenty různého věku, zejména ve speciálních nebo alternativních vzdělávacích programech.</w:t>
      </w:r>
    </w:p>
    <w:p w14:paraId="179F3074" w14:textId="5A8A444F" w:rsidR="00B27D85" w:rsidRDefault="00B27D85" w:rsidP="00B27D85">
      <w:r>
        <w:t>Genderovou a sexuální diverzitu: Studenti se mohou identifikovat s různými genderovými a sexuálními identitami.</w:t>
      </w:r>
    </w:p>
    <w:p w14:paraId="14CCCA8E" w14:textId="2ECAA2B3" w:rsidR="00922C9E" w:rsidRPr="0088370A" w:rsidRDefault="00B27D85" w:rsidP="00B27D85">
      <w:pPr>
        <w:rPr>
          <w:b/>
          <w:bCs/>
        </w:rPr>
      </w:pPr>
      <w:r>
        <w:t xml:space="preserve">Zdroje žákovské diverzity mohou být také ovlivněny regionálními, kulturními a demografickými faktory. </w:t>
      </w:r>
    </w:p>
    <w:p w14:paraId="61AF0C47" w14:textId="77777777" w:rsidR="00CB7EF2" w:rsidRDefault="00CB7EF2"/>
    <w:p w14:paraId="2325C220" w14:textId="3D93A338" w:rsidR="0084509A" w:rsidRDefault="003714C5" w:rsidP="00010D28">
      <w:pPr>
        <w:pStyle w:val="Nadpis1"/>
        <w:numPr>
          <w:ilvl w:val="0"/>
          <w:numId w:val="4"/>
        </w:numPr>
        <w:rPr>
          <w:shd w:val="clear" w:color="auto" w:fill="FFFFFF"/>
        </w:rPr>
      </w:pPr>
      <w:r>
        <w:rPr>
          <w:shd w:val="clear" w:color="auto" w:fill="FFFFFF"/>
        </w:rPr>
        <w:t>C</w:t>
      </w:r>
      <w:r w:rsidR="00E77F73" w:rsidRPr="00E77F73">
        <w:rPr>
          <w:shd w:val="clear" w:color="auto" w:fill="FFFFFF"/>
        </w:rPr>
        <w:t>o se propisuje do úspěšnosti ve vzdělávacím systému?</w:t>
      </w:r>
    </w:p>
    <w:p w14:paraId="0C1696B6" w14:textId="77777777" w:rsidR="003714C5" w:rsidRPr="003714C5" w:rsidRDefault="003714C5" w:rsidP="003714C5"/>
    <w:p w14:paraId="68E6F418" w14:textId="77777777" w:rsidR="00AC42C3" w:rsidRPr="003714C5" w:rsidRDefault="0088370A">
      <w:pPr>
        <w:rPr>
          <w:b/>
          <w:bCs/>
        </w:rPr>
      </w:pPr>
      <w:r w:rsidRPr="003714C5">
        <w:rPr>
          <w:b/>
          <w:bCs/>
        </w:rPr>
        <w:t xml:space="preserve">Přečtěte si profily žáků níže. Nyní je máte na stejné startovací čáře. Vyzkoušejte, </w:t>
      </w:r>
      <w:r w:rsidR="00AC42C3" w:rsidRPr="003714C5">
        <w:rPr>
          <w:b/>
          <w:bCs/>
        </w:rPr>
        <w:t xml:space="preserve">zda mají tito žáci stejné podmínky, resp. v čem ano a v čem ne. </w:t>
      </w:r>
    </w:p>
    <w:p w14:paraId="4DF9CCAE" w14:textId="77777777" w:rsidR="00AC42C3" w:rsidRPr="003714C5" w:rsidRDefault="00AC42C3">
      <w:pPr>
        <w:rPr>
          <w:b/>
          <w:bCs/>
        </w:rPr>
      </w:pPr>
      <w:r w:rsidRPr="003714C5">
        <w:rPr>
          <w:b/>
          <w:bCs/>
        </w:rPr>
        <w:t xml:space="preserve">Vždy si přečtěte tvrzení a rozhodněte, zda u daného žáka platí odpověď ano – nevím – ne. </w:t>
      </w:r>
    </w:p>
    <w:p w14:paraId="7BBE90A4" w14:textId="750433F1" w:rsidR="00CB7EF2" w:rsidRDefault="00AC42C3">
      <w:pPr>
        <w:rPr>
          <w:b/>
          <w:bCs/>
        </w:rPr>
      </w:pPr>
      <w:r w:rsidRPr="003714C5">
        <w:rPr>
          <w:b/>
          <w:bCs/>
        </w:rPr>
        <w:t>Pokud ano, posuňte ho na další pole. Pokud nevíte, nechte ho na místě. Pokud ne, posuňte ho o pole zpátky. Sledujte, jak se vyvíjí dráhy jednotlivých žáků.</w:t>
      </w:r>
    </w:p>
    <w:p w14:paraId="1BE1A929" w14:textId="77777777" w:rsidR="00A56969" w:rsidRDefault="00A56969">
      <w:pPr>
        <w:rPr>
          <w:b/>
          <w:bCs/>
        </w:rPr>
      </w:pPr>
    </w:p>
    <w:p w14:paraId="55FB48E2" w14:textId="77777777" w:rsidR="00A56969" w:rsidRDefault="00A56969">
      <w:pPr>
        <w:rPr>
          <w:b/>
          <w:bCs/>
        </w:rPr>
      </w:pPr>
    </w:p>
    <w:p w14:paraId="2BD4CF0C" w14:textId="77777777" w:rsidR="00A56969" w:rsidRDefault="00A56969">
      <w:pPr>
        <w:rPr>
          <w:b/>
          <w:bCs/>
        </w:rPr>
      </w:pPr>
    </w:p>
    <w:p w14:paraId="12A11A76" w14:textId="77777777" w:rsidR="00A56969" w:rsidRDefault="00A56969">
      <w:pPr>
        <w:rPr>
          <w:b/>
          <w:bCs/>
        </w:rPr>
      </w:pPr>
    </w:p>
    <w:p w14:paraId="723059AB" w14:textId="30AF1DE8" w:rsidR="00A56969" w:rsidRDefault="00A56969">
      <w:pPr>
        <w:rPr>
          <w:b/>
          <w:bCs/>
        </w:rPr>
      </w:pPr>
      <w:r>
        <w:rPr>
          <w:b/>
          <w:bCs/>
        </w:rPr>
        <w:t>PROFILY:</w:t>
      </w:r>
    </w:p>
    <w:p w14:paraId="6A7DC33B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Ema L.</w:t>
      </w:r>
    </w:p>
    <w:p w14:paraId="75B78CF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16 let</w:t>
      </w:r>
    </w:p>
    <w:p w14:paraId="1DA8CEF5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Mateřský jazyk: čeština</w:t>
      </w:r>
    </w:p>
    <w:p w14:paraId="70184905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vyšší střední třída; matka SŠ vzdělání, pracuje jako kosmetička, otec VŠ vzdělání, pracuje jako seniorní manažer ve firmě na výrobu drogistických potřeb; rodiče v manželství, jedna starší sestra, dosud bydlí doma; rodina bydlí v menším rodinném domku, dívky mají své pokoje</w:t>
      </w:r>
    </w:p>
    <w:p w14:paraId="6EB6319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Nemá žádné zvláštní specifické vzdělávací potřeby; klesající zájem o dění ve škole</w:t>
      </w:r>
    </w:p>
    <w:p w14:paraId="5E9A23FB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Fotografie, voltiž, hra na klavír</w:t>
      </w:r>
    </w:p>
    <w:p w14:paraId="5A634D31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2E95380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Jméno: Kamila S.</w:t>
      </w:r>
    </w:p>
    <w:p w14:paraId="2D94301A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16 let</w:t>
      </w:r>
    </w:p>
    <w:p w14:paraId="29062612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Jazykový kód: čeština (mateřský jazyk)</w:t>
      </w:r>
    </w:p>
    <w:p w14:paraId="6BEF4519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střední třída, střídavá péče á týden, matka VŠ (učitelka), otec SŠ (autoelektrikář), u otce bydlí s novou rodinou a mladším bratrem (11 let), u matky má kočku, do školy jezdí na kole</w:t>
      </w:r>
    </w:p>
    <w:p w14:paraId="553AB1A3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Nemá žádné zvláštní zdravotní potřeby</w:t>
      </w:r>
    </w:p>
    <w:p w14:paraId="47BDA73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angličtina, literatura</w:t>
      </w:r>
    </w:p>
    <w:p w14:paraId="51C58DA6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22D805E1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546643C8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Oksana P.</w:t>
      </w:r>
    </w:p>
    <w:p w14:paraId="72432E96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17 let</w:t>
      </w:r>
    </w:p>
    <w:p w14:paraId="165F3604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Jazykový kód: ukrajinština (mateřský jazyk), čeština</w:t>
      </w:r>
    </w:p>
    <w:p w14:paraId="5DA8054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V ČR žije s matkou a mladším bratrem (13 let), v bytě 1+1, matka (SŠ) zaměstnána jako pracovnice vrátnice (směnný provoz)</w:t>
      </w:r>
    </w:p>
    <w:p w14:paraId="11E0509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Dyslexie (potřebuje podporu v čtení a psaní)</w:t>
      </w:r>
    </w:p>
    <w:p w14:paraId="65815141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četba, skate</w:t>
      </w:r>
    </w:p>
    <w:p w14:paraId="2D1709A0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Žákyně s odlišným mateřským jazykem (ukrajinština), která nastoupila k docházce na ZŠ. Absolvovala kurz českého jazyka pro žáky cizince, který poskytla střední škola. V současné době přetrvává nedostatečná znalost českého jazyka jako jazyka vyučovacího se středně závažným dopadem do oblasti vzdělávání. V oblasti čtení projevy specifické poruchy učení. Aktuální výkonnost obecných poznávacích schopností v pásmu průměru, s matematickými schopnostmi na mírně pokročilé úrovni.</w:t>
      </w:r>
    </w:p>
    <w:p w14:paraId="67D8FEE3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0AB73A69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32488FD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24C3A9D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01584CF2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338C823B" w14:textId="16C9E2BB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Jméno: Tomáš M</w:t>
      </w:r>
      <w:r>
        <w:rPr>
          <w:rFonts w:ascii="Amasis MT Pro Light" w:hAnsi="Amasis MT Pro Light" w:cs="Angsana New"/>
          <w:b/>
          <w:bCs/>
        </w:rPr>
        <w:t>.</w:t>
      </w:r>
    </w:p>
    <w:p w14:paraId="306CF29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17 let</w:t>
      </w:r>
    </w:p>
    <w:p w14:paraId="5EA46CE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Jazykový kód: čeština (mateřský jazyk)</w:t>
      </w:r>
    </w:p>
    <w:p w14:paraId="64F3BA44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Nižší střední třída, v kontaktu s otcem (otec vyučen), který má v péči ještě dva mladší sourozence; otec pracuje jako dovozce (rozváží zboží); s matkou bez kontaktu; bydlí na internátu (4lůžkový chlapecký pokoj)</w:t>
      </w:r>
    </w:p>
    <w:p w14:paraId="753DB617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matematika – plánovaná diagnostika na nadání</w:t>
      </w:r>
    </w:p>
    <w:p w14:paraId="5B7F8611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Běh, parkur</w:t>
      </w:r>
    </w:p>
    <w:p w14:paraId="464721C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31E89755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Pavla P.</w:t>
      </w:r>
    </w:p>
    <w:p w14:paraId="430253E6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16 let</w:t>
      </w:r>
    </w:p>
    <w:p w14:paraId="4B5964FD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Jazykový kód: čeština</w:t>
      </w:r>
    </w:p>
    <w:p w14:paraId="3F840DD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Socioekonomické zázemí: Nižší střední třída; žije v bytě s matkou (SŠ), prodavačka, víkendy střídavě s otcem (SŠ), administrativní pracovník magistrátu; pokoj u matky, u otce s novými sourozenci, rodiče spolu komunikují</w:t>
      </w:r>
    </w:p>
    <w:p w14:paraId="4814837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Sluchové postižení (potřebuje poslechové pomůcky), postižení ji nevylučuje ze mimoškolních akcí, omezení má u sportovních aktivit</w:t>
      </w:r>
    </w:p>
    <w:p w14:paraId="5605590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Malování, pes</w:t>
      </w:r>
    </w:p>
    <w:p w14:paraId="26365796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0DCAE5B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 xml:space="preserve">Jméno: Liam </w:t>
      </w:r>
      <w:proofErr w:type="spellStart"/>
      <w:r w:rsidRPr="00A56969">
        <w:rPr>
          <w:rFonts w:ascii="Amasis MT Pro Light" w:hAnsi="Amasis MT Pro Light" w:cs="Angsana New"/>
          <w:b/>
          <w:bCs/>
        </w:rPr>
        <w:t>O'Connor</w:t>
      </w:r>
      <w:proofErr w:type="spellEnd"/>
    </w:p>
    <w:p w14:paraId="3BDC721B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Pohlaví: Mužské</w:t>
      </w:r>
    </w:p>
    <w:p w14:paraId="1312459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17 let</w:t>
      </w:r>
    </w:p>
    <w:p w14:paraId="3F05364E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Jazykový kód: angličtina (mateřský jazyk), čeština</w:t>
      </w:r>
    </w:p>
    <w:p w14:paraId="460136D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Etnicita: Irská</w:t>
      </w:r>
    </w:p>
    <w:p w14:paraId="37A27EAC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Vyšší střední třída, matka (VŠ) překladatelka, otec (VŠ) programátor, otec hovoří anglicky; rodina bydlí v rodinném domě, Liam má 3 sourozence, 2 starší, 1 mladší sestra, pokoj sdílí se starším bratrem</w:t>
      </w:r>
    </w:p>
    <w:p w14:paraId="6FE263C6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ADHD (potřebuje podporu v organizaci a koncentraci)</w:t>
      </w:r>
    </w:p>
    <w:p w14:paraId="5B1A9438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historie a atletika</w:t>
      </w:r>
    </w:p>
    <w:p w14:paraId="25B51AC3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2FD06C54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</w:p>
    <w:p w14:paraId="69D8A2E9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  <w:b/>
          <w:bCs/>
        </w:rPr>
      </w:pPr>
      <w:r w:rsidRPr="00A56969">
        <w:rPr>
          <w:rFonts w:ascii="Amasis MT Pro Light" w:hAnsi="Amasis MT Pro Light" w:cs="Angsana New"/>
          <w:b/>
          <w:bCs/>
        </w:rPr>
        <w:t>Jméno: Ondřej K.</w:t>
      </w:r>
    </w:p>
    <w:p w14:paraId="36EEC107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Věk: 18 let</w:t>
      </w:r>
    </w:p>
    <w:p w14:paraId="006FF11B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lastRenderedPageBreak/>
        <w:t>Jazykový kód: čeština (mateřský jazyk)</w:t>
      </w:r>
    </w:p>
    <w:p w14:paraId="618137D4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Rodinné zázemí: střední třída, žije pouze s matkou, SŠ, administrátorka ve firmě, otec umřel 2019, jedináček</w:t>
      </w:r>
    </w:p>
    <w:p w14:paraId="3547A180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Zdravotní potřeby: Nemá žádné zvláštní zdravotní potřeby, má občasné výchovné problémy</w:t>
      </w:r>
    </w:p>
    <w:p w14:paraId="180B7682" w14:textId="77777777" w:rsidR="00A56969" w:rsidRPr="00A56969" w:rsidRDefault="00A56969" w:rsidP="00A56969">
      <w:pPr>
        <w:spacing w:line="240" w:lineRule="auto"/>
        <w:rPr>
          <w:rFonts w:ascii="Amasis MT Pro Light" w:hAnsi="Amasis MT Pro Light" w:cs="Angsana New"/>
        </w:rPr>
      </w:pPr>
      <w:r w:rsidRPr="00A56969">
        <w:rPr>
          <w:rFonts w:ascii="Amasis MT Pro Light" w:hAnsi="Amasis MT Pro Light" w:cs="Angsana New"/>
        </w:rPr>
        <w:t>Zájmy: hraní PC her</w:t>
      </w:r>
    </w:p>
    <w:p w14:paraId="1309663A" w14:textId="77777777" w:rsidR="003714C5" w:rsidRPr="003714C5" w:rsidRDefault="003714C5">
      <w:pPr>
        <w:rPr>
          <w:b/>
          <w:bCs/>
        </w:rPr>
      </w:pPr>
    </w:p>
    <w:p w14:paraId="0C737F55" w14:textId="77777777" w:rsidR="0088370A" w:rsidRDefault="008837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8370A" w14:paraId="3A7FBF33" w14:textId="77777777" w:rsidTr="0088370A">
        <w:tc>
          <w:tcPr>
            <w:tcW w:w="906" w:type="dxa"/>
          </w:tcPr>
          <w:p w14:paraId="710B8310" w14:textId="2EC6666A" w:rsidR="0088370A" w:rsidRDefault="00AC42C3">
            <w:r>
              <w:t>Krok 0</w:t>
            </w:r>
          </w:p>
        </w:tc>
        <w:tc>
          <w:tcPr>
            <w:tcW w:w="906" w:type="dxa"/>
          </w:tcPr>
          <w:p w14:paraId="61AFE556" w14:textId="141D124A" w:rsidR="0088370A" w:rsidRDefault="00AC42C3">
            <w:r>
              <w:t>začátek</w:t>
            </w:r>
          </w:p>
        </w:tc>
        <w:tc>
          <w:tcPr>
            <w:tcW w:w="906" w:type="dxa"/>
          </w:tcPr>
          <w:p w14:paraId="33FDFD11" w14:textId="2B8CFD6E" w:rsidR="0088370A" w:rsidRDefault="00AC42C3">
            <w:r>
              <w:t>Krok 1</w:t>
            </w:r>
          </w:p>
        </w:tc>
        <w:tc>
          <w:tcPr>
            <w:tcW w:w="906" w:type="dxa"/>
          </w:tcPr>
          <w:p w14:paraId="31E25370" w14:textId="38BE7AFD" w:rsidR="0088370A" w:rsidRDefault="00AC42C3">
            <w:r>
              <w:t>Krok 2</w:t>
            </w:r>
          </w:p>
        </w:tc>
        <w:tc>
          <w:tcPr>
            <w:tcW w:w="906" w:type="dxa"/>
          </w:tcPr>
          <w:p w14:paraId="52A7B67E" w14:textId="1E12BAE1" w:rsidR="0088370A" w:rsidRDefault="00AC42C3">
            <w:r>
              <w:t>Krok 3</w:t>
            </w:r>
          </w:p>
        </w:tc>
        <w:tc>
          <w:tcPr>
            <w:tcW w:w="906" w:type="dxa"/>
          </w:tcPr>
          <w:p w14:paraId="0710F291" w14:textId="37CDC6BD" w:rsidR="0088370A" w:rsidRDefault="00AC42C3">
            <w:r>
              <w:t>Krok 4</w:t>
            </w:r>
          </w:p>
        </w:tc>
        <w:tc>
          <w:tcPr>
            <w:tcW w:w="906" w:type="dxa"/>
          </w:tcPr>
          <w:p w14:paraId="303662A5" w14:textId="67415D97" w:rsidR="0088370A" w:rsidRDefault="00AC42C3">
            <w:r>
              <w:t>Krok 5</w:t>
            </w:r>
          </w:p>
        </w:tc>
        <w:tc>
          <w:tcPr>
            <w:tcW w:w="906" w:type="dxa"/>
          </w:tcPr>
          <w:p w14:paraId="31730FBC" w14:textId="17F31E20" w:rsidR="0088370A" w:rsidRDefault="00AC42C3">
            <w:r>
              <w:t>Krok 6</w:t>
            </w:r>
          </w:p>
        </w:tc>
        <w:tc>
          <w:tcPr>
            <w:tcW w:w="907" w:type="dxa"/>
          </w:tcPr>
          <w:p w14:paraId="262F7731" w14:textId="06272863" w:rsidR="0088370A" w:rsidRDefault="00AC42C3">
            <w:r>
              <w:t>Krok 7</w:t>
            </w:r>
          </w:p>
        </w:tc>
        <w:tc>
          <w:tcPr>
            <w:tcW w:w="907" w:type="dxa"/>
          </w:tcPr>
          <w:p w14:paraId="05FC48C1" w14:textId="5B510AFE" w:rsidR="0088370A" w:rsidRDefault="00AC42C3">
            <w:r>
              <w:t>Krok 8</w:t>
            </w:r>
          </w:p>
        </w:tc>
      </w:tr>
      <w:tr w:rsidR="00AC42C3" w14:paraId="3E6C9DCC" w14:textId="77777777" w:rsidTr="0088370A">
        <w:tc>
          <w:tcPr>
            <w:tcW w:w="906" w:type="dxa"/>
          </w:tcPr>
          <w:p w14:paraId="51D6CC03" w14:textId="40E8AB23" w:rsidR="00AC42C3" w:rsidRDefault="00AC42C3" w:rsidP="00AC42C3"/>
        </w:tc>
        <w:tc>
          <w:tcPr>
            <w:tcW w:w="906" w:type="dxa"/>
          </w:tcPr>
          <w:p w14:paraId="385D69AE" w14:textId="6BDEF7ED" w:rsidR="00AC42C3" w:rsidRDefault="00AC42C3" w:rsidP="00AC42C3">
            <w:r>
              <w:t>Ema</w:t>
            </w:r>
          </w:p>
        </w:tc>
        <w:tc>
          <w:tcPr>
            <w:tcW w:w="906" w:type="dxa"/>
          </w:tcPr>
          <w:p w14:paraId="72AC02D6" w14:textId="77777777" w:rsidR="00AC42C3" w:rsidRDefault="00AC42C3" w:rsidP="00AC42C3"/>
        </w:tc>
        <w:tc>
          <w:tcPr>
            <w:tcW w:w="906" w:type="dxa"/>
          </w:tcPr>
          <w:p w14:paraId="4BF5C8A6" w14:textId="77777777" w:rsidR="00AC42C3" w:rsidRDefault="00AC42C3" w:rsidP="00AC42C3"/>
        </w:tc>
        <w:tc>
          <w:tcPr>
            <w:tcW w:w="906" w:type="dxa"/>
          </w:tcPr>
          <w:p w14:paraId="2F1F5A5A" w14:textId="77777777" w:rsidR="00AC42C3" w:rsidRDefault="00AC42C3" w:rsidP="00AC42C3"/>
        </w:tc>
        <w:tc>
          <w:tcPr>
            <w:tcW w:w="906" w:type="dxa"/>
          </w:tcPr>
          <w:p w14:paraId="60DA0490" w14:textId="77777777" w:rsidR="00AC42C3" w:rsidRDefault="00AC42C3" w:rsidP="00AC42C3"/>
        </w:tc>
        <w:tc>
          <w:tcPr>
            <w:tcW w:w="906" w:type="dxa"/>
          </w:tcPr>
          <w:p w14:paraId="26EDE84C" w14:textId="77777777" w:rsidR="00AC42C3" w:rsidRDefault="00AC42C3" w:rsidP="00AC42C3"/>
        </w:tc>
        <w:tc>
          <w:tcPr>
            <w:tcW w:w="906" w:type="dxa"/>
          </w:tcPr>
          <w:p w14:paraId="0FF5793D" w14:textId="77777777" w:rsidR="00AC42C3" w:rsidRDefault="00AC42C3" w:rsidP="00AC42C3"/>
        </w:tc>
        <w:tc>
          <w:tcPr>
            <w:tcW w:w="907" w:type="dxa"/>
          </w:tcPr>
          <w:p w14:paraId="5738D387" w14:textId="77777777" w:rsidR="00AC42C3" w:rsidRDefault="00AC42C3" w:rsidP="00AC42C3"/>
        </w:tc>
        <w:tc>
          <w:tcPr>
            <w:tcW w:w="907" w:type="dxa"/>
          </w:tcPr>
          <w:p w14:paraId="3A17CEFD" w14:textId="77777777" w:rsidR="00AC42C3" w:rsidRDefault="00AC42C3" w:rsidP="00AC42C3"/>
        </w:tc>
      </w:tr>
      <w:tr w:rsidR="00AC42C3" w14:paraId="2C649E63" w14:textId="77777777" w:rsidTr="0088370A">
        <w:tc>
          <w:tcPr>
            <w:tcW w:w="906" w:type="dxa"/>
          </w:tcPr>
          <w:p w14:paraId="67EE6570" w14:textId="171C2761" w:rsidR="00AC42C3" w:rsidRDefault="00AC42C3" w:rsidP="00AC42C3"/>
        </w:tc>
        <w:tc>
          <w:tcPr>
            <w:tcW w:w="906" w:type="dxa"/>
          </w:tcPr>
          <w:p w14:paraId="3FB65AB8" w14:textId="63DA3508" w:rsidR="00AC42C3" w:rsidRDefault="00AC42C3" w:rsidP="00AC42C3">
            <w:r>
              <w:t>Kamila</w:t>
            </w:r>
          </w:p>
        </w:tc>
        <w:tc>
          <w:tcPr>
            <w:tcW w:w="906" w:type="dxa"/>
          </w:tcPr>
          <w:p w14:paraId="51C3274C" w14:textId="77777777" w:rsidR="00AC42C3" w:rsidRDefault="00AC42C3" w:rsidP="00AC42C3"/>
        </w:tc>
        <w:tc>
          <w:tcPr>
            <w:tcW w:w="906" w:type="dxa"/>
          </w:tcPr>
          <w:p w14:paraId="46C78260" w14:textId="77777777" w:rsidR="00AC42C3" w:rsidRDefault="00AC42C3" w:rsidP="00AC42C3"/>
        </w:tc>
        <w:tc>
          <w:tcPr>
            <w:tcW w:w="906" w:type="dxa"/>
          </w:tcPr>
          <w:p w14:paraId="6EE168B3" w14:textId="77777777" w:rsidR="00AC42C3" w:rsidRDefault="00AC42C3" w:rsidP="00AC42C3"/>
        </w:tc>
        <w:tc>
          <w:tcPr>
            <w:tcW w:w="906" w:type="dxa"/>
          </w:tcPr>
          <w:p w14:paraId="587A9456" w14:textId="77777777" w:rsidR="00AC42C3" w:rsidRDefault="00AC42C3" w:rsidP="00AC42C3"/>
        </w:tc>
        <w:tc>
          <w:tcPr>
            <w:tcW w:w="906" w:type="dxa"/>
          </w:tcPr>
          <w:p w14:paraId="71998413" w14:textId="77777777" w:rsidR="00AC42C3" w:rsidRDefault="00AC42C3" w:rsidP="00AC42C3"/>
        </w:tc>
        <w:tc>
          <w:tcPr>
            <w:tcW w:w="906" w:type="dxa"/>
          </w:tcPr>
          <w:p w14:paraId="296CCF21" w14:textId="77777777" w:rsidR="00AC42C3" w:rsidRDefault="00AC42C3" w:rsidP="00AC42C3"/>
        </w:tc>
        <w:tc>
          <w:tcPr>
            <w:tcW w:w="907" w:type="dxa"/>
          </w:tcPr>
          <w:p w14:paraId="4E52F323" w14:textId="77777777" w:rsidR="00AC42C3" w:rsidRDefault="00AC42C3" w:rsidP="00AC42C3"/>
        </w:tc>
        <w:tc>
          <w:tcPr>
            <w:tcW w:w="907" w:type="dxa"/>
          </w:tcPr>
          <w:p w14:paraId="5F4670DC" w14:textId="77777777" w:rsidR="00AC42C3" w:rsidRDefault="00AC42C3" w:rsidP="00AC42C3"/>
        </w:tc>
      </w:tr>
      <w:tr w:rsidR="00AC42C3" w14:paraId="15BBB4BC" w14:textId="77777777" w:rsidTr="0088370A">
        <w:tc>
          <w:tcPr>
            <w:tcW w:w="906" w:type="dxa"/>
          </w:tcPr>
          <w:p w14:paraId="2B1CF61C" w14:textId="562CF0C7" w:rsidR="00AC42C3" w:rsidRDefault="00AC42C3" w:rsidP="00AC42C3"/>
        </w:tc>
        <w:tc>
          <w:tcPr>
            <w:tcW w:w="906" w:type="dxa"/>
          </w:tcPr>
          <w:p w14:paraId="111A6837" w14:textId="45317083" w:rsidR="00AC42C3" w:rsidRDefault="00AC42C3" w:rsidP="00AC42C3">
            <w:r>
              <w:t>Oksana</w:t>
            </w:r>
          </w:p>
        </w:tc>
        <w:tc>
          <w:tcPr>
            <w:tcW w:w="906" w:type="dxa"/>
          </w:tcPr>
          <w:p w14:paraId="3D1CC9DE" w14:textId="77777777" w:rsidR="00AC42C3" w:rsidRDefault="00AC42C3" w:rsidP="00AC42C3"/>
        </w:tc>
        <w:tc>
          <w:tcPr>
            <w:tcW w:w="906" w:type="dxa"/>
          </w:tcPr>
          <w:p w14:paraId="147912DB" w14:textId="77777777" w:rsidR="00AC42C3" w:rsidRDefault="00AC42C3" w:rsidP="00AC42C3"/>
        </w:tc>
        <w:tc>
          <w:tcPr>
            <w:tcW w:w="906" w:type="dxa"/>
          </w:tcPr>
          <w:p w14:paraId="03D520CC" w14:textId="77777777" w:rsidR="00AC42C3" w:rsidRDefault="00AC42C3" w:rsidP="00AC42C3"/>
        </w:tc>
        <w:tc>
          <w:tcPr>
            <w:tcW w:w="906" w:type="dxa"/>
          </w:tcPr>
          <w:p w14:paraId="2257DF4B" w14:textId="77777777" w:rsidR="00AC42C3" w:rsidRDefault="00AC42C3" w:rsidP="00AC42C3"/>
        </w:tc>
        <w:tc>
          <w:tcPr>
            <w:tcW w:w="906" w:type="dxa"/>
          </w:tcPr>
          <w:p w14:paraId="201E0808" w14:textId="77777777" w:rsidR="00AC42C3" w:rsidRDefault="00AC42C3" w:rsidP="00AC42C3"/>
        </w:tc>
        <w:tc>
          <w:tcPr>
            <w:tcW w:w="906" w:type="dxa"/>
          </w:tcPr>
          <w:p w14:paraId="3B26CED5" w14:textId="77777777" w:rsidR="00AC42C3" w:rsidRDefault="00AC42C3" w:rsidP="00AC42C3"/>
        </w:tc>
        <w:tc>
          <w:tcPr>
            <w:tcW w:w="907" w:type="dxa"/>
          </w:tcPr>
          <w:p w14:paraId="5AD9967F" w14:textId="77777777" w:rsidR="00AC42C3" w:rsidRDefault="00AC42C3" w:rsidP="00AC42C3"/>
        </w:tc>
        <w:tc>
          <w:tcPr>
            <w:tcW w:w="907" w:type="dxa"/>
          </w:tcPr>
          <w:p w14:paraId="686F6D29" w14:textId="77777777" w:rsidR="00AC42C3" w:rsidRDefault="00AC42C3" w:rsidP="00AC42C3"/>
        </w:tc>
      </w:tr>
      <w:tr w:rsidR="00AC42C3" w14:paraId="5B5FBA1E" w14:textId="77777777" w:rsidTr="0088370A">
        <w:tc>
          <w:tcPr>
            <w:tcW w:w="906" w:type="dxa"/>
          </w:tcPr>
          <w:p w14:paraId="5D1146EB" w14:textId="540B013C" w:rsidR="00AC42C3" w:rsidRDefault="00AC42C3" w:rsidP="00AC42C3"/>
        </w:tc>
        <w:tc>
          <w:tcPr>
            <w:tcW w:w="906" w:type="dxa"/>
          </w:tcPr>
          <w:p w14:paraId="7ADA8F2B" w14:textId="14B62E0E" w:rsidR="00AC42C3" w:rsidRDefault="00AC42C3" w:rsidP="00AC42C3">
            <w:r>
              <w:t>Tomáš</w:t>
            </w:r>
          </w:p>
        </w:tc>
        <w:tc>
          <w:tcPr>
            <w:tcW w:w="906" w:type="dxa"/>
          </w:tcPr>
          <w:p w14:paraId="2DB350BE" w14:textId="77777777" w:rsidR="00AC42C3" w:rsidRDefault="00AC42C3" w:rsidP="00AC42C3"/>
        </w:tc>
        <w:tc>
          <w:tcPr>
            <w:tcW w:w="906" w:type="dxa"/>
          </w:tcPr>
          <w:p w14:paraId="532D670F" w14:textId="77777777" w:rsidR="00AC42C3" w:rsidRDefault="00AC42C3" w:rsidP="00AC42C3"/>
        </w:tc>
        <w:tc>
          <w:tcPr>
            <w:tcW w:w="906" w:type="dxa"/>
          </w:tcPr>
          <w:p w14:paraId="0FD782B8" w14:textId="77777777" w:rsidR="00AC42C3" w:rsidRDefault="00AC42C3" w:rsidP="00AC42C3"/>
        </w:tc>
        <w:tc>
          <w:tcPr>
            <w:tcW w:w="906" w:type="dxa"/>
          </w:tcPr>
          <w:p w14:paraId="59BE7F45" w14:textId="77777777" w:rsidR="00AC42C3" w:rsidRDefault="00AC42C3" w:rsidP="00AC42C3"/>
        </w:tc>
        <w:tc>
          <w:tcPr>
            <w:tcW w:w="906" w:type="dxa"/>
          </w:tcPr>
          <w:p w14:paraId="7C255D45" w14:textId="77777777" w:rsidR="00AC42C3" w:rsidRDefault="00AC42C3" w:rsidP="00AC42C3"/>
        </w:tc>
        <w:tc>
          <w:tcPr>
            <w:tcW w:w="906" w:type="dxa"/>
          </w:tcPr>
          <w:p w14:paraId="40780CCA" w14:textId="77777777" w:rsidR="00AC42C3" w:rsidRDefault="00AC42C3" w:rsidP="00AC42C3"/>
        </w:tc>
        <w:tc>
          <w:tcPr>
            <w:tcW w:w="907" w:type="dxa"/>
          </w:tcPr>
          <w:p w14:paraId="588F6A70" w14:textId="77777777" w:rsidR="00AC42C3" w:rsidRDefault="00AC42C3" w:rsidP="00AC42C3"/>
        </w:tc>
        <w:tc>
          <w:tcPr>
            <w:tcW w:w="907" w:type="dxa"/>
          </w:tcPr>
          <w:p w14:paraId="10F3285A" w14:textId="77777777" w:rsidR="00AC42C3" w:rsidRDefault="00AC42C3" w:rsidP="00AC42C3"/>
        </w:tc>
      </w:tr>
      <w:tr w:rsidR="00AC42C3" w14:paraId="69A2A5F5" w14:textId="77777777" w:rsidTr="0088370A">
        <w:tc>
          <w:tcPr>
            <w:tcW w:w="906" w:type="dxa"/>
          </w:tcPr>
          <w:p w14:paraId="0273FE4C" w14:textId="14C6F176" w:rsidR="00AC42C3" w:rsidRDefault="00AC42C3" w:rsidP="00AC42C3"/>
        </w:tc>
        <w:tc>
          <w:tcPr>
            <w:tcW w:w="906" w:type="dxa"/>
          </w:tcPr>
          <w:p w14:paraId="36EF6494" w14:textId="2C11881C" w:rsidR="00AC42C3" w:rsidRDefault="00AC42C3" w:rsidP="00AC42C3">
            <w:r>
              <w:t>Pavla</w:t>
            </w:r>
          </w:p>
        </w:tc>
        <w:tc>
          <w:tcPr>
            <w:tcW w:w="906" w:type="dxa"/>
          </w:tcPr>
          <w:p w14:paraId="18F259BD" w14:textId="77777777" w:rsidR="00AC42C3" w:rsidRDefault="00AC42C3" w:rsidP="00AC42C3"/>
        </w:tc>
        <w:tc>
          <w:tcPr>
            <w:tcW w:w="906" w:type="dxa"/>
          </w:tcPr>
          <w:p w14:paraId="24695538" w14:textId="77777777" w:rsidR="00AC42C3" w:rsidRDefault="00AC42C3" w:rsidP="00AC42C3"/>
        </w:tc>
        <w:tc>
          <w:tcPr>
            <w:tcW w:w="906" w:type="dxa"/>
          </w:tcPr>
          <w:p w14:paraId="77F7099A" w14:textId="77777777" w:rsidR="00AC42C3" w:rsidRDefault="00AC42C3" w:rsidP="00AC42C3"/>
        </w:tc>
        <w:tc>
          <w:tcPr>
            <w:tcW w:w="906" w:type="dxa"/>
          </w:tcPr>
          <w:p w14:paraId="5B3844FE" w14:textId="77777777" w:rsidR="00AC42C3" w:rsidRDefault="00AC42C3" w:rsidP="00AC42C3"/>
        </w:tc>
        <w:tc>
          <w:tcPr>
            <w:tcW w:w="906" w:type="dxa"/>
          </w:tcPr>
          <w:p w14:paraId="18BB9B6B" w14:textId="77777777" w:rsidR="00AC42C3" w:rsidRDefault="00AC42C3" w:rsidP="00AC42C3"/>
        </w:tc>
        <w:tc>
          <w:tcPr>
            <w:tcW w:w="906" w:type="dxa"/>
          </w:tcPr>
          <w:p w14:paraId="704614DC" w14:textId="77777777" w:rsidR="00AC42C3" w:rsidRDefault="00AC42C3" w:rsidP="00AC42C3"/>
        </w:tc>
        <w:tc>
          <w:tcPr>
            <w:tcW w:w="907" w:type="dxa"/>
          </w:tcPr>
          <w:p w14:paraId="4B9B3694" w14:textId="77777777" w:rsidR="00AC42C3" w:rsidRDefault="00AC42C3" w:rsidP="00AC42C3"/>
        </w:tc>
        <w:tc>
          <w:tcPr>
            <w:tcW w:w="907" w:type="dxa"/>
          </w:tcPr>
          <w:p w14:paraId="1C89B2F2" w14:textId="77777777" w:rsidR="00AC42C3" w:rsidRDefault="00AC42C3" w:rsidP="00AC42C3"/>
        </w:tc>
      </w:tr>
      <w:tr w:rsidR="00AC42C3" w14:paraId="0660A9FC" w14:textId="77777777" w:rsidTr="0088370A">
        <w:tc>
          <w:tcPr>
            <w:tcW w:w="906" w:type="dxa"/>
          </w:tcPr>
          <w:p w14:paraId="45F37BF8" w14:textId="6877C814" w:rsidR="00AC42C3" w:rsidRDefault="00AC42C3" w:rsidP="00AC42C3"/>
        </w:tc>
        <w:tc>
          <w:tcPr>
            <w:tcW w:w="906" w:type="dxa"/>
          </w:tcPr>
          <w:p w14:paraId="28E7AF90" w14:textId="379F566A" w:rsidR="00AC42C3" w:rsidRDefault="00AC42C3" w:rsidP="00AC42C3">
            <w:r>
              <w:t>Liam</w:t>
            </w:r>
          </w:p>
        </w:tc>
        <w:tc>
          <w:tcPr>
            <w:tcW w:w="906" w:type="dxa"/>
          </w:tcPr>
          <w:p w14:paraId="5B46F250" w14:textId="77777777" w:rsidR="00AC42C3" w:rsidRDefault="00AC42C3" w:rsidP="00AC42C3"/>
        </w:tc>
        <w:tc>
          <w:tcPr>
            <w:tcW w:w="906" w:type="dxa"/>
          </w:tcPr>
          <w:p w14:paraId="4BCAE072" w14:textId="77777777" w:rsidR="00AC42C3" w:rsidRDefault="00AC42C3" w:rsidP="00AC42C3"/>
        </w:tc>
        <w:tc>
          <w:tcPr>
            <w:tcW w:w="906" w:type="dxa"/>
          </w:tcPr>
          <w:p w14:paraId="41115925" w14:textId="77777777" w:rsidR="00AC42C3" w:rsidRDefault="00AC42C3" w:rsidP="00AC42C3"/>
        </w:tc>
        <w:tc>
          <w:tcPr>
            <w:tcW w:w="906" w:type="dxa"/>
          </w:tcPr>
          <w:p w14:paraId="5195B137" w14:textId="77777777" w:rsidR="00AC42C3" w:rsidRDefault="00AC42C3" w:rsidP="00AC42C3"/>
        </w:tc>
        <w:tc>
          <w:tcPr>
            <w:tcW w:w="906" w:type="dxa"/>
          </w:tcPr>
          <w:p w14:paraId="76BC5D79" w14:textId="77777777" w:rsidR="00AC42C3" w:rsidRDefault="00AC42C3" w:rsidP="00AC42C3"/>
        </w:tc>
        <w:tc>
          <w:tcPr>
            <w:tcW w:w="906" w:type="dxa"/>
          </w:tcPr>
          <w:p w14:paraId="335AEAA3" w14:textId="77777777" w:rsidR="00AC42C3" w:rsidRDefault="00AC42C3" w:rsidP="00AC42C3"/>
        </w:tc>
        <w:tc>
          <w:tcPr>
            <w:tcW w:w="907" w:type="dxa"/>
          </w:tcPr>
          <w:p w14:paraId="41E83679" w14:textId="77777777" w:rsidR="00AC42C3" w:rsidRDefault="00AC42C3" w:rsidP="00AC42C3"/>
        </w:tc>
        <w:tc>
          <w:tcPr>
            <w:tcW w:w="907" w:type="dxa"/>
          </w:tcPr>
          <w:p w14:paraId="047E8FD6" w14:textId="77777777" w:rsidR="00AC42C3" w:rsidRDefault="00AC42C3" w:rsidP="00AC42C3"/>
        </w:tc>
      </w:tr>
      <w:tr w:rsidR="00AC42C3" w14:paraId="7BE1ED7F" w14:textId="77777777" w:rsidTr="0088370A">
        <w:tc>
          <w:tcPr>
            <w:tcW w:w="906" w:type="dxa"/>
          </w:tcPr>
          <w:p w14:paraId="7301E5E4" w14:textId="3DC2738F" w:rsidR="00AC42C3" w:rsidRDefault="00AC42C3" w:rsidP="00AC42C3"/>
        </w:tc>
        <w:tc>
          <w:tcPr>
            <w:tcW w:w="906" w:type="dxa"/>
          </w:tcPr>
          <w:p w14:paraId="2ADD5630" w14:textId="76C2FBD8" w:rsidR="00AC42C3" w:rsidRDefault="00AC42C3" w:rsidP="00AC42C3">
            <w:r>
              <w:t>Ondřej</w:t>
            </w:r>
          </w:p>
        </w:tc>
        <w:tc>
          <w:tcPr>
            <w:tcW w:w="906" w:type="dxa"/>
          </w:tcPr>
          <w:p w14:paraId="08403ABF" w14:textId="77777777" w:rsidR="00AC42C3" w:rsidRDefault="00AC42C3" w:rsidP="00AC42C3"/>
        </w:tc>
        <w:tc>
          <w:tcPr>
            <w:tcW w:w="906" w:type="dxa"/>
          </w:tcPr>
          <w:p w14:paraId="231A538E" w14:textId="77777777" w:rsidR="00AC42C3" w:rsidRDefault="00AC42C3" w:rsidP="00AC42C3"/>
        </w:tc>
        <w:tc>
          <w:tcPr>
            <w:tcW w:w="906" w:type="dxa"/>
          </w:tcPr>
          <w:p w14:paraId="440441D5" w14:textId="77777777" w:rsidR="00AC42C3" w:rsidRDefault="00AC42C3" w:rsidP="00AC42C3"/>
        </w:tc>
        <w:tc>
          <w:tcPr>
            <w:tcW w:w="906" w:type="dxa"/>
          </w:tcPr>
          <w:p w14:paraId="725E5AA6" w14:textId="77777777" w:rsidR="00AC42C3" w:rsidRDefault="00AC42C3" w:rsidP="00AC42C3"/>
        </w:tc>
        <w:tc>
          <w:tcPr>
            <w:tcW w:w="906" w:type="dxa"/>
          </w:tcPr>
          <w:p w14:paraId="28C87D14" w14:textId="77777777" w:rsidR="00AC42C3" w:rsidRDefault="00AC42C3" w:rsidP="00AC42C3"/>
        </w:tc>
        <w:tc>
          <w:tcPr>
            <w:tcW w:w="906" w:type="dxa"/>
          </w:tcPr>
          <w:p w14:paraId="2E733BF6" w14:textId="77777777" w:rsidR="00AC42C3" w:rsidRDefault="00AC42C3" w:rsidP="00AC42C3"/>
        </w:tc>
        <w:tc>
          <w:tcPr>
            <w:tcW w:w="907" w:type="dxa"/>
          </w:tcPr>
          <w:p w14:paraId="15D02217" w14:textId="77777777" w:rsidR="00AC42C3" w:rsidRDefault="00AC42C3" w:rsidP="00AC42C3"/>
        </w:tc>
        <w:tc>
          <w:tcPr>
            <w:tcW w:w="907" w:type="dxa"/>
          </w:tcPr>
          <w:p w14:paraId="6CB87809" w14:textId="77777777" w:rsidR="00AC42C3" w:rsidRDefault="00AC42C3" w:rsidP="00AC42C3"/>
        </w:tc>
      </w:tr>
    </w:tbl>
    <w:p w14:paraId="1D70BF62" w14:textId="77777777" w:rsidR="003714C5" w:rsidRDefault="003714C5"/>
    <w:p w14:paraId="649BECA1" w14:textId="2FB6A161" w:rsidR="003714C5" w:rsidRPr="003714C5" w:rsidRDefault="003714C5">
      <w:pPr>
        <w:rPr>
          <w:b/>
          <w:bCs/>
        </w:rPr>
      </w:pPr>
      <w:r w:rsidRPr="003714C5">
        <w:rPr>
          <w:b/>
          <w:bCs/>
        </w:rPr>
        <w:t>Tvrzení:</w:t>
      </w:r>
    </w:p>
    <w:p w14:paraId="080AB47C" w14:textId="096AE33A" w:rsidR="0088370A" w:rsidRDefault="00AC42C3">
      <w:r>
        <w:t xml:space="preserve">Škola pořádá pro studenty prvního ročníku sportovní zážitkový adaptační kurz. Kurz je financován z rozpočtu Klubu rodičů, žáci jej neplatí. </w:t>
      </w:r>
      <w:r w:rsidR="00261D14">
        <w:t>Můžu jet?</w:t>
      </w:r>
    </w:p>
    <w:p w14:paraId="6C8EB9FD" w14:textId="3F455A82" w:rsidR="00261D14" w:rsidRDefault="00261D14">
      <w:r>
        <w:t>Nerozumím učivu chemie. Může mi ho doma někdo vysvětlit?</w:t>
      </w:r>
    </w:p>
    <w:p w14:paraId="58DAA00E" w14:textId="3EB1281A" w:rsidR="00261D14" w:rsidRDefault="00261D14">
      <w:r>
        <w:t>Výuky probíhá kvůli aktuálním opatřením online. Mám doma podmínky pro připojení do výuky (technologické, prostorové)?</w:t>
      </w:r>
    </w:p>
    <w:p w14:paraId="126891DE" w14:textId="1FA75091" w:rsidR="00AC5DFC" w:rsidRDefault="00AC5DFC">
      <w:r>
        <w:t>Učitel na konci hodiny pravidelně hodnotí aktivitu v hodině na základě toho, kdo během výuky odpovídá na jeho otázky. Pomůže mi tento způsob hodnocení?</w:t>
      </w:r>
    </w:p>
    <w:p w14:paraId="162FA761" w14:textId="394AF2DD" w:rsidR="006E3341" w:rsidRDefault="006E3341">
      <w:r>
        <w:t xml:space="preserve">Učitel v historii dává testy založené na hledání argumentů v textu. Čas testu je omezen (jedná se o test výkonu i rychlosti). </w:t>
      </w:r>
      <w:r w:rsidR="00AC5DFC">
        <w:t>Daří se mi tímto způsobem získat dobré hodnocení?</w:t>
      </w:r>
    </w:p>
    <w:p w14:paraId="461EADB5" w14:textId="435857FA" w:rsidR="00261D14" w:rsidRDefault="00F02911">
      <w:r>
        <w:t>Učitelé nám nedávají handouty, neboť chtějí, abychom si poznámky psali sami. Jsou pro mě vlastní poznámky dobrým podkladem pro vlastní učení?</w:t>
      </w:r>
    </w:p>
    <w:p w14:paraId="1B15CCC5" w14:textId="77777777" w:rsidR="00AC5DFC" w:rsidRDefault="00AC5DFC" w:rsidP="00AC5DFC">
      <w:r>
        <w:t>Nedaří se mi v didaktických testech z českého jazyka. Mohu si nechat zaplatit jazykové doučování?</w:t>
      </w:r>
    </w:p>
    <w:p w14:paraId="7379CCF1" w14:textId="4D4F1996" w:rsidR="00F02911" w:rsidRDefault="00F02911">
      <w:r>
        <w:t>Učitelé dominantě používají frontální výuku s nízkou aktivní participací žáků. Budu v hodině vnímat a učivo si z hodiny pamatovat?</w:t>
      </w:r>
    </w:p>
    <w:p w14:paraId="2961F677" w14:textId="7403B911" w:rsidR="00AC5DFC" w:rsidRDefault="00AC5DFC">
      <w:r>
        <w:t xml:space="preserve">Na vysvědčení se zohledňuje účast s olympiádách. Je to pro mě </w:t>
      </w:r>
      <w:proofErr w:type="spellStart"/>
      <w:r>
        <w:t>benefitující</w:t>
      </w:r>
      <w:proofErr w:type="spellEnd"/>
      <w:r>
        <w:t>?</w:t>
      </w:r>
    </w:p>
    <w:p w14:paraId="483BC825" w14:textId="5855D584" w:rsidR="00261D14" w:rsidRDefault="00261D14">
      <w:r>
        <w:t>Blíží se přijímací zkoušky na vysokou školu.</w:t>
      </w:r>
      <w:r w:rsidR="00F02911">
        <w:t xml:space="preserve"> Budu navštěvovat přípravné kurzy?</w:t>
      </w:r>
    </w:p>
    <w:p w14:paraId="27D15C3E" w14:textId="77777777" w:rsidR="00AC5DFC" w:rsidRDefault="00AC5DFC"/>
    <w:p w14:paraId="2EC90B23" w14:textId="759A6D1C" w:rsidR="00AC5DFC" w:rsidRDefault="00AC5DFC">
      <w:pPr>
        <w:rPr>
          <w:b/>
          <w:bCs/>
        </w:rPr>
      </w:pPr>
      <w:r w:rsidRPr="00AC5DFC">
        <w:rPr>
          <w:b/>
          <w:bCs/>
        </w:rPr>
        <w:t>Jak dopadli vaši žáci? Jak jejich postup hodnotíte?</w:t>
      </w:r>
    </w:p>
    <w:p w14:paraId="2FEAC57D" w14:textId="0EE0AFA3" w:rsidR="003714C5" w:rsidRPr="003714C5" w:rsidRDefault="003714C5">
      <w:pPr>
        <w:rPr>
          <w:i/>
          <w:iCs/>
        </w:rPr>
      </w:pPr>
      <w:r w:rsidRPr="003714C5">
        <w:rPr>
          <w:i/>
          <w:iCs/>
        </w:rPr>
        <w:t>(píšu)</w:t>
      </w:r>
    </w:p>
    <w:p w14:paraId="6AD180A8" w14:textId="77777777" w:rsidR="003714C5" w:rsidRDefault="003714C5">
      <w:pPr>
        <w:rPr>
          <w:b/>
          <w:bCs/>
        </w:rPr>
      </w:pPr>
    </w:p>
    <w:p w14:paraId="7F17A533" w14:textId="4E2207B9" w:rsidR="00010D28" w:rsidRPr="00AC5DFC" w:rsidRDefault="003714C5">
      <w:pPr>
        <w:rPr>
          <w:b/>
          <w:bCs/>
        </w:rPr>
      </w:pPr>
      <w:r w:rsidRPr="003714C5">
        <w:rPr>
          <w:rStyle w:val="Nadpis1Char"/>
        </w:rPr>
        <w:lastRenderedPageBreak/>
        <w:t xml:space="preserve">Teorie – doplnění: </w:t>
      </w:r>
      <w:r w:rsidR="00010D28">
        <w:rPr>
          <w:b/>
          <w:bCs/>
        </w:rPr>
        <w:t>Uveďme, že Česká republika patří mezi země s největší vzdělanostní reprodukcí</w:t>
      </w:r>
      <w:r>
        <w:rPr>
          <w:b/>
          <w:bCs/>
        </w:rPr>
        <w:t>, což není dobré.</w:t>
      </w:r>
      <w:r w:rsidR="00010D28">
        <w:rPr>
          <w:b/>
          <w:bCs/>
        </w:rPr>
        <w:t xml:space="preserve"> Vzdělávací politiky </w:t>
      </w:r>
      <w:r>
        <w:rPr>
          <w:b/>
          <w:bCs/>
        </w:rPr>
        <w:t xml:space="preserve">v ČR </w:t>
      </w:r>
      <w:r w:rsidR="00010D28">
        <w:rPr>
          <w:b/>
          <w:bCs/>
        </w:rPr>
        <w:t>se snaží hledat cesty pro postupné zajištění principu rovnosti ve vzdělávání, nicméně zatím neúspěšně.</w:t>
      </w:r>
    </w:p>
    <w:p w14:paraId="4AE80854" w14:textId="77777777" w:rsidR="00CB7EF2" w:rsidRDefault="00CB7EF2"/>
    <w:p w14:paraId="7EDF9C14" w14:textId="685D97BD" w:rsidR="00AC42C3" w:rsidRPr="003714C5" w:rsidRDefault="0088370A" w:rsidP="0088370A">
      <w:pPr>
        <w:rPr>
          <w:b/>
          <w:bCs/>
          <w:color w:val="4472C4" w:themeColor="accent1"/>
          <w:sz w:val="24"/>
          <w:szCs w:val="24"/>
        </w:rPr>
      </w:pPr>
      <w:r w:rsidRPr="003714C5">
        <w:rPr>
          <w:b/>
          <w:bCs/>
          <w:color w:val="4472C4" w:themeColor="accent1"/>
          <w:sz w:val="24"/>
          <w:szCs w:val="24"/>
        </w:rPr>
        <w:t xml:space="preserve">Pro učitele a vzdělavatele je důležité brát v úvahu </w:t>
      </w:r>
      <w:r w:rsidR="003714C5" w:rsidRPr="003714C5">
        <w:rPr>
          <w:b/>
          <w:bCs/>
          <w:color w:val="4472C4" w:themeColor="accent1"/>
          <w:sz w:val="24"/>
          <w:szCs w:val="24"/>
        </w:rPr>
        <w:t>žákovskou</w:t>
      </w:r>
      <w:r w:rsidRPr="003714C5">
        <w:rPr>
          <w:b/>
          <w:bCs/>
          <w:color w:val="4472C4" w:themeColor="accent1"/>
          <w:sz w:val="24"/>
          <w:szCs w:val="24"/>
        </w:rPr>
        <w:t xml:space="preserve"> diverzitu a vytvářet vzdělávací prostředí, které je přístupné a inkluzivní pro všechny studenty, bez ohledu na jejich individuální charakteristiky. </w:t>
      </w:r>
      <w:r w:rsidR="00AC5DFC" w:rsidRPr="003714C5">
        <w:rPr>
          <w:b/>
          <w:bCs/>
          <w:color w:val="4472C4" w:themeColor="accent1"/>
          <w:sz w:val="24"/>
          <w:szCs w:val="24"/>
        </w:rPr>
        <w:t>Důležité je také poskytovat podporu a zdroje, které umožní každému studentovi dosáhnout svého maximálního učebního potenciálu.</w:t>
      </w:r>
    </w:p>
    <w:p w14:paraId="2EC1D937" w14:textId="77777777" w:rsidR="003714C5" w:rsidRDefault="003714C5" w:rsidP="003714C5">
      <w:pPr>
        <w:rPr>
          <w:b/>
          <w:bCs/>
        </w:rPr>
      </w:pPr>
    </w:p>
    <w:p w14:paraId="48FFE431" w14:textId="1CD9E1F7" w:rsidR="003714C5" w:rsidRPr="003714C5" w:rsidRDefault="003714C5" w:rsidP="003714C5">
      <w:pPr>
        <w:pStyle w:val="Nadpis1"/>
        <w:numPr>
          <w:ilvl w:val="0"/>
          <w:numId w:val="4"/>
        </w:numPr>
      </w:pPr>
      <w:r w:rsidRPr="003714C5">
        <w:t>CO DĚLAT V PRAXI?</w:t>
      </w:r>
    </w:p>
    <w:p w14:paraId="2C751D44" w14:textId="77777777" w:rsidR="003714C5" w:rsidRPr="003714C5" w:rsidRDefault="003714C5" w:rsidP="003714C5">
      <w:pPr>
        <w:rPr>
          <w:b/>
          <w:bCs/>
        </w:rPr>
      </w:pPr>
    </w:p>
    <w:p w14:paraId="2ED0721D" w14:textId="1BF380AA" w:rsidR="0088370A" w:rsidRDefault="00AC5DFC" w:rsidP="003714C5">
      <w:pPr>
        <w:pStyle w:val="Odstavecseseznamem"/>
        <w:rPr>
          <w:b/>
          <w:bCs/>
        </w:rPr>
      </w:pPr>
      <w:r w:rsidRPr="003714C5">
        <w:rPr>
          <w:b/>
          <w:bCs/>
        </w:rPr>
        <w:t>K</w:t>
      </w:r>
      <w:r w:rsidR="003714C5">
        <w:rPr>
          <w:b/>
          <w:bCs/>
        </w:rPr>
        <w:t> rozvoji potenciálu jednotlivce</w:t>
      </w:r>
      <w:r w:rsidRPr="003714C5">
        <w:rPr>
          <w:b/>
          <w:bCs/>
        </w:rPr>
        <w:t xml:space="preserve"> lze použít více technik, např. personalizované učení. Vyhledejte si</w:t>
      </w:r>
      <w:r w:rsidR="003714C5">
        <w:rPr>
          <w:b/>
          <w:bCs/>
        </w:rPr>
        <w:t xml:space="preserve"> ve zdroji dle vlastního výběru (lze použít AI)</w:t>
      </w:r>
      <w:r w:rsidRPr="003714C5">
        <w:rPr>
          <w:b/>
          <w:bCs/>
        </w:rPr>
        <w:t>, co je to personalizované učení, a navrhněte, jak by šlo použít ve Vašem aprobačním předmětu v 1. ročníku SŠ. Představte si</w:t>
      </w:r>
      <w:r w:rsidR="00010D28" w:rsidRPr="003714C5">
        <w:rPr>
          <w:b/>
          <w:bCs/>
        </w:rPr>
        <w:t xml:space="preserve"> přitom</w:t>
      </w:r>
      <w:r w:rsidRPr="003714C5">
        <w:rPr>
          <w:b/>
          <w:bCs/>
        </w:rPr>
        <w:t>, že byste ve třídě měli žáky s profily výše, a u každého chcete dosáhnout maximálního rozvoje.</w:t>
      </w:r>
    </w:p>
    <w:p w14:paraId="3219B7E1" w14:textId="77777777" w:rsidR="003714C5" w:rsidRPr="003714C5" w:rsidRDefault="003714C5" w:rsidP="003714C5">
      <w:pPr>
        <w:pStyle w:val="Odstavecseseznamem"/>
        <w:rPr>
          <w:b/>
          <w:bCs/>
        </w:rPr>
      </w:pPr>
    </w:p>
    <w:p w14:paraId="0B7622D8" w14:textId="48C976F0" w:rsidR="00CB7EF2" w:rsidRDefault="003714C5">
      <w:r>
        <w:t>Můj postup, alespoň 3 možnosti individuální podpory.</w:t>
      </w:r>
    </w:p>
    <w:p w14:paraId="7FD6F5E7" w14:textId="77777777" w:rsidR="003714C5" w:rsidRPr="003714C5" w:rsidRDefault="003714C5" w:rsidP="003714C5">
      <w:pPr>
        <w:rPr>
          <w:i/>
          <w:iCs/>
        </w:rPr>
      </w:pPr>
      <w:r w:rsidRPr="003714C5">
        <w:rPr>
          <w:i/>
          <w:iCs/>
        </w:rPr>
        <w:t>(píšu)</w:t>
      </w:r>
    </w:p>
    <w:p w14:paraId="2A404D01" w14:textId="77777777" w:rsidR="003714C5" w:rsidRDefault="003714C5"/>
    <w:p w14:paraId="32660350" w14:textId="77777777" w:rsidR="003714C5" w:rsidRDefault="003714C5"/>
    <w:p w14:paraId="41543395" w14:textId="77777777" w:rsidR="003714C5" w:rsidRDefault="003714C5"/>
    <w:p w14:paraId="57EFF38C" w14:textId="77777777" w:rsidR="00010D28" w:rsidRDefault="00010D28"/>
    <w:p w14:paraId="79B52F3C" w14:textId="13468FE5" w:rsidR="00010D28" w:rsidRDefault="00010D28" w:rsidP="003714C5">
      <w:pPr>
        <w:pStyle w:val="Nadpis1"/>
      </w:pPr>
      <w:r>
        <w:t>Závěr:</w:t>
      </w:r>
    </w:p>
    <w:p w14:paraId="4A18DF60" w14:textId="77777777" w:rsidR="003714C5" w:rsidRPr="003714C5" w:rsidRDefault="003714C5" w:rsidP="003714C5"/>
    <w:p w14:paraId="4B8073C9" w14:textId="1882F3A2" w:rsidR="00010D28" w:rsidRDefault="00010D28">
      <w:pPr>
        <w:rPr>
          <w:b/>
          <w:bCs/>
        </w:rPr>
      </w:pPr>
      <w:r w:rsidRPr="003714C5">
        <w:rPr>
          <w:b/>
          <w:bCs/>
        </w:rPr>
        <w:t>Vraťte se k</w:t>
      </w:r>
      <w:r w:rsidR="003714C5">
        <w:rPr>
          <w:b/>
          <w:bCs/>
        </w:rPr>
        <w:t> </w:t>
      </w:r>
      <w:r w:rsidRPr="003714C5">
        <w:rPr>
          <w:b/>
          <w:bCs/>
        </w:rPr>
        <w:t>evokaci</w:t>
      </w:r>
      <w:r w:rsidR="003714C5">
        <w:rPr>
          <w:b/>
          <w:bCs/>
        </w:rPr>
        <w:t>, zhodnoťte, zda je potřeba ve Vaší evokaci něco měnit, a doplňte si 3 hlavní závěry, které si odnášíte z této lekce.</w:t>
      </w:r>
    </w:p>
    <w:p w14:paraId="0CD4B084" w14:textId="77777777" w:rsidR="003714C5" w:rsidRPr="003714C5" w:rsidRDefault="003714C5" w:rsidP="003714C5">
      <w:pPr>
        <w:rPr>
          <w:i/>
          <w:iCs/>
        </w:rPr>
      </w:pPr>
      <w:r w:rsidRPr="003714C5">
        <w:rPr>
          <w:i/>
          <w:iCs/>
        </w:rPr>
        <w:t>(píšu)</w:t>
      </w:r>
    </w:p>
    <w:p w14:paraId="694B67A9" w14:textId="77777777" w:rsidR="003714C5" w:rsidRPr="003714C5" w:rsidRDefault="003714C5">
      <w:pPr>
        <w:rPr>
          <w:b/>
          <w:bCs/>
        </w:rPr>
      </w:pPr>
    </w:p>
    <w:p w14:paraId="13637D0B" w14:textId="77777777" w:rsidR="00B729B6" w:rsidRDefault="00B729B6"/>
    <w:p w14:paraId="11AEE0D9" w14:textId="7381CCC8" w:rsidR="00A56969" w:rsidRDefault="00A56969">
      <w:r w:rsidRPr="00A56969">
        <w:rPr>
          <w:rStyle w:val="Nadpis1Char"/>
        </w:rPr>
        <w:t>Rozvojový úkol:</w:t>
      </w:r>
      <w:r>
        <w:t xml:space="preserve"> ve studii J. Obrovské se podívejte na trendy učitelů při vedení v rámci práce s žákovskou diverzitou a napište, jak na tento způsob vedení nahlížíte.</w:t>
      </w:r>
    </w:p>
    <w:sectPr w:rsidR="00A56969" w:rsidSect="003714C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77D"/>
    <w:multiLevelType w:val="hybridMultilevel"/>
    <w:tmpl w:val="4372FB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82D"/>
    <w:multiLevelType w:val="hybridMultilevel"/>
    <w:tmpl w:val="D4CA089C"/>
    <w:lvl w:ilvl="0" w:tplc="CE9E35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F729F"/>
    <w:multiLevelType w:val="hybridMultilevel"/>
    <w:tmpl w:val="D28254F4"/>
    <w:lvl w:ilvl="0" w:tplc="DC8A1C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411A"/>
    <w:multiLevelType w:val="hybridMultilevel"/>
    <w:tmpl w:val="6122A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6977">
    <w:abstractNumId w:val="3"/>
  </w:num>
  <w:num w:numId="2" w16cid:durableId="220799307">
    <w:abstractNumId w:val="1"/>
  </w:num>
  <w:num w:numId="3" w16cid:durableId="2057847548">
    <w:abstractNumId w:val="2"/>
  </w:num>
  <w:num w:numId="4" w16cid:durableId="177586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1A"/>
    <w:rsid w:val="00010D28"/>
    <w:rsid w:val="00154550"/>
    <w:rsid w:val="00261D14"/>
    <w:rsid w:val="00320DFF"/>
    <w:rsid w:val="003714C5"/>
    <w:rsid w:val="006E3341"/>
    <w:rsid w:val="007E5B1A"/>
    <w:rsid w:val="0084509A"/>
    <w:rsid w:val="0088370A"/>
    <w:rsid w:val="00922C9E"/>
    <w:rsid w:val="00A14180"/>
    <w:rsid w:val="00A56969"/>
    <w:rsid w:val="00AC42C3"/>
    <w:rsid w:val="00AC5DFC"/>
    <w:rsid w:val="00B27D85"/>
    <w:rsid w:val="00B729B6"/>
    <w:rsid w:val="00CB7EF2"/>
    <w:rsid w:val="00E77F73"/>
    <w:rsid w:val="00F02911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6DB0"/>
  <w15:chartTrackingRefBased/>
  <w15:docId w15:val="{7844974B-DE29-4342-82DA-94B793B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0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1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1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4EDD-3F47-41E6-80C5-5BEA952D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1364</Words>
  <Characters>7872</Characters>
  <Application>Microsoft Office Word</Application>
  <DocSecurity>0</DocSecurity>
  <Lines>414</Lines>
  <Paragraphs>159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Šalamounová</dc:creator>
  <cp:keywords/>
  <dc:description/>
  <cp:lastModifiedBy>Zuzana Šalamounová</cp:lastModifiedBy>
  <cp:revision>1</cp:revision>
  <dcterms:created xsi:type="dcterms:W3CDTF">2023-10-16T20:14:00Z</dcterms:created>
  <dcterms:modified xsi:type="dcterms:W3CDTF">2023-10-17T10:35:00Z</dcterms:modified>
</cp:coreProperties>
</file>